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913" w:type="dxa"/>
        <w:tblInd w:w="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2"/>
        <w:gridCol w:w="6297"/>
        <w:gridCol w:w="4834"/>
      </w:tblGrid>
      <w:tr w:rsidR="00AE2197" w:rsidRPr="00AE2197" w14:paraId="5CE01A0E" w14:textId="77777777" w:rsidTr="00894B66">
        <w:trPr>
          <w:trHeight w:val="306"/>
        </w:trPr>
        <w:tc>
          <w:tcPr>
            <w:tcW w:w="15913" w:type="dxa"/>
            <w:gridSpan w:val="3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F54A238" w14:textId="77777777" w:rsidR="0094248B" w:rsidRPr="00AE2197" w:rsidRDefault="004301C4" w:rsidP="000E6CE1">
            <w:pPr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="0094248B" w:rsidRPr="00AE2197">
              <w:rPr>
                <w:rFonts w:ascii="Arial" w:hAnsi="Arial" w:cs="Arial"/>
                <w:sz w:val="16"/>
              </w:rPr>
              <w:t xml:space="preserve">MINISTERSTWO SPRAWIEDLIWOŚCI, Al. Ujazdowskie 11, 00-950 Warszawa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E2197" w:rsidRPr="00AE2197" w14:paraId="6F82446B" w14:textId="77777777" w:rsidTr="00894B66">
        <w:trPr>
          <w:cantSplit/>
          <w:trHeight w:val="1027"/>
        </w:trPr>
        <w:tc>
          <w:tcPr>
            <w:tcW w:w="4782" w:type="dxa"/>
            <w:tcBorders>
              <w:top w:val="single" w:sz="6" w:space="0" w:color="auto"/>
              <w:left w:val="single" w:sz="8" w:space="0" w:color="auto"/>
              <w:bottom w:val="nil"/>
              <w:right w:val="single" w:sz="6" w:space="0" w:color="auto"/>
            </w:tcBorders>
          </w:tcPr>
          <w:p w14:paraId="1C547184" w14:textId="77777777" w:rsidR="00773B06" w:rsidRPr="00AE2197" w:rsidRDefault="00773B06" w:rsidP="000E6CE1">
            <w:pPr>
              <w:spacing w:line="480" w:lineRule="auto"/>
              <w:ind w:right="113"/>
              <w:rPr>
                <w:rFonts w:ascii="Arial" w:hAnsi="Arial" w:cs="Arial"/>
                <w:sz w:val="22"/>
                <w:szCs w:val="22"/>
              </w:rPr>
            </w:pPr>
            <w:r w:rsidRPr="00AE2197">
              <w:rPr>
                <w:rFonts w:ascii="Arial" w:hAnsi="Arial" w:cs="Arial"/>
                <w:sz w:val="22"/>
                <w:szCs w:val="22"/>
              </w:rPr>
              <w:t xml:space="preserve"> Sąd Okręgowy         </w:t>
            </w:r>
          </w:p>
          <w:p w14:paraId="6E93940A" w14:textId="77777777" w:rsidR="00773B06" w:rsidRPr="00AE2197" w:rsidRDefault="00773B06" w:rsidP="000E6CE1">
            <w:pPr>
              <w:spacing w:before="2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AE2197">
              <w:rPr>
                <w:rFonts w:ascii="Arial" w:hAnsi="Arial" w:cs="Arial"/>
                <w:sz w:val="22"/>
                <w:szCs w:val="22"/>
              </w:rPr>
              <w:t>w ............................................</w:t>
            </w:r>
          </w:p>
          <w:p w14:paraId="2EA34197" w14:textId="77777777" w:rsidR="00773B06" w:rsidRPr="00AE2197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17FE5E" w14:textId="77777777" w:rsidR="00773B06" w:rsidRPr="00AE2197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AE2197">
              <w:rPr>
                <w:rFonts w:ascii="Arial" w:hAnsi="Arial" w:cs="Arial"/>
                <w:b/>
              </w:rPr>
              <w:t>MS-S11/12o</w:t>
            </w:r>
          </w:p>
          <w:p w14:paraId="5B86450C" w14:textId="77777777" w:rsidR="00773B06" w:rsidRPr="00AE2197" w:rsidRDefault="00773B06" w:rsidP="000E6CE1">
            <w:pPr>
              <w:jc w:val="center"/>
              <w:rPr>
                <w:rFonts w:ascii="Arial" w:hAnsi="Arial" w:cs="Arial"/>
                <w:b/>
              </w:rPr>
            </w:pPr>
            <w:r w:rsidRPr="00AE2197">
              <w:rPr>
                <w:rFonts w:ascii="Arial" w:hAnsi="Arial" w:cs="Arial"/>
                <w:b/>
              </w:rPr>
              <w:t>SPRAWOZDANIE</w:t>
            </w:r>
          </w:p>
          <w:p w14:paraId="4913C296" w14:textId="77777777" w:rsidR="00773B06" w:rsidRPr="00AE2197" w:rsidRDefault="00773B06" w:rsidP="000E6CE1">
            <w:pPr>
              <w:spacing w:line="22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AE2197">
              <w:rPr>
                <w:rFonts w:ascii="Arial" w:hAnsi="Arial" w:cs="Arial"/>
                <w:b/>
                <w:sz w:val="20"/>
              </w:rPr>
              <w:t>z zakresu prawa pracy i ubezpieczeń społecznych</w:t>
            </w:r>
          </w:p>
        </w:tc>
        <w:tc>
          <w:tcPr>
            <w:tcW w:w="48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CDD8B" w14:textId="77777777" w:rsidR="00773B06" w:rsidRPr="00AE2197" w:rsidRDefault="00773B06" w:rsidP="000E6CE1">
            <w:pPr>
              <w:ind w:left="85"/>
              <w:rPr>
                <w:rFonts w:ascii="Arial" w:hAnsi="Arial" w:cs="Arial"/>
                <w:b/>
                <w:sz w:val="22"/>
                <w:szCs w:val="22"/>
              </w:rPr>
            </w:pPr>
            <w:r w:rsidRPr="00AE2197">
              <w:rPr>
                <w:rFonts w:ascii="Arial" w:hAnsi="Arial" w:cs="Arial"/>
                <w:b/>
                <w:sz w:val="22"/>
                <w:szCs w:val="22"/>
              </w:rPr>
              <w:t>Adresat</w:t>
            </w:r>
          </w:p>
          <w:p w14:paraId="6C6BEA4C" w14:textId="77777777" w:rsidR="00773B06" w:rsidRPr="00AE2197" w:rsidRDefault="00773B06" w:rsidP="000E6CE1">
            <w:pPr>
              <w:ind w:left="85"/>
              <w:rPr>
                <w:rFonts w:ascii="Arial" w:hAnsi="Arial" w:cs="Arial"/>
                <w:sz w:val="22"/>
                <w:szCs w:val="22"/>
              </w:rPr>
            </w:pPr>
            <w:r w:rsidRPr="00AE2197">
              <w:rPr>
                <w:rFonts w:ascii="Arial" w:hAnsi="Arial" w:cs="Arial"/>
                <w:sz w:val="22"/>
                <w:szCs w:val="22"/>
              </w:rPr>
              <w:t>Ministerstwo Sprawiedliwości</w:t>
            </w:r>
          </w:p>
          <w:p w14:paraId="0308466C" w14:textId="7172B1C2" w:rsidR="00773B06" w:rsidRPr="00AE2197" w:rsidRDefault="00EA59FF" w:rsidP="000E6CE1">
            <w:pPr>
              <w:ind w:left="85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AE2197" w:rsidRPr="00AE2197" w14:paraId="5E395285" w14:textId="77777777" w:rsidTr="00894B66">
        <w:trPr>
          <w:cantSplit/>
          <w:trHeight w:val="746"/>
        </w:trPr>
        <w:tc>
          <w:tcPr>
            <w:tcW w:w="4782" w:type="dxa"/>
            <w:tcBorders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7387BCFF" w14:textId="77777777" w:rsidR="00773B06" w:rsidRPr="00AE2197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AE2197">
              <w:rPr>
                <w:rFonts w:ascii="Arial" w:hAnsi="Arial" w:cs="Arial"/>
                <w:sz w:val="22"/>
                <w:szCs w:val="22"/>
              </w:rPr>
              <w:t>Obszar Sądu Apelacyjnego</w:t>
            </w:r>
          </w:p>
          <w:p w14:paraId="396A8AC8" w14:textId="77777777" w:rsidR="00773B06" w:rsidRPr="00AE2197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14"/>
                <w:szCs w:val="14"/>
              </w:rPr>
            </w:pPr>
          </w:p>
          <w:p w14:paraId="475AF625" w14:textId="77777777" w:rsidR="00773B06" w:rsidRPr="00AE2197" w:rsidRDefault="00773B06" w:rsidP="000E6CE1">
            <w:pPr>
              <w:spacing w:before="40" w:after="20"/>
              <w:ind w:left="85"/>
              <w:rPr>
                <w:rFonts w:ascii="Arial" w:hAnsi="Arial" w:cs="Arial"/>
                <w:sz w:val="22"/>
                <w:szCs w:val="22"/>
              </w:rPr>
            </w:pPr>
            <w:r w:rsidRPr="00AE2197">
              <w:rPr>
                <w:rFonts w:ascii="Arial" w:hAnsi="Arial" w:cs="Arial"/>
                <w:sz w:val="22"/>
                <w:szCs w:val="22"/>
              </w:rPr>
              <w:t>w……………………………………………..</w:t>
            </w:r>
          </w:p>
        </w:tc>
        <w:tc>
          <w:tcPr>
            <w:tcW w:w="6297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tbl>
            <w:tblPr>
              <w:tblW w:w="0" w:type="auto"/>
              <w:tblInd w:w="1535" w:type="dxa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AE2197" w:rsidRPr="00AE2197" w14:paraId="628E612E" w14:textId="77777777" w:rsidTr="00662AF7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07A1BAF8" w14:textId="77777777" w:rsidR="00773B06" w:rsidRPr="00AE2197" w:rsidRDefault="00773B06" w:rsidP="000E6CE1">
                  <w:pPr>
                    <w:spacing w:before="120"/>
                    <w:ind w:right="113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E2197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AE2197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AE2197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0B331E8C" w14:textId="77777777" w:rsidR="00773B06" w:rsidRPr="00AE2197" w:rsidRDefault="00773B06" w:rsidP="000E6CE1">
            <w:pPr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4834" w:type="dxa"/>
            <w:tcBorders>
              <w:top w:val="single" w:sz="4" w:space="0" w:color="auto"/>
              <w:left w:val="single" w:sz="6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278580" w14:textId="63587D1C" w:rsidR="00380F24" w:rsidRPr="00AE2197" w:rsidRDefault="00773B06" w:rsidP="000E6CE1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</w:tbl>
    <w:p w14:paraId="581F9C0B" w14:textId="77777777" w:rsidR="00CE2B7E" w:rsidRPr="00AE2197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  <w:r w:rsidRPr="00AE2197">
        <w:rPr>
          <w:rFonts w:ascii="Arial" w:hAnsi="Arial" w:cs="Arial"/>
          <w:sz w:val="2"/>
        </w:rPr>
        <w:tab/>
      </w:r>
      <w:r w:rsidRPr="00AE2197">
        <w:rPr>
          <w:rFonts w:ascii="Arial" w:hAnsi="Arial" w:cs="Arial"/>
          <w:sz w:val="2"/>
        </w:rPr>
        <w:tab/>
      </w:r>
    </w:p>
    <w:p w14:paraId="4FB24922" w14:textId="77777777" w:rsidR="00CE2B7E" w:rsidRPr="00AE2197" w:rsidRDefault="00CE2B7E" w:rsidP="000E6CE1">
      <w:pPr>
        <w:tabs>
          <w:tab w:val="left" w:pos="4962"/>
          <w:tab w:val="left" w:pos="11259"/>
          <w:tab w:val="left" w:pos="15728"/>
        </w:tabs>
        <w:ind w:left="-16"/>
        <w:rPr>
          <w:rFonts w:ascii="Arial" w:hAnsi="Arial" w:cs="Arial"/>
          <w:sz w:val="2"/>
        </w:rPr>
      </w:pPr>
    </w:p>
    <w:p w14:paraId="05AC6FDA" w14:textId="77777777" w:rsidR="009676A8" w:rsidRPr="00AE2197" w:rsidRDefault="009676A8" w:rsidP="000E6CE1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AE2197">
        <w:rPr>
          <w:rFonts w:eastAsia="Arial Unicode MS"/>
          <w:b/>
          <w:bCs/>
          <w:sz w:val="24"/>
          <w:szCs w:val="20"/>
        </w:rPr>
        <w:t xml:space="preserve">Dział 1.  Ewidencja spraw z zakresu </w:t>
      </w:r>
      <w:r w:rsidR="005A3868" w:rsidRPr="00AE2197">
        <w:rPr>
          <w:rFonts w:eastAsia="Arial Unicode MS"/>
          <w:b/>
          <w:bCs/>
          <w:sz w:val="24"/>
          <w:szCs w:val="20"/>
        </w:rPr>
        <w:t xml:space="preserve">prawa </w:t>
      </w:r>
      <w:r w:rsidR="006C5A70" w:rsidRPr="00AE2197">
        <w:rPr>
          <w:rFonts w:eastAsia="Arial Unicode MS"/>
          <w:b/>
          <w:bCs/>
          <w:sz w:val="24"/>
          <w:szCs w:val="20"/>
        </w:rPr>
        <w:t xml:space="preserve">pracy i </w:t>
      </w:r>
      <w:r w:rsidRPr="00AE2197">
        <w:rPr>
          <w:rFonts w:eastAsia="Arial Unicode MS"/>
          <w:b/>
          <w:bCs/>
          <w:sz w:val="24"/>
          <w:szCs w:val="20"/>
        </w:rPr>
        <w:t xml:space="preserve">ubezpieczeń społecznych – ogółem I i II instancja                      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17"/>
        <w:gridCol w:w="708"/>
        <w:gridCol w:w="1560"/>
        <w:gridCol w:w="2268"/>
        <w:gridCol w:w="2085"/>
        <w:gridCol w:w="1694"/>
      </w:tblGrid>
      <w:tr w:rsidR="00AE2197" w:rsidRPr="00AE2197" w14:paraId="16E3A8AE" w14:textId="77777777" w:rsidTr="00894B66">
        <w:trPr>
          <w:cantSplit/>
          <w:trHeight w:val="564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B126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C610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623AF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AE2197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23E28B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WPŁYNĘŁO</w:t>
            </w:r>
          </w:p>
          <w:p w14:paraId="02B6AC9E" w14:textId="77777777" w:rsidR="00ED6807" w:rsidRPr="00AE2197" w:rsidRDefault="00ED6807" w:rsidP="000E6CE1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8CCC4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ZAŁATWIONO</w:t>
            </w:r>
          </w:p>
          <w:p w14:paraId="2DA44ADB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88143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AE2197" w:rsidRPr="00AE2197" w14:paraId="17365654" w14:textId="77777777" w:rsidTr="00894B66">
        <w:trPr>
          <w:cantSplit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ADDAC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A6EDBF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FB7F31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4B6D98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B81E2F" w14:textId="77777777" w:rsidR="00ED6807" w:rsidRPr="00AE2197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6AD33B" w14:textId="77777777" w:rsidR="00ED6807" w:rsidRPr="00AE2197" w:rsidRDefault="00A621E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AE2197" w:rsidRPr="00AE2197" w14:paraId="2E51EA8A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9A8A77" w14:textId="77777777" w:rsidR="00ED6807" w:rsidRPr="00AE2197" w:rsidRDefault="00ED6807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AE2197">
              <w:rPr>
                <w:rFonts w:ascii="Arial" w:hAnsi="Arial" w:cs="Arial Unicode MS"/>
                <w:lang w:val="pl-PL" w:eastAsia="pl-PL"/>
              </w:rPr>
              <w:t xml:space="preserve">Ogółem I i II instancja 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(</w:t>
            </w:r>
            <w:r w:rsidR="00AC1BBA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w.02 +03</w:t>
            </w:r>
            <w:r w:rsidR="002D1852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)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C8AE" w14:textId="77777777" w:rsidR="00ED6807" w:rsidRPr="00AE2197" w:rsidRDefault="00ED680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57FB1" w14:textId="77777777" w:rsidR="00ED6807" w:rsidRPr="00AE2197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AA42" w14:textId="77777777" w:rsidR="00ED6807" w:rsidRPr="00AE2197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4A51" w14:textId="77777777" w:rsidR="00ED6807" w:rsidRPr="00AE2197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1FE2F0" w14:textId="77777777" w:rsidR="00ED6807" w:rsidRPr="00AE2197" w:rsidRDefault="00ED6807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6541A0F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9F8E18" w14:textId="77777777" w:rsidR="00AC1BBA" w:rsidRPr="00AE2197" w:rsidRDefault="00AC1BBA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AE2197">
              <w:rPr>
                <w:rFonts w:ascii="Arial" w:hAnsi="Arial" w:cs="Arial Unicode MS"/>
                <w:lang w:val="pl-PL" w:eastAsia="pl-PL"/>
              </w:rPr>
              <w:t xml:space="preserve">Ogółem </w:t>
            </w:r>
            <w:r w:rsidR="0063172A" w:rsidRPr="00AE2197">
              <w:rPr>
                <w:rFonts w:ascii="Arial" w:hAnsi="Arial" w:cs="Arial Unicode MS"/>
                <w:lang w:val="pl-PL" w:eastAsia="pl-PL"/>
              </w:rPr>
              <w:t xml:space="preserve">I i </w:t>
            </w:r>
            <w:r w:rsidRPr="00AE2197">
              <w:rPr>
                <w:rFonts w:ascii="Arial" w:hAnsi="Arial" w:cs="Arial Unicode MS"/>
                <w:lang w:val="pl-PL" w:eastAsia="pl-PL"/>
              </w:rPr>
              <w:t>I</w:t>
            </w:r>
            <w:r w:rsidR="0063172A" w:rsidRPr="00AE2197">
              <w:rPr>
                <w:rFonts w:ascii="Arial" w:hAnsi="Arial" w:cs="Arial Unicode MS"/>
                <w:lang w:val="pl-PL" w:eastAsia="pl-PL"/>
              </w:rPr>
              <w:t>I</w:t>
            </w:r>
            <w:r w:rsidRPr="00AE2197">
              <w:rPr>
                <w:rFonts w:ascii="Arial" w:hAnsi="Arial" w:cs="Arial Unicode MS"/>
                <w:lang w:val="pl-PL" w:eastAsia="pl-PL"/>
              </w:rPr>
              <w:t xml:space="preserve"> instancja z zakresu ubezpieczeń społecznych  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1.1.1.1 w. 01 + dz. 1.1.1.</w:t>
            </w:r>
            <w:r w:rsidR="002D1852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0004" w14:textId="77777777" w:rsidR="00AC1BBA" w:rsidRPr="00AE2197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C765E" w14:textId="77777777" w:rsidR="00AC1BBA" w:rsidRPr="00AE2197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5B09F" w14:textId="77777777" w:rsidR="00AC1BBA" w:rsidRPr="00AE2197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6748" w14:textId="77777777" w:rsidR="00AC1BBA" w:rsidRPr="00AE2197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97EC60" w14:textId="77777777" w:rsidR="00AC1BBA" w:rsidRPr="00AE2197" w:rsidRDefault="00AC1BBA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63172A" w:rsidRPr="00AE2197" w14:paraId="0D53A434" w14:textId="77777777" w:rsidTr="00894B66">
        <w:trPr>
          <w:cantSplit/>
          <w:trHeight w:val="260"/>
        </w:trPr>
        <w:tc>
          <w:tcPr>
            <w:tcW w:w="7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787C9B" w14:textId="77777777" w:rsidR="00ED3463" w:rsidRPr="00AE2197" w:rsidRDefault="00ED3463" w:rsidP="000E6CE1">
            <w:pPr>
              <w:pStyle w:val="Nagwek1"/>
              <w:spacing w:line="180" w:lineRule="exact"/>
              <w:rPr>
                <w:rFonts w:ascii="Arial" w:hAnsi="Arial" w:cs="Arial Unicode MS"/>
                <w:lang w:val="pl-PL" w:eastAsia="pl-PL"/>
              </w:rPr>
            </w:pPr>
            <w:r w:rsidRPr="00AE2197">
              <w:rPr>
                <w:rFonts w:ascii="Arial" w:hAnsi="Arial" w:cs="Arial Unicode MS"/>
                <w:lang w:val="pl-PL" w:eastAsia="pl-PL"/>
              </w:rPr>
              <w:t>Ogółem I</w:t>
            </w:r>
            <w:r w:rsidR="0063172A" w:rsidRPr="00AE2197">
              <w:rPr>
                <w:rFonts w:ascii="Arial" w:hAnsi="Arial" w:cs="Arial Unicode MS"/>
                <w:lang w:val="pl-PL" w:eastAsia="pl-PL"/>
              </w:rPr>
              <w:t xml:space="preserve"> i II </w:t>
            </w:r>
            <w:r w:rsidRPr="00AE2197">
              <w:rPr>
                <w:rFonts w:ascii="Arial" w:hAnsi="Arial" w:cs="Arial Unicode MS"/>
                <w:lang w:val="pl-PL" w:eastAsia="pl-PL"/>
              </w:rPr>
              <w:t xml:space="preserve">instancja </w:t>
            </w:r>
            <w:r w:rsidR="00AC1BBA" w:rsidRPr="00AE2197">
              <w:rPr>
                <w:rFonts w:ascii="Arial" w:hAnsi="Arial" w:cs="Arial Unicode MS"/>
                <w:lang w:val="pl-PL" w:eastAsia="pl-PL"/>
              </w:rPr>
              <w:t xml:space="preserve">z zakresu prawa pracy 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(dz. 1.1.</w:t>
            </w:r>
            <w:r w:rsidR="002D1852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="00E85485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.1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 + dz. 1.1.</w:t>
            </w:r>
            <w:r w:rsidR="002D1852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.</w:t>
            </w:r>
            <w:r w:rsidR="00E85485"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>2</w:t>
            </w:r>
            <w:r w:rsidRPr="00AE2197">
              <w:rPr>
                <w:rFonts w:ascii="Arial" w:hAnsi="Arial" w:cs="Arial Unicode MS"/>
                <w:b w:val="0"/>
                <w:bCs w:val="0"/>
                <w:lang w:val="pl-PL" w:eastAsia="pl-PL"/>
              </w:rPr>
              <w:t xml:space="preserve"> w.01)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5100E7" w14:textId="77777777" w:rsidR="00ED3463" w:rsidRPr="00AE2197" w:rsidRDefault="00AC1BB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9C7967" w14:textId="77777777" w:rsidR="00ED3463" w:rsidRPr="00AE2197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EA5C4D" w14:textId="77777777" w:rsidR="00ED3463" w:rsidRPr="00AE2197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E3E7C9" w14:textId="77777777" w:rsidR="00ED3463" w:rsidRPr="00AE2197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4006DA" w14:textId="77777777" w:rsidR="00ED3463" w:rsidRPr="00AE2197" w:rsidRDefault="00ED3463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5CCF0B8C" w14:textId="77777777" w:rsidR="006C5A70" w:rsidRPr="00AE2197" w:rsidRDefault="006C5A70" w:rsidP="000E6CE1">
      <w:pPr>
        <w:pStyle w:val="Nagwek4"/>
        <w:ind w:left="180"/>
        <w:rPr>
          <w:rFonts w:ascii="Arial" w:hAnsi="Arial" w:cs="Arial"/>
          <w:sz w:val="20"/>
        </w:rPr>
      </w:pPr>
    </w:p>
    <w:p w14:paraId="0DFADD98" w14:textId="77777777" w:rsidR="00CE2B7E" w:rsidRPr="00AE2197" w:rsidRDefault="00CE2B7E" w:rsidP="000E6CE1">
      <w:pPr>
        <w:pStyle w:val="Nagwek4"/>
        <w:ind w:left="180"/>
        <w:rPr>
          <w:rFonts w:ascii="Arial" w:hAnsi="Arial" w:cs="Arial"/>
        </w:rPr>
      </w:pPr>
      <w:r w:rsidRPr="00AE2197">
        <w:rPr>
          <w:rFonts w:ascii="Arial" w:hAnsi="Arial" w:cs="Arial"/>
        </w:rPr>
        <w:t>Dział 1.</w:t>
      </w:r>
      <w:r w:rsidR="007E69D5" w:rsidRPr="00AE2197">
        <w:rPr>
          <w:rFonts w:ascii="Arial" w:hAnsi="Arial" w:cs="Arial"/>
        </w:rPr>
        <w:t>1.</w:t>
      </w:r>
      <w:r w:rsidR="00CE759D" w:rsidRPr="00AE2197">
        <w:rPr>
          <w:rFonts w:ascii="Arial" w:hAnsi="Arial" w:cs="Arial"/>
        </w:rPr>
        <w:t>1.</w:t>
      </w:r>
      <w:r w:rsidR="00BD4EE2" w:rsidRPr="00AE2197">
        <w:rPr>
          <w:rFonts w:ascii="Arial" w:hAnsi="Arial" w:cs="Arial"/>
        </w:rPr>
        <w:t>1</w:t>
      </w:r>
      <w:r w:rsidRPr="00AE2197">
        <w:rPr>
          <w:rFonts w:ascii="Arial" w:hAnsi="Arial" w:cs="Arial"/>
        </w:rPr>
        <w:t xml:space="preserve"> Ewidencja spraw z zakresu ubezpieczeń społecznych –</w:t>
      </w:r>
      <w:r w:rsidR="009C72E3" w:rsidRPr="00AE2197">
        <w:rPr>
          <w:rFonts w:ascii="Arial" w:hAnsi="Arial" w:cs="Arial"/>
        </w:rPr>
        <w:t xml:space="preserve"> </w:t>
      </w:r>
      <w:r w:rsidR="00125DA0" w:rsidRPr="00AE2197">
        <w:rPr>
          <w:rFonts w:ascii="Arial" w:hAnsi="Arial" w:cs="Arial"/>
        </w:rPr>
        <w:t>ogółem</w:t>
      </w:r>
      <w:r w:rsidR="000843D9" w:rsidRPr="00AE2197">
        <w:rPr>
          <w:rFonts w:ascii="Arial" w:hAnsi="Arial" w:cs="Arial"/>
        </w:rPr>
        <w:t xml:space="preserve"> </w:t>
      </w:r>
      <w:r w:rsidR="00125DA0" w:rsidRPr="00AE2197">
        <w:rPr>
          <w:rFonts w:ascii="Arial" w:hAnsi="Arial" w:cs="Arial"/>
        </w:rPr>
        <w:t>I instancja</w:t>
      </w:r>
    </w:p>
    <w:tbl>
      <w:tblPr>
        <w:tblW w:w="1593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1193"/>
        <w:gridCol w:w="910"/>
        <w:gridCol w:w="325"/>
        <w:gridCol w:w="365"/>
        <w:gridCol w:w="752"/>
        <w:gridCol w:w="738"/>
        <w:gridCol w:w="1175"/>
        <w:gridCol w:w="810"/>
        <w:gridCol w:w="700"/>
        <w:gridCol w:w="812"/>
        <w:gridCol w:w="659"/>
        <w:gridCol w:w="1190"/>
        <w:gridCol w:w="1119"/>
        <w:gridCol w:w="741"/>
        <w:gridCol w:w="589"/>
        <w:gridCol w:w="853"/>
        <w:gridCol w:w="673"/>
        <w:gridCol w:w="605"/>
        <w:gridCol w:w="708"/>
        <w:gridCol w:w="803"/>
      </w:tblGrid>
      <w:tr w:rsidR="00AE2197" w:rsidRPr="00AE2197" w14:paraId="43473C36" w14:textId="77777777" w:rsidTr="00DA6632">
        <w:trPr>
          <w:cantSplit/>
          <w:trHeight w:val="210"/>
          <w:tblHeader/>
        </w:trPr>
        <w:tc>
          <w:tcPr>
            <w:tcW w:w="2640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3BAA0" w14:textId="77777777" w:rsidR="00D83F94" w:rsidRPr="00AE2197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4BEB84FC" w14:textId="77777777" w:rsidR="00D83F94" w:rsidRPr="00AE2197" w:rsidRDefault="00D83F9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55990F0" w14:textId="77777777" w:rsidR="00D83F94" w:rsidRPr="00AE2197" w:rsidRDefault="00D83F9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81A1569" w14:textId="77777777" w:rsidR="00D83F94" w:rsidRPr="00AE2197" w:rsidRDefault="00D83F94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  <w:r w:rsidR="00645151" w:rsidRPr="00AE2197">
              <w:rPr>
                <w:rFonts w:ascii="Arial" w:hAnsi="Arial" w:cs="Arial"/>
                <w:sz w:val="14"/>
              </w:rPr>
              <w:br/>
            </w:r>
            <w:r w:rsidRPr="00AE2197">
              <w:rPr>
                <w:rFonts w:ascii="Arial" w:hAnsi="Arial" w:cs="Arial"/>
                <w:sz w:val="14"/>
              </w:rPr>
              <w:t>z ubiegłego</w:t>
            </w:r>
            <w:r w:rsidR="00645151" w:rsidRPr="00AE2197">
              <w:rPr>
                <w:rFonts w:ascii="Arial" w:hAnsi="Arial" w:cs="Arial"/>
                <w:sz w:val="14"/>
              </w:rPr>
              <w:br/>
            </w:r>
            <w:r w:rsidRPr="00AE2197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BB44F43" w14:textId="77777777" w:rsidR="00D83F94" w:rsidRPr="00AE2197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6" w:type="dxa"/>
            <w:gridSpan w:val="10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6F518964" w14:textId="77777777" w:rsidR="00D83F94" w:rsidRPr="00AE2197" w:rsidRDefault="00D83F94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13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610A92E" w14:textId="77777777" w:rsidR="00D83F94" w:rsidRPr="00AE2197" w:rsidRDefault="00D83F94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3" w:type="dxa"/>
            <w:vMerge w:val="restart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1A42" w14:textId="77777777" w:rsidR="00D83F94" w:rsidRPr="00AE2197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24F739EF" w14:textId="77777777" w:rsidR="00D83F94" w:rsidRPr="00AE2197" w:rsidRDefault="00D83F94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3B764524" w14:textId="77777777" w:rsidR="00D83F94" w:rsidRPr="00AE2197" w:rsidRDefault="00D83F94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AE2197" w:rsidRPr="00AE2197" w14:paraId="4F061ECC" w14:textId="77777777" w:rsidTr="00DA6632">
        <w:trPr>
          <w:cantSplit/>
          <w:trHeight w:val="217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DDBE0F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10224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BFDDC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6D881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CC92C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057E5D94" w14:textId="77777777" w:rsidR="00F25B34" w:rsidRPr="00AE2197" w:rsidRDefault="00F25B34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899E8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53A64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73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EDD164" w14:textId="77777777" w:rsidR="00F25B34" w:rsidRPr="00AE2197" w:rsidRDefault="00B821EA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</w:t>
            </w:r>
            <w:r w:rsidR="00F25B34" w:rsidRPr="00AE2197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6B29B" w14:textId="77777777" w:rsidR="00F25B34" w:rsidRPr="00AE2197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D6DF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69D7D2FD" w14:textId="77777777" w:rsidTr="00DA6632">
        <w:trPr>
          <w:cantSplit/>
          <w:trHeight w:val="231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D866A1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E60541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4757D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C254F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02CEE" w14:textId="77777777" w:rsidR="00F25B34" w:rsidRPr="00AE2197" w:rsidRDefault="00F25B34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386939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9837A" w14:textId="77777777" w:rsidR="00F25B34" w:rsidRPr="00AE2197" w:rsidRDefault="00F25B34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BC03" w14:textId="77777777" w:rsidR="00F25B34" w:rsidRPr="00AE2197" w:rsidRDefault="00F25B34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2A66A6" w14:textId="77777777" w:rsidR="00F25B34" w:rsidRPr="00AE2197" w:rsidRDefault="00F25B34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0EAEA" w14:textId="77777777" w:rsidR="00F25B34" w:rsidRPr="00AE2197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0C91B" w14:textId="77777777" w:rsidR="00F25B34" w:rsidRPr="00AE2197" w:rsidRDefault="00F25B34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FF032" w14:textId="77777777" w:rsidR="00F25B34" w:rsidRPr="00AE2197" w:rsidRDefault="00F25B34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6A7B" w14:textId="77777777" w:rsidR="00F25B34" w:rsidRPr="00AE2197" w:rsidRDefault="00F25B34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2AF37FD4" w14:textId="77777777" w:rsidTr="00495714">
        <w:trPr>
          <w:cantSplit/>
          <w:trHeight w:val="160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C619BE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63BB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E4722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BA0C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4637C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3980DD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1158A7" w14:textId="77777777" w:rsidR="00065EDE" w:rsidRPr="00AE2197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2EB9D" w14:textId="77777777" w:rsidR="00065EDE" w:rsidRPr="00AE2197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95C412" w14:textId="77777777" w:rsidR="00065EDE" w:rsidRPr="00AE2197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8FBECD" w14:textId="77777777" w:rsidR="00065EDE" w:rsidRPr="00AE2197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97BDA1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28668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B111B" w14:textId="77777777" w:rsidR="00065EDE" w:rsidRPr="00AE2197" w:rsidRDefault="00065EDE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FCC2408" w14:textId="77777777" w:rsidR="00065EDE" w:rsidRPr="00AE2197" w:rsidRDefault="00065EDE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</w:t>
            </w:r>
            <w:r w:rsidR="00355E7F" w:rsidRPr="00AE2197">
              <w:rPr>
                <w:rFonts w:ascii="Arial" w:hAnsi="Arial" w:cs="Arial"/>
                <w:sz w:val="12"/>
              </w:rPr>
              <w:t>/wniosku</w:t>
            </w:r>
            <w:r w:rsidR="00DC73D9" w:rsidRPr="00AE2197">
              <w:rPr>
                <w:rFonts w:ascii="Arial" w:hAnsi="Arial" w:cs="Arial"/>
                <w:sz w:val="12"/>
              </w:rPr>
              <w:t>/skargi</w:t>
            </w: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F1DF9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DB5D8" w14:textId="77777777" w:rsidR="00065EDE" w:rsidRPr="00AE2197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5F7E2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6D16F065" w14:textId="77777777" w:rsidTr="00DA6632">
        <w:trPr>
          <w:cantSplit/>
          <w:trHeight w:val="622"/>
          <w:tblHeader/>
        </w:trPr>
        <w:tc>
          <w:tcPr>
            <w:tcW w:w="26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BC2F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3DE4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A3A52F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04CFEC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94E06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32C59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928F4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4CB37" w14:textId="77777777" w:rsidR="00065EDE" w:rsidRPr="00AE2197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4EE20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300E20" w14:textId="77777777" w:rsidR="00065EDE" w:rsidRPr="00AE2197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ACCEC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B457C5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8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7F8D4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1DC2B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840E6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3EAB3E" w14:textId="77777777" w:rsidR="00065EDE" w:rsidRPr="00AE2197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3C54BF" w14:textId="77777777" w:rsidR="00065EDE" w:rsidRPr="00AE2197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FA87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3DBD00BB" w14:textId="77777777" w:rsidTr="003F6BBC">
        <w:trPr>
          <w:cantSplit/>
          <w:trHeight w:hRule="exact" w:val="170"/>
          <w:tblHeader/>
        </w:trPr>
        <w:tc>
          <w:tcPr>
            <w:tcW w:w="30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114D5A" w14:textId="77777777" w:rsidR="003B71C9" w:rsidRPr="00AE2197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D13682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24F7A2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FD5F4E" w14:textId="6B7287A4" w:rsidR="003B71C9" w:rsidRPr="00AE2197" w:rsidRDefault="003B71C9" w:rsidP="0009021A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3DE817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FD690A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B35E55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6911D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369BBC8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55D4FB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D8552E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8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B48C82A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5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33AFCD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3EC1C52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4074F42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77845CF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ADDD5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16</w:t>
            </w:r>
          </w:p>
        </w:tc>
      </w:tr>
      <w:tr w:rsidR="00AE2197" w:rsidRPr="00AE2197" w14:paraId="6C163D5B" w14:textId="77777777" w:rsidTr="00FD405E">
        <w:trPr>
          <w:cantSplit/>
          <w:trHeight w:hRule="exact" w:val="334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D1E34C" w14:textId="77777777" w:rsidR="003B71C9" w:rsidRPr="00AE2197" w:rsidRDefault="003B71C9" w:rsidP="000E6CE1">
            <w:pPr>
              <w:rPr>
                <w:rFonts w:ascii="Arial" w:hAnsi="Arial" w:cs="Arial"/>
                <w:b/>
                <w:sz w:val="10"/>
                <w:szCs w:val="10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>Ogółem I instancja</w:t>
            </w:r>
            <w:r w:rsidRPr="00AE2197">
              <w:rPr>
                <w:rFonts w:ascii="Arial" w:hAnsi="Arial" w:cs="Arial"/>
                <w:b/>
                <w:sz w:val="10"/>
                <w:szCs w:val="10"/>
              </w:rPr>
              <w:t xml:space="preserve"> (w.2 + dz.1.1.1.</w:t>
            </w:r>
            <w:r w:rsidR="0063172A" w:rsidRPr="00AE2197">
              <w:rPr>
                <w:rFonts w:ascii="Arial" w:hAnsi="Arial" w:cs="Arial"/>
                <w:b/>
                <w:sz w:val="10"/>
                <w:szCs w:val="10"/>
              </w:rPr>
              <w:t>1</w:t>
            </w:r>
            <w:r w:rsidRPr="00AE2197">
              <w:rPr>
                <w:rFonts w:ascii="Arial" w:hAnsi="Arial" w:cs="Arial"/>
                <w:b/>
                <w:sz w:val="10"/>
                <w:szCs w:val="10"/>
              </w:rPr>
              <w:t>.</w:t>
            </w:r>
            <w:r w:rsidR="0063172A" w:rsidRPr="00AE2197">
              <w:rPr>
                <w:rFonts w:ascii="Arial" w:hAnsi="Arial" w:cs="Arial"/>
                <w:b/>
                <w:sz w:val="10"/>
                <w:szCs w:val="10"/>
              </w:rPr>
              <w:t>a</w:t>
            </w:r>
            <w:r w:rsidRPr="00AE2197">
              <w:rPr>
                <w:rFonts w:ascii="Arial" w:hAnsi="Arial" w:cs="Arial"/>
                <w:b/>
                <w:sz w:val="10"/>
                <w:szCs w:val="10"/>
              </w:rPr>
              <w:t xml:space="preserve"> w. 1</w:t>
            </w:r>
            <w:r w:rsidR="00C215B2" w:rsidRPr="00AE2197">
              <w:rPr>
                <w:rFonts w:ascii="Arial" w:hAnsi="Arial" w:cs="Arial"/>
                <w:b/>
                <w:sz w:val="10"/>
                <w:szCs w:val="10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99A87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7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DE32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040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5FC33B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757CFE9" w14:textId="0FE72B29" w:rsidR="003B71C9" w:rsidRPr="00AE2197" w:rsidRDefault="003B71C9" w:rsidP="00D152E4">
            <w:pPr>
              <w:jc w:val="right"/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ED009D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E16620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BBBC07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CD2B2B4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A1E5C57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9C92AE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57ED93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E5F3CB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6A9F5E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14A7CB4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19EAF3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FB41F0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F48CBDF" w14:textId="77777777" w:rsidTr="0063172A">
        <w:trPr>
          <w:cantSplit/>
          <w:trHeight w:hRule="exact" w:val="417"/>
        </w:trPr>
        <w:tc>
          <w:tcPr>
            <w:tcW w:w="2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3CBDBA" w14:textId="5B8A8A73" w:rsidR="00090461" w:rsidRPr="00AE2197" w:rsidRDefault="00090461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 xml:space="preserve">Ogółem I instancja </w:t>
            </w:r>
            <w:r w:rsidR="0063172A" w:rsidRPr="00AE2197">
              <w:rPr>
                <w:rFonts w:ascii="Arial" w:hAnsi="Arial" w:cs="Arial"/>
                <w:b/>
                <w:sz w:val="14"/>
                <w:szCs w:val="14"/>
              </w:rPr>
              <w:t>z wył</w:t>
            </w:r>
            <w:r w:rsidR="00501C97" w:rsidRPr="00AE2197">
              <w:rPr>
                <w:rFonts w:ascii="Arial" w:hAnsi="Arial" w:cs="Arial"/>
                <w:b/>
                <w:sz w:val="14"/>
                <w:szCs w:val="14"/>
              </w:rPr>
              <w:t>ączeniem</w:t>
            </w:r>
            <w:r w:rsidR="0063172A" w:rsidRPr="00AE2197">
              <w:rPr>
                <w:rFonts w:ascii="Arial" w:hAnsi="Arial" w:cs="Arial"/>
                <w:b/>
                <w:sz w:val="14"/>
                <w:szCs w:val="14"/>
              </w:rPr>
              <w:t xml:space="preserve"> zażaleniowych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(w. 03, 32, 4</w:t>
            </w:r>
            <w:r w:rsidR="00EE54A7" w:rsidRPr="00AE2197">
              <w:rPr>
                <w:rFonts w:ascii="Arial" w:hAnsi="Arial" w:cs="Arial"/>
                <w:b/>
                <w:sz w:val="12"/>
                <w:szCs w:val="12"/>
              </w:rPr>
              <w:t>4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, 4</w:t>
            </w:r>
            <w:r w:rsidR="00EE54A7" w:rsidRPr="00AE2197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12D" w14:textId="77777777" w:rsidR="00090461" w:rsidRPr="00AE2197" w:rsidRDefault="0009046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0590" w14:textId="77777777" w:rsidR="00090461" w:rsidRPr="00AE2197" w:rsidRDefault="0009046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3377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2104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668C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0FBA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50FA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4AB6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2CAF6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1049A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66FF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F4BE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807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2790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A30A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ADC5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8C3137" w14:textId="77777777" w:rsidR="00090461" w:rsidRPr="00AE2197" w:rsidRDefault="00090461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D3C2216" w14:textId="77777777" w:rsidTr="00DA6632">
        <w:trPr>
          <w:cantSplit/>
          <w:trHeight w:val="337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E907" w14:textId="77777777" w:rsidR="003B71C9" w:rsidRPr="00AE2197" w:rsidRDefault="003B71C9" w:rsidP="000E6CE1">
            <w:pPr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U</w:t>
            </w:r>
            <w:r w:rsidRPr="00AE2197">
              <w:rPr>
                <w:rFonts w:ascii="Arial" w:hAnsi="Arial" w:cs="Arial"/>
                <w:b/>
              </w:rPr>
              <w:t xml:space="preserve"> </w:t>
            </w:r>
            <w:r w:rsidRPr="00AE2197">
              <w:rPr>
                <w:rFonts w:ascii="Arial" w:hAnsi="Arial" w:cs="Arial"/>
                <w:sz w:val="14"/>
              </w:rPr>
              <w:t xml:space="preserve">razem 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(w. 04 do 31 </w:t>
            </w:r>
            <w:r w:rsidR="00B30F43" w:rsidRPr="00AE2197">
              <w:rPr>
                <w:rFonts w:ascii="Arial" w:hAnsi="Arial" w:cs="Arial"/>
                <w:sz w:val="13"/>
                <w:szCs w:val="13"/>
              </w:rPr>
              <w:t>=dz. 1.1.</w:t>
            </w:r>
            <w:r w:rsidR="00E85485" w:rsidRPr="00AE2197">
              <w:rPr>
                <w:rFonts w:ascii="Arial" w:hAnsi="Arial" w:cs="Arial"/>
                <w:sz w:val="13"/>
                <w:szCs w:val="13"/>
              </w:rPr>
              <w:t>e</w:t>
            </w:r>
            <w:r w:rsidR="00B30F43" w:rsidRPr="00AE2197">
              <w:rPr>
                <w:rFonts w:ascii="Arial" w:hAnsi="Arial" w:cs="Arial"/>
                <w:sz w:val="13"/>
                <w:szCs w:val="13"/>
              </w:rPr>
              <w:t xml:space="preserve"> w.0</w:t>
            </w:r>
            <w:r w:rsidR="00A377AA" w:rsidRPr="00AE2197">
              <w:rPr>
                <w:rFonts w:ascii="Arial" w:hAnsi="Arial" w:cs="Arial"/>
                <w:sz w:val="13"/>
                <w:szCs w:val="13"/>
              </w:rPr>
              <w:t>1</w:t>
            </w:r>
            <w:r w:rsidR="00F9458A" w:rsidRPr="00AE2197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15822B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702E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F7645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FB9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0D5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D13E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F1D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C4E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B3FF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34E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222B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9CB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20AC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2F5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FF2F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6FD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373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523EB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53B04E7" w14:textId="77777777" w:rsidTr="004D4857">
        <w:trPr>
          <w:cantSplit/>
          <w:trHeight w:val="277"/>
        </w:trPr>
        <w:tc>
          <w:tcPr>
            <w:tcW w:w="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F45D5E" w14:textId="77777777" w:rsidR="003B71C9" w:rsidRPr="00AE2197" w:rsidRDefault="003B71C9" w:rsidP="000E6CE1">
            <w:pPr>
              <w:spacing w:line="160" w:lineRule="exact"/>
              <w:ind w:left="-26" w:right="-2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E9B8B" w14:textId="77777777" w:rsidR="003B71C9" w:rsidRPr="00AE2197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emerytury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E668" w14:textId="77777777" w:rsidR="003B71C9" w:rsidRPr="00AE2197" w:rsidRDefault="003B71C9" w:rsidP="000E6CE1">
            <w:pPr>
              <w:spacing w:line="160" w:lineRule="exact"/>
              <w:ind w:left="-2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wyłączeniem rolników i służb mundurowych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41057E" w14:textId="77777777" w:rsidR="003B71C9" w:rsidRPr="00AE2197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C60DB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803B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04D00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AC4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AF66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CFE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F96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E3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713C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BFB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2A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77BC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96D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CBDC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27B0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C00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614FB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83AD18B" w14:textId="77777777" w:rsidTr="004D4857">
        <w:trPr>
          <w:cantSplit/>
          <w:trHeight w:val="371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F652" w14:textId="77777777" w:rsidR="003B71C9" w:rsidRPr="00AE2197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90EA" w14:textId="77777777" w:rsidR="003B71C9" w:rsidRPr="00AE2197" w:rsidRDefault="003B71C9" w:rsidP="000E6CE1">
            <w:pPr>
              <w:spacing w:line="160" w:lineRule="exact"/>
              <w:ind w:left="-26" w:right="-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renty z tytułu niezdolności do pracy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34DA" w14:textId="77777777" w:rsidR="003B71C9" w:rsidRPr="00AE2197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6572DB" w14:textId="77777777" w:rsidR="003B71C9" w:rsidRPr="00AE2197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3DF01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D99D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5B56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36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0B1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CEE5C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F1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0299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988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362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2CD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0B0E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BD9C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4C6A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482A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3BF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CAC475F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55E170C8" w14:textId="77777777" w:rsidTr="004D4857">
        <w:trPr>
          <w:cantSplit/>
          <w:trHeight w:val="259"/>
        </w:trPr>
        <w:tc>
          <w:tcPr>
            <w:tcW w:w="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86A8" w14:textId="77777777" w:rsidR="003B71C9" w:rsidRPr="00AE2197" w:rsidRDefault="003B71C9" w:rsidP="000E6CE1">
            <w:pPr>
              <w:spacing w:line="160" w:lineRule="exact"/>
              <w:ind w:left="-26" w:right="-2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A79B" w14:textId="77777777" w:rsidR="003B71C9" w:rsidRPr="00AE2197" w:rsidRDefault="003B71C9" w:rsidP="000E6CE1">
            <w:pPr>
              <w:spacing w:line="160" w:lineRule="exact"/>
              <w:ind w:right="-29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renty rodzinnej</w:t>
            </w:r>
          </w:p>
        </w:tc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D794" w14:textId="77777777" w:rsidR="003B71C9" w:rsidRPr="00AE2197" w:rsidRDefault="003B71C9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BFFC50" w14:textId="77777777" w:rsidR="003B71C9" w:rsidRPr="00AE2197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8810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C972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E904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F06B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455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CA7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C46B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A158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817D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218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D9EA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6A8E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B12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9BCE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EECA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8983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43FA2E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3FD1F3A" w14:textId="77777777" w:rsidTr="00DA6632">
        <w:trPr>
          <w:cantSplit/>
          <w:trHeight w:val="1000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79BB" w14:textId="2949E603" w:rsidR="003B71C9" w:rsidRPr="00AE2197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O rentę lub emeryturę żołnierzy zawodowych, funkcjonariuszy Policji, Agencji Bezpieczeństwa Wewnętrznego, Agencji Wywiadu, Służby Kontrwywiadu Wojskowego, Służby Wywiadu Wojskowego, Centralnego Biura Antykorupcyjnego, </w:t>
            </w:r>
            <w:r w:rsidR="000E7881" w:rsidRPr="00AE2197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AE2197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 oraz członków ich rodzin (z wyjątkiem rent znakowanych symbolem 507)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3AC2F1" w14:textId="77777777" w:rsidR="003B71C9" w:rsidRPr="00AE2197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506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56063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585C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D833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48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2494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0AD2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F7F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A0110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03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C29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CC89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67A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613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3266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C43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1FF1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AB3AD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203CDE8" w14:textId="77777777" w:rsidTr="00DA6632">
        <w:trPr>
          <w:cantSplit/>
          <w:trHeight w:val="888"/>
        </w:trPr>
        <w:tc>
          <w:tcPr>
            <w:tcW w:w="23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3B4BB" w14:textId="35269599" w:rsidR="003B71C9" w:rsidRPr="00AE2197" w:rsidRDefault="003B71C9" w:rsidP="000E6CE1">
            <w:pPr>
              <w:spacing w:after="100" w:afterAutospacing="1"/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O rentę inwalidzką lub rodzinną z tytułu wypadków lub chorób pozostających w związku ze służb</w:t>
            </w:r>
            <w:r w:rsidR="0054686E" w:rsidRPr="00AE2197">
              <w:rPr>
                <w:rFonts w:ascii="Arial" w:hAnsi="Arial" w:cs="Arial"/>
                <w:sz w:val="11"/>
                <w:szCs w:val="11"/>
              </w:rPr>
              <w:t>ą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 wojskową, w  Policji, Agencji Bezpieczeństwa Wewnętrznego, Agencji Wywiadu, Służby Kontrwywiadu Wojskowego, Służb</w:t>
            </w:r>
            <w:r w:rsidR="0054686E" w:rsidRPr="00AE2197">
              <w:rPr>
                <w:rFonts w:ascii="Arial" w:hAnsi="Arial" w:cs="Arial"/>
                <w:sz w:val="11"/>
                <w:szCs w:val="11"/>
              </w:rPr>
              <w:t>ą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 Wywiadu Wojskowego, Centralnego Biura Antykorupcyjnego, </w:t>
            </w:r>
            <w:r w:rsidR="000E7881" w:rsidRPr="00AE2197">
              <w:rPr>
                <w:rFonts w:ascii="Arial" w:hAnsi="Arial" w:cs="Arial"/>
                <w:sz w:val="11"/>
                <w:szCs w:val="11"/>
              </w:rPr>
              <w:t>Służb</w:t>
            </w:r>
            <w:r w:rsidR="0054686E" w:rsidRPr="00AE2197">
              <w:rPr>
                <w:rFonts w:ascii="Arial" w:hAnsi="Arial" w:cs="Arial"/>
                <w:sz w:val="11"/>
                <w:szCs w:val="11"/>
              </w:rPr>
              <w:t>ą</w:t>
            </w:r>
            <w:r w:rsidR="000E7881" w:rsidRPr="00AE2197">
              <w:rPr>
                <w:rFonts w:ascii="Arial" w:hAnsi="Arial" w:cs="Arial"/>
                <w:sz w:val="11"/>
                <w:szCs w:val="11"/>
              </w:rPr>
              <w:t xml:space="preserve"> Ochrony Państwa</w:t>
            </w:r>
            <w:r w:rsidRPr="00AE2197">
              <w:rPr>
                <w:rFonts w:ascii="Arial" w:hAnsi="Arial" w:cs="Arial"/>
                <w:sz w:val="11"/>
                <w:szCs w:val="11"/>
              </w:rPr>
              <w:t>, Straży Granicznej, Służb</w:t>
            </w:r>
            <w:r w:rsidR="0054686E" w:rsidRPr="00AE2197">
              <w:rPr>
                <w:rFonts w:ascii="Arial" w:hAnsi="Arial" w:cs="Arial"/>
                <w:sz w:val="11"/>
                <w:szCs w:val="11"/>
              </w:rPr>
              <w:t>ą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 Więzienn</w:t>
            </w:r>
            <w:r w:rsidR="0054686E" w:rsidRPr="00AE2197">
              <w:rPr>
                <w:rFonts w:ascii="Arial" w:hAnsi="Arial" w:cs="Arial"/>
                <w:sz w:val="11"/>
                <w:szCs w:val="11"/>
              </w:rPr>
              <w:t>ą</w:t>
            </w:r>
            <w:r w:rsidRPr="00AE2197">
              <w:rPr>
                <w:rFonts w:ascii="Arial" w:hAnsi="Arial" w:cs="Arial"/>
                <w:sz w:val="11"/>
                <w:szCs w:val="11"/>
              </w:rPr>
              <w:t>, Państwowej Straży Pożarnej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5960C5" w14:textId="77777777" w:rsidR="003B71C9" w:rsidRPr="00AE2197" w:rsidRDefault="003B71C9" w:rsidP="000E6CE1">
            <w:pPr>
              <w:spacing w:line="160" w:lineRule="exact"/>
              <w:ind w:left="-5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E242B4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25C4C3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0FA50B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7818E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1EED6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A4882B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408C059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EC7F15F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783979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5B39AD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CC04FC7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C16C6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683623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F18F38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101B27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DEE8FC5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40E41EB" w14:textId="77777777" w:rsidR="003B71C9" w:rsidRPr="00AE2197" w:rsidRDefault="003B71C9" w:rsidP="000E6CE1">
            <w:pPr>
              <w:rPr>
                <w:rFonts w:ascii="Arial" w:hAnsi="Arial" w:cs="Arial"/>
              </w:rPr>
            </w:pPr>
          </w:p>
        </w:tc>
      </w:tr>
    </w:tbl>
    <w:p w14:paraId="36FF0896" w14:textId="77777777" w:rsidR="00773B06" w:rsidRPr="00AE2197" w:rsidRDefault="00773B06" w:rsidP="000E6CE1">
      <w:pPr>
        <w:pStyle w:val="Nagwek4"/>
        <w:ind w:left="180"/>
        <w:rPr>
          <w:rFonts w:ascii="Arial" w:hAnsi="Arial" w:cs="Arial"/>
        </w:rPr>
      </w:pPr>
    </w:p>
    <w:p w14:paraId="70F92B05" w14:textId="1E224DCF" w:rsidR="00B821EA" w:rsidRPr="00AE2197" w:rsidRDefault="00B821EA" w:rsidP="000E6CE1">
      <w:pPr>
        <w:pStyle w:val="Nagwek4"/>
        <w:ind w:left="180"/>
        <w:rPr>
          <w:rFonts w:ascii="Arial" w:hAnsi="Arial" w:cs="Arial"/>
        </w:rPr>
      </w:pPr>
      <w:r w:rsidRPr="00AE2197">
        <w:rPr>
          <w:rFonts w:ascii="Arial" w:hAnsi="Arial" w:cs="Arial"/>
        </w:rPr>
        <w:t>Dział 1.1.1.1 Ewidencja spraw z zakresu ubezpieczeń społecznych –</w:t>
      </w:r>
      <w:r w:rsidR="009C72E3" w:rsidRPr="00AE2197">
        <w:rPr>
          <w:rFonts w:ascii="Arial" w:hAnsi="Arial" w:cs="Arial"/>
        </w:rPr>
        <w:t xml:space="preserve"> </w:t>
      </w:r>
      <w:r w:rsidR="00CD42EA" w:rsidRPr="00AE2197">
        <w:rPr>
          <w:rFonts w:ascii="Arial" w:hAnsi="Arial" w:cs="Arial"/>
        </w:rPr>
        <w:t xml:space="preserve">ogółem I instancja </w:t>
      </w:r>
      <w:r w:rsidRPr="00AE2197">
        <w:rPr>
          <w:rFonts w:ascii="Arial" w:hAnsi="Arial" w:cs="Arial"/>
        </w:rPr>
        <w:t>(</w:t>
      </w:r>
      <w:r w:rsidR="004F3FAE" w:rsidRPr="00AE2197">
        <w:rPr>
          <w:rFonts w:ascii="Arial" w:hAnsi="Arial" w:cs="Arial"/>
        </w:rPr>
        <w:t>cd.</w:t>
      </w:r>
      <w:r w:rsidRPr="00AE2197">
        <w:rPr>
          <w:rFonts w:ascii="Arial" w:hAnsi="Arial" w:cs="Arial"/>
        </w:rPr>
        <w:t>)</w:t>
      </w:r>
    </w:p>
    <w:tbl>
      <w:tblPr>
        <w:tblW w:w="15988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"/>
        <w:gridCol w:w="1884"/>
        <w:gridCol w:w="325"/>
        <w:gridCol w:w="365"/>
        <w:gridCol w:w="752"/>
        <w:gridCol w:w="738"/>
        <w:gridCol w:w="1175"/>
        <w:gridCol w:w="812"/>
        <w:gridCol w:w="700"/>
        <w:gridCol w:w="812"/>
        <w:gridCol w:w="656"/>
        <w:gridCol w:w="1190"/>
        <w:gridCol w:w="1118"/>
        <w:gridCol w:w="741"/>
        <w:gridCol w:w="592"/>
        <w:gridCol w:w="894"/>
        <w:gridCol w:w="630"/>
        <w:gridCol w:w="602"/>
        <w:gridCol w:w="756"/>
        <w:gridCol w:w="812"/>
      </w:tblGrid>
      <w:tr w:rsidR="00AE2197" w:rsidRPr="00AE2197" w14:paraId="5E0790FC" w14:textId="77777777" w:rsidTr="00580731">
        <w:trPr>
          <w:cantSplit/>
          <w:trHeight w:val="210"/>
          <w:tblHeader/>
        </w:trPr>
        <w:tc>
          <w:tcPr>
            <w:tcW w:w="2643" w:type="dxa"/>
            <w:gridSpan w:val="3"/>
            <w:vMerge w:val="restart"/>
            <w:tcBorders>
              <w:top w:val="single" w:sz="8" w:space="0" w:color="auto"/>
            </w:tcBorders>
            <w:vAlign w:val="center"/>
          </w:tcPr>
          <w:p w14:paraId="21F4586D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35F11FF2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7E63524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358D6BF" w14:textId="77777777" w:rsidR="00065EDE" w:rsidRPr="00AE2197" w:rsidRDefault="00065EDE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  <w:r w:rsidRPr="00AE2197">
              <w:rPr>
                <w:rFonts w:ascii="Arial" w:hAnsi="Arial" w:cs="Arial"/>
                <w:sz w:val="14"/>
              </w:rPr>
              <w:br/>
              <w:t>z ubiegłego</w:t>
            </w:r>
            <w:r w:rsidRPr="00AE2197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42332C96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4042501B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4B07FEF0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04" w:type="dxa"/>
            <w:vMerge w:val="restart"/>
            <w:tcBorders>
              <w:top w:val="single" w:sz="8" w:space="0" w:color="auto"/>
            </w:tcBorders>
            <w:vAlign w:val="center"/>
          </w:tcPr>
          <w:p w14:paraId="0CCC22F2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0E6544A8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 okres</w:t>
            </w:r>
          </w:p>
        </w:tc>
      </w:tr>
      <w:tr w:rsidR="00AE2197" w:rsidRPr="00AE2197" w14:paraId="3FB8F445" w14:textId="77777777" w:rsidTr="00580731">
        <w:trPr>
          <w:cantSplit/>
          <w:trHeight w:val="217"/>
          <w:tblHeader/>
        </w:trPr>
        <w:tc>
          <w:tcPr>
            <w:tcW w:w="2643" w:type="dxa"/>
            <w:gridSpan w:val="3"/>
            <w:vMerge/>
            <w:vAlign w:val="center"/>
          </w:tcPr>
          <w:p w14:paraId="6351F6F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A7CB015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7C7BF89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3AFD507D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2305A0C1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29F4E1AF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3282BAAF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03" w:type="dxa"/>
            <w:gridSpan w:val="8"/>
            <w:vAlign w:val="center"/>
          </w:tcPr>
          <w:p w14:paraId="5C40A9AF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30" w:type="dxa"/>
            <w:vMerge w:val="restart"/>
            <w:vAlign w:val="center"/>
          </w:tcPr>
          <w:p w14:paraId="37BA7DCF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087942DF" w14:textId="77777777" w:rsidR="00065EDE" w:rsidRPr="00AE2197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04" w:type="dxa"/>
            <w:vMerge/>
            <w:vAlign w:val="center"/>
          </w:tcPr>
          <w:p w14:paraId="2F07223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6EDC5D07" w14:textId="77777777" w:rsidTr="00580731">
        <w:trPr>
          <w:cantSplit/>
          <w:trHeight w:val="231"/>
          <w:tblHeader/>
        </w:trPr>
        <w:tc>
          <w:tcPr>
            <w:tcW w:w="2643" w:type="dxa"/>
            <w:gridSpan w:val="3"/>
            <w:vMerge/>
            <w:vAlign w:val="center"/>
          </w:tcPr>
          <w:p w14:paraId="357FD5CE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43A1868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3C6F5B8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2CD6691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CE49088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478992A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03CC54C2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50DC5783" w14:textId="77777777" w:rsidR="00065EDE" w:rsidRPr="00AE2197" w:rsidRDefault="00065EDE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30162FE8" w14:textId="77777777" w:rsidR="00065EDE" w:rsidRPr="00AE2197" w:rsidRDefault="00065EDE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486" w:type="dxa"/>
            <w:gridSpan w:val="2"/>
            <w:vMerge w:val="restart"/>
            <w:vAlign w:val="center"/>
          </w:tcPr>
          <w:p w14:paraId="5E389FA9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30" w:type="dxa"/>
            <w:vMerge/>
            <w:vAlign w:val="center"/>
          </w:tcPr>
          <w:p w14:paraId="3D520211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0E2620B1" w14:textId="77777777" w:rsidR="00065EDE" w:rsidRPr="00AE2197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67C0E9F5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6C7E5952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16E9CD82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227DA05D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487DC2BC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BA493E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13CB6E3F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E51327C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 w:val="restart"/>
            <w:vAlign w:val="center"/>
          </w:tcPr>
          <w:p w14:paraId="0C0AC9D1" w14:textId="77777777" w:rsidR="00065EDE" w:rsidRPr="00AE2197" w:rsidRDefault="00065EDE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14ED19B1" w14:textId="77777777" w:rsidR="00065EDE" w:rsidRPr="00AE2197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6" w:type="dxa"/>
            <w:vMerge w:val="restart"/>
            <w:vAlign w:val="center"/>
          </w:tcPr>
          <w:p w14:paraId="66FF48B5" w14:textId="77777777" w:rsidR="00065EDE" w:rsidRPr="00AE2197" w:rsidRDefault="00065EDE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A952470" w14:textId="77777777" w:rsidR="00065EDE" w:rsidRPr="00AE2197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76A3D0F9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594DD11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86" w:type="dxa"/>
            <w:gridSpan w:val="2"/>
            <w:vMerge/>
            <w:vAlign w:val="center"/>
          </w:tcPr>
          <w:p w14:paraId="3AF18B59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5F7BBBAF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28DC070F" w14:textId="77777777" w:rsidR="00065EDE" w:rsidRPr="00AE2197" w:rsidRDefault="00065EDE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1C07A62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7FD7F27F" w14:textId="77777777" w:rsidTr="00580731">
        <w:trPr>
          <w:cantSplit/>
          <w:trHeight w:val="160"/>
          <w:tblHeader/>
        </w:trPr>
        <w:tc>
          <w:tcPr>
            <w:tcW w:w="2643" w:type="dxa"/>
            <w:gridSpan w:val="3"/>
            <w:vMerge/>
            <w:vAlign w:val="center"/>
          </w:tcPr>
          <w:p w14:paraId="4635843E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E1F1645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9A5FD14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4FEAC1F4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C1F97BC" w14:textId="77777777" w:rsidR="00DC73D9" w:rsidRPr="00AE2197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630D0F4A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7107DCD" w14:textId="77777777" w:rsidR="00DC73D9" w:rsidRPr="00AE2197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1EB6D4E0" w14:textId="77777777" w:rsidR="00DC73D9" w:rsidRPr="00AE2197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67116014" w14:textId="77777777" w:rsidR="00DC73D9" w:rsidRPr="00AE2197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209FBCC7" w14:textId="77777777" w:rsidR="00DC73D9" w:rsidRPr="00AE2197" w:rsidRDefault="00DC73D9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2B19EC25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1C8516B8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 w:val="restart"/>
            <w:vAlign w:val="center"/>
          </w:tcPr>
          <w:p w14:paraId="38C54B10" w14:textId="77777777" w:rsidR="00DC73D9" w:rsidRPr="00AE2197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94" w:type="dxa"/>
            <w:vMerge w:val="restart"/>
            <w:vAlign w:val="center"/>
          </w:tcPr>
          <w:p w14:paraId="03DD83D3" w14:textId="77777777" w:rsidR="00DC73D9" w:rsidRPr="00AE2197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30" w:type="dxa"/>
            <w:vMerge/>
            <w:vAlign w:val="center"/>
          </w:tcPr>
          <w:p w14:paraId="6416F56A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FD1D373" w14:textId="77777777" w:rsidR="00DC73D9" w:rsidRPr="00AE2197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04" w:type="dxa"/>
            <w:vMerge/>
            <w:vAlign w:val="center"/>
          </w:tcPr>
          <w:p w14:paraId="0FA9CADB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1C5B2CE6" w14:textId="77777777" w:rsidTr="00580731">
        <w:trPr>
          <w:cantSplit/>
          <w:trHeight w:val="622"/>
          <w:tblHeader/>
        </w:trPr>
        <w:tc>
          <w:tcPr>
            <w:tcW w:w="2643" w:type="dxa"/>
            <w:gridSpan w:val="3"/>
            <w:vMerge/>
            <w:vAlign w:val="center"/>
          </w:tcPr>
          <w:p w14:paraId="1A7EE228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10B6E14A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52ED95A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F93AD64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5F6FC139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D549720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0" w:type="dxa"/>
            <w:vMerge/>
            <w:vAlign w:val="center"/>
          </w:tcPr>
          <w:p w14:paraId="1136844A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737DC04E" w14:textId="77777777" w:rsidR="00065EDE" w:rsidRPr="00AE2197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vMerge/>
            <w:vAlign w:val="center"/>
          </w:tcPr>
          <w:p w14:paraId="3A475DBB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5EE3B044" w14:textId="77777777" w:rsidR="00065EDE" w:rsidRPr="00AE2197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5FEDF8AB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47699B67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2" w:type="dxa"/>
            <w:vMerge/>
            <w:vAlign w:val="center"/>
          </w:tcPr>
          <w:p w14:paraId="397B8BBF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vMerge/>
            <w:vAlign w:val="center"/>
          </w:tcPr>
          <w:p w14:paraId="53ACE33F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vAlign w:val="center"/>
          </w:tcPr>
          <w:p w14:paraId="2A96BEF4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74287306" w14:textId="77777777" w:rsidR="00065EDE" w:rsidRPr="00AE2197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4ED1ABF5" w14:textId="77777777" w:rsidR="00065EDE" w:rsidRPr="00AE2197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04" w:type="dxa"/>
            <w:vMerge/>
            <w:vAlign w:val="center"/>
          </w:tcPr>
          <w:p w14:paraId="5CBEBCB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6FFDB65A" w14:textId="77777777" w:rsidTr="00580731">
        <w:trPr>
          <w:cantSplit/>
          <w:trHeight w:hRule="exact" w:val="170"/>
          <w:tblHeader/>
        </w:trPr>
        <w:tc>
          <w:tcPr>
            <w:tcW w:w="3008" w:type="dxa"/>
            <w:gridSpan w:val="4"/>
            <w:vAlign w:val="center"/>
          </w:tcPr>
          <w:p w14:paraId="70D63AA9" w14:textId="77777777" w:rsidR="003B71C9" w:rsidRPr="00AE2197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65954DB1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2BD27983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448C53E2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  <w:p w14:paraId="567ACEE8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  <w:p w14:paraId="406070E6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4ED8007E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0" w:type="dxa"/>
            <w:vAlign w:val="center"/>
          </w:tcPr>
          <w:p w14:paraId="4F97D2EA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0E833F7D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6" w:type="dxa"/>
            <w:vAlign w:val="center"/>
          </w:tcPr>
          <w:p w14:paraId="5C276823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6ED2FCB9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2F3648A2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508D3968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2" w:type="dxa"/>
            <w:vAlign w:val="center"/>
          </w:tcPr>
          <w:p w14:paraId="54E01A5B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94" w:type="dxa"/>
            <w:vAlign w:val="center"/>
          </w:tcPr>
          <w:p w14:paraId="345FEB27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ECD05B1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7A603EEC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595AEBF4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04" w:type="dxa"/>
            <w:vAlign w:val="center"/>
          </w:tcPr>
          <w:p w14:paraId="101AD22D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16</w:t>
            </w:r>
          </w:p>
        </w:tc>
      </w:tr>
      <w:tr w:rsidR="00AE2197" w:rsidRPr="00AE2197" w14:paraId="31937E17" w14:textId="77777777" w:rsidTr="00580731">
        <w:trPr>
          <w:cantSplit/>
          <w:trHeight w:val="482"/>
        </w:trPr>
        <w:tc>
          <w:tcPr>
            <w:tcW w:w="231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88C3" w14:textId="77777777" w:rsidR="00065EDE" w:rsidRPr="00AE2197" w:rsidRDefault="00065EDE" w:rsidP="000E6CE1">
            <w:pPr>
              <w:spacing w:line="140" w:lineRule="exac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rentę z tytułu niezdolności do pracy przewidzianą dla inwalidów wojennych i wojskowych oraz ich rodzin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7109A99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508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07BFDE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6AC8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7145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432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F5E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5BE1646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12" w:space="0" w:color="auto"/>
              <w:bottom w:val="single" w:sz="4" w:space="0" w:color="auto"/>
            </w:tcBorders>
          </w:tcPr>
          <w:p w14:paraId="70D49F6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6" w:type="dxa"/>
            <w:tcBorders>
              <w:top w:val="single" w:sz="12" w:space="0" w:color="auto"/>
              <w:bottom w:val="single" w:sz="4" w:space="0" w:color="auto"/>
            </w:tcBorders>
          </w:tcPr>
          <w:p w14:paraId="27F3F4CE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12" w:space="0" w:color="auto"/>
              <w:bottom w:val="single" w:sz="4" w:space="0" w:color="auto"/>
            </w:tcBorders>
          </w:tcPr>
          <w:p w14:paraId="55035A4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12" w:space="0" w:color="auto"/>
              <w:bottom w:val="single" w:sz="4" w:space="0" w:color="auto"/>
            </w:tcBorders>
          </w:tcPr>
          <w:p w14:paraId="7CAB2EA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12" w:space="0" w:color="auto"/>
              <w:bottom w:val="single" w:sz="4" w:space="0" w:color="auto"/>
            </w:tcBorders>
          </w:tcPr>
          <w:p w14:paraId="4E29CD3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2" w:type="dxa"/>
            <w:tcBorders>
              <w:top w:val="single" w:sz="12" w:space="0" w:color="auto"/>
              <w:bottom w:val="single" w:sz="4" w:space="0" w:color="auto"/>
            </w:tcBorders>
          </w:tcPr>
          <w:p w14:paraId="34B22C9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94" w:type="dxa"/>
            <w:tcBorders>
              <w:top w:val="single" w:sz="12" w:space="0" w:color="auto"/>
              <w:bottom w:val="single" w:sz="4" w:space="0" w:color="auto"/>
            </w:tcBorders>
          </w:tcPr>
          <w:p w14:paraId="3264870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30" w:type="dxa"/>
            <w:tcBorders>
              <w:top w:val="single" w:sz="12" w:space="0" w:color="auto"/>
              <w:bottom w:val="single" w:sz="4" w:space="0" w:color="auto"/>
            </w:tcBorders>
          </w:tcPr>
          <w:p w14:paraId="559BDA0C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12" w:space="0" w:color="auto"/>
              <w:bottom w:val="single" w:sz="4" w:space="0" w:color="auto"/>
            </w:tcBorders>
          </w:tcPr>
          <w:p w14:paraId="5708F06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12" w:space="0" w:color="auto"/>
              <w:bottom w:val="single" w:sz="4" w:space="0" w:color="auto"/>
            </w:tcBorders>
          </w:tcPr>
          <w:p w14:paraId="0CFB646E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04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3488E9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6C1F0114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9"/>
        </w:trPr>
        <w:tc>
          <w:tcPr>
            <w:tcW w:w="434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591186" w14:textId="77777777" w:rsidR="00065EDE" w:rsidRPr="00AE2197" w:rsidRDefault="00065EDE" w:rsidP="000E6CE1">
            <w:pPr>
              <w:spacing w:line="160" w:lineRule="exact"/>
              <w:ind w:right="-56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prawo do</w:t>
            </w: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01FB00" w14:textId="77777777" w:rsidR="00065EDE" w:rsidRPr="00AE2197" w:rsidRDefault="00065EDE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renty rolniczej z tytułu niezdolności do pracy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07071F" w14:textId="77777777" w:rsidR="00065EDE" w:rsidRPr="00AE2197" w:rsidRDefault="00065EDE" w:rsidP="000E6CE1">
            <w:pPr>
              <w:pStyle w:val="Nagwek1"/>
              <w:ind w:left="-29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510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1A8EBC2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52" w:type="dxa"/>
            <w:tcBorders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692D7F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2792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211DBFD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4B7A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8298DF7" w14:textId="77777777" w:rsidR="00065EDE" w:rsidRPr="00AE2197" w:rsidRDefault="00065EDE" w:rsidP="000E6CE1"/>
        </w:tc>
        <w:tc>
          <w:tcPr>
            <w:tcW w:w="812" w:type="dxa"/>
          </w:tcPr>
          <w:p w14:paraId="1D38264F" w14:textId="77777777" w:rsidR="00065EDE" w:rsidRPr="00AE2197" w:rsidRDefault="00065EDE" w:rsidP="000E6CE1"/>
        </w:tc>
        <w:tc>
          <w:tcPr>
            <w:tcW w:w="656" w:type="dxa"/>
          </w:tcPr>
          <w:p w14:paraId="0E22558E" w14:textId="77777777" w:rsidR="00065EDE" w:rsidRPr="00AE2197" w:rsidRDefault="00065EDE" w:rsidP="000E6CE1"/>
        </w:tc>
        <w:tc>
          <w:tcPr>
            <w:tcW w:w="1190" w:type="dxa"/>
          </w:tcPr>
          <w:p w14:paraId="5638EC8B" w14:textId="77777777" w:rsidR="00065EDE" w:rsidRPr="00AE2197" w:rsidRDefault="00065EDE" w:rsidP="000E6CE1"/>
        </w:tc>
        <w:tc>
          <w:tcPr>
            <w:tcW w:w="1118" w:type="dxa"/>
          </w:tcPr>
          <w:p w14:paraId="60D78708" w14:textId="77777777" w:rsidR="00065EDE" w:rsidRPr="00AE2197" w:rsidRDefault="00065EDE" w:rsidP="000E6CE1"/>
        </w:tc>
        <w:tc>
          <w:tcPr>
            <w:tcW w:w="741" w:type="dxa"/>
          </w:tcPr>
          <w:p w14:paraId="47642562" w14:textId="77777777" w:rsidR="00065EDE" w:rsidRPr="00AE2197" w:rsidRDefault="00065EDE" w:rsidP="000E6CE1"/>
        </w:tc>
        <w:tc>
          <w:tcPr>
            <w:tcW w:w="592" w:type="dxa"/>
          </w:tcPr>
          <w:p w14:paraId="67FAF485" w14:textId="77777777" w:rsidR="00065EDE" w:rsidRPr="00AE2197" w:rsidRDefault="00065EDE" w:rsidP="000E6CE1"/>
        </w:tc>
        <w:tc>
          <w:tcPr>
            <w:tcW w:w="894" w:type="dxa"/>
          </w:tcPr>
          <w:p w14:paraId="21837CF1" w14:textId="77777777" w:rsidR="00065EDE" w:rsidRPr="00AE2197" w:rsidRDefault="00065EDE" w:rsidP="000E6CE1"/>
        </w:tc>
        <w:tc>
          <w:tcPr>
            <w:tcW w:w="630" w:type="dxa"/>
          </w:tcPr>
          <w:p w14:paraId="4C5CEF3C" w14:textId="77777777" w:rsidR="00065EDE" w:rsidRPr="00AE2197" w:rsidRDefault="00065EDE" w:rsidP="000E6CE1"/>
        </w:tc>
        <w:tc>
          <w:tcPr>
            <w:tcW w:w="602" w:type="dxa"/>
          </w:tcPr>
          <w:p w14:paraId="2452A7CA" w14:textId="77777777" w:rsidR="00065EDE" w:rsidRPr="00AE2197" w:rsidRDefault="00065EDE" w:rsidP="000E6CE1"/>
        </w:tc>
        <w:tc>
          <w:tcPr>
            <w:tcW w:w="756" w:type="dxa"/>
          </w:tcPr>
          <w:p w14:paraId="11FBC5CE" w14:textId="77777777" w:rsidR="00065EDE" w:rsidRPr="00AE2197" w:rsidRDefault="00065EDE" w:rsidP="000E6CE1"/>
        </w:tc>
        <w:tc>
          <w:tcPr>
            <w:tcW w:w="804" w:type="dxa"/>
            <w:tcBorders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02E02603" w14:textId="77777777" w:rsidR="00065EDE" w:rsidRPr="00AE2197" w:rsidRDefault="00065EDE" w:rsidP="000E6CE1"/>
        </w:tc>
      </w:tr>
      <w:tr w:rsidR="00AE2197" w:rsidRPr="00AE2197" w14:paraId="4F3949BA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29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793AC0" w14:textId="77777777" w:rsidR="00065EDE" w:rsidRPr="00AE2197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FCA77" w14:textId="77777777" w:rsidR="00065EDE" w:rsidRPr="00AE2197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emerytury rolniczej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B9714AB" w14:textId="77777777" w:rsidR="00065EDE" w:rsidRPr="00AE2197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511p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E00AB00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5AAD18C2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AAAF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EFDE1C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862D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5B05A6A" w14:textId="77777777" w:rsidR="00065EDE" w:rsidRPr="00AE2197" w:rsidRDefault="00065EDE" w:rsidP="000E6CE1"/>
        </w:tc>
        <w:tc>
          <w:tcPr>
            <w:tcW w:w="812" w:type="dxa"/>
          </w:tcPr>
          <w:p w14:paraId="09898E32" w14:textId="77777777" w:rsidR="00065EDE" w:rsidRPr="00AE2197" w:rsidRDefault="00065EDE" w:rsidP="000E6CE1"/>
        </w:tc>
        <w:tc>
          <w:tcPr>
            <w:tcW w:w="656" w:type="dxa"/>
          </w:tcPr>
          <w:p w14:paraId="7D20C709" w14:textId="77777777" w:rsidR="00065EDE" w:rsidRPr="00AE2197" w:rsidRDefault="00065EDE" w:rsidP="000E6CE1"/>
        </w:tc>
        <w:tc>
          <w:tcPr>
            <w:tcW w:w="1190" w:type="dxa"/>
          </w:tcPr>
          <w:p w14:paraId="6D80B148" w14:textId="77777777" w:rsidR="00065EDE" w:rsidRPr="00AE2197" w:rsidRDefault="00065EDE" w:rsidP="000E6CE1"/>
        </w:tc>
        <w:tc>
          <w:tcPr>
            <w:tcW w:w="1118" w:type="dxa"/>
          </w:tcPr>
          <w:p w14:paraId="7D1E11A9" w14:textId="77777777" w:rsidR="00065EDE" w:rsidRPr="00AE2197" w:rsidRDefault="00065EDE" w:rsidP="000E6CE1"/>
        </w:tc>
        <w:tc>
          <w:tcPr>
            <w:tcW w:w="741" w:type="dxa"/>
          </w:tcPr>
          <w:p w14:paraId="05988000" w14:textId="77777777" w:rsidR="00065EDE" w:rsidRPr="00AE2197" w:rsidRDefault="00065EDE" w:rsidP="000E6CE1"/>
        </w:tc>
        <w:tc>
          <w:tcPr>
            <w:tcW w:w="592" w:type="dxa"/>
          </w:tcPr>
          <w:p w14:paraId="4673405D" w14:textId="77777777" w:rsidR="00065EDE" w:rsidRPr="00AE2197" w:rsidRDefault="00065EDE" w:rsidP="000E6CE1"/>
        </w:tc>
        <w:tc>
          <w:tcPr>
            <w:tcW w:w="894" w:type="dxa"/>
          </w:tcPr>
          <w:p w14:paraId="4E790ABF" w14:textId="77777777" w:rsidR="00065EDE" w:rsidRPr="00AE2197" w:rsidRDefault="00065EDE" w:rsidP="000E6CE1"/>
        </w:tc>
        <w:tc>
          <w:tcPr>
            <w:tcW w:w="630" w:type="dxa"/>
          </w:tcPr>
          <w:p w14:paraId="149E2EDC" w14:textId="77777777" w:rsidR="00065EDE" w:rsidRPr="00AE2197" w:rsidRDefault="00065EDE" w:rsidP="000E6CE1"/>
        </w:tc>
        <w:tc>
          <w:tcPr>
            <w:tcW w:w="602" w:type="dxa"/>
          </w:tcPr>
          <w:p w14:paraId="13786FDD" w14:textId="77777777" w:rsidR="00065EDE" w:rsidRPr="00AE2197" w:rsidRDefault="00065EDE" w:rsidP="000E6CE1"/>
        </w:tc>
        <w:tc>
          <w:tcPr>
            <w:tcW w:w="756" w:type="dxa"/>
          </w:tcPr>
          <w:p w14:paraId="0E681EC5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4B7128DB" w14:textId="77777777" w:rsidR="00065EDE" w:rsidRPr="00AE2197" w:rsidRDefault="00065EDE" w:rsidP="000E6CE1"/>
        </w:tc>
      </w:tr>
      <w:tr w:rsidR="00AE2197" w:rsidRPr="00AE2197" w14:paraId="428A341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11"/>
        </w:trPr>
        <w:tc>
          <w:tcPr>
            <w:tcW w:w="4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CE3B30" w14:textId="77777777" w:rsidR="00065EDE" w:rsidRPr="00AE2197" w:rsidRDefault="00065EDE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8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7960" w14:textId="77777777" w:rsidR="00065EDE" w:rsidRPr="00AE2197" w:rsidRDefault="00065EDE" w:rsidP="000E6CE1">
            <w:pPr>
              <w:pStyle w:val="Nagwek1"/>
              <w:ind w:left="0" w:right="-59"/>
              <w:rPr>
                <w:rFonts w:ascii="Arial" w:hAnsi="Arial" w:cs="Arial"/>
                <w:b w:val="0"/>
                <w:sz w:val="12"/>
                <w:szCs w:val="12"/>
                <w:lang w:val="de-DE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renty rodzinnej z ubezpieczenia społecznego rolników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E5A4905" w14:textId="77777777" w:rsidR="00065EDE" w:rsidRPr="00AE2197" w:rsidRDefault="00065EDE" w:rsidP="000E6CE1">
            <w:pPr>
              <w:pStyle w:val="Nagwek1"/>
              <w:ind w:left="-48" w:right="-33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511n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8B00315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5373144B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6F05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55CA43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5611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A1B9495" w14:textId="77777777" w:rsidR="00065EDE" w:rsidRPr="00AE2197" w:rsidRDefault="00065EDE" w:rsidP="000E6CE1"/>
        </w:tc>
        <w:tc>
          <w:tcPr>
            <w:tcW w:w="812" w:type="dxa"/>
          </w:tcPr>
          <w:p w14:paraId="2F1FD9C4" w14:textId="77777777" w:rsidR="00065EDE" w:rsidRPr="00AE2197" w:rsidRDefault="00065EDE" w:rsidP="000E6CE1"/>
        </w:tc>
        <w:tc>
          <w:tcPr>
            <w:tcW w:w="656" w:type="dxa"/>
          </w:tcPr>
          <w:p w14:paraId="73F21289" w14:textId="77777777" w:rsidR="00065EDE" w:rsidRPr="00AE2197" w:rsidRDefault="00065EDE" w:rsidP="000E6CE1"/>
        </w:tc>
        <w:tc>
          <w:tcPr>
            <w:tcW w:w="1190" w:type="dxa"/>
          </w:tcPr>
          <w:p w14:paraId="28BE05E9" w14:textId="77777777" w:rsidR="00065EDE" w:rsidRPr="00AE2197" w:rsidRDefault="00065EDE" w:rsidP="000E6CE1"/>
        </w:tc>
        <w:tc>
          <w:tcPr>
            <w:tcW w:w="1118" w:type="dxa"/>
          </w:tcPr>
          <w:p w14:paraId="1CF5841A" w14:textId="77777777" w:rsidR="00065EDE" w:rsidRPr="00AE2197" w:rsidRDefault="00065EDE" w:rsidP="000E6CE1"/>
        </w:tc>
        <w:tc>
          <w:tcPr>
            <w:tcW w:w="741" w:type="dxa"/>
          </w:tcPr>
          <w:p w14:paraId="11D9A5BA" w14:textId="77777777" w:rsidR="00065EDE" w:rsidRPr="00AE2197" w:rsidRDefault="00065EDE" w:rsidP="000E6CE1"/>
        </w:tc>
        <w:tc>
          <w:tcPr>
            <w:tcW w:w="592" w:type="dxa"/>
          </w:tcPr>
          <w:p w14:paraId="65B78099" w14:textId="77777777" w:rsidR="00065EDE" w:rsidRPr="00AE2197" w:rsidRDefault="00065EDE" w:rsidP="000E6CE1"/>
        </w:tc>
        <w:tc>
          <w:tcPr>
            <w:tcW w:w="894" w:type="dxa"/>
          </w:tcPr>
          <w:p w14:paraId="4BCD57FB" w14:textId="77777777" w:rsidR="00065EDE" w:rsidRPr="00AE2197" w:rsidRDefault="00065EDE" w:rsidP="000E6CE1"/>
        </w:tc>
        <w:tc>
          <w:tcPr>
            <w:tcW w:w="630" w:type="dxa"/>
          </w:tcPr>
          <w:p w14:paraId="1FB50F54" w14:textId="77777777" w:rsidR="00065EDE" w:rsidRPr="00AE2197" w:rsidRDefault="00065EDE" w:rsidP="000E6CE1"/>
        </w:tc>
        <w:tc>
          <w:tcPr>
            <w:tcW w:w="602" w:type="dxa"/>
          </w:tcPr>
          <w:p w14:paraId="0019C683" w14:textId="77777777" w:rsidR="00065EDE" w:rsidRPr="00AE2197" w:rsidRDefault="00065EDE" w:rsidP="000E6CE1"/>
        </w:tc>
        <w:tc>
          <w:tcPr>
            <w:tcW w:w="756" w:type="dxa"/>
          </w:tcPr>
          <w:p w14:paraId="77E13D85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1701FE6C" w14:textId="77777777" w:rsidR="00065EDE" w:rsidRPr="00AE2197" w:rsidRDefault="00065EDE" w:rsidP="000E6CE1"/>
        </w:tc>
      </w:tr>
      <w:tr w:rsidR="00AE2197" w:rsidRPr="00AE2197" w14:paraId="10A9F38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8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FD8C22" w14:textId="77777777" w:rsidR="00065EDE" w:rsidRPr="00AE2197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wysokość emerytury lub renty (z wy</w:t>
            </w:r>
            <w:r w:rsidRPr="00AE2197">
              <w:rPr>
                <w:rFonts w:ascii="Arial" w:hAnsi="Arial" w:cs="Arial"/>
                <w:sz w:val="12"/>
                <w:szCs w:val="12"/>
              </w:rPr>
              <w:softHyphen/>
              <w:t>łączeniem rolników i służb mundurowych)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F5C126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512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DFFD5FA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7AC0A55E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747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F44F9A6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1A64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E4333EF" w14:textId="77777777" w:rsidR="00065EDE" w:rsidRPr="00AE2197" w:rsidRDefault="00065EDE" w:rsidP="000E6CE1"/>
        </w:tc>
        <w:tc>
          <w:tcPr>
            <w:tcW w:w="812" w:type="dxa"/>
          </w:tcPr>
          <w:p w14:paraId="532C4E36" w14:textId="77777777" w:rsidR="00065EDE" w:rsidRPr="00AE2197" w:rsidRDefault="00065EDE" w:rsidP="000E6CE1"/>
        </w:tc>
        <w:tc>
          <w:tcPr>
            <w:tcW w:w="656" w:type="dxa"/>
          </w:tcPr>
          <w:p w14:paraId="65C14728" w14:textId="77777777" w:rsidR="00065EDE" w:rsidRPr="00AE2197" w:rsidRDefault="00065EDE" w:rsidP="000E6CE1"/>
        </w:tc>
        <w:tc>
          <w:tcPr>
            <w:tcW w:w="1190" w:type="dxa"/>
          </w:tcPr>
          <w:p w14:paraId="42D3A5B1" w14:textId="77777777" w:rsidR="00065EDE" w:rsidRPr="00AE2197" w:rsidRDefault="00065EDE" w:rsidP="000E6CE1"/>
        </w:tc>
        <w:tc>
          <w:tcPr>
            <w:tcW w:w="1118" w:type="dxa"/>
          </w:tcPr>
          <w:p w14:paraId="4C88612D" w14:textId="77777777" w:rsidR="00065EDE" w:rsidRPr="00AE2197" w:rsidRDefault="00065EDE" w:rsidP="000E6CE1"/>
        </w:tc>
        <w:tc>
          <w:tcPr>
            <w:tcW w:w="741" w:type="dxa"/>
          </w:tcPr>
          <w:p w14:paraId="2704C813" w14:textId="77777777" w:rsidR="00065EDE" w:rsidRPr="00AE2197" w:rsidRDefault="00065EDE" w:rsidP="000E6CE1"/>
        </w:tc>
        <w:tc>
          <w:tcPr>
            <w:tcW w:w="592" w:type="dxa"/>
          </w:tcPr>
          <w:p w14:paraId="7D7C5ABD" w14:textId="77777777" w:rsidR="00065EDE" w:rsidRPr="00AE2197" w:rsidRDefault="00065EDE" w:rsidP="000E6CE1"/>
        </w:tc>
        <w:tc>
          <w:tcPr>
            <w:tcW w:w="894" w:type="dxa"/>
          </w:tcPr>
          <w:p w14:paraId="26B1FCB2" w14:textId="77777777" w:rsidR="00065EDE" w:rsidRPr="00AE2197" w:rsidRDefault="00065EDE" w:rsidP="000E6CE1"/>
        </w:tc>
        <w:tc>
          <w:tcPr>
            <w:tcW w:w="630" w:type="dxa"/>
          </w:tcPr>
          <w:p w14:paraId="15381235" w14:textId="77777777" w:rsidR="00065EDE" w:rsidRPr="00AE2197" w:rsidRDefault="00065EDE" w:rsidP="000E6CE1"/>
        </w:tc>
        <w:tc>
          <w:tcPr>
            <w:tcW w:w="602" w:type="dxa"/>
          </w:tcPr>
          <w:p w14:paraId="231F310E" w14:textId="77777777" w:rsidR="00065EDE" w:rsidRPr="00AE2197" w:rsidRDefault="00065EDE" w:rsidP="000E6CE1"/>
        </w:tc>
        <w:tc>
          <w:tcPr>
            <w:tcW w:w="756" w:type="dxa"/>
          </w:tcPr>
          <w:p w14:paraId="7EA9A998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4DDC1F4F" w14:textId="77777777" w:rsidR="00065EDE" w:rsidRPr="00AE2197" w:rsidRDefault="00065EDE" w:rsidP="000E6CE1"/>
        </w:tc>
      </w:tr>
      <w:tr w:rsidR="00AE2197" w:rsidRPr="00AE2197" w14:paraId="44227BF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0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2F0C6CE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rentę rolniczą lub rodzinną z tytułu niezdolności do pracy powstałej wskutek wypadku przy pracy rolniczej lub rolniczej choroby zawodowej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07A63A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513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280CD4C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4250A85D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C3C4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FDF0B8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BDBB" w14:textId="77777777" w:rsidR="00065EDE" w:rsidRPr="00AE2197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</w:tcBorders>
          </w:tcPr>
          <w:p w14:paraId="2F635E37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</w:tcBorders>
          </w:tcPr>
          <w:p w14:paraId="12222F10" w14:textId="77777777" w:rsidR="00065EDE" w:rsidRPr="00AE2197" w:rsidRDefault="00065EDE" w:rsidP="000E6CE1"/>
        </w:tc>
        <w:tc>
          <w:tcPr>
            <w:tcW w:w="656" w:type="dxa"/>
            <w:tcBorders>
              <w:top w:val="single" w:sz="4" w:space="0" w:color="auto"/>
            </w:tcBorders>
          </w:tcPr>
          <w:p w14:paraId="44742C70" w14:textId="77777777" w:rsidR="00065EDE" w:rsidRPr="00AE2197" w:rsidRDefault="00065EDE" w:rsidP="000E6CE1"/>
        </w:tc>
        <w:tc>
          <w:tcPr>
            <w:tcW w:w="1190" w:type="dxa"/>
            <w:tcBorders>
              <w:top w:val="single" w:sz="4" w:space="0" w:color="auto"/>
            </w:tcBorders>
          </w:tcPr>
          <w:p w14:paraId="37D9A44C" w14:textId="77777777" w:rsidR="00065EDE" w:rsidRPr="00AE2197" w:rsidRDefault="00065EDE" w:rsidP="000E6CE1"/>
        </w:tc>
        <w:tc>
          <w:tcPr>
            <w:tcW w:w="1118" w:type="dxa"/>
            <w:tcBorders>
              <w:top w:val="single" w:sz="4" w:space="0" w:color="auto"/>
            </w:tcBorders>
          </w:tcPr>
          <w:p w14:paraId="3380C8C2" w14:textId="77777777" w:rsidR="00065EDE" w:rsidRPr="00AE2197" w:rsidRDefault="00065EDE" w:rsidP="000E6CE1"/>
        </w:tc>
        <w:tc>
          <w:tcPr>
            <w:tcW w:w="741" w:type="dxa"/>
            <w:tcBorders>
              <w:top w:val="single" w:sz="4" w:space="0" w:color="auto"/>
            </w:tcBorders>
          </w:tcPr>
          <w:p w14:paraId="6EA28973" w14:textId="77777777" w:rsidR="00065EDE" w:rsidRPr="00AE2197" w:rsidRDefault="00065EDE" w:rsidP="000E6CE1"/>
        </w:tc>
        <w:tc>
          <w:tcPr>
            <w:tcW w:w="592" w:type="dxa"/>
            <w:tcBorders>
              <w:top w:val="single" w:sz="4" w:space="0" w:color="auto"/>
            </w:tcBorders>
          </w:tcPr>
          <w:p w14:paraId="6C7FEBD9" w14:textId="77777777" w:rsidR="00065EDE" w:rsidRPr="00AE2197" w:rsidRDefault="00065EDE" w:rsidP="000E6CE1"/>
        </w:tc>
        <w:tc>
          <w:tcPr>
            <w:tcW w:w="894" w:type="dxa"/>
            <w:tcBorders>
              <w:top w:val="single" w:sz="4" w:space="0" w:color="auto"/>
            </w:tcBorders>
          </w:tcPr>
          <w:p w14:paraId="0287D368" w14:textId="77777777" w:rsidR="00065EDE" w:rsidRPr="00AE2197" w:rsidRDefault="00065EDE" w:rsidP="000E6CE1"/>
        </w:tc>
        <w:tc>
          <w:tcPr>
            <w:tcW w:w="630" w:type="dxa"/>
            <w:tcBorders>
              <w:top w:val="single" w:sz="4" w:space="0" w:color="auto"/>
            </w:tcBorders>
          </w:tcPr>
          <w:p w14:paraId="2FC5DBBA" w14:textId="77777777" w:rsidR="00065EDE" w:rsidRPr="00AE2197" w:rsidRDefault="00065EDE" w:rsidP="000E6CE1"/>
        </w:tc>
        <w:tc>
          <w:tcPr>
            <w:tcW w:w="602" w:type="dxa"/>
            <w:tcBorders>
              <w:top w:val="single" w:sz="4" w:space="0" w:color="auto"/>
            </w:tcBorders>
          </w:tcPr>
          <w:p w14:paraId="548B4916" w14:textId="77777777" w:rsidR="00065EDE" w:rsidRPr="00AE2197" w:rsidRDefault="00065EDE" w:rsidP="000E6CE1"/>
        </w:tc>
        <w:tc>
          <w:tcPr>
            <w:tcW w:w="756" w:type="dxa"/>
            <w:tcBorders>
              <w:top w:val="single" w:sz="4" w:space="0" w:color="auto"/>
            </w:tcBorders>
          </w:tcPr>
          <w:p w14:paraId="7E7FABA7" w14:textId="77777777" w:rsidR="00065EDE" w:rsidRPr="00AE2197" w:rsidRDefault="00065EDE" w:rsidP="000E6CE1"/>
        </w:tc>
        <w:tc>
          <w:tcPr>
            <w:tcW w:w="804" w:type="dxa"/>
            <w:tcBorders>
              <w:top w:val="single" w:sz="4" w:space="0" w:color="auto"/>
              <w:right w:val="single" w:sz="12" w:space="0" w:color="auto"/>
              <w:tl2br w:val="nil"/>
              <w:tr2bl w:val="nil"/>
            </w:tcBorders>
          </w:tcPr>
          <w:p w14:paraId="02E91DA2" w14:textId="77777777" w:rsidR="00065EDE" w:rsidRPr="00AE2197" w:rsidRDefault="00065EDE" w:rsidP="000E6CE1"/>
        </w:tc>
      </w:tr>
      <w:tr w:rsidR="00AE2197" w:rsidRPr="00AE2197" w14:paraId="3D7D054D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FB4BDC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rentę szkoleniową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9A3B8C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517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FEB30D2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4CBC9C4A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49EF7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41372FF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F97D9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E1394D" w14:textId="77777777" w:rsidR="00065EDE" w:rsidRPr="00AE2197" w:rsidRDefault="00065EDE" w:rsidP="000E6CE1"/>
        </w:tc>
        <w:tc>
          <w:tcPr>
            <w:tcW w:w="812" w:type="dxa"/>
          </w:tcPr>
          <w:p w14:paraId="085FEDCE" w14:textId="77777777" w:rsidR="00065EDE" w:rsidRPr="00AE2197" w:rsidRDefault="00065EDE" w:rsidP="000E6CE1"/>
        </w:tc>
        <w:tc>
          <w:tcPr>
            <w:tcW w:w="656" w:type="dxa"/>
          </w:tcPr>
          <w:p w14:paraId="6332BF77" w14:textId="77777777" w:rsidR="00065EDE" w:rsidRPr="00AE2197" w:rsidRDefault="00065EDE" w:rsidP="000E6CE1"/>
        </w:tc>
        <w:tc>
          <w:tcPr>
            <w:tcW w:w="1190" w:type="dxa"/>
          </w:tcPr>
          <w:p w14:paraId="2CE82AF2" w14:textId="77777777" w:rsidR="00065EDE" w:rsidRPr="00AE2197" w:rsidRDefault="00065EDE" w:rsidP="000E6CE1"/>
        </w:tc>
        <w:tc>
          <w:tcPr>
            <w:tcW w:w="1118" w:type="dxa"/>
          </w:tcPr>
          <w:p w14:paraId="61C46346" w14:textId="77777777" w:rsidR="00065EDE" w:rsidRPr="00AE2197" w:rsidRDefault="00065EDE" w:rsidP="000E6CE1"/>
        </w:tc>
        <w:tc>
          <w:tcPr>
            <w:tcW w:w="741" w:type="dxa"/>
          </w:tcPr>
          <w:p w14:paraId="46215AB5" w14:textId="77777777" w:rsidR="00065EDE" w:rsidRPr="00AE2197" w:rsidRDefault="00065EDE" w:rsidP="000E6CE1"/>
        </w:tc>
        <w:tc>
          <w:tcPr>
            <w:tcW w:w="592" w:type="dxa"/>
          </w:tcPr>
          <w:p w14:paraId="08A1A946" w14:textId="77777777" w:rsidR="00065EDE" w:rsidRPr="00AE2197" w:rsidRDefault="00065EDE" w:rsidP="000E6CE1"/>
        </w:tc>
        <w:tc>
          <w:tcPr>
            <w:tcW w:w="894" w:type="dxa"/>
          </w:tcPr>
          <w:p w14:paraId="3CE79BE6" w14:textId="77777777" w:rsidR="00065EDE" w:rsidRPr="00AE2197" w:rsidRDefault="00065EDE" w:rsidP="000E6CE1"/>
        </w:tc>
        <w:tc>
          <w:tcPr>
            <w:tcW w:w="630" w:type="dxa"/>
          </w:tcPr>
          <w:p w14:paraId="1C54AC9C" w14:textId="77777777" w:rsidR="00065EDE" w:rsidRPr="00AE2197" w:rsidRDefault="00065EDE" w:rsidP="000E6CE1"/>
        </w:tc>
        <w:tc>
          <w:tcPr>
            <w:tcW w:w="602" w:type="dxa"/>
          </w:tcPr>
          <w:p w14:paraId="776E9F48" w14:textId="77777777" w:rsidR="00065EDE" w:rsidRPr="00AE2197" w:rsidRDefault="00065EDE" w:rsidP="000E6CE1"/>
        </w:tc>
        <w:tc>
          <w:tcPr>
            <w:tcW w:w="756" w:type="dxa"/>
          </w:tcPr>
          <w:p w14:paraId="69E1795A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9F956A1" w14:textId="77777777" w:rsidR="00065EDE" w:rsidRPr="00AE2197" w:rsidRDefault="00065EDE" w:rsidP="000E6CE1"/>
        </w:tc>
      </w:tr>
      <w:tr w:rsidR="00AE2197" w:rsidRPr="00AE2197" w14:paraId="41F832F1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13843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rentę socjalną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181B49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74DB9B28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27DC3B61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EB6CE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917CA03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B260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32A0EC2F" w14:textId="77777777" w:rsidR="00065EDE" w:rsidRPr="00AE2197" w:rsidRDefault="00065EDE" w:rsidP="000E6CE1"/>
        </w:tc>
        <w:tc>
          <w:tcPr>
            <w:tcW w:w="812" w:type="dxa"/>
          </w:tcPr>
          <w:p w14:paraId="6291A2B6" w14:textId="77777777" w:rsidR="00065EDE" w:rsidRPr="00AE2197" w:rsidRDefault="00065EDE" w:rsidP="000E6CE1"/>
        </w:tc>
        <w:tc>
          <w:tcPr>
            <w:tcW w:w="656" w:type="dxa"/>
          </w:tcPr>
          <w:p w14:paraId="081BFF94" w14:textId="77777777" w:rsidR="00065EDE" w:rsidRPr="00AE2197" w:rsidRDefault="00065EDE" w:rsidP="000E6CE1"/>
        </w:tc>
        <w:tc>
          <w:tcPr>
            <w:tcW w:w="1190" w:type="dxa"/>
          </w:tcPr>
          <w:p w14:paraId="352893FA" w14:textId="77777777" w:rsidR="00065EDE" w:rsidRPr="00AE2197" w:rsidRDefault="00065EDE" w:rsidP="000E6CE1"/>
        </w:tc>
        <w:tc>
          <w:tcPr>
            <w:tcW w:w="1118" w:type="dxa"/>
          </w:tcPr>
          <w:p w14:paraId="70C1B509" w14:textId="77777777" w:rsidR="00065EDE" w:rsidRPr="00AE2197" w:rsidRDefault="00065EDE" w:rsidP="000E6CE1"/>
        </w:tc>
        <w:tc>
          <w:tcPr>
            <w:tcW w:w="741" w:type="dxa"/>
          </w:tcPr>
          <w:p w14:paraId="524B0498" w14:textId="77777777" w:rsidR="00065EDE" w:rsidRPr="00AE2197" w:rsidRDefault="00065EDE" w:rsidP="000E6CE1"/>
        </w:tc>
        <w:tc>
          <w:tcPr>
            <w:tcW w:w="592" w:type="dxa"/>
          </w:tcPr>
          <w:p w14:paraId="22FC0B78" w14:textId="77777777" w:rsidR="00065EDE" w:rsidRPr="00AE2197" w:rsidRDefault="00065EDE" w:rsidP="000E6CE1"/>
        </w:tc>
        <w:tc>
          <w:tcPr>
            <w:tcW w:w="894" w:type="dxa"/>
          </w:tcPr>
          <w:p w14:paraId="3A50C2AD" w14:textId="77777777" w:rsidR="00065EDE" w:rsidRPr="00AE2197" w:rsidRDefault="00065EDE" w:rsidP="000E6CE1"/>
        </w:tc>
        <w:tc>
          <w:tcPr>
            <w:tcW w:w="630" w:type="dxa"/>
          </w:tcPr>
          <w:p w14:paraId="474936A5" w14:textId="77777777" w:rsidR="00065EDE" w:rsidRPr="00AE2197" w:rsidRDefault="00065EDE" w:rsidP="000E6CE1"/>
        </w:tc>
        <w:tc>
          <w:tcPr>
            <w:tcW w:w="602" w:type="dxa"/>
          </w:tcPr>
          <w:p w14:paraId="5EC242F0" w14:textId="77777777" w:rsidR="00065EDE" w:rsidRPr="00AE2197" w:rsidRDefault="00065EDE" w:rsidP="000E6CE1"/>
        </w:tc>
        <w:tc>
          <w:tcPr>
            <w:tcW w:w="756" w:type="dxa"/>
          </w:tcPr>
          <w:p w14:paraId="5D8ED9B6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4C4303DE" w14:textId="77777777" w:rsidR="00065EDE" w:rsidRPr="00AE2197" w:rsidRDefault="00065EDE" w:rsidP="000E6CE1"/>
        </w:tc>
      </w:tr>
      <w:tr w:rsidR="00AE2197" w:rsidRPr="00AE2197" w14:paraId="19631743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646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C7127A" w14:textId="77777777" w:rsidR="00065EDE" w:rsidRPr="00AE2197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Ustalenie istnienia bądź nieistnienia ubezpieczeń społecznych i ich zakresu lub o należności z tytułu składek na ubezpieczenia społeczne, Fundusz Pracy, Fundusz Gwarantowanych Świadczeń Pracowniczych, Fundusz Emerytur Pomostowych oraz na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1CC4BD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BB44827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1E40AA35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62E9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5B54C33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2C47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7645AE9" w14:textId="77777777" w:rsidR="00065EDE" w:rsidRPr="00AE2197" w:rsidRDefault="00065EDE" w:rsidP="000E6CE1"/>
        </w:tc>
        <w:tc>
          <w:tcPr>
            <w:tcW w:w="812" w:type="dxa"/>
          </w:tcPr>
          <w:p w14:paraId="4000828C" w14:textId="77777777" w:rsidR="00065EDE" w:rsidRPr="00AE2197" w:rsidRDefault="00065EDE" w:rsidP="000E6CE1"/>
        </w:tc>
        <w:tc>
          <w:tcPr>
            <w:tcW w:w="656" w:type="dxa"/>
          </w:tcPr>
          <w:p w14:paraId="6E9D0FE5" w14:textId="77777777" w:rsidR="00065EDE" w:rsidRPr="00AE2197" w:rsidRDefault="00065EDE" w:rsidP="000E6CE1"/>
        </w:tc>
        <w:tc>
          <w:tcPr>
            <w:tcW w:w="1190" w:type="dxa"/>
          </w:tcPr>
          <w:p w14:paraId="1A77B8A2" w14:textId="77777777" w:rsidR="00065EDE" w:rsidRPr="00AE2197" w:rsidRDefault="00065EDE" w:rsidP="000E6CE1"/>
        </w:tc>
        <w:tc>
          <w:tcPr>
            <w:tcW w:w="1118" w:type="dxa"/>
          </w:tcPr>
          <w:p w14:paraId="7DF2DCD0" w14:textId="77777777" w:rsidR="00065EDE" w:rsidRPr="00AE2197" w:rsidRDefault="00065EDE" w:rsidP="000E6CE1"/>
        </w:tc>
        <w:tc>
          <w:tcPr>
            <w:tcW w:w="741" w:type="dxa"/>
          </w:tcPr>
          <w:p w14:paraId="690E2014" w14:textId="77777777" w:rsidR="00065EDE" w:rsidRPr="00AE2197" w:rsidRDefault="00065EDE" w:rsidP="000E6CE1"/>
        </w:tc>
        <w:tc>
          <w:tcPr>
            <w:tcW w:w="592" w:type="dxa"/>
          </w:tcPr>
          <w:p w14:paraId="5DF19DAB" w14:textId="77777777" w:rsidR="00065EDE" w:rsidRPr="00AE2197" w:rsidRDefault="00065EDE" w:rsidP="000E6CE1"/>
        </w:tc>
        <w:tc>
          <w:tcPr>
            <w:tcW w:w="894" w:type="dxa"/>
          </w:tcPr>
          <w:p w14:paraId="193A935F" w14:textId="77777777" w:rsidR="00065EDE" w:rsidRPr="00AE2197" w:rsidRDefault="00065EDE" w:rsidP="000E6CE1"/>
        </w:tc>
        <w:tc>
          <w:tcPr>
            <w:tcW w:w="630" w:type="dxa"/>
          </w:tcPr>
          <w:p w14:paraId="77346CB7" w14:textId="77777777" w:rsidR="00065EDE" w:rsidRPr="00AE2197" w:rsidRDefault="00065EDE" w:rsidP="000E6CE1"/>
        </w:tc>
        <w:tc>
          <w:tcPr>
            <w:tcW w:w="602" w:type="dxa"/>
          </w:tcPr>
          <w:p w14:paraId="313B9414" w14:textId="77777777" w:rsidR="00065EDE" w:rsidRPr="00AE2197" w:rsidRDefault="00065EDE" w:rsidP="000E6CE1"/>
        </w:tc>
        <w:tc>
          <w:tcPr>
            <w:tcW w:w="756" w:type="dxa"/>
          </w:tcPr>
          <w:p w14:paraId="55AC96CF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59227158" w14:textId="77777777" w:rsidR="00065EDE" w:rsidRPr="00AE2197" w:rsidRDefault="00065EDE" w:rsidP="000E6CE1"/>
        </w:tc>
      </w:tr>
      <w:tr w:rsidR="00AE2197" w:rsidRPr="00AE2197" w14:paraId="0272349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580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9801419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Roszczenia ze stosunków prawnych między członkami otwartych funduszy emerytalnych a tymi funduszami lub ich organami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8FC3C0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35546DC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098C42E9" w14:textId="77777777" w:rsidR="00065EDE" w:rsidRPr="00AE2197" w:rsidRDefault="00065EDE" w:rsidP="000E6CE1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FA814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90FF363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FAED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11BF2766" w14:textId="77777777" w:rsidR="00065EDE" w:rsidRPr="00AE2197" w:rsidRDefault="00065EDE" w:rsidP="000E6CE1"/>
        </w:tc>
        <w:tc>
          <w:tcPr>
            <w:tcW w:w="812" w:type="dxa"/>
          </w:tcPr>
          <w:p w14:paraId="6D572A9A" w14:textId="77777777" w:rsidR="00065EDE" w:rsidRPr="00AE2197" w:rsidRDefault="00065EDE" w:rsidP="000E6CE1"/>
        </w:tc>
        <w:tc>
          <w:tcPr>
            <w:tcW w:w="656" w:type="dxa"/>
          </w:tcPr>
          <w:p w14:paraId="440A38C7" w14:textId="77777777" w:rsidR="00065EDE" w:rsidRPr="00AE2197" w:rsidRDefault="00065EDE" w:rsidP="000E6CE1"/>
        </w:tc>
        <w:tc>
          <w:tcPr>
            <w:tcW w:w="1190" w:type="dxa"/>
          </w:tcPr>
          <w:p w14:paraId="5730F43F" w14:textId="77777777" w:rsidR="00065EDE" w:rsidRPr="00AE2197" w:rsidRDefault="00065EDE" w:rsidP="000E6CE1"/>
        </w:tc>
        <w:tc>
          <w:tcPr>
            <w:tcW w:w="1118" w:type="dxa"/>
          </w:tcPr>
          <w:p w14:paraId="0C16F972" w14:textId="77777777" w:rsidR="00065EDE" w:rsidRPr="00AE2197" w:rsidRDefault="00065EDE" w:rsidP="000E6CE1"/>
        </w:tc>
        <w:tc>
          <w:tcPr>
            <w:tcW w:w="741" w:type="dxa"/>
          </w:tcPr>
          <w:p w14:paraId="686C34BF" w14:textId="77777777" w:rsidR="00065EDE" w:rsidRPr="00AE2197" w:rsidRDefault="00065EDE" w:rsidP="000E6CE1"/>
        </w:tc>
        <w:tc>
          <w:tcPr>
            <w:tcW w:w="592" w:type="dxa"/>
          </w:tcPr>
          <w:p w14:paraId="1A307548" w14:textId="77777777" w:rsidR="00065EDE" w:rsidRPr="00AE2197" w:rsidRDefault="00065EDE" w:rsidP="000E6CE1"/>
        </w:tc>
        <w:tc>
          <w:tcPr>
            <w:tcW w:w="894" w:type="dxa"/>
          </w:tcPr>
          <w:p w14:paraId="5010023A" w14:textId="77777777" w:rsidR="00065EDE" w:rsidRPr="00AE2197" w:rsidRDefault="00065EDE" w:rsidP="000E6CE1"/>
        </w:tc>
        <w:tc>
          <w:tcPr>
            <w:tcW w:w="630" w:type="dxa"/>
          </w:tcPr>
          <w:p w14:paraId="11325852" w14:textId="77777777" w:rsidR="00065EDE" w:rsidRPr="00AE2197" w:rsidRDefault="00065EDE" w:rsidP="000E6CE1"/>
        </w:tc>
        <w:tc>
          <w:tcPr>
            <w:tcW w:w="602" w:type="dxa"/>
          </w:tcPr>
          <w:p w14:paraId="5372EED2" w14:textId="77777777" w:rsidR="00065EDE" w:rsidRPr="00AE2197" w:rsidRDefault="00065EDE" w:rsidP="000E6CE1"/>
        </w:tc>
        <w:tc>
          <w:tcPr>
            <w:tcW w:w="756" w:type="dxa"/>
          </w:tcPr>
          <w:p w14:paraId="7B40CE7E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03EC0AC" w14:textId="77777777" w:rsidR="00065EDE" w:rsidRPr="00AE2197" w:rsidRDefault="00065EDE" w:rsidP="000E6CE1"/>
        </w:tc>
      </w:tr>
      <w:tr w:rsidR="00AE2197" w:rsidRPr="00AE2197" w14:paraId="2112D8D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2576D59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emeryturę pomostową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0AF345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577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223731D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503D93B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18108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7AFDD27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2BC9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0D0995B" w14:textId="77777777" w:rsidR="00065EDE" w:rsidRPr="00AE2197" w:rsidRDefault="00065EDE" w:rsidP="000E6CE1"/>
        </w:tc>
        <w:tc>
          <w:tcPr>
            <w:tcW w:w="812" w:type="dxa"/>
          </w:tcPr>
          <w:p w14:paraId="0D982203" w14:textId="77777777" w:rsidR="00065EDE" w:rsidRPr="00AE2197" w:rsidRDefault="00065EDE" w:rsidP="000E6CE1"/>
        </w:tc>
        <w:tc>
          <w:tcPr>
            <w:tcW w:w="656" w:type="dxa"/>
          </w:tcPr>
          <w:p w14:paraId="205D7A93" w14:textId="77777777" w:rsidR="00065EDE" w:rsidRPr="00AE2197" w:rsidRDefault="00065EDE" w:rsidP="000E6CE1"/>
        </w:tc>
        <w:tc>
          <w:tcPr>
            <w:tcW w:w="1190" w:type="dxa"/>
          </w:tcPr>
          <w:p w14:paraId="3D3416B2" w14:textId="77777777" w:rsidR="00065EDE" w:rsidRPr="00AE2197" w:rsidRDefault="00065EDE" w:rsidP="000E6CE1"/>
        </w:tc>
        <w:tc>
          <w:tcPr>
            <w:tcW w:w="1118" w:type="dxa"/>
          </w:tcPr>
          <w:p w14:paraId="12577479" w14:textId="77777777" w:rsidR="00065EDE" w:rsidRPr="00AE2197" w:rsidRDefault="00065EDE" w:rsidP="000E6CE1"/>
        </w:tc>
        <w:tc>
          <w:tcPr>
            <w:tcW w:w="741" w:type="dxa"/>
          </w:tcPr>
          <w:p w14:paraId="401BF636" w14:textId="77777777" w:rsidR="00065EDE" w:rsidRPr="00AE2197" w:rsidRDefault="00065EDE" w:rsidP="000E6CE1"/>
        </w:tc>
        <w:tc>
          <w:tcPr>
            <w:tcW w:w="592" w:type="dxa"/>
          </w:tcPr>
          <w:p w14:paraId="0BC14E90" w14:textId="77777777" w:rsidR="00065EDE" w:rsidRPr="00AE2197" w:rsidRDefault="00065EDE" w:rsidP="000E6CE1"/>
        </w:tc>
        <w:tc>
          <w:tcPr>
            <w:tcW w:w="894" w:type="dxa"/>
          </w:tcPr>
          <w:p w14:paraId="11EF8EBB" w14:textId="77777777" w:rsidR="00065EDE" w:rsidRPr="00AE2197" w:rsidRDefault="00065EDE" w:rsidP="000E6CE1"/>
        </w:tc>
        <w:tc>
          <w:tcPr>
            <w:tcW w:w="630" w:type="dxa"/>
          </w:tcPr>
          <w:p w14:paraId="2E435A0D" w14:textId="77777777" w:rsidR="00065EDE" w:rsidRPr="00AE2197" w:rsidRDefault="00065EDE" w:rsidP="000E6CE1"/>
        </w:tc>
        <w:tc>
          <w:tcPr>
            <w:tcW w:w="602" w:type="dxa"/>
          </w:tcPr>
          <w:p w14:paraId="68E26E73" w14:textId="77777777" w:rsidR="00065EDE" w:rsidRPr="00AE2197" w:rsidRDefault="00065EDE" w:rsidP="000E6CE1"/>
        </w:tc>
        <w:tc>
          <w:tcPr>
            <w:tcW w:w="756" w:type="dxa"/>
          </w:tcPr>
          <w:p w14:paraId="51B427CA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7674D73" w14:textId="77777777" w:rsidR="00065EDE" w:rsidRPr="00AE2197" w:rsidRDefault="00065EDE" w:rsidP="000E6CE1"/>
        </w:tc>
      </w:tr>
      <w:tr w:rsidR="00AE2197" w:rsidRPr="00AE2197" w14:paraId="34786F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14B1ED" w14:textId="77777777" w:rsidR="00065EDE" w:rsidRPr="00AE2197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O wysokość emerytury rolniczej, renty rolniczej z tytułu niezdolności do pracy i renty rodzinnej oraz emerytury i renty z ubezpieczenia społecznego rolników indywidualnych i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FAAF6F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578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1329032E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76BA4A0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74858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1BF36FB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FAF3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7A2405DB" w14:textId="77777777" w:rsidR="00065EDE" w:rsidRPr="00AE2197" w:rsidRDefault="00065EDE" w:rsidP="000E6CE1"/>
        </w:tc>
        <w:tc>
          <w:tcPr>
            <w:tcW w:w="812" w:type="dxa"/>
          </w:tcPr>
          <w:p w14:paraId="53018AA2" w14:textId="77777777" w:rsidR="00065EDE" w:rsidRPr="00AE2197" w:rsidRDefault="00065EDE" w:rsidP="000E6CE1"/>
        </w:tc>
        <w:tc>
          <w:tcPr>
            <w:tcW w:w="656" w:type="dxa"/>
          </w:tcPr>
          <w:p w14:paraId="7D304E3A" w14:textId="77777777" w:rsidR="00065EDE" w:rsidRPr="00AE2197" w:rsidRDefault="00065EDE" w:rsidP="000E6CE1"/>
        </w:tc>
        <w:tc>
          <w:tcPr>
            <w:tcW w:w="1190" w:type="dxa"/>
          </w:tcPr>
          <w:p w14:paraId="4135FE0F" w14:textId="77777777" w:rsidR="00065EDE" w:rsidRPr="00AE2197" w:rsidRDefault="00065EDE" w:rsidP="000E6CE1"/>
        </w:tc>
        <w:tc>
          <w:tcPr>
            <w:tcW w:w="1118" w:type="dxa"/>
          </w:tcPr>
          <w:p w14:paraId="4F604A02" w14:textId="77777777" w:rsidR="00065EDE" w:rsidRPr="00AE2197" w:rsidRDefault="00065EDE" w:rsidP="000E6CE1"/>
        </w:tc>
        <w:tc>
          <w:tcPr>
            <w:tcW w:w="741" w:type="dxa"/>
          </w:tcPr>
          <w:p w14:paraId="3C041049" w14:textId="77777777" w:rsidR="00065EDE" w:rsidRPr="00AE2197" w:rsidRDefault="00065EDE" w:rsidP="000E6CE1"/>
        </w:tc>
        <w:tc>
          <w:tcPr>
            <w:tcW w:w="592" w:type="dxa"/>
          </w:tcPr>
          <w:p w14:paraId="02F18708" w14:textId="77777777" w:rsidR="00065EDE" w:rsidRPr="00AE2197" w:rsidRDefault="00065EDE" w:rsidP="000E6CE1"/>
        </w:tc>
        <w:tc>
          <w:tcPr>
            <w:tcW w:w="894" w:type="dxa"/>
          </w:tcPr>
          <w:p w14:paraId="06D5EE77" w14:textId="77777777" w:rsidR="00065EDE" w:rsidRPr="00AE2197" w:rsidRDefault="00065EDE" w:rsidP="000E6CE1"/>
        </w:tc>
        <w:tc>
          <w:tcPr>
            <w:tcW w:w="630" w:type="dxa"/>
          </w:tcPr>
          <w:p w14:paraId="5829F351" w14:textId="77777777" w:rsidR="00065EDE" w:rsidRPr="00AE2197" w:rsidRDefault="00065EDE" w:rsidP="000E6CE1"/>
        </w:tc>
        <w:tc>
          <w:tcPr>
            <w:tcW w:w="602" w:type="dxa"/>
          </w:tcPr>
          <w:p w14:paraId="5C686213" w14:textId="77777777" w:rsidR="00065EDE" w:rsidRPr="00AE2197" w:rsidRDefault="00065EDE" w:rsidP="000E6CE1"/>
        </w:tc>
        <w:tc>
          <w:tcPr>
            <w:tcW w:w="756" w:type="dxa"/>
          </w:tcPr>
          <w:p w14:paraId="2B8766E5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04831991" w14:textId="77777777" w:rsidR="00065EDE" w:rsidRPr="00AE2197" w:rsidRDefault="00065EDE" w:rsidP="000E6CE1"/>
        </w:tc>
      </w:tr>
      <w:tr w:rsidR="00AE2197" w:rsidRPr="00AE2197" w14:paraId="33E2B79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95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698215" w14:textId="501257DB" w:rsidR="00065EDE" w:rsidRPr="00AE2197" w:rsidRDefault="00065EDE" w:rsidP="000E6CE1">
            <w:pPr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O wysokość emerytury i renty żołnierzy zawodowych, funkcjonariuszy Policji, Agencji Bezpieczeństwa Wewnętrznego, </w:t>
            </w:r>
            <w:r w:rsidR="003305F5" w:rsidRPr="00AE2197">
              <w:rPr>
                <w:rFonts w:ascii="Arial" w:hAnsi="Arial" w:cs="Arial"/>
                <w:sz w:val="11"/>
                <w:szCs w:val="11"/>
              </w:rPr>
              <w:t>A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gencji Wywiadu, </w:t>
            </w:r>
            <w:r w:rsidR="003305F5" w:rsidRPr="00AE2197">
              <w:rPr>
                <w:rFonts w:ascii="Arial" w:hAnsi="Arial" w:cs="Arial"/>
                <w:sz w:val="11"/>
                <w:szCs w:val="11"/>
              </w:rPr>
              <w:t>S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łużby Kontrwywiadu Wojskowego, Służby Wywiadu Wojskowego, Centralnego Biura Antykorupcyjnego, </w:t>
            </w:r>
            <w:r w:rsidR="000E7881" w:rsidRPr="00AE2197">
              <w:rPr>
                <w:rFonts w:ascii="Arial" w:hAnsi="Arial" w:cs="Arial"/>
                <w:sz w:val="11"/>
                <w:szCs w:val="11"/>
              </w:rPr>
              <w:t>Służby Ochrony Państwa</w:t>
            </w:r>
            <w:r w:rsidRPr="00AE2197">
              <w:rPr>
                <w:rFonts w:ascii="Arial" w:hAnsi="Arial" w:cs="Arial"/>
                <w:sz w:val="11"/>
                <w:szCs w:val="11"/>
              </w:rPr>
              <w:t>, Straży Granicznej, Służby Więziennej, Państwowej Straży Pożarnej, inwalidów wojennych i wojskowych oraz członków ich rodzin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B00398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579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2086BF41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6C63DCB4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D928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959F6F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3F3D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710DFCC" w14:textId="77777777" w:rsidR="00065EDE" w:rsidRPr="00AE2197" w:rsidRDefault="00065EDE" w:rsidP="000E6CE1"/>
        </w:tc>
        <w:tc>
          <w:tcPr>
            <w:tcW w:w="812" w:type="dxa"/>
          </w:tcPr>
          <w:p w14:paraId="0D6690BF" w14:textId="77777777" w:rsidR="00065EDE" w:rsidRPr="00AE2197" w:rsidRDefault="00065EDE" w:rsidP="000E6CE1"/>
        </w:tc>
        <w:tc>
          <w:tcPr>
            <w:tcW w:w="656" w:type="dxa"/>
          </w:tcPr>
          <w:p w14:paraId="32CB97A0" w14:textId="77777777" w:rsidR="00065EDE" w:rsidRPr="00AE2197" w:rsidRDefault="00065EDE" w:rsidP="000E6CE1"/>
        </w:tc>
        <w:tc>
          <w:tcPr>
            <w:tcW w:w="1190" w:type="dxa"/>
          </w:tcPr>
          <w:p w14:paraId="47849D5B" w14:textId="77777777" w:rsidR="00065EDE" w:rsidRPr="00AE2197" w:rsidRDefault="00065EDE" w:rsidP="000E6CE1"/>
        </w:tc>
        <w:tc>
          <w:tcPr>
            <w:tcW w:w="1118" w:type="dxa"/>
          </w:tcPr>
          <w:p w14:paraId="459589CB" w14:textId="77777777" w:rsidR="00065EDE" w:rsidRPr="00AE2197" w:rsidRDefault="00065EDE" w:rsidP="000E6CE1"/>
        </w:tc>
        <w:tc>
          <w:tcPr>
            <w:tcW w:w="741" w:type="dxa"/>
          </w:tcPr>
          <w:p w14:paraId="14D41381" w14:textId="77777777" w:rsidR="00065EDE" w:rsidRPr="00AE2197" w:rsidRDefault="00065EDE" w:rsidP="000E6CE1"/>
        </w:tc>
        <w:tc>
          <w:tcPr>
            <w:tcW w:w="592" w:type="dxa"/>
          </w:tcPr>
          <w:p w14:paraId="26FCFEC7" w14:textId="77777777" w:rsidR="00065EDE" w:rsidRPr="00AE2197" w:rsidRDefault="00065EDE" w:rsidP="000E6CE1"/>
        </w:tc>
        <w:tc>
          <w:tcPr>
            <w:tcW w:w="894" w:type="dxa"/>
          </w:tcPr>
          <w:p w14:paraId="52C6D3A3" w14:textId="77777777" w:rsidR="00065EDE" w:rsidRPr="00AE2197" w:rsidRDefault="00065EDE" w:rsidP="000E6CE1"/>
        </w:tc>
        <w:tc>
          <w:tcPr>
            <w:tcW w:w="630" w:type="dxa"/>
          </w:tcPr>
          <w:p w14:paraId="30B1E8A9" w14:textId="77777777" w:rsidR="00065EDE" w:rsidRPr="00AE2197" w:rsidRDefault="00065EDE" w:rsidP="000E6CE1"/>
        </w:tc>
        <w:tc>
          <w:tcPr>
            <w:tcW w:w="602" w:type="dxa"/>
          </w:tcPr>
          <w:p w14:paraId="34376A12" w14:textId="77777777" w:rsidR="00065EDE" w:rsidRPr="00AE2197" w:rsidRDefault="00065EDE" w:rsidP="000E6CE1"/>
        </w:tc>
        <w:tc>
          <w:tcPr>
            <w:tcW w:w="756" w:type="dxa"/>
          </w:tcPr>
          <w:p w14:paraId="4CED03BD" w14:textId="77777777" w:rsidR="00065EDE" w:rsidRPr="00AE2197" w:rsidRDefault="00065EDE" w:rsidP="000E6CE1"/>
        </w:tc>
        <w:tc>
          <w:tcPr>
            <w:tcW w:w="804" w:type="dxa"/>
            <w:tcBorders>
              <w:right w:val="single" w:sz="12" w:space="0" w:color="auto"/>
              <w:tl2br w:val="nil"/>
              <w:tr2bl w:val="nil"/>
            </w:tcBorders>
          </w:tcPr>
          <w:p w14:paraId="3BB54346" w14:textId="77777777" w:rsidR="00065EDE" w:rsidRPr="00AE2197" w:rsidRDefault="00065EDE" w:rsidP="000E6CE1"/>
        </w:tc>
      </w:tr>
      <w:tr w:rsidR="00AE2197" w:rsidRPr="00AE2197" w14:paraId="14B9350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71"/>
        </w:trPr>
        <w:tc>
          <w:tcPr>
            <w:tcW w:w="231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CEB4" w14:textId="77777777" w:rsidR="00065EDE" w:rsidRPr="00AE2197" w:rsidRDefault="00065EDE" w:rsidP="000E6CE1">
            <w:pPr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O nauczycielskie świadczenie kompensacyjne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0E9C7E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66417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8AA9C9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F48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E743024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8689" w14:textId="77777777" w:rsidR="00065EDE" w:rsidRPr="00AE2197" w:rsidRDefault="00065EDE" w:rsidP="000E6CE1"/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E4C1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46F52" w14:textId="77777777" w:rsidR="00065EDE" w:rsidRPr="00AE2197" w:rsidRDefault="00065EDE" w:rsidP="000E6CE1"/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0E7" w14:textId="77777777" w:rsidR="00065EDE" w:rsidRPr="00AE2197" w:rsidRDefault="00065EDE" w:rsidP="000E6CE1"/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35AA" w14:textId="77777777" w:rsidR="00065EDE" w:rsidRPr="00AE2197" w:rsidRDefault="00065EDE" w:rsidP="000E6CE1"/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99FF" w14:textId="77777777" w:rsidR="00065EDE" w:rsidRPr="00AE2197" w:rsidRDefault="00065EDE" w:rsidP="000E6CE1"/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79F0" w14:textId="77777777" w:rsidR="00065EDE" w:rsidRPr="00AE2197" w:rsidRDefault="00065EDE" w:rsidP="000E6CE1"/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F622" w14:textId="77777777" w:rsidR="00065EDE" w:rsidRPr="00AE2197" w:rsidRDefault="00065EDE" w:rsidP="000E6CE1"/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3942" w14:textId="77777777" w:rsidR="00065EDE" w:rsidRPr="00AE2197" w:rsidRDefault="00065EDE" w:rsidP="000E6CE1"/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A10C" w14:textId="77777777" w:rsidR="00065EDE" w:rsidRPr="00AE2197" w:rsidRDefault="00065EDE" w:rsidP="000E6CE1"/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51DCD" w14:textId="77777777" w:rsidR="00065EDE" w:rsidRPr="00AE2197" w:rsidRDefault="00065EDE" w:rsidP="000E6CE1"/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3683" w14:textId="77777777" w:rsidR="00065EDE" w:rsidRPr="00AE2197" w:rsidRDefault="00065EDE" w:rsidP="000E6CE1"/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53F90ECA" w14:textId="77777777" w:rsidR="00065EDE" w:rsidRPr="00AE2197" w:rsidRDefault="00065EDE" w:rsidP="000E6CE1"/>
        </w:tc>
      </w:tr>
      <w:tr w:rsidR="00AE2197" w:rsidRPr="00AE2197" w14:paraId="31A11140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478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2032FDC5" w14:textId="77777777" w:rsidR="00065EDE" w:rsidRPr="00AE2197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Sprawy dotyczące odpowiedzialności osób trzecich i następców prawnych za składki na ubezpieczenia społeczne, FP (Fundusz Pracy), FGŚP (Fundusz Gwarantowanych Świadczeń Pracowniczych) i ubezpieczenie zdrowotne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3E2DF4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581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F75DD1A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17B02B21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4E0E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E864A59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1B51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A27A3E1" w14:textId="77777777" w:rsidR="00065EDE" w:rsidRPr="00AE2197" w:rsidRDefault="00065EDE" w:rsidP="000E6CE1"/>
        </w:tc>
        <w:tc>
          <w:tcPr>
            <w:tcW w:w="812" w:type="dxa"/>
          </w:tcPr>
          <w:p w14:paraId="3DC6C415" w14:textId="77777777" w:rsidR="00065EDE" w:rsidRPr="00AE2197" w:rsidRDefault="00065EDE" w:rsidP="000E6CE1"/>
        </w:tc>
        <w:tc>
          <w:tcPr>
            <w:tcW w:w="656" w:type="dxa"/>
          </w:tcPr>
          <w:p w14:paraId="0D5D2F33" w14:textId="77777777" w:rsidR="00065EDE" w:rsidRPr="00AE2197" w:rsidRDefault="00065EDE" w:rsidP="000E6CE1"/>
        </w:tc>
        <w:tc>
          <w:tcPr>
            <w:tcW w:w="1190" w:type="dxa"/>
          </w:tcPr>
          <w:p w14:paraId="4AE87BA3" w14:textId="77777777" w:rsidR="00065EDE" w:rsidRPr="00AE2197" w:rsidRDefault="00065EDE" w:rsidP="000E6CE1"/>
        </w:tc>
        <w:tc>
          <w:tcPr>
            <w:tcW w:w="1118" w:type="dxa"/>
          </w:tcPr>
          <w:p w14:paraId="53DBFA53" w14:textId="77777777" w:rsidR="00065EDE" w:rsidRPr="00AE2197" w:rsidRDefault="00065EDE" w:rsidP="000E6CE1"/>
        </w:tc>
        <w:tc>
          <w:tcPr>
            <w:tcW w:w="741" w:type="dxa"/>
          </w:tcPr>
          <w:p w14:paraId="391F2163" w14:textId="77777777" w:rsidR="00065EDE" w:rsidRPr="00AE2197" w:rsidRDefault="00065EDE" w:rsidP="000E6CE1"/>
        </w:tc>
        <w:tc>
          <w:tcPr>
            <w:tcW w:w="592" w:type="dxa"/>
          </w:tcPr>
          <w:p w14:paraId="7A50A7A1" w14:textId="77777777" w:rsidR="00065EDE" w:rsidRPr="00AE2197" w:rsidRDefault="00065EDE" w:rsidP="000E6CE1"/>
        </w:tc>
        <w:tc>
          <w:tcPr>
            <w:tcW w:w="894" w:type="dxa"/>
          </w:tcPr>
          <w:p w14:paraId="033BD56F" w14:textId="77777777" w:rsidR="00065EDE" w:rsidRPr="00AE2197" w:rsidRDefault="00065EDE" w:rsidP="000E6CE1"/>
        </w:tc>
        <w:tc>
          <w:tcPr>
            <w:tcW w:w="630" w:type="dxa"/>
          </w:tcPr>
          <w:p w14:paraId="2977C63D" w14:textId="77777777" w:rsidR="00065EDE" w:rsidRPr="00AE2197" w:rsidRDefault="00065EDE" w:rsidP="000E6CE1"/>
        </w:tc>
        <w:tc>
          <w:tcPr>
            <w:tcW w:w="602" w:type="dxa"/>
          </w:tcPr>
          <w:p w14:paraId="72FCCD81" w14:textId="77777777" w:rsidR="00065EDE" w:rsidRPr="00AE2197" w:rsidRDefault="00065EDE" w:rsidP="000E6CE1"/>
        </w:tc>
        <w:tc>
          <w:tcPr>
            <w:tcW w:w="756" w:type="dxa"/>
          </w:tcPr>
          <w:p w14:paraId="6764B94F" w14:textId="77777777" w:rsidR="00065EDE" w:rsidRPr="00AE2197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1E25F7D3" w14:textId="77777777" w:rsidR="00065EDE" w:rsidRPr="00AE2197" w:rsidRDefault="00065EDE" w:rsidP="000E6CE1"/>
        </w:tc>
      </w:tr>
      <w:tr w:rsidR="00AE2197" w:rsidRPr="00AE2197" w14:paraId="238A6879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1F958D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kapitału początkowego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B8F8C5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582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342C8066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A4692F0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B868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ED268F6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96E3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D63D22" w14:textId="77777777" w:rsidR="00065EDE" w:rsidRPr="00AE2197" w:rsidRDefault="00065EDE" w:rsidP="000E6CE1"/>
        </w:tc>
        <w:tc>
          <w:tcPr>
            <w:tcW w:w="812" w:type="dxa"/>
          </w:tcPr>
          <w:p w14:paraId="7FF423CE" w14:textId="77777777" w:rsidR="00065EDE" w:rsidRPr="00AE2197" w:rsidRDefault="00065EDE" w:rsidP="000E6CE1"/>
        </w:tc>
        <w:tc>
          <w:tcPr>
            <w:tcW w:w="656" w:type="dxa"/>
          </w:tcPr>
          <w:p w14:paraId="540E8999" w14:textId="77777777" w:rsidR="00065EDE" w:rsidRPr="00AE2197" w:rsidRDefault="00065EDE" w:rsidP="000E6CE1"/>
        </w:tc>
        <w:tc>
          <w:tcPr>
            <w:tcW w:w="1190" w:type="dxa"/>
          </w:tcPr>
          <w:p w14:paraId="4CC1A4D9" w14:textId="77777777" w:rsidR="00065EDE" w:rsidRPr="00AE2197" w:rsidRDefault="00065EDE" w:rsidP="000E6CE1"/>
        </w:tc>
        <w:tc>
          <w:tcPr>
            <w:tcW w:w="1118" w:type="dxa"/>
          </w:tcPr>
          <w:p w14:paraId="3BDDF2BF" w14:textId="77777777" w:rsidR="00065EDE" w:rsidRPr="00AE2197" w:rsidRDefault="00065EDE" w:rsidP="000E6CE1"/>
        </w:tc>
        <w:tc>
          <w:tcPr>
            <w:tcW w:w="741" w:type="dxa"/>
          </w:tcPr>
          <w:p w14:paraId="4CB66207" w14:textId="77777777" w:rsidR="00065EDE" w:rsidRPr="00AE2197" w:rsidRDefault="00065EDE" w:rsidP="000E6CE1"/>
        </w:tc>
        <w:tc>
          <w:tcPr>
            <w:tcW w:w="592" w:type="dxa"/>
          </w:tcPr>
          <w:p w14:paraId="0BDB7BD1" w14:textId="77777777" w:rsidR="00065EDE" w:rsidRPr="00AE2197" w:rsidRDefault="00065EDE" w:rsidP="000E6CE1"/>
        </w:tc>
        <w:tc>
          <w:tcPr>
            <w:tcW w:w="894" w:type="dxa"/>
          </w:tcPr>
          <w:p w14:paraId="7E29A929" w14:textId="77777777" w:rsidR="00065EDE" w:rsidRPr="00AE2197" w:rsidRDefault="00065EDE" w:rsidP="000E6CE1"/>
        </w:tc>
        <w:tc>
          <w:tcPr>
            <w:tcW w:w="630" w:type="dxa"/>
          </w:tcPr>
          <w:p w14:paraId="1F4B787E" w14:textId="77777777" w:rsidR="00065EDE" w:rsidRPr="00AE2197" w:rsidRDefault="00065EDE" w:rsidP="000E6CE1"/>
        </w:tc>
        <w:tc>
          <w:tcPr>
            <w:tcW w:w="602" w:type="dxa"/>
          </w:tcPr>
          <w:p w14:paraId="2D5A3126" w14:textId="77777777" w:rsidR="00065EDE" w:rsidRPr="00AE2197" w:rsidRDefault="00065EDE" w:rsidP="000E6CE1"/>
        </w:tc>
        <w:tc>
          <w:tcPr>
            <w:tcW w:w="756" w:type="dxa"/>
          </w:tcPr>
          <w:p w14:paraId="781C3B32" w14:textId="77777777" w:rsidR="00065EDE" w:rsidRPr="00AE2197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6E17D670" w14:textId="77777777" w:rsidR="00065EDE" w:rsidRPr="00AE2197" w:rsidRDefault="00065EDE" w:rsidP="000E6CE1"/>
        </w:tc>
      </w:tr>
      <w:tr w:rsidR="00AE2197" w:rsidRPr="00AE2197" w14:paraId="6F67CE48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FD69F16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świadczenie przedemerytalne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A1BA27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583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526F359F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0F68EB3B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50170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E4F8B6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1B7B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52F934D2" w14:textId="77777777" w:rsidR="00065EDE" w:rsidRPr="00AE2197" w:rsidRDefault="00065EDE" w:rsidP="000E6CE1"/>
        </w:tc>
        <w:tc>
          <w:tcPr>
            <w:tcW w:w="812" w:type="dxa"/>
          </w:tcPr>
          <w:p w14:paraId="3D6C2EC9" w14:textId="77777777" w:rsidR="00065EDE" w:rsidRPr="00AE2197" w:rsidRDefault="00065EDE" w:rsidP="000E6CE1"/>
        </w:tc>
        <w:tc>
          <w:tcPr>
            <w:tcW w:w="656" w:type="dxa"/>
          </w:tcPr>
          <w:p w14:paraId="7A4BAE55" w14:textId="77777777" w:rsidR="00065EDE" w:rsidRPr="00AE2197" w:rsidRDefault="00065EDE" w:rsidP="000E6CE1"/>
        </w:tc>
        <w:tc>
          <w:tcPr>
            <w:tcW w:w="1190" w:type="dxa"/>
          </w:tcPr>
          <w:p w14:paraId="446BE080" w14:textId="77777777" w:rsidR="00065EDE" w:rsidRPr="00AE2197" w:rsidRDefault="00065EDE" w:rsidP="000E6CE1"/>
        </w:tc>
        <w:tc>
          <w:tcPr>
            <w:tcW w:w="1118" w:type="dxa"/>
          </w:tcPr>
          <w:p w14:paraId="79905E72" w14:textId="77777777" w:rsidR="00065EDE" w:rsidRPr="00AE2197" w:rsidRDefault="00065EDE" w:rsidP="000E6CE1"/>
        </w:tc>
        <w:tc>
          <w:tcPr>
            <w:tcW w:w="741" w:type="dxa"/>
          </w:tcPr>
          <w:p w14:paraId="32843459" w14:textId="77777777" w:rsidR="00065EDE" w:rsidRPr="00AE2197" w:rsidRDefault="00065EDE" w:rsidP="000E6CE1"/>
        </w:tc>
        <w:tc>
          <w:tcPr>
            <w:tcW w:w="592" w:type="dxa"/>
          </w:tcPr>
          <w:p w14:paraId="14D91AC5" w14:textId="77777777" w:rsidR="00065EDE" w:rsidRPr="00AE2197" w:rsidRDefault="00065EDE" w:rsidP="000E6CE1"/>
        </w:tc>
        <w:tc>
          <w:tcPr>
            <w:tcW w:w="894" w:type="dxa"/>
          </w:tcPr>
          <w:p w14:paraId="67E4A246" w14:textId="77777777" w:rsidR="00065EDE" w:rsidRPr="00AE2197" w:rsidRDefault="00065EDE" w:rsidP="000E6CE1"/>
        </w:tc>
        <w:tc>
          <w:tcPr>
            <w:tcW w:w="630" w:type="dxa"/>
          </w:tcPr>
          <w:p w14:paraId="493245CC" w14:textId="77777777" w:rsidR="00065EDE" w:rsidRPr="00AE2197" w:rsidRDefault="00065EDE" w:rsidP="000E6CE1"/>
        </w:tc>
        <w:tc>
          <w:tcPr>
            <w:tcW w:w="602" w:type="dxa"/>
          </w:tcPr>
          <w:p w14:paraId="28AC924E" w14:textId="77777777" w:rsidR="00065EDE" w:rsidRPr="00AE2197" w:rsidRDefault="00065EDE" w:rsidP="000E6CE1"/>
        </w:tc>
        <w:tc>
          <w:tcPr>
            <w:tcW w:w="756" w:type="dxa"/>
          </w:tcPr>
          <w:p w14:paraId="7F758316" w14:textId="77777777" w:rsidR="00065EDE" w:rsidRPr="00AE2197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5A32F181" w14:textId="77777777" w:rsidR="00065EDE" w:rsidRPr="00AE2197" w:rsidRDefault="00065EDE" w:rsidP="000E6CE1"/>
        </w:tc>
      </w:tr>
      <w:tr w:rsidR="00AE2197" w:rsidRPr="00AE2197" w14:paraId="53712E1C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hRule="exact" w:val="227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6199FC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wysokość zasiłku przedemerytalnego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75D663C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584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6527F837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496A4FD0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4C5BE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A2C213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0148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</w:tcBorders>
          </w:tcPr>
          <w:p w14:paraId="6ACA11B4" w14:textId="77777777" w:rsidR="00065EDE" w:rsidRPr="00AE2197" w:rsidRDefault="00065EDE" w:rsidP="000E6CE1"/>
        </w:tc>
        <w:tc>
          <w:tcPr>
            <w:tcW w:w="812" w:type="dxa"/>
          </w:tcPr>
          <w:p w14:paraId="65160B9E" w14:textId="77777777" w:rsidR="00065EDE" w:rsidRPr="00AE2197" w:rsidRDefault="00065EDE" w:rsidP="000E6CE1"/>
        </w:tc>
        <w:tc>
          <w:tcPr>
            <w:tcW w:w="656" w:type="dxa"/>
          </w:tcPr>
          <w:p w14:paraId="19C89587" w14:textId="77777777" w:rsidR="00065EDE" w:rsidRPr="00AE2197" w:rsidRDefault="00065EDE" w:rsidP="000E6CE1"/>
        </w:tc>
        <w:tc>
          <w:tcPr>
            <w:tcW w:w="1190" w:type="dxa"/>
          </w:tcPr>
          <w:p w14:paraId="3F1D0973" w14:textId="77777777" w:rsidR="00065EDE" w:rsidRPr="00AE2197" w:rsidRDefault="00065EDE" w:rsidP="000E6CE1"/>
        </w:tc>
        <w:tc>
          <w:tcPr>
            <w:tcW w:w="1118" w:type="dxa"/>
          </w:tcPr>
          <w:p w14:paraId="58005D76" w14:textId="77777777" w:rsidR="00065EDE" w:rsidRPr="00AE2197" w:rsidRDefault="00065EDE" w:rsidP="000E6CE1"/>
        </w:tc>
        <w:tc>
          <w:tcPr>
            <w:tcW w:w="741" w:type="dxa"/>
          </w:tcPr>
          <w:p w14:paraId="210E6C28" w14:textId="77777777" w:rsidR="00065EDE" w:rsidRPr="00AE2197" w:rsidRDefault="00065EDE" w:rsidP="000E6CE1"/>
        </w:tc>
        <w:tc>
          <w:tcPr>
            <w:tcW w:w="592" w:type="dxa"/>
          </w:tcPr>
          <w:p w14:paraId="415810C6" w14:textId="77777777" w:rsidR="00065EDE" w:rsidRPr="00AE2197" w:rsidRDefault="00065EDE" w:rsidP="000E6CE1"/>
        </w:tc>
        <w:tc>
          <w:tcPr>
            <w:tcW w:w="894" w:type="dxa"/>
          </w:tcPr>
          <w:p w14:paraId="6A885864" w14:textId="77777777" w:rsidR="00065EDE" w:rsidRPr="00AE2197" w:rsidRDefault="00065EDE" w:rsidP="000E6CE1"/>
        </w:tc>
        <w:tc>
          <w:tcPr>
            <w:tcW w:w="630" w:type="dxa"/>
          </w:tcPr>
          <w:p w14:paraId="0BB3D3B7" w14:textId="77777777" w:rsidR="00065EDE" w:rsidRPr="00AE2197" w:rsidRDefault="00065EDE" w:rsidP="000E6CE1"/>
        </w:tc>
        <w:tc>
          <w:tcPr>
            <w:tcW w:w="602" w:type="dxa"/>
          </w:tcPr>
          <w:p w14:paraId="0CCDCFBA" w14:textId="77777777" w:rsidR="00065EDE" w:rsidRPr="00AE2197" w:rsidRDefault="00065EDE" w:rsidP="000E6CE1"/>
        </w:tc>
        <w:tc>
          <w:tcPr>
            <w:tcW w:w="756" w:type="dxa"/>
          </w:tcPr>
          <w:p w14:paraId="4EA6C78B" w14:textId="77777777" w:rsidR="00065EDE" w:rsidRPr="00AE2197" w:rsidRDefault="00065EDE" w:rsidP="000E6CE1"/>
        </w:tc>
        <w:tc>
          <w:tcPr>
            <w:tcW w:w="812" w:type="dxa"/>
            <w:tcBorders>
              <w:right w:val="single" w:sz="12" w:space="0" w:color="auto"/>
              <w:tl2br w:val="nil"/>
              <w:tr2bl w:val="nil"/>
            </w:tcBorders>
          </w:tcPr>
          <w:p w14:paraId="6F420971" w14:textId="77777777" w:rsidR="00065EDE" w:rsidRPr="00AE2197" w:rsidRDefault="00065EDE" w:rsidP="000E6CE1"/>
        </w:tc>
      </w:tr>
      <w:tr w:rsidR="00AE2197" w:rsidRPr="00AE2197" w14:paraId="7B5114D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222"/>
        </w:trPr>
        <w:tc>
          <w:tcPr>
            <w:tcW w:w="2318" w:type="dxa"/>
            <w:gridSpan w:val="2"/>
            <w:tcBorders>
              <w:left w:val="single" w:sz="8" w:space="0" w:color="auto"/>
              <w:right w:val="single" w:sz="4" w:space="0" w:color="auto"/>
            </w:tcBorders>
          </w:tcPr>
          <w:p w14:paraId="3802BDF7" w14:textId="77777777" w:rsidR="00065EDE" w:rsidRPr="00AE2197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ekwiwalent pieniężny z tytułu prawa do bezpłatnego węgla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C3E85BE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585</w:t>
            </w:r>
          </w:p>
        </w:tc>
        <w:tc>
          <w:tcPr>
            <w:tcW w:w="3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59DC222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752" w:type="dxa"/>
            <w:tcBorders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702D72B5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967A39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19DBA8E9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AEBC212" w14:textId="77777777" w:rsidR="00065EDE" w:rsidRPr="00AE2197" w:rsidRDefault="00065EDE" w:rsidP="000E6CE1"/>
        </w:tc>
        <w:tc>
          <w:tcPr>
            <w:tcW w:w="700" w:type="dxa"/>
            <w:tcBorders>
              <w:left w:val="single" w:sz="4" w:space="0" w:color="auto"/>
              <w:bottom w:val="single" w:sz="12" w:space="0" w:color="auto"/>
            </w:tcBorders>
          </w:tcPr>
          <w:p w14:paraId="6180F4B1" w14:textId="77777777" w:rsidR="00065EDE" w:rsidRPr="00AE2197" w:rsidRDefault="00065EDE" w:rsidP="000E6CE1"/>
        </w:tc>
        <w:tc>
          <w:tcPr>
            <w:tcW w:w="812" w:type="dxa"/>
            <w:tcBorders>
              <w:bottom w:val="single" w:sz="12" w:space="0" w:color="auto"/>
            </w:tcBorders>
          </w:tcPr>
          <w:p w14:paraId="2B38276F" w14:textId="77777777" w:rsidR="00065EDE" w:rsidRPr="00AE2197" w:rsidRDefault="00065EDE" w:rsidP="000E6CE1"/>
        </w:tc>
        <w:tc>
          <w:tcPr>
            <w:tcW w:w="656" w:type="dxa"/>
            <w:tcBorders>
              <w:bottom w:val="single" w:sz="12" w:space="0" w:color="auto"/>
            </w:tcBorders>
          </w:tcPr>
          <w:p w14:paraId="244D8DD7" w14:textId="77777777" w:rsidR="00065EDE" w:rsidRPr="00AE2197" w:rsidRDefault="00065EDE" w:rsidP="000E6CE1"/>
        </w:tc>
        <w:tc>
          <w:tcPr>
            <w:tcW w:w="1190" w:type="dxa"/>
            <w:tcBorders>
              <w:bottom w:val="single" w:sz="12" w:space="0" w:color="auto"/>
            </w:tcBorders>
          </w:tcPr>
          <w:p w14:paraId="4E4733A4" w14:textId="77777777" w:rsidR="00065EDE" w:rsidRPr="00AE2197" w:rsidRDefault="00065EDE" w:rsidP="000E6CE1"/>
        </w:tc>
        <w:tc>
          <w:tcPr>
            <w:tcW w:w="1118" w:type="dxa"/>
            <w:tcBorders>
              <w:bottom w:val="single" w:sz="12" w:space="0" w:color="auto"/>
            </w:tcBorders>
          </w:tcPr>
          <w:p w14:paraId="1C94FFCF" w14:textId="77777777" w:rsidR="00065EDE" w:rsidRPr="00AE2197" w:rsidRDefault="00065EDE" w:rsidP="000E6CE1"/>
        </w:tc>
        <w:tc>
          <w:tcPr>
            <w:tcW w:w="741" w:type="dxa"/>
            <w:tcBorders>
              <w:bottom w:val="single" w:sz="12" w:space="0" w:color="auto"/>
            </w:tcBorders>
          </w:tcPr>
          <w:p w14:paraId="1B266AE3" w14:textId="77777777" w:rsidR="00065EDE" w:rsidRPr="00AE2197" w:rsidRDefault="00065EDE" w:rsidP="000E6CE1"/>
        </w:tc>
        <w:tc>
          <w:tcPr>
            <w:tcW w:w="592" w:type="dxa"/>
            <w:tcBorders>
              <w:bottom w:val="single" w:sz="12" w:space="0" w:color="auto"/>
            </w:tcBorders>
          </w:tcPr>
          <w:p w14:paraId="2BDF5345" w14:textId="77777777" w:rsidR="00065EDE" w:rsidRPr="00AE2197" w:rsidRDefault="00065EDE" w:rsidP="000E6CE1"/>
        </w:tc>
        <w:tc>
          <w:tcPr>
            <w:tcW w:w="894" w:type="dxa"/>
            <w:tcBorders>
              <w:bottom w:val="single" w:sz="12" w:space="0" w:color="auto"/>
            </w:tcBorders>
          </w:tcPr>
          <w:p w14:paraId="318A3883" w14:textId="77777777" w:rsidR="00065EDE" w:rsidRPr="00AE2197" w:rsidRDefault="00065EDE" w:rsidP="000E6CE1"/>
        </w:tc>
        <w:tc>
          <w:tcPr>
            <w:tcW w:w="630" w:type="dxa"/>
            <w:tcBorders>
              <w:bottom w:val="single" w:sz="12" w:space="0" w:color="auto"/>
            </w:tcBorders>
          </w:tcPr>
          <w:p w14:paraId="1EA6C725" w14:textId="77777777" w:rsidR="00065EDE" w:rsidRPr="00AE2197" w:rsidRDefault="00065EDE" w:rsidP="000E6CE1"/>
        </w:tc>
        <w:tc>
          <w:tcPr>
            <w:tcW w:w="602" w:type="dxa"/>
            <w:tcBorders>
              <w:bottom w:val="single" w:sz="12" w:space="0" w:color="auto"/>
            </w:tcBorders>
          </w:tcPr>
          <w:p w14:paraId="7F3289D7" w14:textId="77777777" w:rsidR="00065EDE" w:rsidRPr="00AE2197" w:rsidRDefault="00065EDE" w:rsidP="000E6CE1"/>
        </w:tc>
        <w:tc>
          <w:tcPr>
            <w:tcW w:w="756" w:type="dxa"/>
            <w:tcBorders>
              <w:bottom w:val="single" w:sz="12" w:space="0" w:color="auto"/>
            </w:tcBorders>
          </w:tcPr>
          <w:p w14:paraId="50DEEE2C" w14:textId="77777777" w:rsidR="00065EDE" w:rsidRPr="00AE2197" w:rsidRDefault="00065EDE" w:rsidP="000E6CE1"/>
        </w:tc>
        <w:tc>
          <w:tcPr>
            <w:tcW w:w="812" w:type="dxa"/>
            <w:tcBorders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1363EB93" w14:textId="77777777" w:rsidR="00065EDE" w:rsidRPr="00AE2197" w:rsidRDefault="00065EDE" w:rsidP="000E6CE1"/>
        </w:tc>
      </w:tr>
    </w:tbl>
    <w:p w14:paraId="709A0713" w14:textId="77777777" w:rsidR="00CB46C3" w:rsidRPr="00AE2197" w:rsidRDefault="004A453C" w:rsidP="000E6CE1">
      <w:pPr>
        <w:pStyle w:val="Nagwek4"/>
        <w:keepNext w:val="0"/>
        <w:widowControl w:val="0"/>
        <w:rPr>
          <w:rFonts w:ascii="Arial" w:hAnsi="Arial" w:cs="Arial"/>
        </w:rPr>
      </w:pPr>
      <w:r w:rsidRPr="00AE2197">
        <w:rPr>
          <w:rFonts w:ascii="Arial" w:hAnsi="Arial" w:cs="Arial"/>
        </w:rPr>
        <w:lastRenderedPageBreak/>
        <w:t xml:space="preserve">   </w:t>
      </w:r>
      <w:r w:rsidR="00CB46C3" w:rsidRPr="00AE2197">
        <w:rPr>
          <w:rFonts w:ascii="Arial" w:hAnsi="Arial" w:cs="Arial"/>
        </w:rPr>
        <w:t xml:space="preserve">Dział </w:t>
      </w:r>
      <w:bookmarkStart w:id="0" w:name="_Hlk112066268"/>
      <w:r w:rsidR="00CB46C3" w:rsidRPr="00AE2197">
        <w:rPr>
          <w:rFonts w:ascii="Arial" w:hAnsi="Arial" w:cs="Arial"/>
        </w:rPr>
        <w:t xml:space="preserve">1.1.1.1 </w:t>
      </w:r>
      <w:bookmarkEnd w:id="0"/>
      <w:r w:rsidR="00CB46C3" w:rsidRPr="00AE2197">
        <w:rPr>
          <w:rFonts w:ascii="Arial" w:hAnsi="Arial" w:cs="Arial"/>
        </w:rPr>
        <w:t>Ewidencja spraw z zakresu ubezpieczeń społecznych –</w:t>
      </w:r>
      <w:r w:rsidR="00BE31EE" w:rsidRPr="00AE2197">
        <w:rPr>
          <w:rFonts w:ascii="Arial" w:hAnsi="Arial" w:cs="Arial"/>
        </w:rPr>
        <w:t xml:space="preserve"> </w:t>
      </w:r>
      <w:r w:rsidR="00CD42EA" w:rsidRPr="00AE2197">
        <w:rPr>
          <w:rFonts w:ascii="Arial" w:hAnsi="Arial" w:cs="Arial"/>
        </w:rPr>
        <w:t xml:space="preserve">ogółem I instancja </w:t>
      </w:r>
      <w:r w:rsidR="00CB46C3" w:rsidRPr="00AE2197">
        <w:rPr>
          <w:rFonts w:ascii="Arial" w:hAnsi="Arial" w:cs="Arial"/>
        </w:rPr>
        <w:t>(dok.)</w:t>
      </w:r>
    </w:p>
    <w:tbl>
      <w:tblPr>
        <w:tblW w:w="16000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8"/>
        <w:gridCol w:w="325"/>
        <w:gridCol w:w="365"/>
        <w:gridCol w:w="752"/>
        <w:gridCol w:w="738"/>
        <w:gridCol w:w="1175"/>
        <w:gridCol w:w="812"/>
        <w:gridCol w:w="706"/>
        <w:gridCol w:w="812"/>
        <w:gridCol w:w="650"/>
        <w:gridCol w:w="1190"/>
        <w:gridCol w:w="1118"/>
        <w:gridCol w:w="741"/>
        <w:gridCol w:w="590"/>
        <w:gridCol w:w="910"/>
        <w:gridCol w:w="616"/>
        <w:gridCol w:w="602"/>
        <w:gridCol w:w="756"/>
        <w:gridCol w:w="824"/>
      </w:tblGrid>
      <w:tr w:rsidR="00AE2197" w:rsidRPr="00AE2197" w14:paraId="190324D5" w14:textId="77777777" w:rsidTr="003B71C9">
        <w:trPr>
          <w:cantSplit/>
          <w:trHeight w:val="210"/>
          <w:tblHeader/>
        </w:trPr>
        <w:tc>
          <w:tcPr>
            <w:tcW w:w="2643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600E44EF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1E77675B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 LUB WYKAZÓW</w:t>
            </w:r>
          </w:p>
        </w:tc>
        <w:tc>
          <w:tcPr>
            <w:tcW w:w="365" w:type="dxa"/>
            <w:vMerge w:val="restart"/>
            <w:tcBorders>
              <w:top w:val="single" w:sz="8" w:space="0" w:color="auto"/>
            </w:tcBorders>
            <w:vAlign w:val="center"/>
          </w:tcPr>
          <w:p w14:paraId="65C4E26D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752" w:type="dxa"/>
            <w:vMerge w:val="restart"/>
            <w:tcBorders>
              <w:top w:val="single" w:sz="8" w:space="0" w:color="auto"/>
            </w:tcBorders>
            <w:vAlign w:val="center"/>
          </w:tcPr>
          <w:p w14:paraId="4D2F5DAB" w14:textId="77777777" w:rsidR="00CB46C3" w:rsidRPr="00AE2197" w:rsidRDefault="00CB46C3" w:rsidP="000E6CE1">
            <w:pPr>
              <w:ind w:left="-45" w:right="-3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  <w:r w:rsidRPr="00AE2197">
              <w:rPr>
                <w:rFonts w:ascii="Arial" w:hAnsi="Arial" w:cs="Arial"/>
                <w:sz w:val="14"/>
              </w:rPr>
              <w:br/>
              <w:t>z ubiegłego</w:t>
            </w:r>
            <w:r w:rsidRPr="00AE2197">
              <w:rPr>
                <w:rFonts w:ascii="Arial" w:hAnsi="Arial" w:cs="Arial"/>
                <w:sz w:val="14"/>
              </w:rPr>
              <w:br/>
              <w:t>roku</w:t>
            </w:r>
          </w:p>
        </w:tc>
        <w:tc>
          <w:tcPr>
            <w:tcW w:w="1913" w:type="dxa"/>
            <w:gridSpan w:val="2"/>
            <w:tcBorders>
              <w:top w:val="single" w:sz="8" w:space="0" w:color="auto"/>
            </w:tcBorders>
            <w:vAlign w:val="center"/>
          </w:tcPr>
          <w:p w14:paraId="2D293C71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145" w:type="dxa"/>
            <w:gridSpan w:val="10"/>
            <w:tcBorders>
              <w:top w:val="single" w:sz="8" w:space="0" w:color="auto"/>
            </w:tcBorders>
            <w:vAlign w:val="center"/>
          </w:tcPr>
          <w:p w14:paraId="2200944B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135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0B45C18A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w w:val="98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Odroczono</w:t>
            </w:r>
          </w:p>
        </w:tc>
        <w:tc>
          <w:tcPr>
            <w:tcW w:w="816" w:type="dxa"/>
            <w:vMerge w:val="restart"/>
            <w:tcBorders>
              <w:top w:val="single" w:sz="8" w:space="0" w:color="auto"/>
            </w:tcBorders>
            <w:vAlign w:val="center"/>
          </w:tcPr>
          <w:p w14:paraId="0E1E78C4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Pozostało</w:t>
            </w:r>
          </w:p>
          <w:p w14:paraId="420BC26E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 okres</w:t>
            </w:r>
          </w:p>
          <w:p w14:paraId="582EDDE3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następny</w:t>
            </w:r>
          </w:p>
        </w:tc>
      </w:tr>
      <w:tr w:rsidR="00AE2197" w:rsidRPr="00AE2197" w14:paraId="57FF7A7B" w14:textId="77777777" w:rsidTr="002D54D2">
        <w:trPr>
          <w:cantSplit/>
          <w:trHeight w:val="217"/>
          <w:tblHeader/>
        </w:trPr>
        <w:tc>
          <w:tcPr>
            <w:tcW w:w="2643" w:type="dxa"/>
            <w:gridSpan w:val="2"/>
            <w:vMerge/>
            <w:vAlign w:val="center"/>
          </w:tcPr>
          <w:p w14:paraId="28A8D147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6F7158B9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6A65996E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 w:val="restart"/>
            <w:vAlign w:val="center"/>
          </w:tcPr>
          <w:p w14:paraId="56BC0446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w w:val="98"/>
                <w:sz w:val="14"/>
                <w:szCs w:val="14"/>
              </w:rPr>
              <w:t>razem</w:t>
            </w:r>
          </w:p>
        </w:tc>
        <w:tc>
          <w:tcPr>
            <w:tcW w:w="1175" w:type="dxa"/>
            <w:vMerge w:val="restart"/>
            <w:vAlign w:val="center"/>
          </w:tcPr>
          <w:p w14:paraId="05FCE02D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  <w:p w14:paraId="5130E3A8" w14:textId="77777777" w:rsidR="00CB46C3" w:rsidRPr="00AE2197" w:rsidRDefault="00CB46C3" w:rsidP="000E6CE1">
            <w:pPr>
              <w:jc w:val="center"/>
              <w:rPr>
                <w:rFonts w:ascii="Arial" w:hAnsi="Arial" w:cs="Arial"/>
                <w:w w:val="98"/>
                <w:sz w:val="14"/>
                <w:szCs w:val="14"/>
              </w:rPr>
            </w:pPr>
            <w:r w:rsidRPr="00AE2197">
              <w:rPr>
                <w:rFonts w:ascii="Arial" w:hAnsi="Arial" w:cs="Arial"/>
                <w:w w:val="98"/>
                <w:sz w:val="14"/>
                <w:szCs w:val="14"/>
              </w:rPr>
              <w:t>odwołań od decyzji uprawnionego organu</w:t>
            </w:r>
          </w:p>
        </w:tc>
        <w:tc>
          <w:tcPr>
            <w:tcW w:w="812" w:type="dxa"/>
            <w:vMerge w:val="restart"/>
            <w:vAlign w:val="center"/>
          </w:tcPr>
          <w:p w14:paraId="5B9A7E8B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717" w:type="dxa"/>
            <w:gridSpan w:val="8"/>
            <w:vAlign w:val="center"/>
          </w:tcPr>
          <w:p w14:paraId="50F58485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616" w:type="dxa"/>
            <w:vMerge w:val="restart"/>
            <w:vAlign w:val="center"/>
          </w:tcPr>
          <w:p w14:paraId="75E9BCFA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58" w:type="dxa"/>
            <w:gridSpan w:val="2"/>
            <w:vMerge/>
            <w:vAlign w:val="center"/>
          </w:tcPr>
          <w:p w14:paraId="2303BAC8" w14:textId="77777777" w:rsidR="00CB46C3" w:rsidRPr="00AE2197" w:rsidRDefault="00CB46C3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2"/>
                <w:szCs w:val="12"/>
              </w:rPr>
            </w:pPr>
          </w:p>
        </w:tc>
        <w:tc>
          <w:tcPr>
            <w:tcW w:w="816" w:type="dxa"/>
            <w:vMerge/>
            <w:vAlign w:val="center"/>
          </w:tcPr>
          <w:p w14:paraId="61215D27" w14:textId="77777777" w:rsidR="00CB46C3" w:rsidRPr="00AE2197" w:rsidRDefault="00CB46C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5710B34C" w14:textId="77777777" w:rsidTr="002D54D2">
        <w:trPr>
          <w:cantSplit/>
          <w:trHeight w:val="231"/>
          <w:tblHeader/>
        </w:trPr>
        <w:tc>
          <w:tcPr>
            <w:tcW w:w="2643" w:type="dxa"/>
            <w:gridSpan w:val="2"/>
            <w:vMerge/>
            <w:vAlign w:val="center"/>
          </w:tcPr>
          <w:p w14:paraId="7F0AAE4D" w14:textId="77777777" w:rsidR="00355E7F" w:rsidRPr="00AE2197" w:rsidRDefault="00355E7F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57CDB635" w14:textId="77777777" w:rsidR="00355E7F" w:rsidRPr="00AE2197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09D40160" w14:textId="77777777" w:rsidR="00355E7F" w:rsidRPr="00AE2197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2545657E" w14:textId="77777777" w:rsidR="00355E7F" w:rsidRPr="00AE2197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72534D4A" w14:textId="77777777" w:rsidR="00355E7F" w:rsidRPr="00AE2197" w:rsidRDefault="00355E7F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0C90AC5" w14:textId="77777777" w:rsidR="00355E7F" w:rsidRPr="00AE2197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358" w:type="dxa"/>
            <w:gridSpan w:val="4"/>
            <w:vAlign w:val="center"/>
          </w:tcPr>
          <w:p w14:paraId="3BAED6D9" w14:textId="77777777" w:rsidR="00355E7F" w:rsidRPr="00AE2197" w:rsidRDefault="00355E7F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 decyzji uprawnionego organu</w:t>
            </w:r>
          </w:p>
        </w:tc>
        <w:tc>
          <w:tcPr>
            <w:tcW w:w="1118" w:type="dxa"/>
            <w:vMerge w:val="restart"/>
            <w:vAlign w:val="center"/>
          </w:tcPr>
          <w:p w14:paraId="3D750DE9" w14:textId="77777777" w:rsidR="00355E7F" w:rsidRPr="00AE2197" w:rsidRDefault="00355E7F" w:rsidP="000E6CE1">
            <w:pPr>
              <w:spacing w:line="140" w:lineRule="exact"/>
              <w:ind w:left="-19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związku z niewydaniem decyzji zobowiązano uprawniony organ  do wydania decyzji w określonym terminie</w:t>
            </w:r>
          </w:p>
        </w:tc>
        <w:tc>
          <w:tcPr>
            <w:tcW w:w="741" w:type="dxa"/>
            <w:vMerge w:val="restart"/>
            <w:vAlign w:val="center"/>
          </w:tcPr>
          <w:p w14:paraId="4EA38919" w14:textId="77777777" w:rsidR="00355E7F" w:rsidRPr="00AE2197" w:rsidRDefault="00355E7F" w:rsidP="000E6CE1">
            <w:pPr>
              <w:spacing w:line="140" w:lineRule="exact"/>
              <w:ind w:left="-28" w:right="-4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uchylono</w:t>
            </w:r>
          </w:p>
        </w:tc>
        <w:tc>
          <w:tcPr>
            <w:tcW w:w="1500" w:type="dxa"/>
            <w:gridSpan w:val="2"/>
            <w:vAlign w:val="center"/>
          </w:tcPr>
          <w:p w14:paraId="72CF5BAC" w14:textId="77777777" w:rsidR="00355E7F" w:rsidRPr="00AE2197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616" w:type="dxa"/>
            <w:vMerge/>
            <w:vAlign w:val="center"/>
          </w:tcPr>
          <w:p w14:paraId="17FCBC4A" w14:textId="77777777" w:rsidR="00355E7F" w:rsidRPr="00AE2197" w:rsidRDefault="00355E7F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55D01E73" w14:textId="77777777" w:rsidR="00355E7F" w:rsidRPr="00AE2197" w:rsidRDefault="00355E7F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2C2D0B21" w14:textId="77777777" w:rsidR="00355E7F" w:rsidRPr="00AE2197" w:rsidRDefault="00355E7F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37FE83E2" w14:textId="77777777" w:rsidTr="002D54D2">
        <w:trPr>
          <w:cantSplit/>
          <w:trHeight w:val="160"/>
          <w:tblHeader/>
        </w:trPr>
        <w:tc>
          <w:tcPr>
            <w:tcW w:w="2643" w:type="dxa"/>
            <w:gridSpan w:val="2"/>
            <w:vMerge/>
            <w:vAlign w:val="center"/>
          </w:tcPr>
          <w:p w14:paraId="36BB614C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4D906FA9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39187213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79DD07E8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F855AA6" w14:textId="77777777" w:rsidR="00DC73D9" w:rsidRPr="00AE2197" w:rsidRDefault="00DC73D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9F36673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 w:val="restart"/>
            <w:vAlign w:val="center"/>
          </w:tcPr>
          <w:p w14:paraId="79AE22F0" w14:textId="77777777" w:rsidR="00DC73D9" w:rsidRPr="00AE2197" w:rsidRDefault="00DC73D9" w:rsidP="000E6CE1">
            <w:pPr>
              <w:ind w:left="-31" w:right="-19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812" w:type="dxa"/>
            <w:vMerge w:val="restart"/>
            <w:vAlign w:val="center"/>
          </w:tcPr>
          <w:p w14:paraId="287F573C" w14:textId="77777777" w:rsidR="00DC73D9" w:rsidRPr="00AE2197" w:rsidRDefault="00DC73D9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650" w:type="dxa"/>
            <w:vMerge w:val="restart"/>
            <w:vAlign w:val="center"/>
          </w:tcPr>
          <w:p w14:paraId="384270FD" w14:textId="77777777" w:rsidR="00DC73D9" w:rsidRPr="00AE2197" w:rsidRDefault="00DC73D9" w:rsidP="000E6CE1">
            <w:pPr>
              <w:ind w:left="-23" w:right="-2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90" w:type="dxa"/>
            <w:vMerge w:val="restart"/>
            <w:vAlign w:val="center"/>
          </w:tcPr>
          <w:p w14:paraId="67F56BBB" w14:textId="77777777" w:rsidR="00DC73D9" w:rsidRPr="00AE2197" w:rsidRDefault="0089773C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uchylenie decyzji,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przekazanie sprawy do rozpoznania uprawnionemu organowi,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umorzenie postępowania</w:t>
            </w:r>
          </w:p>
        </w:tc>
        <w:tc>
          <w:tcPr>
            <w:tcW w:w="1118" w:type="dxa"/>
            <w:vMerge/>
            <w:vAlign w:val="center"/>
          </w:tcPr>
          <w:p w14:paraId="4D32CC42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30D2EC53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 w:val="restart"/>
            <w:vAlign w:val="center"/>
          </w:tcPr>
          <w:p w14:paraId="26C0F8A8" w14:textId="77777777" w:rsidR="00DC73D9" w:rsidRPr="00AE2197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10" w:type="dxa"/>
            <w:vMerge w:val="restart"/>
            <w:vAlign w:val="center"/>
          </w:tcPr>
          <w:p w14:paraId="541009F7" w14:textId="77777777" w:rsidR="00DC73D9" w:rsidRPr="00AE2197" w:rsidRDefault="00DC73D9" w:rsidP="000E6CE1">
            <w:pPr>
              <w:spacing w:line="140" w:lineRule="exact"/>
              <w:ind w:right="5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16" w:type="dxa"/>
            <w:vMerge/>
            <w:vAlign w:val="center"/>
          </w:tcPr>
          <w:p w14:paraId="065B26C5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58" w:type="dxa"/>
            <w:gridSpan w:val="2"/>
            <w:vMerge/>
            <w:vAlign w:val="center"/>
          </w:tcPr>
          <w:p w14:paraId="71EB0577" w14:textId="77777777" w:rsidR="00DC73D9" w:rsidRPr="00AE2197" w:rsidRDefault="00DC73D9" w:rsidP="000E6CE1">
            <w:pPr>
              <w:spacing w:line="140" w:lineRule="exact"/>
              <w:ind w:left="85" w:righ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816" w:type="dxa"/>
            <w:vMerge/>
            <w:vAlign w:val="center"/>
          </w:tcPr>
          <w:p w14:paraId="603DA562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517B8505" w14:textId="77777777" w:rsidTr="002D54D2">
        <w:trPr>
          <w:cantSplit/>
          <w:trHeight w:val="622"/>
          <w:tblHeader/>
        </w:trPr>
        <w:tc>
          <w:tcPr>
            <w:tcW w:w="2643" w:type="dxa"/>
            <w:gridSpan w:val="2"/>
            <w:vMerge/>
            <w:vAlign w:val="center"/>
          </w:tcPr>
          <w:p w14:paraId="3A16426E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5" w:type="dxa"/>
            <w:vMerge/>
            <w:vAlign w:val="center"/>
          </w:tcPr>
          <w:p w14:paraId="02FF3AD3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52" w:type="dxa"/>
            <w:vMerge/>
            <w:vAlign w:val="center"/>
          </w:tcPr>
          <w:p w14:paraId="1480615C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1C23BC73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75" w:type="dxa"/>
            <w:vMerge/>
            <w:vAlign w:val="center"/>
          </w:tcPr>
          <w:p w14:paraId="220150D6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786D90B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06" w:type="dxa"/>
            <w:vMerge/>
            <w:vAlign w:val="center"/>
          </w:tcPr>
          <w:p w14:paraId="7B41306B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0EEB6645" w14:textId="77777777" w:rsidR="00065EDE" w:rsidRPr="00AE2197" w:rsidRDefault="00065EDE" w:rsidP="000E6CE1">
            <w:pPr>
              <w:ind w:left="-45" w:right="-47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vMerge/>
            <w:vAlign w:val="center"/>
          </w:tcPr>
          <w:p w14:paraId="77BF2008" w14:textId="77777777" w:rsidR="00065EDE" w:rsidRPr="00AE2197" w:rsidRDefault="00065ED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90" w:type="dxa"/>
            <w:vMerge/>
            <w:vAlign w:val="center"/>
          </w:tcPr>
          <w:p w14:paraId="7A3CD13B" w14:textId="77777777" w:rsidR="00065EDE" w:rsidRPr="00AE2197" w:rsidRDefault="00065EDE" w:rsidP="000E6CE1">
            <w:pPr>
              <w:ind w:left="-27" w:right="-51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18" w:type="dxa"/>
            <w:vMerge/>
            <w:vAlign w:val="center"/>
          </w:tcPr>
          <w:p w14:paraId="0A33CE3B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vAlign w:val="center"/>
          </w:tcPr>
          <w:p w14:paraId="007B6269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90" w:type="dxa"/>
            <w:vMerge/>
            <w:vAlign w:val="center"/>
          </w:tcPr>
          <w:p w14:paraId="187B19BC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vMerge/>
            <w:vAlign w:val="center"/>
          </w:tcPr>
          <w:p w14:paraId="4596EEA1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4A4D77B5" w14:textId="77777777" w:rsidR="00065EDE" w:rsidRPr="00AE2197" w:rsidRDefault="00065ED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2" w:type="dxa"/>
            <w:vAlign w:val="center"/>
          </w:tcPr>
          <w:p w14:paraId="18F63B6A" w14:textId="77777777" w:rsidR="00065EDE" w:rsidRPr="00AE2197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6" w:type="dxa"/>
            <w:vAlign w:val="center"/>
          </w:tcPr>
          <w:p w14:paraId="3952111F" w14:textId="77777777" w:rsidR="00065EDE" w:rsidRPr="00AE2197" w:rsidRDefault="00065EDE" w:rsidP="000E6CE1">
            <w:pPr>
              <w:spacing w:line="140" w:lineRule="exact"/>
              <w:ind w:left="-28" w:right="-42"/>
              <w:jc w:val="center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16" w:type="dxa"/>
            <w:vMerge/>
            <w:vAlign w:val="center"/>
          </w:tcPr>
          <w:p w14:paraId="1C67B445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40A28144" w14:textId="77777777" w:rsidTr="002D54D2">
        <w:trPr>
          <w:cantSplit/>
          <w:trHeight w:hRule="exact" w:val="170"/>
          <w:tblHeader/>
        </w:trPr>
        <w:tc>
          <w:tcPr>
            <w:tcW w:w="3008" w:type="dxa"/>
            <w:gridSpan w:val="3"/>
            <w:vAlign w:val="center"/>
          </w:tcPr>
          <w:p w14:paraId="0AAAF560" w14:textId="77777777" w:rsidR="003B71C9" w:rsidRPr="00AE2197" w:rsidRDefault="003B71C9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52" w:type="dxa"/>
            <w:vAlign w:val="center"/>
          </w:tcPr>
          <w:p w14:paraId="5B940E35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738" w:type="dxa"/>
            <w:vAlign w:val="center"/>
          </w:tcPr>
          <w:p w14:paraId="59F1F925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75" w:type="dxa"/>
            <w:vAlign w:val="center"/>
          </w:tcPr>
          <w:p w14:paraId="32EFDDE1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  <w:p w14:paraId="371FC79F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  <w:p w14:paraId="5939F228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1F0BC8BE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06" w:type="dxa"/>
            <w:vAlign w:val="center"/>
          </w:tcPr>
          <w:p w14:paraId="2220DD31" w14:textId="77777777" w:rsidR="003B71C9" w:rsidRPr="00AE2197" w:rsidRDefault="003B71C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12" w:type="dxa"/>
            <w:vAlign w:val="center"/>
          </w:tcPr>
          <w:p w14:paraId="61D2752B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50" w:type="dxa"/>
            <w:vAlign w:val="center"/>
          </w:tcPr>
          <w:p w14:paraId="61E5E0B0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190" w:type="dxa"/>
            <w:vAlign w:val="center"/>
          </w:tcPr>
          <w:p w14:paraId="4AE9B99F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118" w:type="dxa"/>
            <w:vAlign w:val="center"/>
          </w:tcPr>
          <w:p w14:paraId="0382E201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741" w:type="dxa"/>
            <w:vAlign w:val="center"/>
          </w:tcPr>
          <w:p w14:paraId="4F2500A7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90" w:type="dxa"/>
            <w:vAlign w:val="center"/>
          </w:tcPr>
          <w:p w14:paraId="5996DAA9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10" w:type="dxa"/>
            <w:vAlign w:val="center"/>
          </w:tcPr>
          <w:p w14:paraId="0B4F76FD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6" w:type="dxa"/>
            <w:vAlign w:val="center"/>
          </w:tcPr>
          <w:p w14:paraId="0294897A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176ABE54" w14:textId="77777777" w:rsidR="003B71C9" w:rsidRPr="00AE2197" w:rsidRDefault="003B71C9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756" w:type="dxa"/>
            <w:vAlign w:val="center"/>
          </w:tcPr>
          <w:p w14:paraId="7514480C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816" w:type="dxa"/>
            <w:vAlign w:val="center"/>
          </w:tcPr>
          <w:p w14:paraId="261CF9A9" w14:textId="77777777" w:rsidR="003B71C9" w:rsidRPr="00AE2197" w:rsidRDefault="003B71C9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16</w:t>
            </w:r>
          </w:p>
        </w:tc>
      </w:tr>
      <w:tr w:rsidR="00AE2197" w:rsidRPr="00AE2197" w14:paraId="46F31B4B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3545E260" w14:textId="77777777" w:rsidR="00065EDE" w:rsidRPr="00AE2197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inne dodatki wypłacane przez organ rentowy jeśli przedmiotem postępowania nie jest prawo do emerytury lub renty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50A3A17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586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4636D8F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752" w:type="dxa"/>
            <w:tcBorders>
              <w:top w:val="single" w:sz="12" w:space="0" w:color="auto"/>
              <w:right w:val="single" w:sz="4" w:space="0" w:color="auto"/>
              <w:tl2br w:val="nil"/>
              <w:tr2bl w:val="nil"/>
            </w:tcBorders>
          </w:tcPr>
          <w:p w14:paraId="756EBB52" w14:textId="77777777" w:rsidR="00065EDE" w:rsidRPr="00AE2197" w:rsidRDefault="00065EDE" w:rsidP="000E6CE1"/>
        </w:tc>
        <w:tc>
          <w:tcPr>
            <w:tcW w:w="7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37B8" w14:textId="77777777" w:rsidR="00065EDE" w:rsidRPr="00AE2197" w:rsidRDefault="00065EDE" w:rsidP="000E6CE1"/>
        </w:tc>
        <w:tc>
          <w:tcPr>
            <w:tcW w:w="11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D075C4C" w14:textId="77777777" w:rsidR="00065EDE" w:rsidRPr="00AE2197" w:rsidRDefault="00065EDE" w:rsidP="000E6CE1"/>
        </w:tc>
        <w:tc>
          <w:tcPr>
            <w:tcW w:w="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89E8" w14:textId="77777777" w:rsidR="00065EDE" w:rsidRPr="00AE2197" w:rsidRDefault="00065EDE" w:rsidP="000E6CE1"/>
        </w:tc>
        <w:tc>
          <w:tcPr>
            <w:tcW w:w="706" w:type="dxa"/>
            <w:tcBorders>
              <w:top w:val="single" w:sz="12" w:space="0" w:color="auto"/>
              <w:left w:val="single" w:sz="4" w:space="0" w:color="auto"/>
            </w:tcBorders>
          </w:tcPr>
          <w:p w14:paraId="74F348E4" w14:textId="77777777" w:rsidR="00065EDE" w:rsidRPr="00AE2197" w:rsidRDefault="00065EDE" w:rsidP="000E6CE1"/>
        </w:tc>
        <w:tc>
          <w:tcPr>
            <w:tcW w:w="812" w:type="dxa"/>
            <w:tcBorders>
              <w:top w:val="single" w:sz="12" w:space="0" w:color="auto"/>
            </w:tcBorders>
          </w:tcPr>
          <w:p w14:paraId="34405B33" w14:textId="77777777" w:rsidR="00065EDE" w:rsidRPr="00AE2197" w:rsidRDefault="00065EDE" w:rsidP="000E6CE1"/>
        </w:tc>
        <w:tc>
          <w:tcPr>
            <w:tcW w:w="650" w:type="dxa"/>
            <w:tcBorders>
              <w:top w:val="single" w:sz="12" w:space="0" w:color="auto"/>
            </w:tcBorders>
          </w:tcPr>
          <w:p w14:paraId="23F77D7C" w14:textId="77777777" w:rsidR="00065EDE" w:rsidRPr="00AE2197" w:rsidRDefault="00065EDE" w:rsidP="000E6CE1"/>
        </w:tc>
        <w:tc>
          <w:tcPr>
            <w:tcW w:w="1190" w:type="dxa"/>
            <w:tcBorders>
              <w:top w:val="single" w:sz="12" w:space="0" w:color="auto"/>
            </w:tcBorders>
          </w:tcPr>
          <w:p w14:paraId="6895BC3C" w14:textId="77777777" w:rsidR="00065EDE" w:rsidRPr="00AE2197" w:rsidRDefault="00065EDE" w:rsidP="000E6CE1"/>
        </w:tc>
        <w:tc>
          <w:tcPr>
            <w:tcW w:w="1118" w:type="dxa"/>
            <w:tcBorders>
              <w:top w:val="single" w:sz="12" w:space="0" w:color="auto"/>
            </w:tcBorders>
          </w:tcPr>
          <w:p w14:paraId="536340DB" w14:textId="77777777" w:rsidR="00065EDE" w:rsidRPr="00AE2197" w:rsidRDefault="00065EDE" w:rsidP="000E6CE1"/>
        </w:tc>
        <w:tc>
          <w:tcPr>
            <w:tcW w:w="741" w:type="dxa"/>
            <w:tcBorders>
              <w:top w:val="single" w:sz="12" w:space="0" w:color="auto"/>
            </w:tcBorders>
          </w:tcPr>
          <w:p w14:paraId="21BC0374" w14:textId="77777777" w:rsidR="00065EDE" w:rsidRPr="00AE2197" w:rsidRDefault="00065EDE" w:rsidP="000E6CE1"/>
        </w:tc>
        <w:tc>
          <w:tcPr>
            <w:tcW w:w="590" w:type="dxa"/>
            <w:tcBorders>
              <w:top w:val="single" w:sz="12" w:space="0" w:color="auto"/>
            </w:tcBorders>
          </w:tcPr>
          <w:p w14:paraId="44DD3037" w14:textId="77777777" w:rsidR="00065EDE" w:rsidRPr="00AE2197" w:rsidRDefault="00065EDE" w:rsidP="000E6CE1"/>
        </w:tc>
        <w:tc>
          <w:tcPr>
            <w:tcW w:w="910" w:type="dxa"/>
            <w:tcBorders>
              <w:top w:val="single" w:sz="12" w:space="0" w:color="auto"/>
            </w:tcBorders>
          </w:tcPr>
          <w:p w14:paraId="748F74DC" w14:textId="77777777" w:rsidR="00065EDE" w:rsidRPr="00AE2197" w:rsidRDefault="00065EDE" w:rsidP="000E6CE1"/>
        </w:tc>
        <w:tc>
          <w:tcPr>
            <w:tcW w:w="616" w:type="dxa"/>
            <w:tcBorders>
              <w:top w:val="single" w:sz="12" w:space="0" w:color="auto"/>
            </w:tcBorders>
          </w:tcPr>
          <w:p w14:paraId="3E8315AE" w14:textId="77777777" w:rsidR="00065EDE" w:rsidRPr="00AE2197" w:rsidRDefault="00065EDE" w:rsidP="000E6CE1"/>
        </w:tc>
        <w:tc>
          <w:tcPr>
            <w:tcW w:w="602" w:type="dxa"/>
            <w:tcBorders>
              <w:top w:val="single" w:sz="12" w:space="0" w:color="auto"/>
            </w:tcBorders>
          </w:tcPr>
          <w:p w14:paraId="45E3947E" w14:textId="77777777" w:rsidR="00065EDE" w:rsidRPr="00AE2197" w:rsidRDefault="00065EDE" w:rsidP="000E6CE1"/>
        </w:tc>
        <w:tc>
          <w:tcPr>
            <w:tcW w:w="756" w:type="dxa"/>
            <w:tcBorders>
              <w:top w:val="single" w:sz="12" w:space="0" w:color="auto"/>
            </w:tcBorders>
          </w:tcPr>
          <w:p w14:paraId="46C48F46" w14:textId="77777777" w:rsidR="00065EDE" w:rsidRPr="00AE2197" w:rsidRDefault="00065EDE" w:rsidP="000E6CE1"/>
        </w:tc>
        <w:tc>
          <w:tcPr>
            <w:tcW w:w="824" w:type="dxa"/>
            <w:tcBorders>
              <w:top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7DB940AD" w14:textId="77777777" w:rsidR="00065EDE" w:rsidRPr="00AE2197" w:rsidRDefault="00065EDE" w:rsidP="000E6CE1"/>
        </w:tc>
      </w:tr>
      <w:tr w:rsidR="00AE2197" w:rsidRPr="00AE2197" w14:paraId="37B8E6E5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301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6ADC31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wydanie zaświadczenia w sprawie z zakresu ubezpieczeń społecznych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8E3CBC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587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40BCD8BB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7D34F02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C7BB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71D4021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FABE" w14:textId="77777777" w:rsidR="00065EDE" w:rsidRPr="00AE2197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106D332D" w14:textId="77777777" w:rsidR="00065EDE" w:rsidRPr="00AE2197" w:rsidRDefault="00065EDE" w:rsidP="000E6CE1"/>
        </w:tc>
        <w:tc>
          <w:tcPr>
            <w:tcW w:w="812" w:type="dxa"/>
          </w:tcPr>
          <w:p w14:paraId="48510B41" w14:textId="77777777" w:rsidR="00065EDE" w:rsidRPr="00AE2197" w:rsidRDefault="00065EDE" w:rsidP="000E6CE1"/>
        </w:tc>
        <w:tc>
          <w:tcPr>
            <w:tcW w:w="650" w:type="dxa"/>
          </w:tcPr>
          <w:p w14:paraId="6829A882" w14:textId="77777777" w:rsidR="00065EDE" w:rsidRPr="00AE2197" w:rsidRDefault="00065EDE" w:rsidP="000E6CE1"/>
        </w:tc>
        <w:tc>
          <w:tcPr>
            <w:tcW w:w="1190" w:type="dxa"/>
          </w:tcPr>
          <w:p w14:paraId="213272A6" w14:textId="77777777" w:rsidR="00065EDE" w:rsidRPr="00AE2197" w:rsidRDefault="00065EDE" w:rsidP="000E6CE1"/>
        </w:tc>
        <w:tc>
          <w:tcPr>
            <w:tcW w:w="1118" w:type="dxa"/>
          </w:tcPr>
          <w:p w14:paraId="2765019B" w14:textId="77777777" w:rsidR="00065EDE" w:rsidRPr="00AE2197" w:rsidRDefault="00065EDE" w:rsidP="000E6CE1"/>
        </w:tc>
        <w:tc>
          <w:tcPr>
            <w:tcW w:w="741" w:type="dxa"/>
          </w:tcPr>
          <w:p w14:paraId="68FB4CBB" w14:textId="77777777" w:rsidR="00065EDE" w:rsidRPr="00AE2197" w:rsidRDefault="00065EDE" w:rsidP="000E6CE1"/>
        </w:tc>
        <w:tc>
          <w:tcPr>
            <w:tcW w:w="590" w:type="dxa"/>
          </w:tcPr>
          <w:p w14:paraId="0BBB8F55" w14:textId="77777777" w:rsidR="00065EDE" w:rsidRPr="00AE2197" w:rsidRDefault="00065EDE" w:rsidP="000E6CE1"/>
        </w:tc>
        <w:tc>
          <w:tcPr>
            <w:tcW w:w="910" w:type="dxa"/>
          </w:tcPr>
          <w:p w14:paraId="35766AD9" w14:textId="77777777" w:rsidR="00065EDE" w:rsidRPr="00AE2197" w:rsidRDefault="00065EDE" w:rsidP="000E6CE1"/>
        </w:tc>
        <w:tc>
          <w:tcPr>
            <w:tcW w:w="616" w:type="dxa"/>
          </w:tcPr>
          <w:p w14:paraId="1AEDDECD" w14:textId="77777777" w:rsidR="00065EDE" w:rsidRPr="00AE2197" w:rsidRDefault="00065EDE" w:rsidP="000E6CE1"/>
        </w:tc>
        <w:tc>
          <w:tcPr>
            <w:tcW w:w="602" w:type="dxa"/>
          </w:tcPr>
          <w:p w14:paraId="32891B64" w14:textId="77777777" w:rsidR="00065EDE" w:rsidRPr="00AE2197" w:rsidRDefault="00065EDE" w:rsidP="000E6CE1"/>
        </w:tc>
        <w:tc>
          <w:tcPr>
            <w:tcW w:w="756" w:type="dxa"/>
          </w:tcPr>
          <w:p w14:paraId="50EC98A7" w14:textId="77777777" w:rsidR="00065EDE" w:rsidRPr="00AE2197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</w:tcPr>
          <w:p w14:paraId="1FA929E5" w14:textId="77777777" w:rsidR="00065EDE" w:rsidRPr="00AE2197" w:rsidRDefault="00065EDE" w:rsidP="000E6CE1"/>
        </w:tc>
      </w:tr>
      <w:tr w:rsidR="00AE2197" w:rsidRPr="00AE2197" w14:paraId="64521DB2" w14:textId="77777777" w:rsidTr="0058073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cantSplit/>
          <w:trHeight w:val="113"/>
        </w:trPr>
        <w:tc>
          <w:tcPr>
            <w:tcW w:w="2318" w:type="dxa"/>
            <w:tcBorders>
              <w:left w:val="single" w:sz="8" w:space="0" w:color="auto"/>
              <w:right w:val="single" w:sz="4" w:space="0" w:color="auto"/>
            </w:tcBorders>
          </w:tcPr>
          <w:p w14:paraId="4B7EBB94" w14:textId="77777777" w:rsidR="00065EDE" w:rsidRPr="00AE2197" w:rsidRDefault="00065EDE" w:rsidP="000E6CE1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wydanie pisemnej interpretacji przepisów prawnych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7EEF52E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588</w:t>
            </w:r>
          </w:p>
        </w:tc>
        <w:tc>
          <w:tcPr>
            <w:tcW w:w="365" w:type="dxa"/>
            <w:tcBorders>
              <w:left w:val="single" w:sz="12" w:space="0" w:color="auto"/>
            </w:tcBorders>
            <w:vAlign w:val="center"/>
          </w:tcPr>
          <w:p w14:paraId="0540CC71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752" w:type="dxa"/>
            <w:tcBorders>
              <w:right w:val="single" w:sz="4" w:space="0" w:color="auto"/>
              <w:tl2br w:val="nil"/>
              <w:tr2bl w:val="nil"/>
            </w:tcBorders>
          </w:tcPr>
          <w:p w14:paraId="21EFBFA7" w14:textId="77777777" w:rsidR="00065EDE" w:rsidRPr="00AE2197" w:rsidRDefault="00065EDE" w:rsidP="000E6CE1"/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30C7" w14:textId="77777777" w:rsidR="00065EDE" w:rsidRPr="00AE2197" w:rsidRDefault="00065EDE" w:rsidP="000E6CE1"/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A94043B" w14:textId="77777777" w:rsidR="00065EDE" w:rsidRPr="00AE2197" w:rsidRDefault="00065EDE" w:rsidP="000E6CE1"/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1F47" w14:textId="77777777" w:rsidR="00065EDE" w:rsidRPr="00AE2197" w:rsidRDefault="00065EDE" w:rsidP="000E6CE1"/>
        </w:tc>
        <w:tc>
          <w:tcPr>
            <w:tcW w:w="706" w:type="dxa"/>
            <w:tcBorders>
              <w:left w:val="single" w:sz="4" w:space="0" w:color="auto"/>
            </w:tcBorders>
          </w:tcPr>
          <w:p w14:paraId="6A83CA72" w14:textId="77777777" w:rsidR="00065EDE" w:rsidRPr="00AE2197" w:rsidRDefault="00065EDE" w:rsidP="000E6CE1"/>
        </w:tc>
        <w:tc>
          <w:tcPr>
            <w:tcW w:w="812" w:type="dxa"/>
          </w:tcPr>
          <w:p w14:paraId="5CFA6795" w14:textId="77777777" w:rsidR="00065EDE" w:rsidRPr="00AE2197" w:rsidRDefault="00065EDE" w:rsidP="000E6CE1"/>
        </w:tc>
        <w:tc>
          <w:tcPr>
            <w:tcW w:w="650" w:type="dxa"/>
          </w:tcPr>
          <w:p w14:paraId="0D6495C0" w14:textId="77777777" w:rsidR="00065EDE" w:rsidRPr="00AE2197" w:rsidRDefault="00065EDE" w:rsidP="000E6CE1"/>
        </w:tc>
        <w:tc>
          <w:tcPr>
            <w:tcW w:w="1190" w:type="dxa"/>
          </w:tcPr>
          <w:p w14:paraId="66D19953" w14:textId="77777777" w:rsidR="00065EDE" w:rsidRPr="00AE2197" w:rsidRDefault="00065EDE" w:rsidP="000E6CE1"/>
        </w:tc>
        <w:tc>
          <w:tcPr>
            <w:tcW w:w="1118" w:type="dxa"/>
          </w:tcPr>
          <w:p w14:paraId="11F3F64C" w14:textId="77777777" w:rsidR="00065EDE" w:rsidRPr="00AE2197" w:rsidRDefault="00065EDE" w:rsidP="000E6CE1"/>
        </w:tc>
        <w:tc>
          <w:tcPr>
            <w:tcW w:w="741" w:type="dxa"/>
          </w:tcPr>
          <w:p w14:paraId="573C7FB9" w14:textId="77777777" w:rsidR="00065EDE" w:rsidRPr="00AE2197" w:rsidRDefault="00065EDE" w:rsidP="000E6CE1"/>
        </w:tc>
        <w:tc>
          <w:tcPr>
            <w:tcW w:w="590" w:type="dxa"/>
          </w:tcPr>
          <w:p w14:paraId="46FCCC4D" w14:textId="77777777" w:rsidR="00065EDE" w:rsidRPr="00AE2197" w:rsidRDefault="00065EDE" w:rsidP="000E6CE1"/>
        </w:tc>
        <w:tc>
          <w:tcPr>
            <w:tcW w:w="910" w:type="dxa"/>
          </w:tcPr>
          <w:p w14:paraId="6B36759E" w14:textId="77777777" w:rsidR="00065EDE" w:rsidRPr="00AE2197" w:rsidRDefault="00065EDE" w:rsidP="000E6CE1"/>
        </w:tc>
        <w:tc>
          <w:tcPr>
            <w:tcW w:w="616" w:type="dxa"/>
          </w:tcPr>
          <w:p w14:paraId="234B31D3" w14:textId="77777777" w:rsidR="00065EDE" w:rsidRPr="00AE2197" w:rsidRDefault="00065EDE" w:rsidP="000E6CE1"/>
        </w:tc>
        <w:tc>
          <w:tcPr>
            <w:tcW w:w="602" w:type="dxa"/>
          </w:tcPr>
          <w:p w14:paraId="16C33635" w14:textId="77777777" w:rsidR="00065EDE" w:rsidRPr="00AE2197" w:rsidRDefault="00065EDE" w:rsidP="000E6CE1"/>
        </w:tc>
        <w:tc>
          <w:tcPr>
            <w:tcW w:w="756" w:type="dxa"/>
          </w:tcPr>
          <w:p w14:paraId="5A035ED4" w14:textId="77777777" w:rsidR="00065EDE" w:rsidRPr="00AE2197" w:rsidRDefault="00065EDE" w:rsidP="000E6CE1"/>
        </w:tc>
        <w:tc>
          <w:tcPr>
            <w:tcW w:w="824" w:type="dxa"/>
            <w:tcBorders>
              <w:right w:val="single" w:sz="12" w:space="0" w:color="auto"/>
              <w:tl2br w:val="nil"/>
              <w:tr2bl w:val="nil"/>
            </w:tcBorders>
          </w:tcPr>
          <w:p w14:paraId="4E59C11C" w14:textId="77777777" w:rsidR="00065EDE" w:rsidRPr="00AE2197" w:rsidRDefault="00065EDE" w:rsidP="000E6CE1"/>
        </w:tc>
      </w:tr>
      <w:tr w:rsidR="00AE2197" w:rsidRPr="00AE2197" w14:paraId="36992402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3D4A1D4A" w14:textId="77777777" w:rsidR="00065EDE" w:rsidRPr="00AE2197" w:rsidRDefault="00065EDE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bez symbolu i o symbolach niewymienionych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F5281BD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B48120A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6E8F66E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0242A9E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27D223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25967845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1890A2D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7FC3FFA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D33729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59BF413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9352C8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27F9F935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3BDA28A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3B55F2DF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B531FF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6EFD2C9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01A4F7E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30C5FD7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4FDAD892" w14:textId="77777777" w:rsidTr="00580731">
        <w:trPr>
          <w:cantSplit/>
          <w:trHeight w:hRule="exact" w:val="227"/>
        </w:trPr>
        <w:tc>
          <w:tcPr>
            <w:tcW w:w="2318" w:type="dxa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07300A" w14:textId="38C3A2BB" w:rsidR="00065EDE" w:rsidRPr="00AE2197" w:rsidRDefault="00065EDE" w:rsidP="000E6CE1">
            <w:pPr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Uo</w:t>
            </w:r>
            <w:r w:rsidR="00B24C68" w:rsidRPr="00AE2197">
              <w:rPr>
                <w:rFonts w:ascii="Arial" w:hAnsi="Arial" w:cs="Arial"/>
                <w:b/>
                <w:sz w:val="16"/>
              </w:rPr>
              <w:t xml:space="preserve"> </w:t>
            </w:r>
            <w:r w:rsidRPr="00AE2197">
              <w:rPr>
                <w:rFonts w:ascii="Arial" w:hAnsi="Arial" w:cs="Arial"/>
                <w:w w:val="90"/>
                <w:sz w:val="14"/>
              </w:rPr>
              <w:t>razem (w. 33 do</w:t>
            </w:r>
            <w:r w:rsidR="00A34FA4" w:rsidRPr="00AE2197">
              <w:rPr>
                <w:rFonts w:ascii="Arial" w:hAnsi="Arial" w:cs="Arial"/>
                <w:w w:val="90"/>
                <w:sz w:val="14"/>
              </w:rPr>
              <w:t xml:space="preserve"> 38+40 do</w:t>
            </w:r>
            <w:r w:rsidRPr="00AE2197">
              <w:rPr>
                <w:rFonts w:ascii="Arial" w:hAnsi="Arial" w:cs="Arial"/>
                <w:w w:val="90"/>
                <w:sz w:val="14"/>
              </w:rPr>
              <w:t xml:space="preserve"> 4</w:t>
            </w:r>
            <w:r w:rsidR="001663E3" w:rsidRPr="00AE2197">
              <w:rPr>
                <w:rFonts w:ascii="Arial" w:hAnsi="Arial" w:cs="Arial"/>
                <w:w w:val="90"/>
                <w:sz w:val="14"/>
              </w:rPr>
              <w:t>3</w:t>
            </w:r>
            <w:r w:rsidRPr="00AE2197">
              <w:rPr>
                <w:rFonts w:ascii="Arial" w:hAnsi="Arial" w:cs="Arial"/>
                <w:w w:val="90"/>
                <w:sz w:val="14"/>
              </w:rPr>
              <w:t>)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ACAC08F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-</w:t>
            </w:r>
          </w:p>
          <w:p w14:paraId="3F49E805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1156D8E4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BCB6AD5" w14:textId="77777777" w:rsidR="00065EDE" w:rsidRPr="00AE2197" w:rsidRDefault="00065ED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5CE5C92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8C23C2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7E8AB2AE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8" w:space="0" w:color="auto"/>
            </w:tcBorders>
          </w:tcPr>
          <w:p w14:paraId="29F5A97C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8" w:space="0" w:color="auto"/>
            </w:tcBorders>
          </w:tcPr>
          <w:p w14:paraId="5073BFA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8" w:space="0" w:color="auto"/>
            </w:tcBorders>
          </w:tcPr>
          <w:p w14:paraId="038C600F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8" w:space="0" w:color="auto"/>
            </w:tcBorders>
          </w:tcPr>
          <w:p w14:paraId="3B4DD2A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8" w:space="0" w:color="auto"/>
            </w:tcBorders>
          </w:tcPr>
          <w:p w14:paraId="3396204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8" w:space="0" w:color="auto"/>
            </w:tcBorders>
          </w:tcPr>
          <w:p w14:paraId="21617A65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8" w:space="0" w:color="auto"/>
            </w:tcBorders>
          </w:tcPr>
          <w:p w14:paraId="33A1416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8" w:space="0" w:color="auto"/>
            </w:tcBorders>
          </w:tcPr>
          <w:p w14:paraId="4C577FB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</w:tcPr>
          <w:p w14:paraId="53CB3AC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</w:tcPr>
          <w:p w14:paraId="369B30C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8" w:space="0" w:color="auto"/>
            </w:tcBorders>
          </w:tcPr>
          <w:p w14:paraId="7AAAEA2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9E5CC4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A8D9472" w14:textId="77777777" w:rsidTr="00A413FC">
        <w:trPr>
          <w:cantSplit/>
          <w:trHeight w:val="283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19B340E4" w14:textId="42F98BD8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AE2197">
              <w:rPr>
                <w:rFonts w:ascii="Arial" w:hAnsi="Arial" w:cs="Arial"/>
                <w:sz w:val="12"/>
                <w:szCs w:val="12"/>
              </w:rPr>
              <w:t xml:space="preserve"> – ogółem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CCD3B3B" w14:textId="77777777" w:rsidR="00065EDE" w:rsidRPr="00AE2197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65F617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A9E97EA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136B16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5A402ACF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6AB72D2D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8" w:space="0" w:color="auto"/>
              <w:bottom w:val="single" w:sz="4" w:space="0" w:color="auto"/>
            </w:tcBorders>
          </w:tcPr>
          <w:p w14:paraId="104CF95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4" w:space="0" w:color="auto"/>
            </w:tcBorders>
          </w:tcPr>
          <w:p w14:paraId="7406E20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4" w:space="0" w:color="auto"/>
            </w:tcBorders>
          </w:tcPr>
          <w:p w14:paraId="471971A5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4" w:space="0" w:color="auto"/>
            </w:tcBorders>
          </w:tcPr>
          <w:p w14:paraId="362997C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4" w:space="0" w:color="auto"/>
            </w:tcBorders>
          </w:tcPr>
          <w:p w14:paraId="74B0F9D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4" w:space="0" w:color="auto"/>
            </w:tcBorders>
          </w:tcPr>
          <w:p w14:paraId="446DCF0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4" w:space="0" w:color="auto"/>
            </w:tcBorders>
          </w:tcPr>
          <w:p w14:paraId="43AC074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4" w:space="0" w:color="auto"/>
            </w:tcBorders>
          </w:tcPr>
          <w:p w14:paraId="399EF592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4" w:space="0" w:color="auto"/>
            </w:tcBorders>
          </w:tcPr>
          <w:p w14:paraId="223FBB4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4" w:space="0" w:color="auto"/>
            </w:tcBorders>
          </w:tcPr>
          <w:p w14:paraId="0200797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4" w:space="0" w:color="auto"/>
            </w:tcBorders>
          </w:tcPr>
          <w:p w14:paraId="673FDE6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</w:tcPr>
          <w:p w14:paraId="18442D6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8B348E7" w14:textId="77777777" w:rsidTr="00580731">
        <w:trPr>
          <w:cantSplit/>
          <w:trHeight w:val="44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4848159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zwolnienie od kosztów sądowych i i/lub ustanowienie radcy prawnego, adwokata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632C6B" w14:textId="77777777" w:rsidR="00065EDE" w:rsidRPr="00AE2197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ABCCBA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DCD3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F9820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D949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739529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0D227BD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7EF5D32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7B2562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FA0386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0A0117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7CB0AD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36B1F8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FA4BCC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DEB167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1ECA2DA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D45FF4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5F8663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9BB134D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31007D97" w14:textId="77777777" w:rsidR="00065EDE" w:rsidRPr="00AE2197" w:rsidRDefault="00065EDE" w:rsidP="000E6CE1">
            <w:pPr>
              <w:ind w:right="-5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ADEE21E" w14:textId="77777777" w:rsidR="00065EDE" w:rsidRPr="00AE2197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95980D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70E01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109B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03D902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54D04BF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55FEF8C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199EAE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78D5F4F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322848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1E43649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1A76F97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614DAA7D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B927032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3BE738D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307D0BC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483A233E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66D9B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1E86DC5" w14:textId="77777777" w:rsidTr="00C660F9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E0584D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1A84807" w14:textId="77777777" w:rsidR="00065EDE" w:rsidRPr="00AE2197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FE02E60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00034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490E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066ADE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E2955AC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22C8858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01B7179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681087E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D3B259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11D7C2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32FBDE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79951E6E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8BD6828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4551ACA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95998F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D4E708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53FF6B6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1F22279" w14:textId="77777777" w:rsidTr="000E6CE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7CC80D9B" w14:textId="77777777" w:rsidR="00065EDE" w:rsidRPr="00AE2197" w:rsidRDefault="00065ED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BEFB02" w14:textId="77777777" w:rsidR="00065EDE" w:rsidRPr="00AE2197" w:rsidRDefault="00065EDE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B02D68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AB2AB" w14:textId="77777777" w:rsidR="00065EDE" w:rsidRPr="00AE2197" w:rsidRDefault="00065ED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5135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53342C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6A94934B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60E39264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573E09F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197CE285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0AC8FA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23CD15A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0DC4AB05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CE1A24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71A5D60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197CE379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672F6A41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210C1C87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8AF2382" w14:textId="77777777" w:rsidR="00065EDE" w:rsidRPr="00AE2197" w:rsidRDefault="00065EDE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F9D19AF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01F9903" w14:textId="7E1A7F3D" w:rsidR="001663E3" w:rsidRPr="00AE2197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3DCB74" w14:textId="59904BDB" w:rsidR="001663E3" w:rsidRPr="00AE2197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B2DFEF" w14:textId="3239613D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58F8B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A0986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004214E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97E7E7C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14C72A0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7A3ECE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6C3AFF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3C422EA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5203D48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77FCB9B8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356DCC0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0389F2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273F6681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64C1E9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713E0B0C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3AD22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464AB5A6" w14:textId="77777777" w:rsidTr="001663E3">
        <w:trPr>
          <w:cantSplit/>
          <w:trHeight w:val="321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18302BE2" w14:textId="0FBB04C7" w:rsidR="001663E3" w:rsidRPr="00AE2197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u.s.p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103F6B" w14:textId="14B2EF35" w:rsidR="001663E3" w:rsidRPr="00AE2197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95D95D6" w14:textId="5E5423C5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49DB6D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3D6A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8FE169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16B55D8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46D0A548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D61945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3383ED79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673A131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39FA8AC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5BA9F98F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22D7CEEC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4C2A03C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02DF030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40838C9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11B64CE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B16A6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B7C8917" w14:textId="77777777" w:rsidTr="00BA360B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6121332D" w14:textId="77777777" w:rsidR="001663E3" w:rsidRPr="00AE2197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AE2197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B54087" w14:textId="77777777" w:rsidR="001663E3" w:rsidRPr="00AE2197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796C8F" w14:textId="5CED28C3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68AE9" w14:textId="77777777" w:rsidR="001663E3" w:rsidRPr="00AE2197" w:rsidRDefault="001663E3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BC1C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855741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415361CF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</w:tcPr>
          <w:p w14:paraId="36DC18AB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4AB232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</w:tcPr>
          <w:p w14:paraId="246F55A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5E357EAB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</w:tcPr>
          <w:p w14:paraId="45495D4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</w:tcPr>
          <w:p w14:paraId="2A8B7F79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</w:tcPr>
          <w:p w14:paraId="44A61E4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3E42AB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534671CF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</w:tcPr>
          <w:p w14:paraId="5089042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</w:tcPr>
          <w:p w14:paraId="3371A3A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9A0738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554379D" w14:textId="77777777" w:rsidTr="00295BE6">
        <w:trPr>
          <w:cantSplit/>
          <w:trHeight w:val="113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43A3EDAE" w14:textId="77777777" w:rsidR="001663E3" w:rsidRPr="00AE2197" w:rsidRDefault="001663E3" w:rsidP="000E6CE1">
            <w:pPr>
              <w:pStyle w:val="Nagwek3"/>
              <w:spacing w:before="0" w:after="0"/>
              <w:rPr>
                <w:b w:val="0"/>
                <w:sz w:val="12"/>
                <w:szCs w:val="12"/>
              </w:rPr>
            </w:pPr>
            <w:r w:rsidRPr="00AE2197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E1FA24" w14:textId="77777777" w:rsidR="001663E3" w:rsidRPr="00AE2197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45E6F5" w14:textId="1141A5C5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BA2178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A2C89F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F72EF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0895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2053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E8EFB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C00D0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070D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B6349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0C2CB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C5A98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C6BA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A0DB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FC82F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38152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FEBC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255FA00" w14:textId="77777777" w:rsidTr="00580731">
        <w:trPr>
          <w:cantSplit/>
          <w:trHeight w:hRule="exact" w:val="227"/>
        </w:trPr>
        <w:tc>
          <w:tcPr>
            <w:tcW w:w="2318" w:type="dxa"/>
            <w:tcBorders>
              <w:right w:val="single" w:sz="4" w:space="0" w:color="auto"/>
            </w:tcBorders>
            <w:vAlign w:val="center"/>
          </w:tcPr>
          <w:p w14:paraId="0AE6361D" w14:textId="77777777" w:rsidR="001663E3" w:rsidRPr="00AE2197" w:rsidRDefault="001663E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Dotyczące pomocy sądowej </w:t>
            </w:r>
          </w:p>
        </w:tc>
        <w:tc>
          <w:tcPr>
            <w:tcW w:w="3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B6B33A" w14:textId="77777777" w:rsidR="001663E3" w:rsidRPr="00AE2197" w:rsidRDefault="001663E3" w:rsidP="000E6CE1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0696DB" w14:textId="1E8143BF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620C8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46E9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3CA88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DB34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36589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B223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BA171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D5E9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A2D3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A40CE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51BF8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EB9C1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917F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58A26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5B8DF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61B47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61F42C7D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57649CA1" w14:textId="77777777" w:rsidR="001663E3" w:rsidRPr="00AE2197" w:rsidRDefault="001663E3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9D9A308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3D503BE1" w14:textId="6010AD4F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15F5A3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77D525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2DCBE10B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018520E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6B4B7FA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4A6D05AE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537FCBB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68B5F2DB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2732A62F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5D1E1EC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678ECF7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6CBA040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3738C3A1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17B5B78E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314F81A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522EA170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45D55115" w14:textId="77777777" w:rsidTr="00580731">
        <w:trPr>
          <w:cantSplit/>
          <w:trHeight w:val="113"/>
        </w:trPr>
        <w:tc>
          <w:tcPr>
            <w:tcW w:w="2318" w:type="dxa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14:paraId="6F5B9957" w14:textId="77777777" w:rsidR="001663E3" w:rsidRPr="00AE2197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o stwierdzenie niezgodności z prawem) – I instancja</w:t>
            </w:r>
          </w:p>
        </w:tc>
        <w:tc>
          <w:tcPr>
            <w:tcW w:w="325" w:type="dxa"/>
            <w:tcBorders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81687F5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036A8478" w14:textId="14D17BE0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752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2868A77E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1EE539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8" w:space="0" w:color="auto"/>
            </w:tcBorders>
          </w:tcPr>
          <w:p w14:paraId="3F09478E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620AF6EA" w14:textId="77777777" w:rsidR="001663E3" w:rsidRPr="00AE2197" w:rsidRDefault="001663E3" w:rsidP="000E6CE1">
            <w:pPr>
              <w:jc w:val="right"/>
              <w:rPr>
                <w:rFonts w:ascii="Arial" w:hAnsi="Arial" w:cs="Arial"/>
              </w:rPr>
            </w:pPr>
            <w:r w:rsidRPr="00AE2197">
              <w:rPr>
                <w:rFonts w:ascii="Arial" w:hAnsi="Arial" w:cs="Arial"/>
                <w:sz w:val="20"/>
                <w:vertAlign w:val="superscript"/>
              </w:rPr>
              <w:t>a)</w:t>
            </w:r>
          </w:p>
        </w:tc>
        <w:tc>
          <w:tcPr>
            <w:tcW w:w="706" w:type="dxa"/>
            <w:tcBorders>
              <w:top w:val="single" w:sz="4" w:space="0" w:color="auto"/>
              <w:bottom w:val="single" w:sz="8" w:space="0" w:color="auto"/>
            </w:tcBorders>
          </w:tcPr>
          <w:p w14:paraId="59AF512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8" w:space="0" w:color="auto"/>
            </w:tcBorders>
          </w:tcPr>
          <w:p w14:paraId="35C9902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4" w:space="0" w:color="auto"/>
              <w:bottom w:val="single" w:sz="8" w:space="0" w:color="auto"/>
            </w:tcBorders>
          </w:tcPr>
          <w:p w14:paraId="10ABDE1F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8" w:space="0" w:color="auto"/>
            </w:tcBorders>
          </w:tcPr>
          <w:p w14:paraId="2C74F659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8" w:space="0" w:color="auto"/>
            </w:tcBorders>
          </w:tcPr>
          <w:p w14:paraId="1E1B78D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8" w:space="0" w:color="auto"/>
            </w:tcBorders>
          </w:tcPr>
          <w:p w14:paraId="1EF6C48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4" w:space="0" w:color="auto"/>
              <w:bottom w:val="single" w:sz="8" w:space="0" w:color="auto"/>
            </w:tcBorders>
          </w:tcPr>
          <w:p w14:paraId="7BDDC694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8" w:space="0" w:color="auto"/>
            </w:tcBorders>
          </w:tcPr>
          <w:p w14:paraId="061818A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8" w:space="0" w:color="auto"/>
            </w:tcBorders>
          </w:tcPr>
          <w:p w14:paraId="6577508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4" w:space="0" w:color="auto"/>
              <w:bottom w:val="single" w:sz="8" w:space="0" w:color="auto"/>
            </w:tcBorders>
          </w:tcPr>
          <w:p w14:paraId="2D59474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single" w:sz="8" w:space="0" w:color="auto"/>
            </w:tcBorders>
          </w:tcPr>
          <w:p w14:paraId="55102869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</w:tcPr>
          <w:p w14:paraId="67EB3822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32A222F9" w14:textId="77777777" w:rsidTr="00580731">
        <w:trPr>
          <w:cantSplit/>
          <w:trHeight w:val="315"/>
        </w:trPr>
        <w:tc>
          <w:tcPr>
            <w:tcW w:w="2318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23947F94" w14:textId="77777777" w:rsidR="001663E3" w:rsidRPr="00AE2197" w:rsidRDefault="001663E3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de-DE" w:eastAsia="pl-PL"/>
              </w:rPr>
              <w:t>WSNc (skarga nadzwyczajna) – I instancja</w:t>
            </w:r>
          </w:p>
        </w:tc>
        <w:tc>
          <w:tcPr>
            <w:tcW w:w="325" w:type="dxa"/>
            <w:tcBorders>
              <w:top w:val="single" w:sz="8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2EF084A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6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1DC935" w14:textId="1EFDBCA1" w:rsidR="001663E3" w:rsidRPr="00AE2197" w:rsidRDefault="001663E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752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4CBCFDA6" w14:textId="77777777" w:rsidR="001663E3" w:rsidRPr="00AE2197" w:rsidRDefault="001663E3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8" w:space="0" w:color="auto"/>
              <w:bottom w:val="single" w:sz="12" w:space="0" w:color="auto"/>
            </w:tcBorders>
            <w:vAlign w:val="center"/>
          </w:tcPr>
          <w:p w14:paraId="095BABD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tcBorders>
              <w:top w:val="single" w:sz="8" w:space="0" w:color="auto"/>
              <w:bottom w:val="single" w:sz="12" w:space="0" w:color="auto"/>
            </w:tcBorders>
          </w:tcPr>
          <w:p w14:paraId="1CDC051D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3FBCF13E" w14:textId="77777777" w:rsidR="001663E3" w:rsidRPr="00AE2197" w:rsidRDefault="001663E3" w:rsidP="000E6CE1">
            <w:pPr>
              <w:spacing w:before="20"/>
              <w:jc w:val="right"/>
              <w:rPr>
                <w:rFonts w:ascii="Arial" w:hAnsi="Arial" w:cs="Arial"/>
                <w:vertAlign w:val="superscript"/>
              </w:rPr>
            </w:pPr>
            <w:r w:rsidRPr="00AE2197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706" w:type="dxa"/>
            <w:tcBorders>
              <w:top w:val="single" w:sz="8" w:space="0" w:color="auto"/>
              <w:bottom w:val="single" w:sz="12" w:space="0" w:color="auto"/>
            </w:tcBorders>
          </w:tcPr>
          <w:p w14:paraId="4E7FAAD8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8" w:space="0" w:color="auto"/>
              <w:bottom w:val="single" w:sz="12" w:space="0" w:color="auto"/>
            </w:tcBorders>
          </w:tcPr>
          <w:p w14:paraId="12C9F9B6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50" w:type="dxa"/>
            <w:tcBorders>
              <w:top w:val="single" w:sz="8" w:space="0" w:color="auto"/>
              <w:bottom w:val="single" w:sz="12" w:space="0" w:color="auto"/>
            </w:tcBorders>
          </w:tcPr>
          <w:p w14:paraId="697D7B6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90" w:type="dxa"/>
            <w:tcBorders>
              <w:top w:val="single" w:sz="8" w:space="0" w:color="auto"/>
              <w:bottom w:val="single" w:sz="12" w:space="0" w:color="auto"/>
            </w:tcBorders>
          </w:tcPr>
          <w:p w14:paraId="0DF418C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1118" w:type="dxa"/>
            <w:tcBorders>
              <w:top w:val="single" w:sz="8" w:space="0" w:color="auto"/>
              <w:bottom w:val="single" w:sz="12" w:space="0" w:color="auto"/>
            </w:tcBorders>
          </w:tcPr>
          <w:p w14:paraId="6867558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41" w:type="dxa"/>
            <w:tcBorders>
              <w:top w:val="single" w:sz="8" w:space="0" w:color="auto"/>
              <w:bottom w:val="single" w:sz="12" w:space="0" w:color="auto"/>
            </w:tcBorders>
          </w:tcPr>
          <w:p w14:paraId="5F48B73E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590" w:type="dxa"/>
            <w:tcBorders>
              <w:top w:val="single" w:sz="8" w:space="0" w:color="auto"/>
              <w:bottom w:val="single" w:sz="12" w:space="0" w:color="auto"/>
            </w:tcBorders>
          </w:tcPr>
          <w:p w14:paraId="03AA9CE5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910" w:type="dxa"/>
            <w:tcBorders>
              <w:top w:val="single" w:sz="8" w:space="0" w:color="auto"/>
              <w:bottom w:val="single" w:sz="12" w:space="0" w:color="auto"/>
            </w:tcBorders>
          </w:tcPr>
          <w:p w14:paraId="4351A8BA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12" w:space="0" w:color="auto"/>
            </w:tcBorders>
          </w:tcPr>
          <w:p w14:paraId="2EC2AF81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12" w:space="0" w:color="auto"/>
            </w:tcBorders>
          </w:tcPr>
          <w:p w14:paraId="7DD3A9B9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756" w:type="dxa"/>
            <w:tcBorders>
              <w:top w:val="single" w:sz="8" w:space="0" w:color="auto"/>
              <w:bottom w:val="single" w:sz="12" w:space="0" w:color="auto"/>
            </w:tcBorders>
          </w:tcPr>
          <w:p w14:paraId="3C231173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  <w:tc>
          <w:tcPr>
            <w:tcW w:w="824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28612A57" w14:textId="77777777" w:rsidR="001663E3" w:rsidRPr="00AE2197" w:rsidRDefault="001663E3" w:rsidP="000E6CE1">
            <w:pPr>
              <w:rPr>
                <w:rFonts w:ascii="Arial" w:hAnsi="Arial" w:cs="Arial"/>
              </w:rPr>
            </w:pPr>
          </w:p>
        </w:tc>
      </w:tr>
    </w:tbl>
    <w:p w14:paraId="11247C5B" w14:textId="77777777" w:rsidR="001E0B6A" w:rsidRPr="00AE2197" w:rsidRDefault="001E0B6A" w:rsidP="000E6CE1">
      <w:pPr>
        <w:rPr>
          <w:sz w:val="20"/>
          <w:szCs w:val="20"/>
        </w:rPr>
      </w:pPr>
    </w:p>
    <w:p w14:paraId="3FC376FD" w14:textId="77777777" w:rsidR="00753E00" w:rsidRPr="00AE2197" w:rsidRDefault="00E423F6" w:rsidP="000E6CE1">
      <w:pPr>
        <w:pStyle w:val="Nagwek4"/>
        <w:ind w:left="180"/>
        <w:rPr>
          <w:rFonts w:ascii="Arial" w:hAnsi="Arial" w:cs="Arial"/>
        </w:rPr>
      </w:pPr>
      <w:r w:rsidRPr="00AE2197">
        <w:rPr>
          <w:rFonts w:ascii="Arial" w:hAnsi="Arial" w:cs="Arial"/>
        </w:rPr>
        <w:t>Dział 1.1.1.1.a. Ewidencja spraw</w:t>
      </w:r>
      <w:r w:rsidR="00896EF6" w:rsidRPr="00AE2197">
        <w:t xml:space="preserve"> </w:t>
      </w:r>
      <w:r w:rsidR="00896EF6" w:rsidRPr="00AE2197">
        <w:rPr>
          <w:rFonts w:ascii="Arial" w:hAnsi="Arial" w:cs="Arial"/>
        </w:rPr>
        <w:t>z zakresu ubezpieczeń społecznych</w:t>
      </w:r>
      <w:r w:rsidRPr="00AE2197">
        <w:rPr>
          <w:rFonts w:ascii="Arial" w:hAnsi="Arial" w:cs="Arial"/>
        </w:rPr>
        <w:t xml:space="preserve"> I instancja – zażaleniowe</w:t>
      </w:r>
    </w:p>
    <w:tbl>
      <w:tblPr>
        <w:tblW w:w="13467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AE2197" w:rsidRPr="00AE2197" w14:paraId="621C36AF" w14:textId="77777777" w:rsidTr="00E423F6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48B8B023" w14:textId="77777777" w:rsidR="00E423F6" w:rsidRPr="00AE2197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7049FB97" w14:textId="77777777" w:rsidR="00E423F6" w:rsidRPr="00AE2197" w:rsidRDefault="00E423F6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145B7A1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4AA28B5B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58C9032A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328B4BAF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WPŁYNĘŁO</w:t>
            </w:r>
          </w:p>
          <w:p w14:paraId="24E341DB" w14:textId="77777777" w:rsidR="00E423F6" w:rsidRPr="00AE2197" w:rsidRDefault="00E423F6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3D623AC3" w14:textId="77777777" w:rsidR="00E423F6" w:rsidRPr="00AE2197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7C751A43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337D6ADC" w14:textId="77777777" w:rsidR="00E423F6" w:rsidRPr="00AE2197" w:rsidRDefault="00E423F6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6D7950C3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2197" w:rsidRPr="00AE2197" w14:paraId="648D05C9" w14:textId="77777777" w:rsidTr="00E423F6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6F6ABC80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CCE6E09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46605311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785FA07E" w14:textId="77777777" w:rsidR="00E423F6" w:rsidRPr="00AE2197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079D0281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2D75C4BD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1A095124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27A9AAE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9F92C0F" w14:textId="77777777" w:rsidTr="00E423F6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1123E489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903208E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804B7AE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8079514" w14:textId="77777777" w:rsidR="00E423F6" w:rsidRPr="00AE2197" w:rsidRDefault="00E423F6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5EF1EAC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178705F" w14:textId="77777777" w:rsidR="00E423F6" w:rsidRPr="00AE2197" w:rsidRDefault="00E423F6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47BB5B7" w14:textId="77777777" w:rsidR="001A1D9A" w:rsidRPr="00AE2197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</w:t>
            </w:r>
            <w:r w:rsidR="00E423F6" w:rsidRPr="00AE2197">
              <w:rPr>
                <w:rFonts w:ascii="Arial" w:hAnsi="Arial" w:cs="Arial"/>
                <w:sz w:val="12"/>
              </w:rPr>
              <w:t>mieniono</w:t>
            </w:r>
            <w:r w:rsidRPr="00AE2197">
              <w:rPr>
                <w:rFonts w:ascii="Arial" w:hAnsi="Arial" w:cs="Arial"/>
                <w:sz w:val="12"/>
              </w:rPr>
              <w:t xml:space="preserve"> </w:t>
            </w:r>
          </w:p>
          <w:p w14:paraId="58F71914" w14:textId="77777777" w:rsidR="00E423F6" w:rsidRPr="00AE2197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1A89E7D0" w14:textId="77777777" w:rsidR="00E423F6" w:rsidRPr="00AE2197" w:rsidRDefault="00E423F6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378EDE58" w14:textId="77777777" w:rsidR="00E423F6" w:rsidRPr="00AE2197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7EF4B041" w14:textId="77777777" w:rsidR="00E423F6" w:rsidRPr="00AE2197" w:rsidRDefault="00E423F6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0C1AA919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75D5E4BE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9B543DD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9BE71B6" w14:textId="77777777" w:rsidTr="00E423F6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571C0CD2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24B82B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1DBA2855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9AA0F23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5C13656A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6F267A15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32266B05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6E46E2B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046328D0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6B216816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7BA2FA7E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3670A032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E423F6" w:rsidRPr="00AE2197" w14:paraId="386983FC" w14:textId="77777777" w:rsidTr="00E423F6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3A1D1AE6" w14:textId="77777777" w:rsidR="00E423F6" w:rsidRPr="00AE2197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6"/>
              </w:rPr>
              <w:t>U</w:t>
            </w:r>
            <w:r w:rsidR="00E423F6" w:rsidRPr="00AE2197">
              <w:rPr>
                <w:rFonts w:ascii="Arial" w:hAnsi="Arial" w:cs="Arial"/>
                <w:b/>
                <w:bCs/>
                <w:sz w:val="16"/>
              </w:rPr>
              <w:t>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9DC3D9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6F0A97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F60385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2F1D5CB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A3835F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F396F2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F2AE09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0B6D3A" w14:textId="77777777" w:rsidR="00E423F6" w:rsidRPr="00AE2197" w:rsidRDefault="00E423F6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6A41BB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1687FEB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00442C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4411BD" w14:textId="77777777" w:rsidR="00E423F6" w:rsidRPr="00AE2197" w:rsidRDefault="00E423F6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42F92BFE" w14:textId="77777777" w:rsidR="00E423F6" w:rsidRPr="00AE2197" w:rsidRDefault="00E423F6" w:rsidP="000E6CE1"/>
    <w:p w14:paraId="6C199A1E" w14:textId="77777777" w:rsidR="00E423F6" w:rsidRPr="00AE2197" w:rsidRDefault="00E423F6" w:rsidP="000E6CE1"/>
    <w:p w14:paraId="2D3A71DA" w14:textId="77777777" w:rsidR="00E423F6" w:rsidRPr="00AE2197" w:rsidRDefault="00E423F6" w:rsidP="000E6CE1">
      <w:pPr>
        <w:pStyle w:val="Nagwek4"/>
        <w:ind w:left="180"/>
        <w:rPr>
          <w:rFonts w:ascii="Arial" w:hAnsi="Arial" w:cs="Arial"/>
        </w:rPr>
      </w:pPr>
    </w:p>
    <w:p w14:paraId="362E82E6" w14:textId="77777777" w:rsidR="00E423F6" w:rsidRPr="00AE2197" w:rsidRDefault="00E423F6" w:rsidP="000E6CE1">
      <w:pPr>
        <w:pStyle w:val="Nagwek4"/>
        <w:ind w:left="180"/>
        <w:rPr>
          <w:rFonts w:ascii="Arial" w:hAnsi="Arial" w:cs="Arial"/>
        </w:rPr>
      </w:pPr>
    </w:p>
    <w:p w14:paraId="31608F11" w14:textId="77777777" w:rsidR="00753E00" w:rsidRPr="00AE2197" w:rsidRDefault="00E423F6" w:rsidP="000E6CE1">
      <w:pPr>
        <w:pStyle w:val="Nagwek4"/>
        <w:ind w:left="180"/>
        <w:rPr>
          <w:rFonts w:ascii="Arial" w:hAnsi="Arial" w:cs="Arial"/>
        </w:rPr>
      </w:pPr>
      <w:r w:rsidRPr="00AE2197">
        <w:rPr>
          <w:rFonts w:ascii="Arial" w:hAnsi="Arial" w:cs="Arial"/>
        </w:rPr>
        <w:br w:type="page"/>
      </w:r>
      <w:r w:rsidR="007E69D5" w:rsidRPr="00AE2197">
        <w:rPr>
          <w:rFonts w:ascii="Arial" w:hAnsi="Arial" w:cs="Arial"/>
        </w:rPr>
        <w:lastRenderedPageBreak/>
        <w:t xml:space="preserve">Dział </w:t>
      </w:r>
      <w:bookmarkStart w:id="1" w:name="_Hlk112071291"/>
      <w:r w:rsidR="007E69D5" w:rsidRPr="00AE2197">
        <w:rPr>
          <w:rFonts w:ascii="Arial" w:hAnsi="Arial" w:cs="Arial"/>
        </w:rPr>
        <w:t>1.</w:t>
      </w:r>
      <w:r w:rsidR="00CE759D" w:rsidRPr="00AE2197">
        <w:rPr>
          <w:rFonts w:ascii="Arial" w:hAnsi="Arial" w:cs="Arial"/>
        </w:rPr>
        <w:t>1.</w:t>
      </w:r>
      <w:r w:rsidR="00BD4EE2" w:rsidRPr="00AE2197">
        <w:rPr>
          <w:rFonts w:ascii="Arial" w:hAnsi="Arial" w:cs="Arial"/>
        </w:rPr>
        <w:t>1.</w:t>
      </w:r>
      <w:r w:rsidR="007E69D5" w:rsidRPr="00AE2197">
        <w:rPr>
          <w:rFonts w:ascii="Arial" w:hAnsi="Arial" w:cs="Arial"/>
        </w:rPr>
        <w:t>2</w:t>
      </w:r>
      <w:bookmarkEnd w:id="1"/>
      <w:r w:rsidR="007E69D5" w:rsidRPr="00AE2197">
        <w:rPr>
          <w:rFonts w:ascii="Arial" w:hAnsi="Arial" w:cs="Arial"/>
        </w:rPr>
        <w:t>. Ewidencja spraw z zakresu ubezpieczeń społecznych – II instancja</w:t>
      </w:r>
    </w:p>
    <w:tbl>
      <w:tblPr>
        <w:tblW w:w="15848" w:type="dxa"/>
        <w:tblInd w:w="250" w:type="dxa"/>
        <w:tblBorders>
          <w:top w:val="single" w:sz="8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"/>
        <w:gridCol w:w="468"/>
        <w:gridCol w:w="1499"/>
        <w:gridCol w:w="385"/>
        <w:gridCol w:w="394"/>
        <w:gridCol w:w="936"/>
        <w:gridCol w:w="1133"/>
        <w:gridCol w:w="991"/>
        <w:gridCol w:w="1091"/>
        <w:gridCol w:w="979"/>
        <w:gridCol w:w="1168"/>
        <w:gridCol w:w="903"/>
        <w:gridCol w:w="678"/>
        <w:gridCol w:w="644"/>
        <w:gridCol w:w="638"/>
        <w:gridCol w:w="742"/>
        <w:gridCol w:w="616"/>
        <w:gridCol w:w="588"/>
        <w:gridCol w:w="937"/>
        <w:gridCol w:w="812"/>
      </w:tblGrid>
      <w:tr w:rsidR="00AE2197" w:rsidRPr="00AE2197" w14:paraId="6F947E57" w14:textId="77777777" w:rsidTr="007E6876">
        <w:trPr>
          <w:cantSplit/>
          <w:trHeight w:val="210"/>
          <w:tblHeader/>
        </w:trPr>
        <w:tc>
          <w:tcPr>
            <w:tcW w:w="2214" w:type="dxa"/>
            <w:gridSpan w:val="3"/>
            <w:vMerge w:val="restart"/>
            <w:vAlign w:val="center"/>
          </w:tcPr>
          <w:p w14:paraId="605D4D06" w14:textId="77777777" w:rsidR="00747433" w:rsidRPr="00AE2197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7660D4D0" w14:textId="77777777" w:rsidR="00747433" w:rsidRPr="00AE2197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  <w:p w14:paraId="7BD13681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5" w:type="dxa"/>
            <w:vMerge w:val="restart"/>
            <w:vAlign w:val="center"/>
          </w:tcPr>
          <w:p w14:paraId="2424F850" w14:textId="77777777" w:rsidR="00747433" w:rsidRPr="00AE2197" w:rsidRDefault="00747433" w:rsidP="000E6CE1">
            <w:pPr>
              <w:ind w:left="-44" w:right="-50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Symbol</w:t>
            </w:r>
          </w:p>
        </w:tc>
        <w:tc>
          <w:tcPr>
            <w:tcW w:w="394" w:type="dxa"/>
            <w:vMerge w:val="restart"/>
            <w:vAlign w:val="center"/>
          </w:tcPr>
          <w:p w14:paraId="3956DBDF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37" w:type="dxa"/>
            <w:vMerge w:val="restart"/>
            <w:vAlign w:val="center"/>
          </w:tcPr>
          <w:p w14:paraId="543DC670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</w:p>
          <w:p w14:paraId="60F29B04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 ubiegłego</w:t>
            </w:r>
          </w:p>
          <w:p w14:paraId="5631CA9C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1134" w:type="dxa"/>
            <w:vMerge w:val="restart"/>
            <w:vAlign w:val="center"/>
          </w:tcPr>
          <w:p w14:paraId="4F369A90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WPŁYNĘŁO</w:t>
            </w:r>
          </w:p>
          <w:p w14:paraId="7CD4629F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razem</w:t>
            </w:r>
          </w:p>
          <w:p w14:paraId="7AD86592" w14:textId="77777777" w:rsidR="00747433" w:rsidRPr="00AE2197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8446" w:type="dxa"/>
            <w:gridSpan w:val="10"/>
            <w:vAlign w:val="center"/>
          </w:tcPr>
          <w:p w14:paraId="5ABD7CF6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1526" w:type="dxa"/>
            <w:gridSpan w:val="2"/>
            <w:vMerge w:val="restart"/>
            <w:vAlign w:val="center"/>
          </w:tcPr>
          <w:p w14:paraId="326FCB00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Odroczono</w:t>
            </w:r>
          </w:p>
        </w:tc>
        <w:tc>
          <w:tcPr>
            <w:tcW w:w="812" w:type="dxa"/>
            <w:vMerge w:val="restart"/>
            <w:vAlign w:val="center"/>
          </w:tcPr>
          <w:p w14:paraId="05CB8C7B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</w:p>
          <w:p w14:paraId="6CD8F71D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na okres</w:t>
            </w:r>
          </w:p>
          <w:p w14:paraId="5A8D08B9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E2197">
              <w:rPr>
                <w:rFonts w:ascii="Arial" w:hAnsi="Arial" w:cs="Arial"/>
                <w:sz w:val="14"/>
              </w:rPr>
              <w:t>następny</w:t>
            </w:r>
          </w:p>
        </w:tc>
      </w:tr>
      <w:tr w:rsidR="00AE2197" w:rsidRPr="00AE2197" w14:paraId="22033EA0" w14:textId="77777777" w:rsidTr="007E6876">
        <w:trPr>
          <w:cantSplit/>
          <w:trHeight w:val="287"/>
          <w:tblHeader/>
        </w:trPr>
        <w:tc>
          <w:tcPr>
            <w:tcW w:w="2214" w:type="dxa"/>
            <w:gridSpan w:val="3"/>
            <w:vMerge/>
            <w:vAlign w:val="center"/>
          </w:tcPr>
          <w:p w14:paraId="2EBFC758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vAlign w:val="center"/>
          </w:tcPr>
          <w:p w14:paraId="0E4F38A3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vAlign w:val="center"/>
          </w:tcPr>
          <w:p w14:paraId="103C8B80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vAlign w:val="center"/>
          </w:tcPr>
          <w:p w14:paraId="7DC06F82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1134" w:type="dxa"/>
            <w:vMerge/>
            <w:vAlign w:val="center"/>
          </w:tcPr>
          <w:p w14:paraId="5A82CF67" w14:textId="77777777" w:rsidR="00747433" w:rsidRPr="00AE2197" w:rsidRDefault="00747433" w:rsidP="000E6CE1">
            <w:pPr>
              <w:spacing w:line="140" w:lineRule="exact"/>
              <w:ind w:left="-57" w:right="-48"/>
              <w:rPr>
                <w:rFonts w:ascii="Arial" w:hAnsi="Arial" w:cs="Arial"/>
                <w:w w:val="98"/>
                <w:sz w:val="12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675B81F3" w14:textId="77777777" w:rsidR="00747433" w:rsidRPr="00AE2197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454" w:type="dxa"/>
            <w:gridSpan w:val="9"/>
            <w:vAlign w:val="center"/>
          </w:tcPr>
          <w:p w14:paraId="3C9537D2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526" w:type="dxa"/>
            <w:gridSpan w:val="2"/>
            <w:vMerge/>
            <w:vAlign w:val="center"/>
          </w:tcPr>
          <w:p w14:paraId="438B4662" w14:textId="77777777" w:rsidR="00747433" w:rsidRPr="00AE2197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12" w:type="dxa"/>
            <w:vMerge/>
            <w:vAlign w:val="center"/>
          </w:tcPr>
          <w:p w14:paraId="5118084C" w14:textId="77777777" w:rsidR="00747433" w:rsidRPr="00AE2197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w w:val="96"/>
                <w:sz w:val="14"/>
              </w:rPr>
            </w:pPr>
          </w:p>
        </w:tc>
      </w:tr>
      <w:tr w:rsidR="00AE2197" w:rsidRPr="00AE2197" w14:paraId="746DEADE" w14:textId="77777777" w:rsidTr="007E6876">
        <w:trPr>
          <w:cantSplit/>
          <w:trHeight w:val="129"/>
          <w:tblHeader/>
        </w:trPr>
        <w:tc>
          <w:tcPr>
            <w:tcW w:w="2214" w:type="dxa"/>
            <w:gridSpan w:val="3"/>
            <w:vMerge/>
            <w:vAlign w:val="center"/>
          </w:tcPr>
          <w:p w14:paraId="718652FE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vAlign w:val="center"/>
          </w:tcPr>
          <w:p w14:paraId="492AD66E" w14:textId="77777777" w:rsidR="00747433" w:rsidRPr="00AE2197" w:rsidRDefault="00747433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vAlign w:val="center"/>
          </w:tcPr>
          <w:p w14:paraId="0B71130E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vAlign w:val="center"/>
          </w:tcPr>
          <w:p w14:paraId="0BF4B271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6E4EED" w14:textId="77777777" w:rsidR="00747433" w:rsidRPr="00AE2197" w:rsidRDefault="00747433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33D6A494" w14:textId="77777777" w:rsidR="00747433" w:rsidRPr="00AE2197" w:rsidRDefault="00747433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 w:val="restart"/>
            <w:vAlign w:val="center"/>
          </w:tcPr>
          <w:p w14:paraId="4C748A5F" w14:textId="77777777" w:rsidR="00747433" w:rsidRPr="00AE2197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oddalono</w:t>
            </w:r>
          </w:p>
        </w:tc>
        <w:tc>
          <w:tcPr>
            <w:tcW w:w="980" w:type="dxa"/>
            <w:vMerge w:val="restart"/>
            <w:vAlign w:val="center"/>
          </w:tcPr>
          <w:p w14:paraId="2DED38BA" w14:textId="77777777" w:rsidR="00747433" w:rsidRPr="00AE2197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zmieniono</w:t>
            </w:r>
            <w:r w:rsidR="0089773C" w:rsidRPr="00AE2197">
              <w:t xml:space="preserve"> </w:t>
            </w:r>
            <w:r w:rsidR="0089773C" w:rsidRPr="00AE2197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60" w:type="dxa"/>
            <w:vMerge w:val="restart"/>
            <w:vAlign w:val="center"/>
          </w:tcPr>
          <w:p w14:paraId="00A605BA" w14:textId="77777777" w:rsidR="00747433" w:rsidRPr="00AE2197" w:rsidRDefault="00747433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904" w:type="dxa"/>
            <w:vMerge w:val="restart"/>
            <w:vAlign w:val="center"/>
          </w:tcPr>
          <w:p w14:paraId="7C364EFD" w14:textId="77777777" w:rsidR="00747433" w:rsidRPr="00AE2197" w:rsidRDefault="00747433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uchylono w trybie 477</w:t>
            </w:r>
            <w:r w:rsidRPr="00AE2197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 14a </w:t>
            </w:r>
            <w:r w:rsidRPr="00AE2197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678" w:type="dxa"/>
            <w:vMerge w:val="restart"/>
            <w:vAlign w:val="center"/>
          </w:tcPr>
          <w:p w14:paraId="4A81365F" w14:textId="77777777" w:rsidR="00747433" w:rsidRPr="00AE2197" w:rsidRDefault="00747433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644" w:type="dxa"/>
            <w:vMerge w:val="restart"/>
            <w:vAlign w:val="center"/>
          </w:tcPr>
          <w:p w14:paraId="5A0FC6A2" w14:textId="77777777" w:rsidR="00747433" w:rsidRPr="00AE2197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odrzucono</w:t>
            </w:r>
          </w:p>
        </w:tc>
        <w:tc>
          <w:tcPr>
            <w:tcW w:w="1380" w:type="dxa"/>
            <w:gridSpan w:val="2"/>
            <w:vAlign w:val="center"/>
          </w:tcPr>
          <w:p w14:paraId="2A4412D0" w14:textId="77777777" w:rsidR="00747433" w:rsidRPr="00AE2197" w:rsidRDefault="00747433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umorzono</w:t>
            </w:r>
          </w:p>
        </w:tc>
        <w:tc>
          <w:tcPr>
            <w:tcW w:w="616" w:type="dxa"/>
            <w:vMerge w:val="restart"/>
            <w:vAlign w:val="center"/>
          </w:tcPr>
          <w:p w14:paraId="109286DD" w14:textId="77777777" w:rsidR="00747433" w:rsidRPr="00AE2197" w:rsidRDefault="00747433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588" w:type="dxa"/>
            <w:vMerge w:val="restart"/>
            <w:vAlign w:val="center"/>
          </w:tcPr>
          <w:p w14:paraId="604C82D5" w14:textId="77777777" w:rsidR="00747433" w:rsidRPr="00AE2197" w:rsidRDefault="00747433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938" w:type="dxa"/>
            <w:vMerge w:val="restart"/>
            <w:vAlign w:val="center"/>
          </w:tcPr>
          <w:p w14:paraId="72440835" w14:textId="77777777" w:rsidR="00747433" w:rsidRPr="00AE2197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publikacje orzeczenia</w:t>
            </w:r>
          </w:p>
        </w:tc>
        <w:tc>
          <w:tcPr>
            <w:tcW w:w="812" w:type="dxa"/>
            <w:vMerge/>
            <w:vAlign w:val="center"/>
          </w:tcPr>
          <w:p w14:paraId="36FBC97F" w14:textId="77777777" w:rsidR="00747433" w:rsidRPr="00AE2197" w:rsidRDefault="0074743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6E0525F" w14:textId="77777777" w:rsidTr="007E6876">
        <w:trPr>
          <w:cantSplit/>
          <w:trHeight w:val="495"/>
          <w:tblHeader/>
        </w:trPr>
        <w:tc>
          <w:tcPr>
            <w:tcW w:w="2214" w:type="dxa"/>
            <w:gridSpan w:val="3"/>
            <w:vMerge/>
            <w:vAlign w:val="center"/>
          </w:tcPr>
          <w:p w14:paraId="37D84FC5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5" w:type="dxa"/>
            <w:vMerge/>
            <w:vAlign w:val="center"/>
          </w:tcPr>
          <w:p w14:paraId="0078FBA2" w14:textId="77777777" w:rsidR="00DC73D9" w:rsidRPr="00AE2197" w:rsidRDefault="00DC73D9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94" w:type="dxa"/>
            <w:vMerge/>
            <w:vAlign w:val="center"/>
          </w:tcPr>
          <w:p w14:paraId="3C5A18C5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37" w:type="dxa"/>
            <w:vMerge/>
            <w:vAlign w:val="center"/>
          </w:tcPr>
          <w:p w14:paraId="677509C4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004A575" w14:textId="77777777" w:rsidR="00DC73D9" w:rsidRPr="00AE2197" w:rsidRDefault="00DC73D9" w:rsidP="000E6CE1">
            <w:pPr>
              <w:spacing w:line="140" w:lineRule="exact"/>
              <w:ind w:left="-57" w:right="-4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1D4C39A5" w14:textId="77777777" w:rsidR="00DC73D9" w:rsidRPr="00AE2197" w:rsidRDefault="00DC73D9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092" w:type="dxa"/>
            <w:vMerge/>
            <w:vAlign w:val="center"/>
          </w:tcPr>
          <w:p w14:paraId="104C3501" w14:textId="77777777" w:rsidR="00DC73D9" w:rsidRPr="00AE2197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Merge/>
            <w:vAlign w:val="center"/>
          </w:tcPr>
          <w:p w14:paraId="569A1478" w14:textId="77777777" w:rsidR="00DC73D9" w:rsidRPr="00AE2197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60" w:type="dxa"/>
            <w:vMerge/>
            <w:vAlign w:val="center"/>
          </w:tcPr>
          <w:p w14:paraId="701026C4" w14:textId="77777777" w:rsidR="00DC73D9" w:rsidRPr="00AE2197" w:rsidRDefault="00DC73D9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04" w:type="dxa"/>
            <w:vMerge/>
            <w:vAlign w:val="center"/>
          </w:tcPr>
          <w:p w14:paraId="36AC31FA" w14:textId="77777777" w:rsidR="00DC73D9" w:rsidRPr="00AE2197" w:rsidRDefault="00DC73D9" w:rsidP="000E6CE1">
            <w:pPr>
              <w:ind w:left="-15" w:right="-3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8" w:type="dxa"/>
            <w:vMerge/>
            <w:vAlign w:val="center"/>
          </w:tcPr>
          <w:p w14:paraId="07061891" w14:textId="77777777" w:rsidR="00DC73D9" w:rsidRPr="00AE2197" w:rsidRDefault="00DC73D9" w:rsidP="000E6CE1">
            <w:pPr>
              <w:spacing w:line="140" w:lineRule="exact"/>
              <w:ind w:left="-9" w:right="-13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4" w:type="dxa"/>
            <w:vMerge/>
            <w:vAlign w:val="center"/>
          </w:tcPr>
          <w:p w14:paraId="0FE936DD" w14:textId="77777777" w:rsidR="00DC73D9" w:rsidRPr="00AE2197" w:rsidRDefault="00DC73D9" w:rsidP="000E6CE1">
            <w:pPr>
              <w:spacing w:line="140" w:lineRule="exact"/>
              <w:ind w:left="1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8" w:type="dxa"/>
            <w:vAlign w:val="center"/>
          </w:tcPr>
          <w:p w14:paraId="00EA7B01" w14:textId="77777777" w:rsidR="00DC73D9" w:rsidRPr="00AE2197" w:rsidRDefault="00DC73D9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42" w:type="dxa"/>
            <w:vAlign w:val="center"/>
          </w:tcPr>
          <w:p w14:paraId="3E7D8A1D" w14:textId="2F114EEB" w:rsidR="00DC73D9" w:rsidRPr="00AE2197" w:rsidRDefault="00DC73D9" w:rsidP="000E6CE1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w wyniku </w:t>
            </w:r>
            <w:r w:rsidR="009C7119" w:rsidRPr="00AE2197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16" w:type="dxa"/>
            <w:vMerge/>
            <w:vAlign w:val="center"/>
          </w:tcPr>
          <w:p w14:paraId="71284F94" w14:textId="77777777" w:rsidR="00DC73D9" w:rsidRPr="00AE2197" w:rsidRDefault="00DC73D9" w:rsidP="000E6CE1">
            <w:pPr>
              <w:spacing w:line="140" w:lineRule="exact"/>
              <w:ind w:left="-41" w:right="-4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8" w:type="dxa"/>
            <w:vMerge/>
            <w:vAlign w:val="center"/>
          </w:tcPr>
          <w:p w14:paraId="3281CC4A" w14:textId="77777777" w:rsidR="00DC73D9" w:rsidRPr="00AE2197" w:rsidRDefault="00DC73D9" w:rsidP="000E6CE1">
            <w:pPr>
              <w:spacing w:line="140" w:lineRule="exact"/>
              <w:ind w:firstLine="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38" w:type="dxa"/>
            <w:vMerge/>
            <w:vAlign w:val="center"/>
          </w:tcPr>
          <w:p w14:paraId="3886FF89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2" w:type="dxa"/>
            <w:vMerge/>
            <w:vAlign w:val="center"/>
          </w:tcPr>
          <w:p w14:paraId="2E05FDA4" w14:textId="77777777" w:rsidR="00DC73D9" w:rsidRPr="00AE2197" w:rsidRDefault="00DC73D9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7788376" w14:textId="77777777" w:rsidTr="00E423F6">
        <w:trPr>
          <w:cantSplit/>
          <w:trHeight w:val="161"/>
          <w:tblHeader/>
        </w:trPr>
        <w:tc>
          <w:tcPr>
            <w:tcW w:w="2993" w:type="dxa"/>
            <w:gridSpan w:val="5"/>
            <w:vAlign w:val="center"/>
          </w:tcPr>
          <w:p w14:paraId="56C4DF87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937" w:type="dxa"/>
            <w:vAlign w:val="center"/>
          </w:tcPr>
          <w:p w14:paraId="59C00FCA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1134" w:type="dxa"/>
            <w:vAlign w:val="center"/>
          </w:tcPr>
          <w:p w14:paraId="382A98BE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992" w:type="dxa"/>
            <w:vAlign w:val="center"/>
          </w:tcPr>
          <w:p w14:paraId="55327B20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1092" w:type="dxa"/>
            <w:vAlign w:val="center"/>
          </w:tcPr>
          <w:p w14:paraId="0CAA6D1E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980" w:type="dxa"/>
            <w:vAlign w:val="center"/>
          </w:tcPr>
          <w:p w14:paraId="0128E05C" w14:textId="77777777" w:rsidR="000B7803" w:rsidRPr="00AE2197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1160" w:type="dxa"/>
            <w:vAlign w:val="center"/>
          </w:tcPr>
          <w:p w14:paraId="1833CF57" w14:textId="77777777" w:rsidR="000B7803" w:rsidRPr="00AE2197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904" w:type="dxa"/>
            <w:vAlign w:val="center"/>
          </w:tcPr>
          <w:p w14:paraId="16A5ECA3" w14:textId="77777777" w:rsidR="000B7803" w:rsidRPr="00AE2197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678" w:type="dxa"/>
            <w:vAlign w:val="center"/>
          </w:tcPr>
          <w:p w14:paraId="7673F8C0" w14:textId="77777777" w:rsidR="000B7803" w:rsidRPr="00AE2197" w:rsidRDefault="000B7803" w:rsidP="000E6CE1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644" w:type="dxa"/>
            <w:vAlign w:val="center"/>
          </w:tcPr>
          <w:p w14:paraId="5A1AC38A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638" w:type="dxa"/>
            <w:vAlign w:val="center"/>
          </w:tcPr>
          <w:p w14:paraId="4FCC6903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742" w:type="dxa"/>
            <w:vAlign w:val="center"/>
          </w:tcPr>
          <w:p w14:paraId="6FE576CC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16" w:type="dxa"/>
            <w:vAlign w:val="center"/>
          </w:tcPr>
          <w:p w14:paraId="510B60BA" w14:textId="77777777" w:rsidR="000B7803" w:rsidRPr="00AE2197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88" w:type="dxa"/>
            <w:vAlign w:val="center"/>
          </w:tcPr>
          <w:p w14:paraId="3C8A99B6" w14:textId="77777777" w:rsidR="000B7803" w:rsidRPr="00AE2197" w:rsidRDefault="000B7803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8" w:type="dxa"/>
            <w:vAlign w:val="center"/>
          </w:tcPr>
          <w:p w14:paraId="2C37A24D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12" w:type="dxa"/>
            <w:vAlign w:val="center"/>
          </w:tcPr>
          <w:p w14:paraId="6D5A2CE0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15</w:t>
            </w:r>
          </w:p>
        </w:tc>
      </w:tr>
      <w:tr w:rsidR="00AE2197" w:rsidRPr="00AE2197" w14:paraId="14FA3A77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255829E6" w14:textId="77777777" w:rsidR="000B7803" w:rsidRPr="00AE2197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E2197">
              <w:rPr>
                <w:rFonts w:ascii="Arial" w:hAnsi="Arial" w:cs="Arial"/>
                <w:b/>
                <w:sz w:val="18"/>
                <w:szCs w:val="18"/>
              </w:rPr>
              <w:t xml:space="preserve">Ogółem II instancja </w:t>
            </w:r>
          </w:p>
          <w:p w14:paraId="424C22D6" w14:textId="399FB2FE" w:rsidR="000B7803" w:rsidRPr="00AE2197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E2197">
              <w:rPr>
                <w:rFonts w:ascii="Arial" w:hAnsi="Arial" w:cs="Arial"/>
                <w:sz w:val="18"/>
                <w:szCs w:val="18"/>
              </w:rPr>
              <w:t>(w.</w:t>
            </w:r>
            <w:r w:rsidRPr="00AE2197">
              <w:rPr>
                <w:rFonts w:ascii="Arial" w:hAnsi="Arial" w:cs="Arial"/>
                <w:sz w:val="14"/>
              </w:rPr>
              <w:t xml:space="preserve"> 02, 15</w:t>
            </w:r>
            <w:r w:rsidR="00C215B2" w:rsidRPr="00AE2197">
              <w:rPr>
                <w:rFonts w:ascii="Arial" w:hAnsi="Arial" w:cs="Arial"/>
                <w:sz w:val="14"/>
              </w:rPr>
              <w:t>,</w:t>
            </w:r>
            <w:r w:rsidRPr="00AE2197">
              <w:rPr>
                <w:rFonts w:ascii="Arial" w:hAnsi="Arial" w:cs="Arial"/>
                <w:sz w:val="14"/>
              </w:rPr>
              <w:t xml:space="preserve"> </w:t>
            </w:r>
            <w:r w:rsidR="00C215B2" w:rsidRPr="00AE2197">
              <w:rPr>
                <w:rFonts w:ascii="Arial" w:hAnsi="Arial" w:cs="Arial"/>
                <w:sz w:val="14"/>
              </w:rPr>
              <w:t>18</w:t>
            </w:r>
            <w:r w:rsidR="001A3E94" w:rsidRPr="00AE2197">
              <w:rPr>
                <w:rFonts w:ascii="Arial" w:hAnsi="Arial" w:cs="Arial"/>
                <w:sz w:val="14"/>
              </w:rPr>
              <w:t>, 2</w:t>
            </w:r>
            <w:r w:rsidR="00F63995" w:rsidRPr="00AE2197">
              <w:rPr>
                <w:rFonts w:ascii="Arial" w:hAnsi="Arial" w:cs="Arial"/>
                <w:sz w:val="14"/>
              </w:rPr>
              <w:t>2</w:t>
            </w:r>
            <w:r w:rsidR="00C215B2" w:rsidRPr="00AE2197">
              <w:rPr>
                <w:rFonts w:ascii="Arial" w:hAnsi="Arial" w:cs="Arial"/>
                <w:sz w:val="14"/>
              </w:rPr>
              <w:t xml:space="preserve"> </w:t>
            </w:r>
            <w:r w:rsidRPr="00AE2197">
              <w:rPr>
                <w:rFonts w:ascii="Arial" w:hAnsi="Arial" w:cs="Arial"/>
                <w:sz w:val="14"/>
              </w:rPr>
              <w:t xml:space="preserve">do </w:t>
            </w:r>
            <w:r w:rsidR="00636DAF" w:rsidRPr="00AE2197">
              <w:rPr>
                <w:rFonts w:ascii="Arial" w:hAnsi="Arial" w:cs="Arial"/>
                <w:sz w:val="14"/>
              </w:rPr>
              <w:t>2</w:t>
            </w:r>
            <w:r w:rsidR="00F63995" w:rsidRPr="00AE2197">
              <w:rPr>
                <w:rFonts w:ascii="Arial" w:hAnsi="Arial" w:cs="Arial"/>
                <w:sz w:val="14"/>
              </w:rPr>
              <w:t>5</w:t>
            </w:r>
            <w:r w:rsidR="00636DAF" w:rsidRPr="00AE219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DE1541D" w14:textId="77777777" w:rsidR="000B7803" w:rsidRPr="00AE2197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864DDB6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37" w:type="dxa"/>
            <w:tcBorders>
              <w:top w:val="single" w:sz="12" w:space="0" w:color="auto"/>
            </w:tcBorders>
          </w:tcPr>
          <w:p w14:paraId="609A6EA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</w:tcPr>
          <w:p w14:paraId="1F93C6D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034045E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12" w:space="0" w:color="auto"/>
            </w:tcBorders>
          </w:tcPr>
          <w:p w14:paraId="53C77FC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277E81C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12" w:space="0" w:color="auto"/>
            </w:tcBorders>
          </w:tcPr>
          <w:p w14:paraId="3B44FFB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12" w:space="0" w:color="auto"/>
            </w:tcBorders>
          </w:tcPr>
          <w:p w14:paraId="6112DC3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</w:tcPr>
          <w:p w14:paraId="2B96B71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12" w:space="0" w:color="auto"/>
            </w:tcBorders>
          </w:tcPr>
          <w:p w14:paraId="4FFAE56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12" w:space="0" w:color="auto"/>
            </w:tcBorders>
          </w:tcPr>
          <w:p w14:paraId="673F06B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</w:tcPr>
          <w:p w14:paraId="77F18F1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</w:tcPr>
          <w:p w14:paraId="090A714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vAlign w:val="center"/>
          </w:tcPr>
          <w:p w14:paraId="70A9164C" w14:textId="77777777" w:rsidR="000B7803" w:rsidRPr="00AE2197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12" w:space="0" w:color="auto"/>
            </w:tcBorders>
            <w:vAlign w:val="center"/>
          </w:tcPr>
          <w:p w14:paraId="21C94976" w14:textId="77777777" w:rsidR="000B7803" w:rsidRPr="00AE2197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214046A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2C5F51D" w14:textId="77777777" w:rsidTr="007E6876">
        <w:trPr>
          <w:cantSplit/>
          <w:trHeight w:val="229"/>
        </w:trPr>
        <w:tc>
          <w:tcPr>
            <w:tcW w:w="2214" w:type="dxa"/>
            <w:gridSpan w:val="3"/>
            <w:vAlign w:val="center"/>
          </w:tcPr>
          <w:p w14:paraId="5EA1A68B" w14:textId="77777777" w:rsidR="000B7803" w:rsidRPr="00AE2197" w:rsidRDefault="000B7803" w:rsidP="000E6CE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E2197">
              <w:rPr>
                <w:rFonts w:ascii="Arial" w:hAnsi="Arial" w:cs="Arial"/>
                <w:b/>
                <w:sz w:val="18"/>
                <w:szCs w:val="18"/>
              </w:rPr>
              <w:t>Ua (apelacyjne)</w:t>
            </w:r>
          </w:p>
          <w:p w14:paraId="7A7F0EFD" w14:textId="77777777" w:rsidR="000B7803" w:rsidRPr="00AE2197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4"/>
                <w:szCs w:val="14"/>
                <w:lang w:val="de-DE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 </w:t>
            </w:r>
            <w:r w:rsidRPr="00AE2197">
              <w:rPr>
                <w:rFonts w:ascii="Arial" w:hAnsi="Arial" w:cs="Arial"/>
                <w:b w:val="0"/>
                <w:w w:val="90"/>
                <w:sz w:val="14"/>
                <w:szCs w:val="14"/>
                <w:lang w:val="pl-PL" w:eastAsia="pl-PL"/>
              </w:rPr>
              <w:t>razem (w. 03 do 14)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76F00B5" w14:textId="77777777" w:rsidR="000B7803" w:rsidRPr="00AE2197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7B293F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7EA3BB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001AFA0" w14:textId="77777777" w:rsidR="000B7803" w:rsidRPr="00AE2197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BBB664A" w14:textId="77777777" w:rsidR="000B7803" w:rsidRPr="00AE2197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1F50049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CC06C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D2D649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1792D0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0C1518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36104F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C08C45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761D99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E5132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  <w:vAlign w:val="center"/>
          </w:tcPr>
          <w:p w14:paraId="121C99E9" w14:textId="77777777" w:rsidR="000B7803" w:rsidRPr="00AE2197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center"/>
          </w:tcPr>
          <w:p w14:paraId="6E4931EB" w14:textId="77777777" w:rsidR="000B7803" w:rsidRPr="00AE2197" w:rsidRDefault="000B7803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90D0002" w14:textId="77777777" w:rsidR="000B7803" w:rsidRPr="00AE2197" w:rsidRDefault="000B7803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CF9EB94" w14:textId="77777777" w:rsidTr="007E6876">
        <w:trPr>
          <w:cantSplit/>
          <w:trHeight w:val="261"/>
        </w:trPr>
        <w:tc>
          <w:tcPr>
            <w:tcW w:w="714" w:type="dxa"/>
            <w:gridSpan w:val="2"/>
            <w:vMerge w:val="restart"/>
            <w:vAlign w:val="center"/>
          </w:tcPr>
          <w:p w14:paraId="0F592FB5" w14:textId="77777777" w:rsidR="000B7803" w:rsidRPr="00AE2197" w:rsidRDefault="000B7803" w:rsidP="000E6CE1">
            <w:pPr>
              <w:ind w:right="-2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pacing w:val="-6"/>
                <w:sz w:val="12"/>
                <w:szCs w:val="12"/>
              </w:rPr>
              <w:t>O jednorazowe odszkodo</w:t>
            </w:r>
            <w:r w:rsidRPr="00AE2197">
              <w:rPr>
                <w:rFonts w:ascii="Arial" w:hAnsi="Arial" w:cs="Arial"/>
                <w:sz w:val="12"/>
                <w:szCs w:val="12"/>
              </w:rPr>
              <w:t xml:space="preserve">wanie z tytułu </w:t>
            </w:r>
          </w:p>
        </w:tc>
        <w:tc>
          <w:tcPr>
            <w:tcW w:w="1500" w:type="dxa"/>
            <w:vAlign w:val="center"/>
          </w:tcPr>
          <w:p w14:paraId="6B87E1E2" w14:textId="77777777" w:rsidR="000B7803" w:rsidRPr="00AE2197" w:rsidRDefault="000B7803" w:rsidP="000E6CE1">
            <w:pPr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wypadku przy pracy rolniczej lub rolniczej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F17E9B" w14:textId="77777777" w:rsidR="000B7803" w:rsidRPr="00AE2197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514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992E28B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6309A6F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458367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72E450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51BEB0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1517B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33B474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742973E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5508FA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EA4DE8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5FAA70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BE7AA2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176E9B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9EFF13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5056A2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0BC62EB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3E63530F" w14:textId="77777777" w:rsidTr="007E6876">
        <w:trPr>
          <w:cantSplit/>
          <w:trHeight w:val="328"/>
        </w:trPr>
        <w:tc>
          <w:tcPr>
            <w:tcW w:w="714" w:type="dxa"/>
            <w:gridSpan w:val="2"/>
            <w:vMerge/>
            <w:vAlign w:val="center"/>
          </w:tcPr>
          <w:p w14:paraId="2ACF7E35" w14:textId="77777777" w:rsidR="000B7803" w:rsidRPr="00AE2197" w:rsidRDefault="000B7803" w:rsidP="000E6CE1">
            <w:pPr>
              <w:pStyle w:val="Nagwek1"/>
              <w:ind w:left="0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</w:p>
        </w:tc>
        <w:tc>
          <w:tcPr>
            <w:tcW w:w="1500" w:type="dxa"/>
            <w:vAlign w:val="center"/>
          </w:tcPr>
          <w:p w14:paraId="7529913D" w14:textId="77777777" w:rsidR="000B7803" w:rsidRPr="00AE2197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wypadku przy pracy lub choroby zawodowej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6B5D722" w14:textId="77777777" w:rsidR="000B7803" w:rsidRPr="00AE2197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516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0B0480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6B8717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CE61A0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816E0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A6733E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3ED63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39AD101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3F50065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7C1047B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9B367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884E25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5CED355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32555B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A55AC3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3BC7AF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50C55BE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3CAF8F7F" w14:textId="77777777" w:rsidTr="007E6876">
        <w:trPr>
          <w:cantSplit/>
          <w:trHeight w:val="300"/>
        </w:trPr>
        <w:tc>
          <w:tcPr>
            <w:tcW w:w="2214" w:type="dxa"/>
            <w:gridSpan w:val="3"/>
            <w:vAlign w:val="center"/>
          </w:tcPr>
          <w:p w14:paraId="03762B63" w14:textId="77777777" w:rsidR="000B7803" w:rsidRPr="00AE2197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zasiłek macierzyński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76B2CA2" w14:textId="77777777" w:rsidR="000B7803" w:rsidRPr="00AE2197" w:rsidRDefault="000B7803" w:rsidP="000E6CE1">
            <w:pPr>
              <w:ind w:left="-52" w:right="-50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9C417C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</w:tcPr>
          <w:p w14:paraId="2688E47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1D92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DE4E69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4" w:space="0" w:color="auto"/>
            </w:tcBorders>
          </w:tcPr>
          <w:p w14:paraId="5170047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4" w:space="0" w:color="auto"/>
            </w:tcBorders>
          </w:tcPr>
          <w:p w14:paraId="5167B3E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14:paraId="126C7B2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14:paraId="66BC8A4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4" w:space="0" w:color="auto"/>
            </w:tcBorders>
          </w:tcPr>
          <w:p w14:paraId="6A110E0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</w:tcPr>
          <w:p w14:paraId="2B54B6C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4" w:space="0" w:color="auto"/>
            </w:tcBorders>
          </w:tcPr>
          <w:p w14:paraId="6BF5CB8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14:paraId="4F8D2FC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4" w:space="0" w:color="auto"/>
            </w:tcBorders>
          </w:tcPr>
          <w:p w14:paraId="766F321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4" w:space="0" w:color="auto"/>
            </w:tcBorders>
          </w:tcPr>
          <w:p w14:paraId="22E0C6A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24313CD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F81E5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9F03AB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1391"/>
        </w:trPr>
        <w:tc>
          <w:tcPr>
            <w:tcW w:w="2214" w:type="dxa"/>
            <w:gridSpan w:val="3"/>
            <w:vAlign w:val="center"/>
          </w:tcPr>
          <w:p w14:paraId="3620C9F6" w14:textId="77777777" w:rsidR="000B7803" w:rsidRPr="00AE2197" w:rsidRDefault="000B7803" w:rsidP="000E6CE1">
            <w:pPr>
              <w:ind w:right="-45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Jednorazowe odszkodowania przysługujące w razie wypadków lub chorób pozostających w związku ze służbą wojskową, w Policji, Agencji Bezpieczeństwa Wewnętrznego, Agencji Wywiadu, Służby Kontrwywiadu Wojskowego, Służby Wywiadu Wojskowego, Centralnego Biura Antykorupcyjnego, Biura Ochrony Rządu, Straży Granicznej, Służbie Więziennej, Państwowej Straży Pożarnej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22F0BF81" w14:textId="77777777" w:rsidR="000B7803" w:rsidRPr="00AE2197" w:rsidRDefault="000B7803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EF893D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6870A6A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B7198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F5C4D3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30A9DF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5A803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FF5B15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FA258D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237D78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354F7B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DB009D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57729B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78847C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7237095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6D48B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2F8B315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60E27142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00A0241" w14:textId="77777777" w:rsidR="000B7803" w:rsidRPr="00AE2197" w:rsidRDefault="000B7803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Ustalenie niepełnosprawności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B056E26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560n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A5F8F49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F08912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6B5506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DA1A9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E3BF6C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D768F1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785CA06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4816B1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3F6916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534BE6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37A93F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08C782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7EA33D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ED326A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57FBE4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0B4BDC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EAAD513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A1FE0B1" w14:textId="77777777" w:rsidR="000B7803" w:rsidRPr="00AE2197" w:rsidRDefault="000B7803" w:rsidP="000E6CE1">
            <w:pPr>
              <w:spacing w:line="160" w:lineRule="exact"/>
              <w:ind w:right="-3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Ustalenie stopnia niepełnosprawności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3FBDFD5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560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0C6E00B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88DF4E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F8A21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56E853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BFAB3B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CCD6E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C5E60C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1BB4410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2ECDD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79B31A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57CBD1D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13D211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2AFA8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8D99CA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F5A9DE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3269C4A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1F2D4B0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1ABD0489" w14:textId="77777777" w:rsidR="000B7803" w:rsidRPr="00AE2197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zasiłek opiekuńczy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063ABF2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552o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C85B3F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361752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D816F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8F695C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6DC605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689EC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5BA11D5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4EEEE6D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E1AE9A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2983595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F06D04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371B2D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BE7145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B04EBF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6DDDED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68BBA69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4488BE4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5BD611A4" w14:textId="77777777" w:rsidR="000B7803" w:rsidRPr="00AE2197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zasiłek pogrzebowy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E6FB924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554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F1E6E85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D82D95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FD9474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D8F889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77EBF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1A5084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133C3F1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094C923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99251C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5D57F43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23FDEC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752767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7D54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8DEC08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48D58C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D92D02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C864E1E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6E2B58F5" w14:textId="77777777" w:rsidR="000B7803" w:rsidRPr="00AE2197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zasiłek wyrównawczy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009283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552w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1016776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DEAD25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9511F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5DF812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A6A380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7F5377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55E494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</w:tcPr>
          <w:p w14:paraId="6D2E936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ED958A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32B5CF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19AE04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D99D3A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158ECA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B7AC33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4F9FEFF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45C4DE0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8BCCB6B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376FA8BE" w14:textId="77777777" w:rsidR="000B7803" w:rsidRPr="00AE2197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świadczenie rehabilitacyjne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1A964AD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555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A883103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05CD3D1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DACB47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5949D7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1699C5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9FCC1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C64517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F95F8E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77B8CDE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9D7E25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0A13C8B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408513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E20E6C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F4134E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3987ED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1C475CB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4F461B5" w14:textId="77777777" w:rsidTr="007E6876">
        <w:tblPrEx>
          <w:tblBorders>
            <w:left w:val="single" w:sz="8" w:space="0" w:color="auto"/>
          </w:tblBorders>
        </w:tblPrEx>
        <w:trPr>
          <w:cantSplit/>
          <w:trHeight w:hRule="exact" w:val="227"/>
        </w:trPr>
        <w:tc>
          <w:tcPr>
            <w:tcW w:w="2214" w:type="dxa"/>
            <w:gridSpan w:val="3"/>
            <w:vAlign w:val="center"/>
          </w:tcPr>
          <w:p w14:paraId="7DD4BA22" w14:textId="77777777" w:rsidR="000B7803" w:rsidRPr="00AE2197" w:rsidRDefault="000B7803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zasiłek chorobowy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64F5AAB4" w14:textId="77777777" w:rsidR="000B7803" w:rsidRPr="00AE2197" w:rsidRDefault="000B7803" w:rsidP="000E6CE1">
            <w:pPr>
              <w:spacing w:line="160" w:lineRule="exact"/>
              <w:ind w:left="-28" w:right="-2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576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FA29B13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C24000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C218AA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D1AD9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FFC7FC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BF931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79EAD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432F0A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1471980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AA0D6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9D01FD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061B67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FA20B1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691122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67157A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453B749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D2E5570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05"/>
        </w:trPr>
        <w:tc>
          <w:tcPr>
            <w:tcW w:w="2214" w:type="dxa"/>
            <w:gridSpan w:val="3"/>
            <w:vAlign w:val="center"/>
          </w:tcPr>
          <w:p w14:paraId="7E550D9B" w14:textId="77777777" w:rsidR="000B7803" w:rsidRPr="00AE2197" w:rsidRDefault="000B7803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Inne bez symbolu i o symbolach niewymienionych 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FF7DDA2" w14:textId="77777777" w:rsidR="000B7803" w:rsidRPr="00AE2197" w:rsidRDefault="000B780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2FE601B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73B98D86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07743D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72911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835984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B1F5247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BA4450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37F8480D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AF0EAE5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7703AAC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787860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52E184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6561A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060676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D6B166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60468A2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68E5F4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214" w:type="dxa"/>
            <w:gridSpan w:val="3"/>
            <w:vAlign w:val="center"/>
          </w:tcPr>
          <w:p w14:paraId="459064E1" w14:textId="77777777" w:rsidR="000B7803" w:rsidRPr="00AE2197" w:rsidRDefault="000B7803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  <w:lang w:val="de-DE"/>
              </w:rPr>
              <w:t>Uz (zażaleniowe)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 </w:t>
            </w:r>
            <w:r w:rsidR="00C215B2" w:rsidRPr="00AE2197">
              <w:rPr>
                <w:rFonts w:ascii="Arial" w:hAnsi="Arial" w:cs="Arial"/>
                <w:sz w:val="14"/>
                <w:szCs w:val="14"/>
              </w:rPr>
              <w:t>(w. 16+17)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F7AF89C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A04F97" w14:textId="77777777" w:rsidR="000B7803" w:rsidRPr="00AE2197" w:rsidRDefault="000B780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101A224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5A2EAFE" w14:textId="77777777" w:rsidR="000B7803" w:rsidRPr="00AE2197" w:rsidRDefault="000B7803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61DF840" w14:textId="77777777" w:rsidR="000B7803" w:rsidRPr="00AE2197" w:rsidRDefault="000B7803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6C99142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D65AEF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36B410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4AA0728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09E12EB3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EC9401A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9ACEC54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69F325E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0023BDB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0BEFCB9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9F23FF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D8BC841" w14:textId="77777777" w:rsidR="000B7803" w:rsidRPr="00AE2197" w:rsidRDefault="000B7803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4732F59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 w:val="restart"/>
            <w:textDirection w:val="btLr"/>
            <w:vAlign w:val="center"/>
          </w:tcPr>
          <w:p w14:paraId="4EEABFD9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AE2197">
              <w:rPr>
                <w:rFonts w:ascii="Arial" w:hAnsi="Arial" w:cs="Arial"/>
                <w:sz w:val="12"/>
                <w:szCs w:val="12"/>
                <w:lang w:val="en-US"/>
              </w:rPr>
              <w:t>z tego</w:t>
            </w:r>
          </w:p>
        </w:tc>
        <w:tc>
          <w:tcPr>
            <w:tcW w:w="1968" w:type="dxa"/>
            <w:gridSpan w:val="2"/>
            <w:vAlign w:val="center"/>
          </w:tcPr>
          <w:p w14:paraId="1ECECE90" w14:textId="77777777" w:rsidR="007E6876" w:rsidRPr="00AE2197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zażalenia z  art. 394 § 1 i 394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2"/>
                <w:szCs w:val="12"/>
              </w:rPr>
              <w:t>§3 kpc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7ED71EE9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DC9BE1E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5F8F46E9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6A03376" w14:textId="77777777" w:rsidR="007E6876" w:rsidRPr="00AE2197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AE2EF0A" w14:textId="77777777" w:rsidR="007E6876" w:rsidRPr="00AE2197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EF91CD1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5D32AA9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11859BB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E372795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F6785D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0E745DBB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213C8F86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B5AD130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5617D92E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F3A322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CC63EFE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5C6B88FD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50B7159C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81"/>
        </w:trPr>
        <w:tc>
          <w:tcPr>
            <w:tcW w:w="246" w:type="dxa"/>
            <w:vMerge/>
            <w:vAlign w:val="center"/>
          </w:tcPr>
          <w:p w14:paraId="71EC3036" w14:textId="77777777" w:rsidR="007E6876" w:rsidRPr="00AE2197" w:rsidRDefault="007E6876" w:rsidP="000E6CE1">
            <w:pPr>
              <w:rPr>
                <w:rFonts w:ascii="Arial" w:hAnsi="Arial" w:cs="Arial"/>
                <w:b/>
                <w:sz w:val="14"/>
                <w:szCs w:val="14"/>
                <w:lang w:val="de-DE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0D028161" w14:textId="77777777" w:rsidR="007E6876" w:rsidRPr="00AE2197" w:rsidRDefault="007E6876" w:rsidP="000E6CE1">
            <w:pPr>
              <w:rPr>
                <w:rFonts w:ascii="Arial" w:hAnsi="Arial" w:cs="Arial"/>
                <w:b/>
                <w:sz w:val="12"/>
                <w:szCs w:val="12"/>
                <w:lang w:val="de-DE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zażalenia z  art. 394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2"/>
                <w:szCs w:val="12"/>
              </w:rPr>
              <w:t xml:space="preserve"> § 1 i 1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2"/>
                <w:szCs w:val="12"/>
              </w:rPr>
              <w:t xml:space="preserve"> kpc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42A2029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208808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14:paraId="2E0F6B28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08EA59D" w14:textId="77777777" w:rsidR="007E6876" w:rsidRPr="00AE2197" w:rsidRDefault="007E6876" w:rsidP="000E6CE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B7447D6" w14:textId="77777777" w:rsidR="007E6876" w:rsidRPr="00AE2197" w:rsidRDefault="007E6876" w:rsidP="000E6CE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6F4A160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1DFC867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117D9CF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B0B8B22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4E552EA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CAAB13A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B5E08C3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1830313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3A19A866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55E2940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86127B6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123D3215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9AB9395" w14:textId="77777777" w:rsidTr="00C660F9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214" w:type="dxa"/>
            <w:gridSpan w:val="3"/>
            <w:vAlign w:val="center"/>
          </w:tcPr>
          <w:p w14:paraId="1AC4F48A" w14:textId="77777777" w:rsidR="007E6876" w:rsidRPr="00AE2197" w:rsidRDefault="007E6876" w:rsidP="000E6CE1">
            <w:pPr>
              <w:spacing w:line="160" w:lineRule="exact"/>
              <w:ind w:left="14"/>
              <w:rPr>
                <w:rFonts w:ascii="Arial" w:hAnsi="Arial" w:cs="Arial"/>
                <w:b/>
                <w:sz w:val="14"/>
                <w:szCs w:val="14"/>
              </w:rPr>
            </w:pPr>
            <w:bookmarkStart w:id="2" w:name="_Hlk112071475"/>
            <w:r w:rsidRPr="00AE2197">
              <w:rPr>
                <w:rFonts w:ascii="Arial" w:hAnsi="Arial" w:cs="Arial"/>
                <w:b/>
                <w:sz w:val="14"/>
                <w:szCs w:val="14"/>
              </w:rPr>
              <w:t>Uo II instancja</w:t>
            </w:r>
            <w:bookmarkEnd w:id="2"/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E61712" w14:textId="77777777" w:rsidR="007E6876" w:rsidRPr="00AE2197" w:rsidRDefault="007E6876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0FC535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060D80E3" w14:textId="77777777" w:rsidR="007E6876" w:rsidRPr="00AE2197" w:rsidRDefault="007E6876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1636E4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244AC09" w14:textId="77777777" w:rsidR="007E6876" w:rsidRPr="00AE2197" w:rsidRDefault="007E6876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F889BA1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6C73877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53CE2A49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391281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387AC7D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6F11825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3A380A06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2E56611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05896482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02E189E6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173F8A6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916C5B4" w14:textId="77777777" w:rsidR="007E6876" w:rsidRPr="00AE2197" w:rsidRDefault="007E6876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36AAC3B" w14:textId="77777777" w:rsidTr="000E6CE1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65A02394" w14:textId="45BFF466" w:rsidR="006D7DE7" w:rsidRPr="00AE2197" w:rsidRDefault="006D7DE7" w:rsidP="000E6CE1">
            <w:pPr>
              <w:spacing w:line="160" w:lineRule="exact"/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1968" w:type="dxa"/>
            <w:gridSpan w:val="2"/>
            <w:tcBorders>
              <w:top w:val="single" w:sz="4" w:space="0" w:color="auto"/>
            </w:tcBorders>
            <w:vAlign w:val="center"/>
          </w:tcPr>
          <w:p w14:paraId="177D7E3B" w14:textId="3A708AC5" w:rsidR="006D7DE7" w:rsidRPr="00AE2197" w:rsidRDefault="006D7DE7" w:rsidP="000E6CE1">
            <w:pPr>
              <w:spacing w:line="160" w:lineRule="exac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wyłączenie sędziego</w:t>
            </w:r>
            <w:r w:rsidR="00653D58" w:rsidRPr="00AE2197">
              <w:rPr>
                <w:rFonts w:ascii="Arial" w:hAnsi="Arial" w:cs="Arial"/>
                <w:sz w:val="12"/>
                <w:szCs w:val="12"/>
              </w:rPr>
              <w:t xml:space="preserve"> -sprawy, które wpłynęły do 15 lipca 2022 r.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B81D190" w14:textId="3F0E025D" w:rsidR="006D7DE7" w:rsidRPr="00AE2197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109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515143" w14:textId="2DC7C043" w:rsidR="006D7DE7" w:rsidRPr="00AE2197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20A749EA" w14:textId="77777777" w:rsidR="006D7DE7" w:rsidRPr="00AE2197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CCB4FED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EC62099" w14:textId="77777777" w:rsidR="006D7DE7" w:rsidRPr="00AE2197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1DD5DD6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657C76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4648AAB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0289DC3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138FAF0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71FF8C66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3BA0AA8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4337B48F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B16B095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40812DC7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36C6097B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66667385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401D545C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6244CDCC" w14:textId="1A0F8FDF" w:rsidR="006D7DE7" w:rsidRPr="00AE2197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6389019B" w14:textId="11D2E70B" w:rsidR="006D7DE7" w:rsidRPr="00AE2197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0497E4E1" w14:textId="5671B712" w:rsidR="006D7DE7" w:rsidRPr="00AE2197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2343014" w14:textId="6327A4DA" w:rsidR="006D7DE7" w:rsidRPr="00AE2197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37254CC7" w14:textId="77777777" w:rsidR="006D7DE7" w:rsidRPr="00AE2197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FF3C25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6B326B7" w14:textId="77777777" w:rsidR="006D7DE7" w:rsidRPr="00AE2197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31E11B10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3D813D3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37D456B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7DCE373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00E9ADB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B57827F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7363228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152EF14A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44EB65AB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5A83D65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2481139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51C9A720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14DA224" w14:textId="77777777" w:rsidTr="006D7DE7">
        <w:tblPrEx>
          <w:tblBorders>
            <w:left w:val="single" w:sz="8" w:space="0" w:color="auto"/>
          </w:tblBorders>
        </w:tblPrEx>
        <w:trPr>
          <w:cantSplit/>
          <w:trHeight w:val="239"/>
        </w:trPr>
        <w:tc>
          <w:tcPr>
            <w:tcW w:w="246" w:type="dxa"/>
            <w:vMerge/>
            <w:vAlign w:val="center"/>
          </w:tcPr>
          <w:p w14:paraId="7016E66A" w14:textId="631CFC0B" w:rsidR="006D7DE7" w:rsidRPr="00AE2197" w:rsidRDefault="006D7DE7" w:rsidP="000E6CE1">
            <w:pPr>
              <w:spacing w:line="160" w:lineRule="exact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968" w:type="dxa"/>
            <w:gridSpan w:val="2"/>
            <w:vAlign w:val="center"/>
          </w:tcPr>
          <w:p w14:paraId="27D2D968" w14:textId="7D01654A" w:rsidR="006D7DE7" w:rsidRPr="00AE2197" w:rsidRDefault="006D7DE7" w:rsidP="000E6CE1">
            <w:pPr>
              <w:spacing w:line="160" w:lineRule="exact"/>
              <w:ind w:left="159" w:hanging="84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  w tym o wyłączenie sędziego  na podstawie art. 42a u.s.p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399254FD" w14:textId="4FCA8811" w:rsidR="006D7DE7" w:rsidRPr="00AE2197" w:rsidRDefault="006D7DE7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1"/>
                <w:szCs w:val="11"/>
                <w:lang w:val="pl-PL" w:eastAsia="pl-PL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DD337B7" w14:textId="02EC2939" w:rsidR="006D7DE7" w:rsidRPr="00AE2197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B0D3E18" w14:textId="77777777" w:rsidR="006D7DE7" w:rsidRPr="00AE2197" w:rsidRDefault="006D7DE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141E05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CD09708" w14:textId="77777777" w:rsidR="006D7DE7" w:rsidRPr="00AE2197" w:rsidRDefault="006D7DE7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693EF96D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FF3BD9D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34BE02E8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78825412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3AE035EB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46814A1E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69054141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09A54B16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253E30C2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5DE14AEE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27047F1A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28CDED6" w14:textId="77777777" w:rsidR="006D7DE7" w:rsidRPr="00AE2197" w:rsidRDefault="006D7DE7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7181345E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4649AB72" w14:textId="77777777" w:rsidR="00F63995" w:rsidRPr="00AE2197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kasacyjna)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343190C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02492AA" w14:textId="38F62402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61B4B2A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401F6811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FE83DE7" w14:textId="77777777" w:rsidR="00F63995" w:rsidRPr="00AE2197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AE2197">
              <w:rPr>
                <w:rFonts w:ascii="Arial" w:hAnsi="Arial" w:cs="Arial"/>
                <w:sz w:val="20"/>
                <w:szCs w:val="20"/>
                <w:vertAlign w:val="superscript"/>
              </w:rPr>
              <w:t>c)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5B9B85B5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86552D5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6227ACAA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2717D631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5880E6DF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6425E761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1D2A636F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7E356213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6100816A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6B71ABED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02DD9CEF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0ADA3DCA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3A6CDA1B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235"/>
        </w:trPr>
        <w:tc>
          <w:tcPr>
            <w:tcW w:w="2214" w:type="dxa"/>
            <w:gridSpan w:val="3"/>
            <w:vAlign w:val="center"/>
          </w:tcPr>
          <w:p w14:paraId="04C2DDA6" w14:textId="77777777" w:rsidR="00F63995" w:rsidRPr="00AE2197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de-DE" w:eastAsia="pl-PL"/>
              </w:rPr>
              <w:t>WSC (skarga o stwierdzenie niezgodności z prawem) – II instancja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42BDD609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7C901F9" w14:textId="55D03253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455D53BF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8629942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99E4EC4" w14:textId="77777777" w:rsidR="00F63995" w:rsidRPr="00AE2197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AE2197">
              <w:rPr>
                <w:rFonts w:ascii="Arial" w:hAnsi="Arial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940B494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25C89E0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732236CE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029D7447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6D826995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3F197643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4EDABFEE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3901F443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1B049046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191F906B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6AF41B2E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31C3AA66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6CCA3CF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7CF8097C" w14:textId="77777777" w:rsidR="00F63995" w:rsidRPr="00AE2197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noProof/>
                <w:sz w:val="14"/>
                <w:szCs w:val="14"/>
              </w:rPr>
              <w:t>WSNc (skarga nadzwyczajna)</w:t>
            </w:r>
            <w:r w:rsidRPr="00AE2197">
              <w:rPr>
                <w:rFonts w:ascii="Arial" w:hAnsi="Arial" w:cs="Arial"/>
                <w:b w:val="0"/>
                <w:noProof/>
                <w:sz w:val="14"/>
                <w:szCs w:val="14"/>
                <w:lang w:val="pl-PL"/>
              </w:rPr>
              <w:t xml:space="preserve"> II instancja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5290C56B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6F27EF4" w14:textId="2F278394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vAlign w:val="center"/>
          </w:tcPr>
          <w:p w14:paraId="6FFD0B63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9AAD05F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908ACA6" w14:textId="77777777" w:rsidR="00F63995" w:rsidRPr="00AE2197" w:rsidRDefault="00F63995" w:rsidP="000E6CE1">
            <w:pPr>
              <w:jc w:val="right"/>
              <w:rPr>
                <w:rFonts w:ascii="Arial" w:hAnsi="Arial" w:cs="Arial"/>
                <w:sz w:val="20"/>
                <w:szCs w:val="20"/>
                <w:vertAlign w:val="superscript"/>
              </w:rPr>
            </w:pPr>
            <w:r w:rsidRPr="00AE2197">
              <w:rPr>
                <w:rFonts w:ascii="Arial" w:hAnsi="Arial" w:cs="Arial"/>
                <w:sz w:val="20"/>
                <w:szCs w:val="20"/>
                <w:vertAlign w:val="superscript"/>
              </w:rPr>
              <w:t>d)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2CD41181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EB05A5A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E871C64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1058FF2C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41420277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</w:tcBorders>
          </w:tcPr>
          <w:p w14:paraId="1C657403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</w:tcBorders>
          </w:tcPr>
          <w:p w14:paraId="7B205653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</w:tcPr>
          <w:p w14:paraId="229CBA0C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</w:tcPr>
          <w:p w14:paraId="719A16A1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</w:tcBorders>
          </w:tcPr>
          <w:p w14:paraId="3F630823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53C050C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right w:val="single" w:sz="12" w:space="0" w:color="auto"/>
            </w:tcBorders>
          </w:tcPr>
          <w:p w14:paraId="7A9A917F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</w:tr>
      <w:tr w:rsidR="00F63995" w:rsidRPr="00AE2197" w14:paraId="31A4E808" w14:textId="77777777" w:rsidTr="007E6876">
        <w:tblPrEx>
          <w:tblBorders>
            <w:left w:val="single" w:sz="8" w:space="0" w:color="auto"/>
          </w:tblBorders>
        </w:tblPrEx>
        <w:trPr>
          <w:cantSplit/>
          <w:trHeight w:val="315"/>
        </w:trPr>
        <w:tc>
          <w:tcPr>
            <w:tcW w:w="2214" w:type="dxa"/>
            <w:gridSpan w:val="3"/>
            <w:vAlign w:val="center"/>
          </w:tcPr>
          <w:p w14:paraId="43B4FA9D" w14:textId="77777777" w:rsidR="00F63995" w:rsidRPr="00AE2197" w:rsidRDefault="00F63995" w:rsidP="000E6CE1">
            <w:pPr>
              <w:pStyle w:val="Nagwek1"/>
              <w:ind w:left="0"/>
              <w:rPr>
                <w:rFonts w:ascii="Arial" w:hAnsi="Arial" w:cs="Arial"/>
                <w:sz w:val="14"/>
                <w:szCs w:val="14"/>
                <w:lang w:val="de-DE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de-DE" w:eastAsia="pl-PL"/>
              </w:rPr>
              <w:t>Skarga na postępowanie sądowe  Wykaz S</w:t>
            </w:r>
          </w:p>
        </w:tc>
        <w:tc>
          <w:tcPr>
            <w:tcW w:w="385" w:type="dxa"/>
            <w:tcBorders>
              <w:right w:val="single" w:sz="12" w:space="0" w:color="auto"/>
            </w:tcBorders>
            <w:vAlign w:val="center"/>
          </w:tcPr>
          <w:p w14:paraId="10FF3EA4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B12D8BF" w14:textId="6CE8AE07" w:rsidR="00F63995" w:rsidRPr="00AE2197" w:rsidRDefault="00F63995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11CF96" w14:textId="77777777" w:rsidR="00F63995" w:rsidRPr="00AE2197" w:rsidRDefault="00F6399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5569CE" w14:textId="77777777" w:rsidR="00F63995" w:rsidRPr="00AE2197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</w:tcPr>
          <w:p w14:paraId="0AC90C82" w14:textId="77777777" w:rsidR="00F63995" w:rsidRPr="00AE2197" w:rsidRDefault="00F63995" w:rsidP="000E6CE1">
            <w:pPr>
              <w:jc w:val="right"/>
              <w:rPr>
                <w:rFonts w:ascii="Arial" w:hAnsi="Arial" w:cs="Arial"/>
                <w:sz w:val="12"/>
                <w:szCs w:val="12"/>
                <w:vertAlign w:val="superscript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single" w:sz="12" w:space="0" w:color="auto"/>
            </w:tcBorders>
          </w:tcPr>
          <w:p w14:paraId="5DF196B0" w14:textId="77777777" w:rsidR="00F63995" w:rsidRPr="00AE2197" w:rsidRDefault="00F63995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single" w:sz="12" w:space="0" w:color="auto"/>
            </w:tcBorders>
          </w:tcPr>
          <w:p w14:paraId="182ED860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12" w:space="0" w:color="auto"/>
            </w:tcBorders>
          </w:tcPr>
          <w:p w14:paraId="582F86B5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single" w:sz="12" w:space="0" w:color="auto"/>
            </w:tcBorders>
          </w:tcPr>
          <w:p w14:paraId="324FB18F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single" w:sz="12" w:space="0" w:color="auto"/>
            </w:tcBorders>
          </w:tcPr>
          <w:p w14:paraId="365B92B1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single" w:sz="12" w:space="0" w:color="auto"/>
            </w:tcBorders>
          </w:tcPr>
          <w:p w14:paraId="72175EAC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12" w:space="0" w:color="auto"/>
            </w:tcBorders>
          </w:tcPr>
          <w:p w14:paraId="0597EC8A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12" w:space="0" w:color="auto"/>
            </w:tcBorders>
          </w:tcPr>
          <w:p w14:paraId="305A2DF2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616" w:type="dxa"/>
            <w:tcBorders>
              <w:top w:val="single" w:sz="4" w:space="0" w:color="auto"/>
              <w:bottom w:val="single" w:sz="12" w:space="0" w:color="auto"/>
            </w:tcBorders>
          </w:tcPr>
          <w:p w14:paraId="0EA15F27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588" w:type="dxa"/>
            <w:tcBorders>
              <w:top w:val="single" w:sz="4" w:space="0" w:color="auto"/>
              <w:bottom w:val="single" w:sz="12" w:space="0" w:color="auto"/>
            </w:tcBorders>
          </w:tcPr>
          <w:p w14:paraId="5FCC2485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12" w:space="0" w:color="auto"/>
            </w:tcBorders>
          </w:tcPr>
          <w:p w14:paraId="35A1FBDA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247A580" w14:textId="77777777" w:rsidR="00F63995" w:rsidRPr="00AE2197" w:rsidRDefault="00F63995" w:rsidP="000E6CE1">
            <w:pPr>
              <w:rPr>
                <w:rFonts w:ascii="Arial" w:hAnsi="Arial" w:cs="Arial"/>
              </w:rPr>
            </w:pPr>
          </w:p>
        </w:tc>
      </w:tr>
    </w:tbl>
    <w:p w14:paraId="1E664E27" w14:textId="77777777" w:rsidR="00C36102" w:rsidRPr="00AE2197" w:rsidRDefault="00C36102" w:rsidP="000E6CE1">
      <w:pPr>
        <w:jc w:val="both"/>
        <w:rPr>
          <w:rFonts w:ascii="Arial" w:hAnsi="Arial" w:cs="Arial"/>
          <w:sz w:val="10"/>
          <w:szCs w:val="10"/>
        </w:rPr>
      </w:pPr>
    </w:p>
    <w:p w14:paraId="55D10070" w14:textId="77777777" w:rsidR="00E423F6" w:rsidRPr="00AE2197" w:rsidRDefault="00E423F6" w:rsidP="000E6CE1">
      <w:pPr>
        <w:spacing w:line="240" w:lineRule="exact"/>
        <w:ind w:left="180"/>
        <w:jc w:val="both"/>
        <w:rPr>
          <w:rFonts w:ascii="Arial" w:hAnsi="Arial" w:cs="Arial"/>
          <w:b/>
          <w:sz w:val="18"/>
        </w:rPr>
      </w:pPr>
    </w:p>
    <w:p w14:paraId="34C5714F" w14:textId="1D23F3F8" w:rsidR="0094248B" w:rsidRPr="00AE2197" w:rsidRDefault="00EB3EA5" w:rsidP="000E6CE1">
      <w:pPr>
        <w:spacing w:line="240" w:lineRule="exact"/>
        <w:ind w:left="18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bCs/>
          <w:noProof/>
        </w:rPr>
        <w:lastRenderedPageBreak/>
        <w:pict w14:anchorId="691CDC44"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400.05pt;margin-top:13.55pt;width:399.25pt;height:134.25pt;z-index:251660288" filled="f" stroked="f">
            <o:lock v:ext="edit" aspectratio="t"/>
            <v:textbox style="mso-next-textbox:#_x0000_s1093" inset="2mm,2mm,0,0">
              <w:txbxContent>
                <w:p w14:paraId="5801EA17" w14:textId="204DFB8A" w:rsidR="00523763" w:rsidRPr="00E22C06" w:rsidRDefault="00523763" w:rsidP="00AD02DA">
                  <w:pPr>
                    <w:rPr>
                      <w:sz w:val="16"/>
                      <w:szCs w:val="16"/>
                    </w:rPr>
                  </w:pPr>
                  <w:r w:rsidRPr="00E22C06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Dział 1.1.d. 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(łącznie I i II instancja) - (Dział 1.1.1.1. 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>wiersz 4</w:t>
                  </w:r>
                  <w:r w:rsidR="00EE54A7" w:rsidRPr="00EF6367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  <w:r w:rsidRPr="00EF6367">
                    <w:rPr>
                      <w:rFonts w:ascii="Arial" w:hAnsi="Arial" w:cs="Arial"/>
                      <w:sz w:val="16"/>
                      <w:szCs w:val="16"/>
                    </w:rPr>
                    <w:t xml:space="preserve"> + Dział 1.1.1.2. wiersz 2</w:t>
                  </w:r>
                  <w:r w:rsidR="00230926" w:rsidRPr="00EF6367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  <w:r w:rsidRPr="00E22C06">
                    <w:rPr>
                      <w:rFonts w:ascii="Arial" w:hAnsi="Arial" w:cs="Arial"/>
                      <w:sz w:val="16"/>
                      <w:szCs w:val="16"/>
                    </w:rPr>
                    <w:t xml:space="preserve"> kolumna 3 lit. d)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EF6367" w:rsidRPr="00EF6367" w14:paraId="0DA46C64" w14:textId="77777777" w:rsidTr="00FB1135">
                    <w:trPr>
                      <w:cantSplit/>
                      <w:trHeight w:hRule="exact"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5C7E58FC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bookmarkStart w:id="3" w:name="_Hlk20313835"/>
                        <w:r w:rsidRPr="00EF6367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628933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EF6367" w:rsidRPr="00EF6367" w14:paraId="0AA3B194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7DEEFD9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EA4488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F7F1DB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C9127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E021CE" w14:textId="77777777" w:rsidR="00523763" w:rsidRPr="00EF6367" w:rsidRDefault="00523763" w:rsidP="003D6AB3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57DA7A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95F7B5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11F38B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8695A0F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7CB0E9EE" w14:textId="77777777" w:rsidR="00523763" w:rsidRPr="00EF6367" w:rsidRDefault="00523763" w:rsidP="00D81857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A0B52A9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F6EF956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F6006D9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4C0CE32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74BB573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E7CD904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69E38EE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0EFAF16F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56005CE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574038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EB70A48" w14:textId="77777777" w:rsidR="00523763" w:rsidRPr="00EF6367" w:rsidRDefault="00523763" w:rsidP="003D6AB3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F12629D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7F5E27FA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5A30A744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78DC8E0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529620E2" w14:textId="77777777" w:rsidTr="00FB1135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3FCB6DCD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4033A0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C097F62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368889F" w14:textId="77777777" w:rsidR="00523763" w:rsidRPr="00EF6367" w:rsidRDefault="00523763" w:rsidP="003D6AB3">
                        <w:pPr>
                          <w:ind w:left="30" w:hanging="30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C4E3A8A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028A6DD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F173EA5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4786B92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AC3A856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F1DE573" w14:textId="77777777" w:rsidR="00523763" w:rsidRPr="00EF6367" w:rsidRDefault="00523763" w:rsidP="003D6AB3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8F85081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9355BFF" w14:textId="77777777" w:rsidR="00523763" w:rsidRPr="00EF6367" w:rsidRDefault="00523763" w:rsidP="003D6AB3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EF6367" w:rsidRPr="00EF6367" w14:paraId="3440EAED" w14:textId="77777777" w:rsidTr="00FB1135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9CB2730" w14:textId="77777777" w:rsidR="00523763" w:rsidRPr="00EF6367" w:rsidRDefault="00523763" w:rsidP="003D6AB3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1AB682F" w14:textId="77777777" w:rsidR="00523763" w:rsidRPr="00EF6367" w:rsidRDefault="00523763" w:rsidP="003D6AB3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EF6367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7C87D69" w14:textId="77777777" w:rsidR="00523763" w:rsidRPr="00EF6367" w:rsidRDefault="00523763" w:rsidP="003D6AB3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EF6367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17FF0AD" w14:textId="77777777" w:rsidR="00523763" w:rsidRPr="00EF6367" w:rsidRDefault="00523763" w:rsidP="003D6AB3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bookmarkEnd w:id="3"/>
                </w:tbl>
                <w:p w14:paraId="398143EA" w14:textId="77777777" w:rsidR="00523763" w:rsidRPr="00E22C06" w:rsidRDefault="00523763" w:rsidP="007C4513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94248B" w:rsidRPr="00AE2197">
        <w:rPr>
          <w:rFonts w:ascii="Arial" w:hAnsi="Arial" w:cs="Arial"/>
          <w:b/>
          <w:sz w:val="18"/>
        </w:rPr>
        <w:t>Dział 1.1.a.</w:t>
      </w:r>
      <w:r w:rsidR="0094248B" w:rsidRPr="00AE2197">
        <w:rPr>
          <w:rFonts w:ascii="Arial" w:hAnsi="Arial" w:cs="Arial"/>
          <w:sz w:val="18"/>
        </w:rPr>
        <w:t xml:space="preserve"> </w:t>
      </w:r>
      <w:r w:rsidR="0094248B" w:rsidRPr="00AE2197">
        <w:rPr>
          <w:rFonts w:ascii="Arial" w:hAnsi="Arial" w:cs="Arial"/>
          <w:sz w:val="16"/>
          <w:szCs w:val="16"/>
        </w:rPr>
        <w:t xml:space="preserve">W tym: (skarga o stwierdzenie niezgodności z prawem - łącznie I i II instancja) </w:t>
      </w:r>
      <w:r w:rsidR="0094248B" w:rsidRPr="00AE2197">
        <w:rPr>
          <w:rFonts w:ascii="Arial" w:hAnsi="Arial" w:cs="Arial"/>
          <w:b/>
          <w:sz w:val="16"/>
          <w:szCs w:val="16"/>
        </w:rPr>
        <w:t>(dział 1.1.1.</w:t>
      </w:r>
      <w:r w:rsidR="004E741D" w:rsidRPr="00AE2197">
        <w:rPr>
          <w:rFonts w:ascii="Arial" w:hAnsi="Arial" w:cs="Arial"/>
          <w:b/>
          <w:sz w:val="16"/>
          <w:szCs w:val="16"/>
        </w:rPr>
        <w:t>1.</w:t>
      </w:r>
      <w:r w:rsidR="0094248B" w:rsidRPr="00AE2197">
        <w:rPr>
          <w:rFonts w:ascii="Arial" w:hAnsi="Arial" w:cs="Arial"/>
          <w:b/>
          <w:sz w:val="16"/>
          <w:szCs w:val="16"/>
        </w:rPr>
        <w:t xml:space="preserve"> wiersz 4</w:t>
      </w:r>
      <w:r w:rsidR="00EE54A7" w:rsidRPr="00AE2197">
        <w:rPr>
          <w:rFonts w:ascii="Arial" w:hAnsi="Arial" w:cs="Arial"/>
          <w:b/>
          <w:sz w:val="16"/>
          <w:szCs w:val="16"/>
        </w:rPr>
        <w:t>4</w:t>
      </w:r>
      <w:r w:rsidR="0094248B" w:rsidRPr="00AE2197">
        <w:rPr>
          <w:rFonts w:ascii="Arial" w:hAnsi="Arial" w:cs="Arial"/>
          <w:b/>
          <w:sz w:val="16"/>
          <w:szCs w:val="16"/>
        </w:rPr>
        <w:t xml:space="preserve"> </w:t>
      </w:r>
      <w:r w:rsidR="004E741D" w:rsidRPr="00AE2197">
        <w:rPr>
          <w:rFonts w:ascii="Arial" w:hAnsi="Arial" w:cs="Arial"/>
          <w:b/>
          <w:sz w:val="16"/>
          <w:szCs w:val="16"/>
        </w:rPr>
        <w:t>kol.</w:t>
      </w:r>
      <w:r w:rsidR="0094248B" w:rsidRPr="00AE2197">
        <w:rPr>
          <w:rFonts w:ascii="Arial" w:hAnsi="Arial" w:cs="Arial"/>
          <w:b/>
          <w:sz w:val="16"/>
          <w:szCs w:val="16"/>
        </w:rPr>
        <w:t xml:space="preserve"> </w:t>
      </w:r>
      <w:r w:rsidR="004E741D" w:rsidRPr="00AE2197">
        <w:rPr>
          <w:rFonts w:ascii="Arial" w:hAnsi="Arial" w:cs="Arial"/>
          <w:b/>
          <w:sz w:val="16"/>
          <w:szCs w:val="16"/>
        </w:rPr>
        <w:t>4</w:t>
      </w:r>
      <w:r w:rsidR="0094248B" w:rsidRPr="00AE2197">
        <w:rPr>
          <w:rFonts w:ascii="Arial" w:hAnsi="Arial" w:cs="Arial"/>
          <w:b/>
          <w:sz w:val="16"/>
          <w:szCs w:val="16"/>
        </w:rPr>
        <w:t>+dział 1.</w:t>
      </w:r>
      <w:r w:rsidR="004E741D" w:rsidRPr="00AE2197">
        <w:rPr>
          <w:rFonts w:ascii="Arial" w:hAnsi="Arial" w:cs="Arial"/>
          <w:b/>
          <w:sz w:val="16"/>
          <w:szCs w:val="16"/>
        </w:rPr>
        <w:t>1.</w:t>
      </w:r>
      <w:r w:rsidR="0094248B" w:rsidRPr="00AE2197">
        <w:rPr>
          <w:rFonts w:ascii="Arial" w:hAnsi="Arial" w:cs="Arial"/>
          <w:b/>
          <w:sz w:val="16"/>
          <w:szCs w:val="16"/>
        </w:rPr>
        <w:t xml:space="preserve">1.2. wiersz </w:t>
      </w:r>
      <w:r w:rsidR="000429EC" w:rsidRPr="00AE2197">
        <w:rPr>
          <w:rFonts w:ascii="Arial" w:hAnsi="Arial" w:cs="Arial"/>
          <w:b/>
          <w:sz w:val="16"/>
          <w:szCs w:val="16"/>
        </w:rPr>
        <w:t>2</w:t>
      </w:r>
      <w:r w:rsidR="00230926" w:rsidRPr="00AE2197">
        <w:rPr>
          <w:rFonts w:ascii="Arial" w:hAnsi="Arial" w:cs="Arial"/>
          <w:b/>
          <w:sz w:val="16"/>
          <w:szCs w:val="16"/>
        </w:rPr>
        <w:t>3</w:t>
      </w:r>
      <w:r w:rsidR="0094248B" w:rsidRPr="00AE2197">
        <w:rPr>
          <w:rFonts w:ascii="Arial" w:hAnsi="Arial" w:cs="Arial"/>
          <w:b/>
          <w:sz w:val="16"/>
          <w:szCs w:val="16"/>
        </w:rPr>
        <w:t xml:space="preserve"> </w:t>
      </w:r>
      <w:r w:rsidR="004E741D" w:rsidRPr="00AE2197">
        <w:rPr>
          <w:rFonts w:ascii="Arial" w:hAnsi="Arial" w:cs="Arial"/>
          <w:b/>
          <w:sz w:val="16"/>
          <w:szCs w:val="16"/>
        </w:rPr>
        <w:t>kol. 3</w:t>
      </w:r>
      <w:r w:rsidR="0094248B" w:rsidRPr="00AE2197">
        <w:rPr>
          <w:rFonts w:ascii="Arial" w:hAnsi="Arial" w:cs="Arial"/>
          <w:b/>
          <w:sz w:val="16"/>
          <w:szCs w:val="16"/>
        </w:rPr>
        <w:t xml:space="preserve"> lit. a)</w:t>
      </w:r>
      <w:r w:rsidR="0094248B" w:rsidRPr="00AE2197">
        <w:rPr>
          <w:rFonts w:ascii="Arial" w:hAnsi="Arial" w:cs="Arial"/>
          <w:sz w:val="16"/>
          <w:szCs w:val="16"/>
        </w:rPr>
        <w:t xml:space="preserve">  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410"/>
        <w:gridCol w:w="440"/>
        <w:gridCol w:w="1250"/>
      </w:tblGrid>
      <w:tr w:rsidR="00AE2197" w:rsidRPr="00AE2197" w14:paraId="2F4DD41A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98A0D8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F3A57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E2197" w:rsidRPr="00AE2197" w14:paraId="2E642F91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7CEC1A3" w14:textId="77777777" w:rsidR="0094248B" w:rsidRPr="00AE2197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</w:t>
            </w:r>
            <w:r w:rsidR="0094248B" w:rsidRPr="00AE2197">
              <w:rPr>
                <w:rFonts w:ascii="Arial" w:hAnsi="Arial" w:cs="Arial"/>
                <w:sz w:val="14"/>
              </w:rPr>
              <w:t>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31E75C0A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3C2AC99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E50DD16" w14:textId="77777777" w:rsidTr="00662AF7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54819A2D" w14:textId="77777777" w:rsidR="0094248B" w:rsidRPr="00AE2197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b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P</w:t>
            </w:r>
            <w:r w:rsidR="0094248B" w:rsidRPr="00AE2197">
              <w:rPr>
                <w:rFonts w:ascii="Arial" w:hAnsi="Arial" w:cs="Arial"/>
                <w:sz w:val="14"/>
              </w:rPr>
              <w:t>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B049BA6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AD3E6FA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7BB5382" w14:textId="77777777" w:rsidTr="005718D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3E6DC8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 w których</w:t>
            </w:r>
          </w:p>
          <w:p w14:paraId="590674DC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67BE08A4" w14:textId="77777777" w:rsidR="0094248B" w:rsidRPr="00AE2197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odmówił przyjęcia skargi (art.424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005E6AED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38B66D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5BD97F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87F7746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3D0F7220" w14:textId="77777777" w:rsidR="0094248B" w:rsidRPr="00AE2197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9A0A39" w14:textId="77777777" w:rsidR="0094248B" w:rsidRPr="00AE2197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486E2F4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382C9F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B92CF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right w:val="nil"/>
            </w:tcBorders>
            <w:shd w:val="clear" w:color="auto" w:fill="FFFFFF"/>
            <w:vAlign w:val="center"/>
          </w:tcPr>
          <w:p w14:paraId="70BBCBF7" w14:textId="77777777" w:rsidR="0094248B" w:rsidRPr="00AE2197" w:rsidRDefault="0094248B" w:rsidP="000E6CE1">
            <w:pPr>
              <w:spacing w:after="40" w:line="140" w:lineRule="exact"/>
              <w:ind w:left="60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F8CA87B" w14:textId="77777777" w:rsidR="0094248B" w:rsidRPr="00AE2197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2286A4D" w14:textId="77777777" w:rsidR="0094248B" w:rsidRPr="00AE2197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19A6BC5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B89DE59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23C4DC" w14:textId="77777777" w:rsidR="0094248B" w:rsidRPr="00AE2197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442587" w14:textId="77777777" w:rsidR="0094248B" w:rsidRPr="00AE2197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0A4AD" w14:textId="77777777" w:rsidR="0094248B" w:rsidRPr="00AE2197" w:rsidRDefault="0094248B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0D52A80" w14:textId="77777777" w:rsidTr="005718D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C25461F" w14:textId="77777777" w:rsidR="0094248B" w:rsidRPr="00AE2197" w:rsidRDefault="009424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41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3D000022" w14:textId="77777777" w:rsidR="0094248B" w:rsidRPr="00AE2197" w:rsidRDefault="0094248B" w:rsidP="000E6CE1">
            <w:pPr>
              <w:ind w:left="60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4411EF58" w14:textId="77777777" w:rsidR="0094248B" w:rsidRPr="00AE2197" w:rsidRDefault="009424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F17D862" w14:textId="77777777" w:rsidR="0094248B" w:rsidRPr="00AE2197" w:rsidRDefault="0094248B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1CCC56EE" w14:textId="07532180" w:rsidR="00B22475" w:rsidRPr="00AE2197" w:rsidRDefault="00EB3EA5" w:rsidP="000E6CE1">
      <w:pPr>
        <w:spacing w:line="240" w:lineRule="exact"/>
        <w:ind w:left="18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14"/>
        </w:rPr>
        <w:pict w14:anchorId="691CDC44">
          <v:shape id="_x0000_s1095" type="#_x0000_t202" style="position:absolute;left:0;text-align:left;margin-left:405.3pt;margin-top:31.8pt;width:399.25pt;height:112.5pt;z-index:251661312;mso-position-horizontal-relative:text;mso-position-vertical-relative:text" filled="f" stroked="f">
            <o:lock v:ext="edit" aspectratio="t"/>
            <v:textbox style="mso-next-textbox:#_x0000_s1095" inset="2mm,2mm,0,0">
              <w:txbxContent>
                <w:p w14:paraId="2BAF2B04" w14:textId="6DE48B33" w:rsidR="00B87317" w:rsidRPr="00522CF2" w:rsidRDefault="0003663D" w:rsidP="0003663D">
                  <w:pPr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>Dział 1.1.</w:t>
                  </w:r>
                  <w:r w:rsidR="00A737E6"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>f</w:t>
                  </w:r>
                  <w:r w:rsidRPr="00522CF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. Liczba kuratorów ustanawianych w postępowaniu dla strony której miejsce pobytu nie jest znane (art. 143 </w:t>
                  </w:r>
                  <w:r w:rsidRPr="00FD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>k.p.c.</w:t>
                  </w:r>
                  <w:r w:rsidR="00522CF2" w:rsidRPr="00FD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>)</w:t>
                  </w:r>
                  <w:r w:rsidR="002F319B" w:rsidRPr="00FD405E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(I instancja)</w:t>
                  </w:r>
                </w:p>
                <w:p w14:paraId="33460550" w14:textId="77777777" w:rsidR="0003663D" w:rsidRPr="00522CF2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14:paraId="0CCA67F2" w14:textId="0584557B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Liczba kuratorów wyznaczonych spośród pracowników sądów </w:t>
                  </w:r>
                  <w:r w:rsidR="00EB3EA5">
                    <w:rPr>
                      <w:rFonts w:ascii="Arial" w:hAnsi="Arial" w:cs="Arial"/>
                      <w:bCs/>
                      <w:sz w:val="18"/>
                      <w:szCs w:val="18"/>
                    </w:rPr>
                    <w:pict w14:anchorId="4F6C36EF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79.65pt;height:15.3pt">
                        <v:imagedata r:id="rId8" o:title=""/>
                      </v:shape>
                    </w:pict>
                  </w:r>
                </w:p>
                <w:p w14:paraId="09A84FF4" w14:textId="77777777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</w:p>
                <w:p w14:paraId="16C411D6" w14:textId="1E6021D9" w:rsidR="0003663D" w:rsidRPr="00522CF2" w:rsidRDefault="0003663D" w:rsidP="0003663D">
                  <w:pPr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522CF2">
                    <w:rPr>
                      <w:rFonts w:ascii="Arial" w:hAnsi="Arial" w:cs="Arial"/>
                      <w:bCs/>
                      <w:sz w:val="18"/>
                      <w:szCs w:val="18"/>
                    </w:rPr>
                    <w:t xml:space="preserve">Liczba kuratorów będących adwokatami / radcami prawnymi </w:t>
                  </w:r>
                  <w:r w:rsidR="00EB3EA5">
                    <w:rPr>
                      <w:rFonts w:ascii="Arial" w:hAnsi="Arial" w:cs="Arial"/>
                      <w:bCs/>
                      <w:sz w:val="18"/>
                      <w:szCs w:val="18"/>
                    </w:rPr>
                    <w:pict w14:anchorId="75E2F1B8">
                      <v:shape id="_x0000_i1028" type="#_x0000_t75" style="width:79.65pt;height:15.3pt">
                        <v:imagedata r:id="rId8" o:title=""/>
                      </v:shape>
                    </w:pict>
                  </w:r>
                </w:p>
                <w:p w14:paraId="12C3AEA6" w14:textId="77777777" w:rsidR="0003663D" w:rsidRPr="00E22C06" w:rsidRDefault="0003663D" w:rsidP="00B87317">
                  <w:pPr>
                    <w:jc w:val="center"/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F1050F" w:rsidRPr="00AE2197">
        <w:rPr>
          <w:rFonts w:ascii="Arial" w:hAnsi="Arial" w:cs="Arial"/>
          <w:b/>
          <w:sz w:val="18"/>
        </w:rPr>
        <w:t>Dział 1.1.</w:t>
      </w:r>
      <w:r w:rsidR="005718D1" w:rsidRPr="00AE2197">
        <w:rPr>
          <w:rFonts w:ascii="Arial" w:hAnsi="Arial" w:cs="Arial"/>
          <w:b/>
          <w:sz w:val="18"/>
        </w:rPr>
        <w:t>c</w:t>
      </w:r>
      <w:r w:rsidR="00F1050F" w:rsidRPr="00AE2197">
        <w:rPr>
          <w:rFonts w:ascii="Arial" w:hAnsi="Arial" w:cs="Arial"/>
          <w:b/>
          <w:sz w:val="18"/>
        </w:rPr>
        <w:t>.</w:t>
      </w:r>
      <w:r w:rsidR="00F1050F" w:rsidRPr="00AE2197">
        <w:rPr>
          <w:rFonts w:ascii="Arial" w:hAnsi="Arial" w:cs="Arial"/>
          <w:sz w:val="18"/>
        </w:rPr>
        <w:t xml:space="preserve"> </w:t>
      </w:r>
      <w:r w:rsidR="00F1050F" w:rsidRPr="00AE2197">
        <w:rPr>
          <w:rFonts w:ascii="Arial" w:hAnsi="Arial" w:cs="Arial"/>
          <w:sz w:val="16"/>
          <w:szCs w:val="16"/>
        </w:rPr>
        <w:t>W</w:t>
      </w:r>
      <w:r w:rsidR="009321D0" w:rsidRPr="00AE2197">
        <w:rPr>
          <w:rFonts w:ascii="Arial" w:hAnsi="Arial" w:cs="Arial"/>
          <w:sz w:val="16"/>
          <w:szCs w:val="16"/>
        </w:rPr>
        <w:t xml:space="preserve"> tym: (skarga kasacyjna)</w:t>
      </w:r>
      <w:r w:rsidR="009321D0" w:rsidRPr="00AE2197">
        <w:rPr>
          <w:rFonts w:ascii="Arial" w:hAnsi="Arial" w:cs="Arial"/>
          <w:sz w:val="18"/>
        </w:rPr>
        <w:t xml:space="preserve"> </w:t>
      </w:r>
      <w:r w:rsidR="000311BC" w:rsidRPr="00AE2197">
        <w:rPr>
          <w:rFonts w:ascii="Arial" w:hAnsi="Arial" w:cs="Arial"/>
          <w:b/>
          <w:sz w:val="16"/>
          <w:szCs w:val="16"/>
        </w:rPr>
        <w:t>(dział 1.</w:t>
      </w:r>
      <w:r w:rsidR="00F55DDF" w:rsidRPr="00AE2197">
        <w:rPr>
          <w:rFonts w:ascii="Arial" w:hAnsi="Arial" w:cs="Arial"/>
          <w:b/>
          <w:sz w:val="16"/>
          <w:szCs w:val="16"/>
        </w:rPr>
        <w:t>1</w:t>
      </w:r>
      <w:r w:rsidR="005718D1" w:rsidRPr="00AE2197">
        <w:rPr>
          <w:rFonts w:ascii="Arial" w:hAnsi="Arial" w:cs="Arial"/>
          <w:b/>
          <w:sz w:val="16"/>
          <w:szCs w:val="16"/>
        </w:rPr>
        <w:t>.1</w:t>
      </w:r>
      <w:r w:rsidR="00F55DDF" w:rsidRPr="00AE2197">
        <w:rPr>
          <w:rFonts w:ascii="Arial" w:hAnsi="Arial" w:cs="Arial"/>
          <w:b/>
          <w:sz w:val="16"/>
          <w:szCs w:val="16"/>
        </w:rPr>
        <w:t>.2.</w:t>
      </w:r>
      <w:r w:rsidR="000311BC" w:rsidRPr="00AE2197">
        <w:rPr>
          <w:rFonts w:ascii="Arial" w:hAnsi="Arial" w:cs="Arial"/>
          <w:b/>
          <w:sz w:val="16"/>
          <w:szCs w:val="16"/>
        </w:rPr>
        <w:t xml:space="preserve"> wiersz </w:t>
      </w:r>
      <w:r w:rsidR="00425B22" w:rsidRPr="00AE2197">
        <w:rPr>
          <w:rFonts w:ascii="Arial" w:hAnsi="Arial" w:cs="Arial"/>
          <w:b/>
          <w:sz w:val="16"/>
          <w:szCs w:val="16"/>
        </w:rPr>
        <w:t>2</w:t>
      </w:r>
      <w:r w:rsidR="00230926" w:rsidRPr="00AE2197">
        <w:rPr>
          <w:rFonts w:ascii="Arial" w:hAnsi="Arial" w:cs="Arial"/>
          <w:b/>
          <w:sz w:val="16"/>
          <w:szCs w:val="16"/>
        </w:rPr>
        <w:t>2</w:t>
      </w:r>
      <w:r w:rsidR="000311BC" w:rsidRPr="00AE2197">
        <w:rPr>
          <w:rFonts w:ascii="Arial" w:hAnsi="Arial" w:cs="Arial"/>
          <w:b/>
          <w:sz w:val="16"/>
          <w:szCs w:val="16"/>
        </w:rPr>
        <w:t xml:space="preserve"> </w:t>
      </w:r>
      <w:r w:rsidR="005718D1" w:rsidRPr="00AE2197">
        <w:rPr>
          <w:rFonts w:ascii="Arial" w:hAnsi="Arial" w:cs="Arial"/>
          <w:b/>
          <w:sz w:val="16"/>
          <w:szCs w:val="16"/>
        </w:rPr>
        <w:t>kol. 3</w:t>
      </w:r>
      <w:r w:rsidR="000311BC" w:rsidRPr="00AE2197">
        <w:rPr>
          <w:rFonts w:ascii="Arial" w:hAnsi="Arial" w:cs="Arial"/>
          <w:b/>
          <w:sz w:val="16"/>
          <w:szCs w:val="16"/>
        </w:rPr>
        <w:t xml:space="preserve"> lit. </w:t>
      </w:r>
      <w:r w:rsidR="00A13555" w:rsidRPr="00AE2197">
        <w:rPr>
          <w:rFonts w:ascii="Arial" w:hAnsi="Arial" w:cs="Arial"/>
          <w:b/>
          <w:sz w:val="16"/>
          <w:szCs w:val="16"/>
        </w:rPr>
        <w:t>c</w:t>
      </w:r>
      <w:r w:rsidR="000311BC" w:rsidRPr="00AE2197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804"/>
        <w:gridCol w:w="440"/>
        <w:gridCol w:w="1250"/>
      </w:tblGrid>
      <w:tr w:rsidR="00AE2197" w:rsidRPr="00AE2197" w14:paraId="0408495E" w14:textId="77777777" w:rsidTr="00CB46C3">
        <w:trPr>
          <w:cantSplit/>
          <w:trHeight w:val="312"/>
        </w:trPr>
        <w:tc>
          <w:tcPr>
            <w:tcW w:w="638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bottom"/>
          </w:tcPr>
          <w:p w14:paraId="662FA78C" w14:textId="77777777" w:rsidR="00CE2B7E" w:rsidRPr="00AE2197" w:rsidRDefault="00706A6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3BA3D0" w14:textId="77777777" w:rsidR="00CE2B7E" w:rsidRPr="00AE2197" w:rsidRDefault="00CE2B7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E2197" w:rsidRPr="00AE2197" w14:paraId="1E6C9AA0" w14:textId="77777777" w:rsidTr="00CB46C3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CF356B7" w14:textId="77777777" w:rsidR="00CE2B7E" w:rsidRPr="00AE2197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</w:t>
            </w:r>
            <w:r w:rsidR="00CE2B7E" w:rsidRPr="00AE2197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2E5293D5" w14:textId="77777777" w:rsidR="00CE2B7E" w:rsidRPr="00AE2197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30FE14B1" w14:textId="77777777" w:rsidR="00CE2B7E" w:rsidRPr="00AE2197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9C5F43A" w14:textId="77777777" w:rsidTr="00C9393F">
        <w:trPr>
          <w:cantSplit/>
          <w:trHeight w:hRule="exact" w:val="284"/>
        </w:trPr>
        <w:tc>
          <w:tcPr>
            <w:tcW w:w="594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4774BB2D" w14:textId="77777777" w:rsidR="00CE2B7E" w:rsidRPr="00AE2197" w:rsidRDefault="00604E2C" w:rsidP="000E6CE1">
            <w:pPr>
              <w:spacing w:after="40" w:line="140" w:lineRule="exact"/>
              <w:ind w:left="36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</w:t>
            </w:r>
            <w:r w:rsidR="00CE2B7E" w:rsidRPr="00AE2197">
              <w:rPr>
                <w:rFonts w:ascii="Arial" w:hAnsi="Arial" w:cs="Arial"/>
                <w:sz w:val="14"/>
              </w:rPr>
              <w:t>rzesłanych z Sądu Najwyższego w okresie spr</w:t>
            </w:r>
            <w:r w:rsidR="009177A9" w:rsidRPr="00AE2197">
              <w:rPr>
                <w:rFonts w:ascii="Arial" w:hAnsi="Arial" w:cs="Arial"/>
                <w:sz w:val="14"/>
              </w:rPr>
              <w:t>awozdawczym (w. 02 = w. 03 do 09</w:t>
            </w:r>
            <w:r w:rsidR="00CE2B7E" w:rsidRPr="00AE219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643D7906" w14:textId="77777777" w:rsidR="00CE2B7E" w:rsidRPr="00AE2197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558C68E" w14:textId="77777777" w:rsidR="00CE2B7E" w:rsidRPr="00AE2197" w:rsidRDefault="00CE2B7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5E7A1D3" w14:textId="77777777" w:rsidTr="005718D1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A372938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 których</w:t>
            </w:r>
          </w:p>
          <w:p w14:paraId="5134FC25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78B9F71F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14A5EBE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D2169E0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227F5A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237E16A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4CF571C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odrzucił skargę(art.398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6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214D781C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40580B9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C03F3DC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208B7BA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037D3829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oddalił skargę (art.398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5E02B59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33EBE6D9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4A617AA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AF47BE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65601192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uwzględnił skargę poprzez zmianę orzeczenia (art.398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16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318F0E2B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581F5253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201CD91" w14:textId="77777777" w:rsidTr="002F1FD0">
        <w:trPr>
          <w:cantSplit/>
          <w:trHeight w:val="13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2E6A29C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right w:val="nil"/>
            </w:tcBorders>
            <w:vAlign w:val="center"/>
          </w:tcPr>
          <w:p w14:paraId="54F909F2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uchylił orzeczenie i przekazał sprawę sądowi I lub II instancji do ponownego rozpoznania (art.398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15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70FF697E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17F0C26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B5FA15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A38239F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nil"/>
              <w:right w:val="nil"/>
            </w:tcBorders>
            <w:vAlign w:val="center"/>
          </w:tcPr>
          <w:p w14:paraId="46BB4C79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uchylił wydane orzeczenie i odrzucił pozew (art.398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19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nil"/>
            </w:tcBorders>
            <w:vAlign w:val="bottom"/>
          </w:tcPr>
          <w:p w14:paraId="1A71A343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4910AFF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9177A9" w:rsidRPr="00AE2197" w14:paraId="0177EE62" w14:textId="77777777" w:rsidTr="005718D1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EBC819C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804" w:type="dxa"/>
            <w:tcBorders>
              <w:bottom w:val="single" w:sz="8" w:space="0" w:color="auto"/>
              <w:right w:val="nil"/>
            </w:tcBorders>
            <w:vAlign w:val="center"/>
          </w:tcPr>
          <w:p w14:paraId="60C507B3" w14:textId="77777777" w:rsidR="009177A9" w:rsidRPr="00AE2197" w:rsidRDefault="009177A9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1C5498E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8A372CE" w14:textId="77777777" w:rsidR="009177A9" w:rsidRPr="00AE2197" w:rsidRDefault="009177A9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100C9C8" w14:textId="77777777" w:rsidR="006A3D1C" w:rsidRPr="00AE2197" w:rsidRDefault="006A3D1C" w:rsidP="000E6CE1">
      <w:pPr>
        <w:tabs>
          <w:tab w:val="left" w:pos="9885"/>
        </w:tabs>
        <w:rPr>
          <w:rFonts w:ascii="Arial" w:hAnsi="Arial" w:cs="Arial"/>
          <w:b/>
          <w:bCs/>
        </w:rPr>
      </w:pPr>
    </w:p>
    <w:p w14:paraId="4649E456" w14:textId="77777777" w:rsidR="006A3D1C" w:rsidRPr="00AE2197" w:rsidRDefault="002C2D24" w:rsidP="000E6CE1">
      <w:pPr>
        <w:tabs>
          <w:tab w:val="left" w:pos="9885"/>
        </w:tabs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1.1</w:t>
      </w:r>
      <w:r w:rsidR="006A3D1C" w:rsidRPr="00AE2197">
        <w:rPr>
          <w:rFonts w:ascii="Arial" w:hAnsi="Arial" w:cs="Arial"/>
          <w:b/>
          <w:bCs/>
        </w:rPr>
        <w:t>.</w:t>
      </w:r>
      <w:r w:rsidR="00F2431B" w:rsidRPr="00AE2197">
        <w:rPr>
          <w:rFonts w:ascii="Arial" w:hAnsi="Arial" w:cs="Arial"/>
          <w:b/>
          <w:bCs/>
        </w:rPr>
        <w:t>e</w:t>
      </w:r>
      <w:r w:rsidRPr="00AE2197">
        <w:rPr>
          <w:rFonts w:ascii="Arial" w:hAnsi="Arial" w:cs="Arial"/>
          <w:b/>
          <w:bCs/>
        </w:rPr>
        <w:t>.</w:t>
      </w:r>
      <w:r w:rsidR="006A3D1C" w:rsidRPr="00AE2197">
        <w:rPr>
          <w:rFonts w:ascii="Arial" w:hAnsi="Arial" w:cs="Arial"/>
          <w:b/>
          <w:bCs/>
        </w:rPr>
        <w:t xml:space="preserve"> Ewidencja spraw z zakresu ubezpieczeń społecznych – wg podmiotów</w:t>
      </w:r>
    </w:p>
    <w:tbl>
      <w:tblPr>
        <w:tblW w:w="15948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360"/>
        <w:gridCol w:w="900"/>
        <w:gridCol w:w="1182"/>
        <w:gridCol w:w="1134"/>
        <w:gridCol w:w="900"/>
        <w:gridCol w:w="720"/>
        <w:gridCol w:w="900"/>
        <w:gridCol w:w="900"/>
        <w:gridCol w:w="1080"/>
        <w:gridCol w:w="900"/>
        <w:gridCol w:w="852"/>
        <w:gridCol w:w="530"/>
        <w:gridCol w:w="730"/>
        <w:gridCol w:w="720"/>
        <w:gridCol w:w="720"/>
        <w:gridCol w:w="900"/>
      </w:tblGrid>
      <w:tr w:rsidR="00AE2197" w:rsidRPr="00AE2197" w14:paraId="1E82663A" w14:textId="77777777" w:rsidTr="003F39A7">
        <w:trPr>
          <w:cantSplit/>
          <w:trHeight w:val="210"/>
          <w:tblHeader/>
        </w:trPr>
        <w:tc>
          <w:tcPr>
            <w:tcW w:w="2520" w:type="dxa"/>
            <w:vMerge w:val="restart"/>
            <w:tcBorders>
              <w:top w:val="single" w:sz="8" w:space="0" w:color="auto"/>
            </w:tcBorders>
            <w:vAlign w:val="center"/>
          </w:tcPr>
          <w:p w14:paraId="1BC99E45" w14:textId="77777777" w:rsidR="006A3D1C" w:rsidRPr="00AE2197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20C98D8B" w14:textId="77777777" w:rsidR="006A3D1C" w:rsidRPr="00AE2197" w:rsidRDefault="006A3D1C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360" w:type="dxa"/>
            <w:vMerge w:val="restart"/>
            <w:tcBorders>
              <w:top w:val="single" w:sz="8" w:space="0" w:color="auto"/>
            </w:tcBorders>
            <w:vAlign w:val="center"/>
          </w:tcPr>
          <w:p w14:paraId="6F47C41E" w14:textId="77777777" w:rsidR="006A3D1C" w:rsidRPr="00AE2197" w:rsidRDefault="006A3D1C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Lp.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2F3B9CB3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</w:p>
          <w:p w14:paraId="1CF744CA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 ubiegłego</w:t>
            </w:r>
          </w:p>
          <w:p w14:paraId="5516B0FB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2316" w:type="dxa"/>
            <w:gridSpan w:val="2"/>
            <w:tcBorders>
              <w:top w:val="single" w:sz="8" w:space="0" w:color="auto"/>
            </w:tcBorders>
            <w:vAlign w:val="center"/>
          </w:tcPr>
          <w:p w14:paraId="62905E7B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WPŁYNĘŁO</w:t>
            </w:r>
          </w:p>
        </w:tc>
        <w:tc>
          <w:tcPr>
            <w:tcW w:w="8232" w:type="dxa"/>
            <w:gridSpan w:val="10"/>
            <w:tcBorders>
              <w:top w:val="single" w:sz="8" w:space="0" w:color="auto"/>
            </w:tcBorders>
            <w:vAlign w:val="center"/>
          </w:tcPr>
          <w:p w14:paraId="57857198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ZAŁATWIONO</w:t>
            </w:r>
          </w:p>
        </w:tc>
        <w:tc>
          <w:tcPr>
            <w:tcW w:w="720" w:type="dxa"/>
            <w:vMerge w:val="restart"/>
            <w:tcBorders>
              <w:top w:val="single" w:sz="8" w:space="0" w:color="auto"/>
            </w:tcBorders>
            <w:vAlign w:val="center"/>
          </w:tcPr>
          <w:p w14:paraId="3563B70D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Odroczono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</w:tcBorders>
            <w:vAlign w:val="center"/>
          </w:tcPr>
          <w:p w14:paraId="4D72379A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Pozostało</w:t>
            </w:r>
          </w:p>
          <w:p w14:paraId="31CBEC88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na okres</w:t>
            </w:r>
          </w:p>
          <w:p w14:paraId="773DF239" w14:textId="77777777" w:rsidR="006A3D1C" w:rsidRPr="00AE2197" w:rsidRDefault="006A3D1C" w:rsidP="000E6CE1">
            <w:pPr>
              <w:jc w:val="center"/>
              <w:rPr>
                <w:rFonts w:ascii="Arial" w:hAnsi="Arial" w:cs="Arial"/>
                <w:w w:val="98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następny</w:t>
            </w:r>
          </w:p>
        </w:tc>
      </w:tr>
      <w:tr w:rsidR="00AE2197" w:rsidRPr="00AE2197" w14:paraId="4EA669D7" w14:textId="77777777" w:rsidTr="003F39A7">
        <w:trPr>
          <w:cantSplit/>
          <w:trHeight w:val="255"/>
          <w:tblHeader/>
        </w:trPr>
        <w:tc>
          <w:tcPr>
            <w:tcW w:w="2520" w:type="dxa"/>
            <w:vMerge/>
            <w:vAlign w:val="center"/>
          </w:tcPr>
          <w:p w14:paraId="0B9879BE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832A1D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09F38E4E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 w:val="restart"/>
            <w:vAlign w:val="center"/>
          </w:tcPr>
          <w:p w14:paraId="5FA6EBE0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AE2197">
              <w:rPr>
                <w:rFonts w:ascii="Arial" w:hAnsi="Arial" w:cs="Arial"/>
                <w:w w:val="98"/>
                <w:sz w:val="12"/>
              </w:rPr>
              <w:t>razem</w:t>
            </w:r>
          </w:p>
        </w:tc>
        <w:tc>
          <w:tcPr>
            <w:tcW w:w="1134" w:type="dxa"/>
            <w:vMerge w:val="restart"/>
            <w:vAlign w:val="center"/>
          </w:tcPr>
          <w:p w14:paraId="21B3CA4B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</w:t>
            </w:r>
          </w:p>
          <w:p w14:paraId="09645187" w14:textId="77777777" w:rsidR="002079CE" w:rsidRPr="00AE2197" w:rsidRDefault="002079CE" w:rsidP="000E6CE1">
            <w:pPr>
              <w:jc w:val="center"/>
              <w:rPr>
                <w:rFonts w:ascii="Arial" w:hAnsi="Arial" w:cs="Arial"/>
                <w:w w:val="98"/>
                <w:sz w:val="12"/>
              </w:rPr>
            </w:pPr>
            <w:r w:rsidRPr="00AE2197">
              <w:rPr>
                <w:rFonts w:ascii="Arial" w:hAnsi="Arial" w:cs="Arial"/>
                <w:w w:val="98"/>
                <w:sz w:val="12"/>
              </w:rPr>
              <w:t xml:space="preserve">odwołań od decyzji uprawnionego organu </w:t>
            </w:r>
          </w:p>
        </w:tc>
        <w:tc>
          <w:tcPr>
            <w:tcW w:w="900" w:type="dxa"/>
            <w:vMerge w:val="restart"/>
            <w:vAlign w:val="center"/>
          </w:tcPr>
          <w:p w14:paraId="689856F2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  <w:r w:rsidRPr="00AE2197">
              <w:rPr>
                <w:rFonts w:ascii="Arial" w:hAnsi="Arial" w:cs="Arial"/>
                <w:w w:val="98"/>
                <w:sz w:val="14"/>
              </w:rPr>
              <w:t>razem</w:t>
            </w:r>
          </w:p>
        </w:tc>
        <w:tc>
          <w:tcPr>
            <w:tcW w:w="6612" w:type="dxa"/>
            <w:gridSpan w:val="8"/>
            <w:vAlign w:val="center"/>
          </w:tcPr>
          <w:p w14:paraId="374C76E1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sposób załatwienia odwołań</w:t>
            </w:r>
          </w:p>
        </w:tc>
        <w:tc>
          <w:tcPr>
            <w:tcW w:w="720" w:type="dxa"/>
            <w:vMerge w:val="restart"/>
            <w:vAlign w:val="center"/>
          </w:tcPr>
          <w:p w14:paraId="0B795DF9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720" w:type="dxa"/>
            <w:vMerge/>
            <w:vAlign w:val="center"/>
          </w:tcPr>
          <w:p w14:paraId="4A16D0D4" w14:textId="77777777" w:rsidR="002079CE" w:rsidRPr="00AE2197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w w:val="96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85637C5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68A957F5" w14:textId="77777777" w:rsidTr="003F39A7">
        <w:trPr>
          <w:cantSplit/>
          <w:trHeight w:val="305"/>
          <w:tblHeader/>
        </w:trPr>
        <w:tc>
          <w:tcPr>
            <w:tcW w:w="2520" w:type="dxa"/>
            <w:vMerge/>
            <w:vAlign w:val="center"/>
          </w:tcPr>
          <w:p w14:paraId="61373ECF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1F718602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12EC966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5AF1439E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4BBDE03" w14:textId="77777777" w:rsidR="002079CE" w:rsidRPr="00AE2197" w:rsidRDefault="002079CE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6640FC38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3600" w:type="dxa"/>
            <w:gridSpan w:val="4"/>
            <w:vAlign w:val="center"/>
          </w:tcPr>
          <w:p w14:paraId="6618D62B" w14:textId="77777777" w:rsidR="002079CE" w:rsidRPr="00AE2197" w:rsidRDefault="002079CE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od decyzji </w:t>
            </w:r>
            <w:r w:rsidRPr="00AE2197">
              <w:rPr>
                <w:rFonts w:ascii="Arial" w:hAnsi="Arial" w:cs="Arial"/>
                <w:w w:val="98"/>
                <w:sz w:val="12"/>
              </w:rPr>
              <w:t>uprawnionego organu</w:t>
            </w:r>
          </w:p>
        </w:tc>
        <w:tc>
          <w:tcPr>
            <w:tcW w:w="900" w:type="dxa"/>
            <w:vMerge w:val="restart"/>
            <w:vAlign w:val="center"/>
          </w:tcPr>
          <w:p w14:paraId="61DD2A0D" w14:textId="77777777" w:rsidR="002079CE" w:rsidRPr="00AE2197" w:rsidRDefault="002079CE" w:rsidP="000E6CE1">
            <w:pPr>
              <w:spacing w:line="140" w:lineRule="exact"/>
              <w:ind w:left="-45" w:right="-3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w związku z niewydaniem decyzji zobowiązano </w:t>
            </w:r>
            <w:r w:rsidRPr="00AE2197">
              <w:rPr>
                <w:rFonts w:ascii="Arial" w:hAnsi="Arial" w:cs="Arial"/>
                <w:w w:val="98"/>
                <w:sz w:val="11"/>
                <w:szCs w:val="11"/>
              </w:rPr>
              <w:t xml:space="preserve">uprawniony organ </w:t>
            </w:r>
            <w:r w:rsidRPr="00AE2197">
              <w:rPr>
                <w:rFonts w:ascii="Arial" w:hAnsi="Arial" w:cs="Arial"/>
                <w:sz w:val="11"/>
                <w:szCs w:val="11"/>
              </w:rPr>
              <w:t>do wydania decyzji w określonym terminie</w:t>
            </w:r>
          </w:p>
        </w:tc>
        <w:tc>
          <w:tcPr>
            <w:tcW w:w="852" w:type="dxa"/>
            <w:vMerge w:val="restart"/>
            <w:vAlign w:val="center"/>
          </w:tcPr>
          <w:p w14:paraId="7CA32D47" w14:textId="77777777" w:rsidR="002079CE" w:rsidRPr="00AE2197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uchylono</w:t>
            </w:r>
          </w:p>
        </w:tc>
        <w:tc>
          <w:tcPr>
            <w:tcW w:w="1260" w:type="dxa"/>
            <w:gridSpan w:val="2"/>
            <w:vAlign w:val="center"/>
          </w:tcPr>
          <w:p w14:paraId="1B0D06F7" w14:textId="77777777" w:rsidR="002079CE" w:rsidRPr="00AE2197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umorzono</w:t>
            </w:r>
          </w:p>
        </w:tc>
        <w:tc>
          <w:tcPr>
            <w:tcW w:w="720" w:type="dxa"/>
            <w:vMerge/>
            <w:vAlign w:val="center"/>
          </w:tcPr>
          <w:p w14:paraId="5DD0E31B" w14:textId="77777777" w:rsidR="002079CE" w:rsidRPr="00AE2197" w:rsidRDefault="002079C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31A5778C" w14:textId="77777777" w:rsidR="002079CE" w:rsidRPr="00AE2197" w:rsidRDefault="002079CE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3E80F8D" w14:textId="77777777" w:rsidR="002079CE" w:rsidRPr="00AE2197" w:rsidRDefault="002079CE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5E0895AF" w14:textId="77777777" w:rsidTr="003F39A7">
        <w:trPr>
          <w:cantSplit/>
          <w:trHeight w:val="790"/>
          <w:tblHeader/>
        </w:trPr>
        <w:tc>
          <w:tcPr>
            <w:tcW w:w="2520" w:type="dxa"/>
            <w:vMerge/>
            <w:vAlign w:val="center"/>
          </w:tcPr>
          <w:p w14:paraId="43A033A3" w14:textId="77777777" w:rsidR="00162A56" w:rsidRPr="00AE2197" w:rsidRDefault="00162A56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0" w:type="dxa"/>
            <w:vMerge/>
            <w:vAlign w:val="center"/>
          </w:tcPr>
          <w:p w14:paraId="73E9C1B0" w14:textId="77777777" w:rsidR="00162A56" w:rsidRPr="00AE2197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900" w:type="dxa"/>
            <w:vMerge/>
            <w:vAlign w:val="center"/>
          </w:tcPr>
          <w:p w14:paraId="69B87618" w14:textId="77777777" w:rsidR="00162A56" w:rsidRPr="00AE2197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82" w:type="dxa"/>
            <w:vMerge/>
            <w:vAlign w:val="center"/>
          </w:tcPr>
          <w:p w14:paraId="64976BFB" w14:textId="77777777" w:rsidR="00162A56" w:rsidRPr="00AE2197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016604A" w14:textId="77777777" w:rsidR="00162A56" w:rsidRPr="00AE2197" w:rsidRDefault="00162A5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vMerge/>
            <w:vAlign w:val="center"/>
          </w:tcPr>
          <w:p w14:paraId="1578C423" w14:textId="77777777" w:rsidR="00162A56" w:rsidRPr="00AE2197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  <w:tc>
          <w:tcPr>
            <w:tcW w:w="720" w:type="dxa"/>
            <w:vAlign w:val="center"/>
          </w:tcPr>
          <w:p w14:paraId="5509309B" w14:textId="77777777" w:rsidR="00162A56" w:rsidRPr="00AE2197" w:rsidRDefault="00162A56" w:rsidP="000E6CE1">
            <w:pPr>
              <w:ind w:left="85" w:right="85"/>
              <w:jc w:val="center"/>
              <w:rPr>
                <w:rFonts w:ascii="Arial" w:hAnsi="Arial" w:cs="Arial"/>
                <w:sz w:val="11"/>
              </w:rPr>
            </w:pPr>
            <w:r w:rsidRPr="00AE2197">
              <w:rPr>
                <w:rFonts w:ascii="Arial" w:hAnsi="Arial" w:cs="Arial"/>
                <w:sz w:val="11"/>
              </w:rPr>
              <w:t>oddalono</w:t>
            </w:r>
          </w:p>
        </w:tc>
        <w:tc>
          <w:tcPr>
            <w:tcW w:w="900" w:type="dxa"/>
            <w:vAlign w:val="center"/>
          </w:tcPr>
          <w:p w14:paraId="5C9A857F" w14:textId="77777777" w:rsidR="00162A56" w:rsidRPr="00AE2197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zmieniono zaskarżoną decyzję w całości lub w części</w:t>
            </w:r>
          </w:p>
        </w:tc>
        <w:tc>
          <w:tcPr>
            <w:tcW w:w="900" w:type="dxa"/>
            <w:vAlign w:val="center"/>
          </w:tcPr>
          <w:p w14:paraId="2F003526" w14:textId="77777777" w:rsidR="00162A56" w:rsidRPr="00AE2197" w:rsidRDefault="00162A56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080" w:type="dxa"/>
            <w:vAlign w:val="center"/>
          </w:tcPr>
          <w:p w14:paraId="3603CEBE" w14:textId="77777777" w:rsidR="00162A56" w:rsidRPr="00AE2197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uchylenie decyzji,</w:t>
            </w:r>
          </w:p>
          <w:p w14:paraId="4B1F23FE" w14:textId="77777777" w:rsidR="00162A56" w:rsidRPr="00AE2197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przekazanie sprawy do rozpozna-</w:t>
            </w:r>
          </w:p>
          <w:p w14:paraId="04B4A05E" w14:textId="77777777" w:rsidR="00162A56" w:rsidRPr="00AE2197" w:rsidRDefault="00162A56" w:rsidP="000E6CE1">
            <w:pPr>
              <w:ind w:left="-43" w:right="-2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nia </w:t>
            </w:r>
            <w:r w:rsidRPr="00AE2197">
              <w:rPr>
                <w:rFonts w:ascii="Arial" w:hAnsi="Arial" w:cs="Arial"/>
                <w:w w:val="98"/>
                <w:sz w:val="11"/>
                <w:szCs w:val="11"/>
              </w:rPr>
              <w:t>uprawnionemu organowi, umorzenie postępowania</w:t>
            </w:r>
          </w:p>
        </w:tc>
        <w:tc>
          <w:tcPr>
            <w:tcW w:w="900" w:type="dxa"/>
            <w:vMerge/>
            <w:vAlign w:val="center"/>
          </w:tcPr>
          <w:p w14:paraId="2078E881" w14:textId="77777777" w:rsidR="00162A56" w:rsidRPr="00AE2197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vMerge/>
            <w:vAlign w:val="center"/>
          </w:tcPr>
          <w:p w14:paraId="597C52BC" w14:textId="77777777" w:rsidR="00162A56" w:rsidRPr="00AE2197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vAlign w:val="center"/>
          </w:tcPr>
          <w:p w14:paraId="117EE724" w14:textId="77777777" w:rsidR="00162A56" w:rsidRPr="00AE2197" w:rsidRDefault="00162A56" w:rsidP="000E6CE1">
            <w:pPr>
              <w:spacing w:line="140" w:lineRule="exact"/>
              <w:ind w:left="-46" w:right="-2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30" w:type="dxa"/>
            <w:vAlign w:val="center"/>
          </w:tcPr>
          <w:p w14:paraId="4C7618AF" w14:textId="77777777" w:rsidR="00162A56" w:rsidRPr="00AE2197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720" w:type="dxa"/>
            <w:vMerge/>
            <w:vAlign w:val="center"/>
          </w:tcPr>
          <w:p w14:paraId="699DCBC9" w14:textId="77777777" w:rsidR="00162A56" w:rsidRPr="00AE2197" w:rsidRDefault="00162A56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vAlign w:val="center"/>
          </w:tcPr>
          <w:p w14:paraId="659FD288" w14:textId="77777777" w:rsidR="00162A56" w:rsidRPr="00AE2197" w:rsidRDefault="00162A56" w:rsidP="000E6CE1">
            <w:pPr>
              <w:spacing w:line="140" w:lineRule="exact"/>
              <w:ind w:left="85" w:right="85"/>
              <w:rPr>
                <w:rFonts w:ascii="Arial" w:hAnsi="Arial" w:cs="Arial"/>
                <w:sz w:val="16"/>
                <w:vertAlign w:val="superscript"/>
              </w:rPr>
            </w:pPr>
          </w:p>
        </w:tc>
        <w:tc>
          <w:tcPr>
            <w:tcW w:w="900" w:type="dxa"/>
            <w:vMerge/>
            <w:vAlign w:val="center"/>
          </w:tcPr>
          <w:p w14:paraId="3F5C968E" w14:textId="77777777" w:rsidR="00162A56" w:rsidRPr="00AE2197" w:rsidRDefault="00162A56" w:rsidP="000E6CE1">
            <w:pPr>
              <w:spacing w:line="160" w:lineRule="exact"/>
              <w:jc w:val="center"/>
              <w:rPr>
                <w:rFonts w:ascii="Arial" w:hAnsi="Arial" w:cs="Arial"/>
                <w:w w:val="98"/>
                <w:sz w:val="14"/>
              </w:rPr>
            </w:pPr>
          </w:p>
        </w:tc>
      </w:tr>
      <w:tr w:rsidR="00AE2197" w:rsidRPr="00AE2197" w14:paraId="552A059A" w14:textId="77777777" w:rsidTr="003F39A7">
        <w:trPr>
          <w:cantSplit/>
          <w:trHeight w:val="189"/>
          <w:tblHeader/>
        </w:trPr>
        <w:tc>
          <w:tcPr>
            <w:tcW w:w="2880" w:type="dxa"/>
            <w:gridSpan w:val="2"/>
            <w:vAlign w:val="center"/>
          </w:tcPr>
          <w:p w14:paraId="0A633B1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00" w:type="dxa"/>
            <w:vAlign w:val="center"/>
          </w:tcPr>
          <w:p w14:paraId="1BDE6CAC" w14:textId="77777777" w:rsidR="003F39A7" w:rsidRPr="00AE2197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82" w:type="dxa"/>
            <w:vAlign w:val="center"/>
          </w:tcPr>
          <w:p w14:paraId="3EFBC65F" w14:textId="77777777" w:rsidR="003F39A7" w:rsidRPr="00AE2197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BF5F3B7" w14:textId="77777777" w:rsidR="003F39A7" w:rsidRPr="00AE2197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00" w:type="dxa"/>
            <w:vAlign w:val="center"/>
          </w:tcPr>
          <w:p w14:paraId="05939F15" w14:textId="77777777" w:rsidR="003F39A7" w:rsidRPr="00AE2197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20" w:type="dxa"/>
            <w:vAlign w:val="center"/>
          </w:tcPr>
          <w:p w14:paraId="0B4A95D0" w14:textId="77777777" w:rsidR="003F39A7" w:rsidRPr="00AE2197" w:rsidRDefault="003F39A7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47621458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vAlign w:val="center"/>
          </w:tcPr>
          <w:p w14:paraId="18B34E43" w14:textId="77777777" w:rsidR="003F39A7" w:rsidRPr="00AE2197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080" w:type="dxa"/>
            <w:vAlign w:val="center"/>
          </w:tcPr>
          <w:p w14:paraId="31CE0F19" w14:textId="77777777" w:rsidR="003F39A7" w:rsidRPr="00AE2197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0" w:type="dxa"/>
            <w:vAlign w:val="center"/>
          </w:tcPr>
          <w:p w14:paraId="4925F2BF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52" w:type="dxa"/>
            <w:vAlign w:val="center"/>
          </w:tcPr>
          <w:p w14:paraId="4FDE59DC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30" w:type="dxa"/>
            <w:vAlign w:val="center"/>
          </w:tcPr>
          <w:p w14:paraId="202A29E9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730" w:type="dxa"/>
            <w:vAlign w:val="center"/>
          </w:tcPr>
          <w:p w14:paraId="0C969315" w14:textId="77777777" w:rsidR="003F39A7" w:rsidRPr="00AE2197" w:rsidRDefault="003F39A7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720" w:type="dxa"/>
            <w:vAlign w:val="center"/>
          </w:tcPr>
          <w:p w14:paraId="07955264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20" w:type="dxa"/>
            <w:vAlign w:val="center"/>
          </w:tcPr>
          <w:p w14:paraId="06867DEE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900" w:type="dxa"/>
            <w:vAlign w:val="center"/>
          </w:tcPr>
          <w:p w14:paraId="7099BE64" w14:textId="77777777" w:rsidR="003F39A7" w:rsidRPr="00AE2197" w:rsidRDefault="003F39A7" w:rsidP="000E6CE1">
            <w:pPr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</w:t>
            </w:r>
          </w:p>
        </w:tc>
      </w:tr>
      <w:tr w:rsidR="00AE2197" w:rsidRPr="00AE2197" w14:paraId="3AC9D185" w14:textId="77777777" w:rsidTr="003F39A7">
        <w:trPr>
          <w:cantSplit/>
          <w:trHeight w:hRule="exact" w:val="38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825C7C7" w14:textId="77777777" w:rsidR="003F39A7" w:rsidRPr="00AE2197" w:rsidRDefault="003F39A7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 xml:space="preserve">Sprawy w sądzie I instancji </w:t>
            </w:r>
          </w:p>
          <w:p w14:paraId="6C6DE72B" w14:textId="77777777" w:rsidR="003F39A7" w:rsidRPr="00AE2197" w:rsidRDefault="003F39A7" w:rsidP="000E6CE1">
            <w:pPr>
              <w:spacing w:line="160" w:lineRule="exac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>U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razem (w. 2 do 9) =dz.1.1.1.1 w. 03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4A609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6795E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EFC3F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3CF7B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1F95C9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62C130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59A133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2E041C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495C5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68740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3771F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1C6A5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27B83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4D2C31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4930A2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9F21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7F310D7" w14:textId="77777777" w:rsidTr="003F39A7">
        <w:trPr>
          <w:cantSplit/>
          <w:trHeight w:hRule="exact" w:val="323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6B77C1BE" w14:textId="77777777" w:rsidR="003F39A7" w:rsidRPr="00AE2197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Oddział Zakładu Ubezpieczeń Społecznych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C507B7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CF0F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D674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0F5600" w14:textId="5C1CCF09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2FD9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A8520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6039F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C03D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BD33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3318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C029F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6B070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B8C0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B718F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5BFD4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DD0AC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066626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9E9CF" w14:textId="77777777" w:rsidR="003F39A7" w:rsidRPr="00AE2197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Wojskowy organ emerytalny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CEBA50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260C79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97A7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CE2E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99B6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C607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D942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9EE6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0C4C9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264B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3F8F7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70664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11ABA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3266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14CCC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00D13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A364621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72D8D669" w14:textId="77777777" w:rsidR="003F39A7" w:rsidRPr="00AE2197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Zakład Emerytalno-Rentowy MSWiA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3A67CA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09A462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40B8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B48A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E3BC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9163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627A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C0C4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F0A9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96B2D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8272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36BA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A6712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501D6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855E7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852DA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23DCEC7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F2D1244" w14:textId="77777777" w:rsidR="003F39A7" w:rsidRPr="00AE2197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Organ emerytalny Służby Więziennej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F228FF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FA120F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9391C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4B7DD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6998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DEC9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A87E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D102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14A1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4F8D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BC8804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AB56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D1F5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8CD1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0957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2D33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4BD005F" w14:textId="77777777" w:rsidTr="00551845">
        <w:trPr>
          <w:cantSplit/>
          <w:trHeight w:hRule="exact" w:val="610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832946B" w14:textId="77777777" w:rsidR="003F39A7" w:rsidRPr="00AE2197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Zakład Ubezpieczeń Społecznych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</w:r>
            <w:r w:rsidR="00551845" w:rsidRPr="00AE2197">
              <w:rPr>
                <w:rFonts w:ascii="Arial" w:hAnsi="Arial" w:cs="Arial"/>
                <w:sz w:val="14"/>
                <w:szCs w:val="14"/>
              </w:rPr>
              <w:t>(świadczenia osób zamieszkałych za granicą)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774847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AC0E5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6C7B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79807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32BA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EE834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2E296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8527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0F34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1C64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2089A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A3A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9874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866F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220D0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01AFA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D5B4ADD" w14:textId="77777777" w:rsidTr="003F39A7">
        <w:trPr>
          <w:cantSplit/>
          <w:trHeight w:hRule="exact" w:val="37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1C420C4" w14:textId="77777777" w:rsidR="003F39A7" w:rsidRPr="00AE2197" w:rsidRDefault="003F39A7" w:rsidP="000E6CE1">
            <w:pPr>
              <w:spacing w:line="160" w:lineRule="exact"/>
              <w:ind w:left="14" w:right="-5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Kasa Rolniczego Ubezpieczenia Społecznego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29DA65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C0A58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5878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B47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01125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28AC8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EAD1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F388E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8B4B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9379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F7037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C8AA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6FF8C5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757B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CB92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B81DC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E6A3C3A" w14:textId="77777777" w:rsidTr="003F39A7">
        <w:trPr>
          <w:cantSplit/>
          <w:trHeight w:hRule="exact"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2253C585" w14:textId="77777777" w:rsidR="003F39A7" w:rsidRPr="00AE2197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Narodowy Fundusz Zdrowia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2CD52D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0B012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9F567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4FF5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4FDA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03E755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CE5E6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95E6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78775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730CD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680D6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6F5A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9B856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88F3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AF49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05325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8A65A7A" w14:textId="77777777" w:rsidTr="003F39A7">
        <w:trPr>
          <w:cantSplit/>
          <w:trHeight w:val="227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4C95757B" w14:textId="77777777" w:rsidR="003F39A7" w:rsidRPr="00AE2197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CC8C5A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27213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EF32C5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B90A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69FFE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8B5700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56E2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0594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E346A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D99C1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0536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BC160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6537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DFDE3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1C3A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8AF35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8EC67E0" w14:textId="77777777" w:rsidTr="003F39A7">
        <w:trPr>
          <w:cantSplit/>
          <w:trHeight w:val="259"/>
        </w:trPr>
        <w:tc>
          <w:tcPr>
            <w:tcW w:w="2520" w:type="dxa"/>
            <w:tcBorders>
              <w:right w:val="single" w:sz="18" w:space="0" w:color="auto"/>
            </w:tcBorders>
            <w:vAlign w:val="center"/>
          </w:tcPr>
          <w:p w14:paraId="10E9B631" w14:textId="77777777" w:rsidR="003F39A7" w:rsidRPr="00AE2197" w:rsidRDefault="003F39A7" w:rsidP="000E6CE1">
            <w:pPr>
              <w:spacing w:line="160" w:lineRule="exact"/>
              <w:ind w:left="1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liczby razem (w. 1) sprawy wszczęte na skutek nie wydania decyzji przez organ emerytalno-rentowy we właściwym terminie („Skarga na milczenie”)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0FF2E4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FF1CE" w14:textId="77777777" w:rsidR="003F39A7" w:rsidRPr="00AE2197" w:rsidRDefault="003F39A7" w:rsidP="000E6CE1">
            <w:pPr>
              <w:spacing w:line="160" w:lineRule="exact"/>
              <w:ind w:left="45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0C175E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E95F72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FF5A4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3722AB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39E1E6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C9BFDF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6B86B0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1AD51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76ECF2C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0E7458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29237FF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E7B1E4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459887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CF97439" w14:textId="77777777" w:rsidR="003F39A7" w:rsidRPr="00AE2197" w:rsidRDefault="003F39A7" w:rsidP="000E6CE1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059ECEB" w14:textId="77777777" w:rsidR="006C5A70" w:rsidRPr="00AE2197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AE2197">
        <w:rPr>
          <w:rFonts w:ascii="Arial" w:hAnsi="Arial" w:cs="Arial"/>
          <w:b/>
        </w:rPr>
        <w:br w:type="page"/>
      </w:r>
      <w:r w:rsidR="006C5A70" w:rsidRPr="00AE2197">
        <w:rPr>
          <w:rFonts w:ascii="Arial" w:hAnsi="Arial" w:cs="Arial" w:hint="eastAsia"/>
          <w:b/>
        </w:rPr>
        <w:lastRenderedPageBreak/>
        <w:t xml:space="preserve">Dział </w:t>
      </w:r>
      <w:bookmarkStart w:id="4" w:name="_Hlk112070942"/>
      <w:r w:rsidR="006C5A70" w:rsidRPr="00AE2197">
        <w:rPr>
          <w:rFonts w:ascii="Arial" w:hAnsi="Arial" w:cs="Arial" w:hint="eastAsia"/>
          <w:b/>
        </w:rPr>
        <w:t>1.</w:t>
      </w:r>
      <w:r w:rsidR="00BD4EE2" w:rsidRPr="00AE2197">
        <w:rPr>
          <w:rFonts w:ascii="Arial" w:hAnsi="Arial" w:cs="Arial"/>
          <w:b/>
        </w:rPr>
        <w:t>1.2</w:t>
      </w:r>
      <w:r w:rsidR="006C5A70" w:rsidRPr="00AE2197">
        <w:rPr>
          <w:rFonts w:ascii="Arial" w:hAnsi="Arial" w:cs="Arial"/>
          <w:b/>
        </w:rPr>
        <w:t>.</w:t>
      </w:r>
      <w:r w:rsidR="00BD4EE2" w:rsidRPr="00AE2197">
        <w:rPr>
          <w:rFonts w:ascii="Arial" w:hAnsi="Arial" w:cs="Arial"/>
          <w:b/>
        </w:rPr>
        <w:t>1</w:t>
      </w:r>
      <w:r w:rsidR="006C5A70" w:rsidRPr="00AE2197">
        <w:rPr>
          <w:rFonts w:ascii="Arial" w:hAnsi="Arial" w:cs="Arial" w:hint="eastAsia"/>
          <w:b/>
        </w:rPr>
        <w:t xml:space="preserve"> </w:t>
      </w:r>
      <w:bookmarkEnd w:id="4"/>
      <w:r w:rsidR="006C5A70" w:rsidRPr="00AE2197">
        <w:rPr>
          <w:rFonts w:ascii="Arial" w:hAnsi="Arial" w:cs="Arial" w:hint="eastAsia"/>
          <w:b/>
        </w:rPr>
        <w:t>Ewidencja spraw z zakresu prawa pracy</w:t>
      </w:r>
      <w:r w:rsidR="006C5A70" w:rsidRPr="00AE2197">
        <w:rPr>
          <w:rFonts w:ascii="Arial" w:hAnsi="Arial" w:cs="Arial"/>
          <w:b/>
        </w:rPr>
        <w:t xml:space="preserve"> –</w:t>
      </w:r>
      <w:r w:rsidR="00CD42EA" w:rsidRPr="00AE2197">
        <w:rPr>
          <w:rFonts w:ascii="Arial" w:hAnsi="Arial" w:cs="Arial"/>
          <w:b/>
        </w:rPr>
        <w:t xml:space="preserve"> </w:t>
      </w:r>
      <w:r w:rsidR="00CD42EA" w:rsidRPr="00AE2197">
        <w:rPr>
          <w:rFonts w:ascii="Arial" w:hAnsi="Arial" w:cs="Arial"/>
          <w:b/>
          <w:bCs/>
        </w:rPr>
        <w:t>ogółem I instancja</w:t>
      </w:r>
    </w:p>
    <w:tbl>
      <w:tblPr>
        <w:tblW w:w="16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"/>
        <w:gridCol w:w="441"/>
        <w:gridCol w:w="489"/>
        <w:gridCol w:w="1623"/>
        <w:gridCol w:w="950"/>
        <w:gridCol w:w="577"/>
        <w:gridCol w:w="560"/>
        <w:gridCol w:w="597"/>
        <w:gridCol w:w="1151"/>
        <w:gridCol w:w="668"/>
        <w:gridCol w:w="899"/>
        <w:gridCol w:w="630"/>
        <w:gridCol w:w="784"/>
        <w:gridCol w:w="685"/>
        <w:gridCol w:w="546"/>
        <w:gridCol w:w="833"/>
        <w:gridCol w:w="539"/>
        <w:gridCol w:w="564"/>
        <w:gridCol w:w="617"/>
        <w:gridCol w:w="490"/>
        <w:gridCol w:w="588"/>
        <w:gridCol w:w="867"/>
      </w:tblGrid>
      <w:tr w:rsidR="00AE2197" w:rsidRPr="00AE2197" w14:paraId="2FB5603D" w14:textId="77777777" w:rsidTr="00995128">
        <w:trPr>
          <w:tblHeader/>
        </w:trPr>
        <w:tc>
          <w:tcPr>
            <w:tcW w:w="4450" w:type="dxa"/>
            <w:gridSpan w:val="5"/>
            <w:vMerge w:val="restart"/>
            <w:tcBorders>
              <w:top w:val="single" w:sz="6" w:space="0" w:color="auto"/>
            </w:tcBorders>
            <w:vAlign w:val="center"/>
          </w:tcPr>
          <w:p w14:paraId="34E2C69E" w14:textId="77777777" w:rsidR="00F860DC" w:rsidRPr="00AE2197" w:rsidRDefault="00F860DC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7AEA6DAB" w14:textId="77777777" w:rsidR="00F860DC" w:rsidRPr="00AE2197" w:rsidRDefault="00F860DC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vAlign w:val="center"/>
          </w:tcPr>
          <w:p w14:paraId="0E7E23E6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vAlign w:val="center"/>
          </w:tcPr>
          <w:p w14:paraId="1833DBE4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97" w:type="dxa"/>
            <w:vMerge w:val="restart"/>
            <w:tcBorders>
              <w:top w:val="single" w:sz="6" w:space="0" w:color="auto"/>
            </w:tcBorders>
            <w:vAlign w:val="center"/>
          </w:tcPr>
          <w:p w14:paraId="1887692F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AE2197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151" w:type="dxa"/>
            <w:vMerge w:val="restart"/>
            <w:tcBorders>
              <w:top w:val="single" w:sz="6" w:space="0" w:color="auto"/>
            </w:tcBorders>
            <w:vAlign w:val="center"/>
          </w:tcPr>
          <w:p w14:paraId="1DDB0220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75ED3520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1C12F9" w14:textId="77777777" w:rsidR="00F860DC" w:rsidRPr="00AE2197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65" w:type="dxa"/>
            <w:gridSpan w:val="10"/>
            <w:tcBorders>
              <w:top w:val="single" w:sz="6" w:space="0" w:color="auto"/>
            </w:tcBorders>
            <w:vAlign w:val="center"/>
          </w:tcPr>
          <w:p w14:paraId="5810A828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120FEE3C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vAlign w:val="center"/>
          </w:tcPr>
          <w:p w14:paraId="08333643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Pozostało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AE2197" w:rsidRPr="00AE2197" w14:paraId="081AD9ED" w14:textId="77777777" w:rsidTr="00995128">
        <w:trPr>
          <w:tblHeader/>
        </w:trPr>
        <w:tc>
          <w:tcPr>
            <w:tcW w:w="4450" w:type="dxa"/>
            <w:gridSpan w:val="5"/>
            <w:vMerge/>
            <w:vAlign w:val="center"/>
          </w:tcPr>
          <w:p w14:paraId="5C39CAF7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302C5886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304CCAA6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0D06FE1A" w14:textId="77777777" w:rsidR="00F860DC" w:rsidRPr="00AE2197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vAlign w:val="center"/>
          </w:tcPr>
          <w:p w14:paraId="604EDCF9" w14:textId="77777777" w:rsidR="00F860DC" w:rsidRPr="00AE2197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4C8018C5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097" w:type="dxa"/>
            <w:gridSpan w:val="9"/>
            <w:vAlign w:val="center"/>
          </w:tcPr>
          <w:p w14:paraId="69430F03" w14:textId="77777777" w:rsidR="00F860DC" w:rsidRPr="00AE2197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4CA3D0F0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439361C7" w14:textId="77777777" w:rsidR="00F860DC" w:rsidRPr="00AE2197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47EEC17A" w14:textId="77777777" w:rsidTr="00995128">
        <w:trPr>
          <w:trHeight w:val="184"/>
          <w:tblHeader/>
        </w:trPr>
        <w:tc>
          <w:tcPr>
            <w:tcW w:w="4450" w:type="dxa"/>
            <w:gridSpan w:val="5"/>
            <w:vMerge/>
            <w:vAlign w:val="center"/>
          </w:tcPr>
          <w:p w14:paraId="09270948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399BBAC4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2658C01B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35CE898D" w14:textId="77777777" w:rsidR="00F860DC" w:rsidRPr="00AE2197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vAlign w:val="center"/>
          </w:tcPr>
          <w:p w14:paraId="4F7FB379" w14:textId="77777777" w:rsidR="00F860DC" w:rsidRPr="00AE2197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71150D35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vAlign w:val="center"/>
          </w:tcPr>
          <w:p w14:paraId="4FA8ABCE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vAlign w:val="center"/>
          </w:tcPr>
          <w:p w14:paraId="14D3D9ED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vAlign w:val="center"/>
          </w:tcPr>
          <w:p w14:paraId="1E5C15A4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vAlign w:val="center"/>
          </w:tcPr>
          <w:p w14:paraId="4DB7056D" w14:textId="77777777" w:rsidR="00F860DC" w:rsidRPr="00AE2197" w:rsidRDefault="00F860DC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482" w:type="dxa"/>
            <w:gridSpan w:val="4"/>
            <w:vAlign w:val="center"/>
          </w:tcPr>
          <w:p w14:paraId="01580011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7" w:type="dxa"/>
            <w:vMerge w:val="restart"/>
            <w:vAlign w:val="center"/>
          </w:tcPr>
          <w:p w14:paraId="28073B02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386F835C" w14:textId="77777777" w:rsidR="00F860DC" w:rsidRPr="00AE2197" w:rsidRDefault="00F860DC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vAlign w:val="center"/>
          </w:tcPr>
          <w:p w14:paraId="290F3847" w14:textId="77777777" w:rsidR="00F860DC" w:rsidRPr="00AE2197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3F8C4FFA" w14:textId="77777777" w:rsidTr="00995128">
        <w:trPr>
          <w:trHeight w:val="255"/>
          <w:tblHeader/>
        </w:trPr>
        <w:tc>
          <w:tcPr>
            <w:tcW w:w="4450" w:type="dxa"/>
            <w:gridSpan w:val="5"/>
            <w:vMerge/>
            <w:vAlign w:val="center"/>
          </w:tcPr>
          <w:p w14:paraId="2D813C50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51F39E7B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0A13B139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308297B2" w14:textId="77777777" w:rsidR="00F860DC" w:rsidRPr="00AE2197" w:rsidRDefault="00F860D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51" w:type="dxa"/>
            <w:vMerge/>
            <w:vAlign w:val="center"/>
          </w:tcPr>
          <w:p w14:paraId="1D026627" w14:textId="77777777" w:rsidR="00F860DC" w:rsidRPr="00AE2197" w:rsidRDefault="00F860DC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00159B85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57FBFD61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793457B0" w14:textId="77777777" w:rsidR="00F860DC" w:rsidRPr="00AE2197" w:rsidRDefault="00F860DC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vAlign w:val="center"/>
          </w:tcPr>
          <w:p w14:paraId="68150687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vAlign w:val="center"/>
          </w:tcPr>
          <w:p w14:paraId="09A8522C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19650F65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36" w:type="dxa"/>
            <w:gridSpan w:val="3"/>
            <w:vAlign w:val="center"/>
          </w:tcPr>
          <w:p w14:paraId="550C4C03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7" w:type="dxa"/>
            <w:vMerge/>
            <w:vAlign w:val="center"/>
          </w:tcPr>
          <w:p w14:paraId="53CD0361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vAlign w:val="center"/>
          </w:tcPr>
          <w:p w14:paraId="7B07767A" w14:textId="77777777" w:rsidR="00F860DC" w:rsidRPr="00AE2197" w:rsidRDefault="00F860D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68592925" w14:textId="77777777" w:rsidR="00F860DC" w:rsidRPr="00AE2197" w:rsidRDefault="00F860DC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73DAA5F6" w14:textId="77777777" w:rsidTr="00995128">
        <w:trPr>
          <w:trHeight w:val="300"/>
          <w:tblHeader/>
        </w:trPr>
        <w:tc>
          <w:tcPr>
            <w:tcW w:w="4450" w:type="dxa"/>
            <w:gridSpan w:val="5"/>
            <w:vMerge/>
            <w:vAlign w:val="center"/>
          </w:tcPr>
          <w:p w14:paraId="04E4F401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5E717718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41F2BE6B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97" w:type="dxa"/>
            <w:vMerge/>
            <w:vAlign w:val="center"/>
          </w:tcPr>
          <w:p w14:paraId="187FDB87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151" w:type="dxa"/>
            <w:vMerge/>
            <w:vAlign w:val="center"/>
          </w:tcPr>
          <w:p w14:paraId="7C15768C" w14:textId="77777777" w:rsidR="00162A56" w:rsidRPr="00AE2197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vAlign w:val="center"/>
          </w:tcPr>
          <w:p w14:paraId="5E71D504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5005D38B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0A915437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vAlign w:val="center"/>
          </w:tcPr>
          <w:p w14:paraId="045877DC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center"/>
          </w:tcPr>
          <w:p w14:paraId="50FAD709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vAlign w:val="center"/>
          </w:tcPr>
          <w:p w14:paraId="4218633D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14:paraId="3CA3F560" w14:textId="77777777" w:rsidR="00162A56" w:rsidRPr="00AE2197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vAlign w:val="center"/>
          </w:tcPr>
          <w:p w14:paraId="79093206" w14:textId="77777777" w:rsidR="00162A56" w:rsidRPr="00AE2197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4" w:type="dxa"/>
            <w:tcBorders>
              <w:bottom w:val="single" w:sz="4" w:space="0" w:color="auto"/>
            </w:tcBorders>
            <w:vAlign w:val="center"/>
          </w:tcPr>
          <w:p w14:paraId="70D0FB53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7" w:type="dxa"/>
            <w:vMerge/>
            <w:tcBorders>
              <w:bottom w:val="single" w:sz="4" w:space="0" w:color="auto"/>
            </w:tcBorders>
            <w:vAlign w:val="center"/>
          </w:tcPr>
          <w:p w14:paraId="1C4695C4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5AEC485C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vAlign w:val="center"/>
          </w:tcPr>
          <w:p w14:paraId="35A0C831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vAlign w:val="center"/>
          </w:tcPr>
          <w:p w14:paraId="742CC050" w14:textId="77777777" w:rsidR="00162A56" w:rsidRPr="00AE2197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68E5F41B" w14:textId="77777777" w:rsidTr="003F6BBC">
        <w:trPr>
          <w:tblHeader/>
        </w:trPr>
        <w:tc>
          <w:tcPr>
            <w:tcW w:w="5587" w:type="dxa"/>
            <w:gridSpan w:val="7"/>
            <w:vAlign w:val="center"/>
          </w:tcPr>
          <w:p w14:paraId="261DB399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597" w:type="dxa"/>
            <w:vAlign w:val="center"/>
          </w:tcPr>
          <w:p w14:paraId="5C7FB75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51" w:type="dxa"/>
            <w:vAlign w:val="center"/>
          </w:tcPr>
          <w:p w14:paraId="2AA97EBD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vAlign w:val="center"/>
          </w:tcPr>
          <w:p w14:paraId="436FF559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tcBorders>
              <w:bottom w:val="single" w:sz="12" w:space="0" w:color="auto"/>
            </w:tcBorders>
            <w:vAlign w:val="center"/>
          </w:tcPr>
          <w:p w14:paraId="39242542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tcBorders>
              <w:bottom w:val="single" w:sz="12" w:space="0" w:color="auto"/>
            </w:tcBorders>
            <w:vAlign w:val="center"/>
          </w:tcPr>
          <w:p w14:paraId="3AB62B38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12" w:space="0" w:color="auto"/>
            </w:tcBorders>
            <w:vAlign w:val="center"/>
          </w:tcPr>
          <w:p w14:paraId="79A4DFCD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452AC138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1443640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33" w:type="dxa"/>
            <w:tcBorders>
              <w:bottom w:val="single" w:sz="12" w:space="0" w:color="auto"/>
            </w:tcBorders>
            <w:vAlign w:val="center"/>
          </w:tcPr>
          <w:p w14:paraId="78611C7C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9" w:type="dxa"/>
            <w:tcBorders>
              <w:bottom w:val="single" w:sz="12" w:space="0" w:color="auto"/>
            </w:tcBorders>
            <w:vAlign w:val="center"/>
          </w:tcPr>
          <w:p w14:paraId="408EA6E0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4" w:type="dxa"/>
            <w:tcBorders>
              <w:bottom w:val="single" w:sz="12" w:space="0" w:color="auto"/>
            </w:tcBorders>
            <w:vAlign w:val="center"/>
          </w:tcPr>
          <w:p w14:paraId="3BA4B385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7" w:type="dxa"/>
            <w:tcBorders>
              <w:bottom w:val="single" w:sz="12" w:space="0" w:color="auto"/>
            </w:tcBorders>
            <w:vAlign w:val="center"/>
          </w:tcPr>
          <w:p w14:paraId="3887CE7B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4D09245E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tcBorders>
              <w:bottom w:val="single" w:sz="12" w:space="0" w:color="auto"/>
            </w:tcBorders>
            <w:vAlign w:val="center"/>
          </w:tcPr>
          <w:p w14:paraId="72C50243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vAlign w:val="center"/>
          </w:tcPr>
          <w:p w14:paraId="0AF4B58F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661C326F" w14:textId="77777777" w:rsidTr="00FD405E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A2BF" w14:textId="77777777" w:rsidR="00D152E4" w:rsidRPr="00AE2197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Ogółem I instancja (w.2 + dz.1.1.2.1.a w. 1)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A6BA8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BF9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01</w:t>
            </w:r>
          </w:p>
        </w:tc>
        <w:tc>
          <w:tcPr>
            <w:tcW w:w="5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8FC6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4DD6" w14:textId="77777777" w:rsidR="00D152E4" w:rsidRPr="00AE2197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D958" w14:textId="26B73F7C" w:rsidR="00D152E4" w:rsidRPr="00AE2197" w:rsidRDefault="00D152E4" w:rsidP="00D152E4">
            <w:pPr>
              <w:spacing w:line="180" w:lineRule="exact"/>
              <w:jc w:val="right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9ECD33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32FB43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DE1C18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E8ADFF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467CAFB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E2D3A1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DD962A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D69876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39A1F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5C5407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10764C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970EB6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AE2197" w:rsidRPr="00AE2197" w14:paraId="1C52E8F4" w14:textId="77777777" w:rsidTr="00204ED9">
        <w:trPr>
          <w:trHeight w:val="333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AFC1" w14:textId="77777777" w:rsidR="00D152E4" w:rsidRPr="00AE2197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 xml:space="preserve">Ogółem I instancja z wyłączeniem zażaleniowych </w:t>
            </w:r>
          </w:p>
          <w:p w14:paraId="21AE5A61" w14:textId="08AA31A2" w:rsidR="00D152E4" w:rsidRPr="00AE2197" w:rsidRDefault="00D152E4" w:rsidP="00D152E4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(w. 02=w. 03+69+70+86 do 88)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CDF7DB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646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02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8C38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15EA" w14:textId="77777777" w:rsidR="00D152E4" w:rsidRPr="00AE2197" w:rsidRDefault="00D152E4" w:rsidP="00D152E4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761E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6E3B02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DA9AF7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77A408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DCD0DA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4FE1B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3383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2366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CEBB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AB22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510F7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B6DD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BFBAD" w14:textId="77777777" w:rsidR="00D152E4" w:rsidRPr="00AE2197" w:rsidRDefault="00D152E4" w:rsidP="00D152E4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B73F47" w:rsidRPr="00AE2197" w14:paraId="7E2D5924" w14:textId="77777777" w:rsidTr="00EC043E">
        <w:trPr>
          <w:trHeight w:val="37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8899" w14:textId="77777777" w:rsidR="00B73F47" w:rsidRPr="00AE2197" w:rsidRDefault="00B73F47" w:rsidP="00B73F47">
            <w:pPr>
              <w:ind w:lef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rep. P – razem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(wiersze 04 do 15, 18 do 68)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E812A6" w14:textId="77777777" w:rsidR="00B73F47" w:rsidRPr="00AE2197" w:rsidRDefault="00B73F47" w:rsidP="00B73F47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4591" w14:textId="77777777" w:rsidR="00B73F47" w:rsidRPr="00AE2197" w:rsidRDefault="00B73F47" w:rsidP="00B73F4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9AEA8" w14:textId="77777777" w:rsidR="00B73F47" w:rsidRPr="00AE2197" w:rsidRDefault="00B73F47" w:rsidP="00B73F47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E3ADA" w14:textId="77777777" w:rsidR="00B73F47" w:rsidRPr="00B73F47" w:rsidRDefault="00B73F47" w:rsidP="00B73F47">
            <w:pPr>
              <w:ind w:right="59"/>
              <w:jc w:val="right"/>
              <w:rPr>
                <w:rFonts w:ascii="Arial" w:hAnsi="Arial"/>
                <w:sz w:val="14"/>
                <w:szCs w:val="14"/>
              </w:rPr>
            </w:pPr>
            <w:r w:rsidRPr="00B73F47">
              <w:rPr>
                <w:sz w:val="14"/>
                <w:szCs w:val="14"/>
              </w:rPr>
              <w:t>a)j)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6C2E" w14:textId="4D61C507" w:rsidR="00B73F47" w:rsidRPr="00B73F47" w:rsidRDefault="00B73F47" w:rsidP="00B73F47">
            <w:pPr>
              <w:ind w:right="59"/>
              <w:jc w:val="right"/>
              <w:rPr>
                <w:sz w:val="14"/>
                <w:szCs w:val="14"/>
              </w:rPr>
            </w:pPr>
            <w:r w:rsidRPr="00B73F47">
              <w:rPr>
                <w:sz w:val="14"/>
                <w:szCs w:val="14"/>
              </w:rPr>
              <w:t xml:space="preserve">b) j) </w:t>
            </w:r>
            <w:r w:rsidRPr="00B73F47">
              <w:rPr>
                <w:color w:val="FF0000"/>
                <w:sz w:val="14"/>
                <w:szCs w:val="14"/>
                <w:highlight w:val="yellow"/>
              </w:rPr>
              <w:t>m)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CFEA" w14:textId="69BA6532" w:rsidR="00B73F47" w:rsidRPr="00AE2197" w:rsidRDefault="00B73F47" w:rsidP="00B73F47">
            <w:pPr>
              <w:jc w:val="right"/>
              <w:rPr>
                <w:sz w:val="16"/>
              </w:rPr>
            </w:pPr>
            <w:r w:rsidRPr="00064A1D">
              <w:rPr>
                <w:sz w:val="14"/>
                <w:szCs w:val="16"/>
              </w:rPr>
              <w:t>c)j)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2E7B" w14:textId="73B88285" w:rsidR="00B73F47" w:rsidRPr="00AE2197" w:rsidRDefault="00B73F47" w:rsidP="00B73F47">
            <w:pPr>
              <w:jc w:val="right"/>
              <w:rPr>
                <w:sz w:val="16"/>
              </w:rPr>
            </w:pPr>
            <w:r w:rsidRPr="00064A1D">
              <w:rPr>
                <w:sz w:val="14"/>
                <w:szCs w:val="16"/>
              </w:rPr>
              <w:t xml:space="preserve">j) </w:t>
            </w:r>
            <w:r w:rsidRPr="00B73F47">
              <w:rPr>
                <w:color w:val="FF0000"/>
                <w:sz w:val="14"/>
                <w:szCs w:val="16"/>
                <w:highlight w:val="yellow"/>
              </w:rPr>
              <w:t>m)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1140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CC05" w14:textId="08742740" w:rsidR="00B73F47" w:rsidRPr="00B73F47" w:rsidRDefault="00B73F47" w:rsidP="00B73F47">
            <w:pPr>
              <w:jc w:val="right"/>
              <w:rPr>
                <w:color w:val="FF0000"/>
                <w:sz w:val="16"/>
              </w:rPr>
            </w:pPr>
            <w:r w:rsidRPr="00B73F47">
              <w:rPr>
                <w:color w:val="FF0000"/>
                <w:sz w:val="14"/>
                <w:szCs w:val="16"/>
                <w:highlight w:val="yellow"/>
              </w:rPr>
              <w:t>m)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BABF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36EA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8567E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156A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3DBA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E795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FEE5" w14:textId="77777777" w:rsidR="00B73F47" w:rsidRPr="00AE2197" w:rsidRDefault="00B73F47" w:rsidP="00B73F47">
            <w:pPr>
              <w:jc w:val="right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D2060C6" w14:textId="77777777" w:rsidR="00B73F47" w:rsidRPr="00AE2197" w:rsidRDefault="00B73F47" w:rsidP="00B73F47">
            <w:pPr>
              <w:jc w:val="right"/>
              <w:rPr>
                <w:sz w:val="16"/>
              </w:rPr>
            </w:pPr>
            <w:r w:rsidRPr="00AE2197">
              <w:rPr>
                <w:sz w:val="16"/>
                <w:szCs w:val="16"/>
              </w:rPr>
              <w:t>j)</w:t>
            </w:r>
          </w:p>
        </w:tc>
      </w:tr>
      <w:tr w:rsidR="00AE2197" w:rsidRPr="00AE2197" w14:paraId="77C5A928" w14:textId="77777777" w:rsidTr="00204ED9">
        <w:trPr>
          <w:trHeight w:val="26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1AE08" w14:textId="77777777" w:rsidR="00D152E4" w:rsidRPr="00AE2197" w:rsidRDefault="00D152E4" w:rsidP="00D152E4">
            <w:pPr>
              <w:autoSpaceDE w:val="0"/>
              <w:autoSpaceDN w:val="0"/>
              <w:adjustRightInd w:val="0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Związane z innym sposobem ustania stosunku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3E3303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C63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1AC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F6D3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DA03" w14:textId="77777777" w:rsidR="00D152E4" w:rsidRPr="00AE2197" w:rsidRDefault="00D152E4" w:rsidP="00D152E4">
            <w:pPr>
              <w:jc w:val="right"/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8B5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6CA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9959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CA7E8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584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A1E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471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73E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4A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C5D6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715B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A337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1284D774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4F75B90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niezawarcie umowy przyrzeczonej dotyczy 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0A337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72025137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5DF29BD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50B668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29BE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D4E5B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E22D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0B0E6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3595F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C7C05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A6A4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3BE0C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A70C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36721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4B63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F93E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AE88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5275F6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269790C7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0D4A447A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1ACCC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DBEFBF5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2D4A49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A423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B156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C170C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0F6F8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5AE6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1BAD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1A37E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06D2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8DDF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73FC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70F0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8A04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591BE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91616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51EA5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3A3FF199" w14:textId="77777777" w:rsidTr="00204ED9">
        <w:trPr>
          <w:trHeight w:hRule="exact" w:val="227"/>
        </w:trPr>
        <w:tc>
          <w:tcPr>
            <w:tcW w:w="3500" w:type="dxa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14:paraId="1F99EA3A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401, 402, 404, 409 i 467)  dotyczy </w:t>
            </w: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B74EE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81C1B4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4F0D7F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99830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43B59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B832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02784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CC4BB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0F60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C63B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3AE57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1A240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A6EE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BD854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F149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B6B5B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66B9F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F8722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318414D0" w14:textId="77777777" w:rsidTr="00204ED9">
        <w:trPr>
          <w:trHeight w:hRule="exact" w:val="227"/>
        </w:trPr>
        <w:tc>
          <w:tcPr>
            <w:tcW w:w="3500" w:type="dxa"/>
            <w:gridSpan w:val="4"/>
            <w:vMerge/>
            <w:tcBorders>
              <w:right w:val="single" w:sz="4" w:space="0" w:color="auto"/>
            </w:tcBorders>
            <w:vAlign w:val="center"/>
          </w:tcPr>
          <w:p w14:paraId="42245399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A7E655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3C04DF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CF7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B6DE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6CE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2EF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506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D3D0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A90F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AC6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90C4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D676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96B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8CA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CB5A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566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1B9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8B1A7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09F23562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31F3C84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615C55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220148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C13FB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F953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997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8B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CD14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70FA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F24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3DE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6B8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21FF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50D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7F7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2B0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FAD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7E077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6923CC1E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A487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A42A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9FEB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F136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5B3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E1CF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F1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BDCAA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17B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4670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632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355C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F192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5915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A33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909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6E6A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A5C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01E7B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4671876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9D47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0625E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851D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31A8FE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410macdk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CAB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9183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7C2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D38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1F4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ED2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4BB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192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A73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859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4D9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9D1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240A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85A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02D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AC709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4DEACAF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219AC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F94CD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7AF5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45C493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410macdm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FE6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604A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CD7E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87F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00C6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70F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F8C3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207F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A81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7E6F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D07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15D7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72B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4B9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6B94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2E9A3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0ACC902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8FB6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26AA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110A9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9197B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410</w:t>
            </w:r>
            <w:r w:rsidRPr="00AE2197">
              <w:rPr>
                <w:rFonts w:ascii="Arial" w:hAnsi="Arial" w:cs="Arial"/>
                <w:sz w:val="10"/>
                <w:szCs w:val="10"/>
              </w:rPr>
              <w:t>wychdk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67B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E9DC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72A3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664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96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7FB8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366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C42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A36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C565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5DF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C1D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2B8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4B6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F14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2023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17E6014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2C51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EA0E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F1A0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FD7F75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410wychdm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A0E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230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66EB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2E0E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2B5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351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A68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435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466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2AB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A34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32ED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7A38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395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C8A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96BE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E7D0079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B835" w14:textId="77777777" w:rsidR="00D152E4" w:rsidRPr="00AE2197" w:rsidRDefault="00D152E4" w:rsidP="00D152E4">
            <w:pPr>
              <w:ind w:left="85" w:right="83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F9F7F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6A799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77F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F2156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BB9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06B6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6E2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C8A2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601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F4A7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979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45F6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BA7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629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A2D9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176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8A5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F8B67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2E907D1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27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E491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87ADF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A1F1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4767B9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27D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DBF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8F2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CCD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E4A9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A347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C78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DBE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368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45D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F5F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037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52D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F3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9938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DED6F3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691431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D80BE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CC20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9C9A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5B8387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CC1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D72A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E384F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DE3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50E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6F0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933B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279E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A8AA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E67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D12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A677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279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18B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3C8F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1BD8A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426B3BB" w14:textId="77777777" w:rsidTr="00204ED9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832E8" w14:textId="77777777" w:rsidR="00D152E4" w:rsidRPr="00AE2197" w:rsidRDefault="00D152E4" w:rsidP="00D152E4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Kodeksu pracy (z wyłączeniem spraw o symbolach 401c, 410mac, 410wych, 411c i 411p)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5CECB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F36D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607B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73E4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8DA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406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910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471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ABE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8A20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BE1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EA21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4FF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EF95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DEB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56DD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895FA2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DDA7036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C9B35F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F32451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C52B5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1C8260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24137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CCF7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0A3EA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5CEFA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26A2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F328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184F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A796C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04B5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692E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1DB8E0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A3C0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ED731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64388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491086E3" w14:textId="77777777" w:rsidTr="00204ED9">
        <w:trPr>
          <w:trHeight w:hRule="exact" w:val="227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8C2E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817BE8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B39C9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D14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456D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20E4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CB0C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B0D8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186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E2C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4D74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2E7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3E1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4787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1AD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5B98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7863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56413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50011242" w14:textId="77777777" w:rsidTr="00204ED9">
        <w:trPr>
          <w:trHeight w:hRule="exact" w:val="227"/>
        </w:trPr>
        <w:tc>
          <w:tcPr>
            <w:tcW w:w="947" w:type="dxa"/>
            <w:vMerge w:val="restart"/>
            <w:tcBorders>
              <w:right w:val="single" w:sz="4" w:space="0" w:color="auto"/>
            </w:tcBorders>
            <w:vAlign w:val="center"/>
          </w:tcPr>
          <w:p w14:paraId="1A139D3E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8400C7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1EC76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3D4B706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E3DA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F9BF6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DF0EF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E41C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EF2B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16A8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FE0E2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B307E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4325E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1C17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38EFEA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8C87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02D24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08DB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69F5A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7EDB4B23" w14:textId="77777777" w:rsidTr="00204ED9">
        <w:trPr>
          <w:trHeight w:hRule="exact" w:val="227"/>
        </w:trPr>
        <w:tc>
          <w:tcPr>
            <w:tcW w:w="947" w:type="dxa"/>
            <w:vMerge/>
            <w:tcBorders>
              <w:right w:val="single" w:sz="4" w:space="0" w:color="auto"/>
            </w:tcBorders>
            <w:vAlign w:val="center"/>
          </w:tcPr>
          <w:p w14:paraId="5426469E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FF0AA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709EB8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B85E771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C916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33BEFE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32D930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2C1C8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0EA1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1B61F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64927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3927C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275BD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A205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6A78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5D9A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BBE64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E59B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34450C4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6083C0B5" w14:textId="77777777" w:rsidTr="00204ED9">
        <w:trPr>
          <w:trHeight w:val="370"/>
        </w:trPr>
        <w:tc>
          <w:tcPr>
            <w:tcW w:w="947" w:type="dxa"/>
            <w:vMerge/>
            <w:tcBorders>
              <w:right w:val="single" w:sz="4" w:space="0" w:color="auto"/>
            </w:tcBorders>
            <w:vAlign w:val="center"/>
          </w:tcPr>
          <w:p w14:paraId="3DDE790C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03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69A9A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F5C63C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C2BFC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4499FA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3CD61" w14:textId="77777777" w:rsidR="00D152E4" w:rsidRPr="00AE2197" w:rsidRDefault="00D152E4" w:rsidP="00D152E4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7AFFF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A9F2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7FE0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58ECC5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800B11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592A6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7AD5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2B86D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A2029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0BAAE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693BB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E43C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CCAF0C7" w14:textId="77777777" w:rsidR="00D152E4" w:rsidRPr="00AE2197" w:rsidRDefault="00D152E4" w:rsidP="00D152E4">
            <w:pPr>
              <w:jc w:val="center"/>
              <w:rPr>
                <w:sz w:val="16"/>
              </w:rPr>
            </w:pPr>
          </w:p>
        </w:tc>
      </w:tr>
      <w:tr w:rsidR="00AE2197" w:rsidRPr="00AE2197" w14:paraId="7C07350F" w14:textId="77777777" w:rsidTr="00204ED9">
        <w:trPr>
          <w:trHeight w:val="258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3984C55B" w14:textId="77777777" w:rsidR="00D152E4" w:rsidRPr="00AE2197" w:rsidRDefault="00D152E4" w:rsidP="00D152E4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941996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DA66E0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8CB67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010B9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8E6F09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68057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B65BCE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CAB46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39A89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C4838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6B6D00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417EFA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B11EE6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B54D6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29C8A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C2B48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C53821" w14:textId="77777777" w:rsidR="00D152E4" w:rsidRPr="00AE2197" w:rsidRDefault="00D152E4" w:rsidP="00D152E4">
            <w:pPr>
              <w:jc w:val="both"/>
              <w:rPr>
                <w:sz w:val="16"/>
              </w:rPr>
            </w:pPr>
          </w:p>
        </w:tc>
      </w:tr>
      <w:tr w:rsidR="00AE2197" w:rsidRPr="00AE2197" w14:paraId="040E1A76" w14:textId="77777777" w:rsidTr="00204ED9">
        <w:trPr>
          <w:trHeight w:val="70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3B8B7005" w14:textId="1A45E3D2" w:rsidR="00D152E4" w:rsidRPr="00AE2197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Dotyczące dochodzenia świadczeń z Funduszu Gwarantowanych Świadczeń Pracowniczych na podstawie ustawy z dnia 13 lipca 2006 r. o ochronie roszczeń pracowniczych w razie niewypłacalności pracodawcy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F55351F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2E3E72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2713BC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2D145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7185E7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AA8E9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9EE31D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7B9BAA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F9136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42B742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7D355E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5418B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606F01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8F366E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7F53A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76EAF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5E2DC1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95E284B" w14:textId="77777777" w:rsidTr="00204ED9">
        <w:trPr>
          <w:trHeight w:val="776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2C19D013" w14:textId="58E06E75" w:rsidR="00D152E4" w:rsidRPr="00AE2197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socjalnych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502D02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FDBAA34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D45C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0A1E8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4144CF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97C0B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185702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CEDD9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7C49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DD3C9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29451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D0E08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1C97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D9FBAD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8C67B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034417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57CCF2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C3BEA58" w14:textId="77777777" w:rsidTr="00204ED9">
        <w:trPr>
          <w:trHeight w:val="39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2C3CB0EB" w14:textId="77777777" w:rsidR="00D152E4" w:rsidRPr="00AE2197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5C01F6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60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7C404FE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5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00812E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6893C2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F94F5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5C2F4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4D845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9896F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A5446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FB8F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A732F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B3521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1EF15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0DC60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2FB1E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8A26A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1B814A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00332CE" w14:textId="77777777" w:rsidTr="00204ED9">
        <w:trPr>
          <w:trHeight w:val="329"/>
        </w:trPr>
        <w:tc>
          <w:tcPr>
            <w:tcW w:w="4450" w:type="dxa"/>
            <w:gridSpan w:val="5"/>
            <w:tcBorders>
              <w:right w:val="single" w:sz="4" w:space="0" w:color="auto"/>
            </w:tcBorders>
            <w:vAlign w:val="center"/>
          </w:tcPr>
          <w:p w14:paraId="619A127A" w14:textId="77777777" w:rsidR="00D152E4" w:rsidRPr="00AE2197" w:rsidRDefault="00D152E4" w:rsidP="00D152E4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57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C3AA5C" w14:textId="77777777" w:rsidR="00D152E4" w:rsidRPr="00AE2197" w:rsidRDefault="00D152E4" w:rsidP="00D152E4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6B75AB" w14:textId="77777777" w:rsidR="00D152E4" w:rsidRPr="00AE2197" w:rsidRDefault="00D152E4" w:rsidP="00D152E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59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8E10D7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1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28DB46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70FE1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D0CD9D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6CD348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F2436D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11975F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E8EB35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3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9425FA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819381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491BA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5792EC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AC0F13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CB0D3E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C7C5FC" w14:textId="77777777" w:rsidR="00D152E4" w:rsidRPr="00AE2197" w:rsidRDefault="00D152E4" w:rsidP="00D152E4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75C0F601" w14:textId="31866F71" w:rsidR="00784951" w:rsidRPr="00AE2197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AE2197">
        <w:rPr>
          <w:rFonts w:ascii="Arial" w:hAnsi="Arial" w:cs="Arial" w:hint="eastAsia"/>
          <w:b/>
        </w:rPr>
        <w:lastRenderedPageBreak/>
        <w:t>Dział 1.</w:t>
      </w:r>
      <w:r w:rsidRPr="00AE2197">
        <w:rPr>
          <w:rFonts w:ascii="Arial" w:hAnsi="Arial" w:cs="Arial"/>
          <w:b/>
        </w:rPr>
        <w:t>1.2.1</w:t>
      </w:r>
      <w:r w:rsidRPr="00AE2197">
        <w:rPr>
          <w:rFonts w:ascii="Arial" w:hAnsi="Arial" w:cs="Arial" w:hint="eastAsia"/>
          <w:b/>
        </w:rPr>
        <w:t xml:space="preserve"> Ewidencja spraw z zakresu prawa pracy</w:t>
      </w:r>
      <w:r w:rsidRPr="00AE2197">
        <w:rPr>
          <w:rFonts w:ascii="Arial" w:hAnsi="Arial" w:cs="Arial"/>
          <w:b/>
        </w:rPr>
        <w:t xml:space="preserve"> –</w:t>
      </w:r>
      <w:r w:rsidR="00CD42EA" w:rsidRPr="00AE2197">
        <w:rPr>
          <w:rFonts w:ascii="Arial" w:hAnsi="Arial" w:cs="Arial"/>
          <w:b/>
        </w:rPr>
        <w:t xml:space="preserve"> </w:t>
      </w:r>
      <w:r w:rsidR="00CD42EA" w:rsidRPr="00AE2197">
        <w:rPr>
          <w:rFonts w:ascii="Arial" w:hAnsi="Arial" w:cs="Arial"/>
          <w:b/>
          <w:bCs/>
        </w:rPr>
        <w:t>ogółem I instancja</w:t>
      </w:r>
      <w:r w:rsidRPr="00AE2197">
        <w:rPr>
          <w:rFonts w:ascii="Arial" w:hAnsi="Arial" w:cs="Arial"/>
          <w:b/>
        </w:rPr>
        <w:t xml:space="preserve"> (</w:t>
      </w:r>
      <w:r w:rsidR="004F3FAE" w:rsidRPr="00AE2197">
        <w:rPr>
          <w:rFonts w:ascii="Arial" w:hAnsi="Arial" w:cs="Arial"/>
          <w:b/>
        </w:rPr>
        <w:t>cd.</w:t>
      </w:r>
      <w:r w:rsidRPr="00AE2197">
        <w:rPr>
          <w:rFonts w:ascii="Arial" w:hAnsi="Arial" w:cs="Arial"/>
          <w:b/>
        </w:rPr>
        <w:t>)</w:t>
      </w:r>
    </w:p>
    <w:tbl>
      <w:tblPr>
        <w:tblW w:w="1575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36"/>
        <w:gridCol w:w="909"/>
        <w:gridCol w:w="576"/>
        <w:gridCol w:w="559"/>
        <w:gridCol w:w="600"/>
        <w:gridCol w:w="845"/>
        <w:gridCol w:w="668"/>
        <w:gridCol w:w="898"/>
        <w:gridCol w:w="640"/>
        <w:gridCol w:w="784"/>
        <w:gridCol w:w="685"/>
        <w:gridCol w:w="546"/>
        <w:gridCol w:w="763"/>
        <w:gridCol w:w="695"/>
        <w:gridCol w:w="565"/>
        <w:gridCol w:w="616"/>
        <w:gridCol w:w="490"/>
        <w:gridCol w:w="588"/>
        <w:gridCol w:w="795"/>
      </w:tblGrid>
      <w:tr w:rsidR="00AE2197" w:rsidRPr="00AE2197" w14:paraId="41F9566C" w14:textId="77777777" w:rsidTr="00162A56">
        <w:trPr>
          <w:tblHeader/>
          <w:jc w:val="right"/>
        </w:trPr>
        <w:tc>
          <w:tcPr>
            <w:tcW w:w="4450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06AA7728" w14:textId="77777777" w:rsidR="00784951" w:rsidRPr="00AE2197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54A9F77F" w14:textId="77777777" w:rsidR="00784951" w:rsidRPr="00AE2197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577" w:type="dxa"/>
            <w:vMerge w:val="restart"/>
            <w:tcBorders>
              <w:top w:val="single" w:sz="6" w:space="0" w:color="auto"/>
            </w:tcBorders>
            <w:vAlign w:val="center"/>
          </w:tcPr>
          <w:p w14:paraId="1788A54C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560" w:type="dxa"/>
            <w:vMerge w:val="restart"/>
            <w:tcBorders>
              <w:top w:val="single" w:sz="6" w:space="0" w:color="auto"/>
            </w:tcBorders>
            <w:vAlign w:val="center"/>
          </w:tcPr>
          <w:p w14:paraId="703A0622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01" w:type="dxa"/>
            <w:vMerge w:val="restart"/>
            <w:tcBorders>
              <w:top w:val="single" w:sz="6" w:space="0" w:color="auto"/>
            </w:tcBorders>
            <w:vAlign w:val="center"/>
          </w:tcPr>
          <w:p w14:paraId="7D0A4906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AE2197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846" w:type="dxa"/>
            <w:vMerge w:val="restart"/>
            <w:tcBorders>
              <w:top w:val="single" w:sz="6" w:space="0" w:color="auto"/>
            </w:tcBorders>
            <w:vAlign w:val="center"/>
          </w:tcPr>
          <w:p w14:paraId="0EA062FE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3A026ED5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A62C2F0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851" w:type="dxa"/>
            <w:gridSpan w:val="10"/>
            <w:tcBorders>
              <w:top w:val="single" w:sz="6" w:space="0" w:color="auto"/>
            </w:tcBorders>
            <w:vAlign w:val="center"/>
          </w:tcPr>
          <w:p w14:paraId="09DD37B3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06AE7E96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5" w:type="dxa"/>
            <w:vMerge w:val="restart"/>
            <w:tcBorders>
              <w:top w:val="single" w:sz="6" w:space="0" w:color="auto"/>
            </w:tcBorders>
            <w:vAlign w:val="center"/>
          </w:tcPr>
          <w:p w14:paraId="6F3AE894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Pozostało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AE2197" w:rsidRPr="00AE2197" w14:paraId="61190629" w14:textId="77777777" w:rsidTr="00162A56">
        <w:trPr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1575535D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510BE05D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4FAB37DC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768AD839" w14:textId="77777777" w:rsidR="00784951" w:rsidRPr="00AE2197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vAlign w:val="center"/>
          </w:tcPr>
          <w:p w14:paraId="4795F2BA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5E8D9253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83" w:type="dxa"/>
            <w:gridSpan w:val="9"/>
            <w:vAlign w:val="center"/>
          </w:tcPr>
          <w:p w14:paraId="7833624D" w14:textId="77777777" w:rsidR="00784951" w:rsidRPr="00AE2197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664F103E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vAlign w:val="center"/>
          </w:tcPr>
          <w:p w14:paraId="022F0680" w14:textId="77777777" w:rsidR="00784951" w:rsidRPr="00AE2197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15C60AAA" w14:textId="77777777" w:rsidTr="00162A56">
        <w:trPr>
          <w:trHeight w:val="184"/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180E2C70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72CB917C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06994939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419AB6E5" w14:textId="77777777" w:rsidR="00784951" w:rsidRPr="00AE2197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76748F4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0066A9B6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vAlign w:val="center"/>
          </w:tcPr>
          <w:p w14:paraId="7D896243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vAlign w:val="center"/>
          </w:tcPr>
          <w:p w14:paraId="1A8B988F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vAlign w:val="center"/>
          </w:tcPr>
          <w:p w14:paraId="78685D51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vAlign w:val="center"/>
          </w:tcPr>
          <w:p w14:paraId="56D0F58B" w14:textId="77777777" w:rsidR="00784951" w:rsidRPr="00AE2197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69" w:type="dxa"/>
            <w:gridSpan w:val="4"/>
            <w:vAlign w:val="center"/>
          </w:tcPr>
          <w:p w14:paraId="2968BEEC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vAlign w:val="center"/>
          </w:tcPr>
          <w:p w14:paraId="32712D04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3AD8BEA8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95" w:type="dxa"/>
            <w:vMerge/>
            <w:vAlign w:val="center"/>
          </w:tcPr>
          <w:p w14:paraId="28170275" w14:textId="77777777" w:rsidR="00784951" w:rsidRPr="00AE2197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189259B5" w14:textId="77777777" w:rsidTr="00162A56">
        <w:trPr>
          <w:trHeight w:val="255"/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6993CC29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660C27C5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7B5E9976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77324F75" w14:textId="77777777" w:rsidR="00784951" w:rsidRPr="00AE2197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vMerge/>
            <w:vAlign w:val="center"/>
          </w:tcPr>
          <w:p w14:paraId="601F24A0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25CD0856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45C58889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4613B993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vAlign w:val="center"/>
          </w:tcPr>
          <w:p w14:paraId="7DC31304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vAlign w:val="center"/>
          </w:tcPr>
          <w:p w14:paraId="3FBD7FC2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63DB0054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023" w:type="dxa"/>
            <w:gridSpan w:val="3"/>
            <w:vAlign w:val="center"/>
          </w:tcPr>
          <w:p w14:paraId="63A881F6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vAlign w:val="center"/>
          </w:tcPr>
          <w:p w14:paraId="528EA657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vAlign w:val="center"/>
          </w:tcPr>
          <w:p w14:paraId="459027A1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5" w:type="dxa"/>
            <w:vMerge/>
            <w:vAlign w:val="center"/>
          </w:tcPr>
          <w:p w14:paraId="464D2507" w14:textId="77777777" w:rsidR="00784951" w:rsidRPr="00AE2197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320CB395" w14:textId="77777777" w:rsidTr="00162A56">
        <w:trPr>
          <w:trHeight w:val="300"/>
          <w:tblHeader/>
          <w:jc w:val="right"/>
        </w:trPr>
        <w:tc>
          <w:tcPr>
            <w:tcW w:w="4450" w:type="dxa"/>
            <w:gridSpan w:val="2"/>
            <w:vMerge/>
            <w:vAlign w:val="center"/>
          </w:tcPr>
          <w:p w14:paraId="41883844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vAlign w:val="center"/>
          </w:tcPr>
          <w:p w14:paraId="21E3556F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560" w:type="dxa"/>
            <w:vMerge/>
            <w:vAlign w:val="center"/>
          </w:tcPr>
          <w:p w14:paraId="295136CD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01" w:type="dxa"/>
            <w:vMerge/>
            <w:vAlign w:val="center"/>
          </w:tcPr>
          <w:p w14:paraId="2BB02825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46" w:type="dxa"/>
            <w:vMerge/>
            <w:vAlign w:val="center"/>
          </w:tcPr>
          <w:p w14:paraId="2000ECD5" w14:textId="77777777" w:rsidR="00162A56" w:rsidRPr="00AE2197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vAlign w:val="center"/>
          </w:tcPr>
          <w:p w14:paraId="5E8A759A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00CE8711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0E203CCB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vAlign w:val="center"/>
          </w:tcPr>
          <w:p w14:paraId="05C8F245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center"/>
          </w:tcPr>
          <w:p w14:paraId="0902FABA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vAlign w:val="center"/>
          </w:tcPr>
          <w:p w14:paraId="52596F7F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4C174CFD" w14:textId="77777777" w:rsidR="00162A56" w:rsidRPr="00AE2197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34F17302" w14:textId="77777777" w:rsidR="00162A56" w:rsidRPr="00AE2197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2DD5D930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7FF9C885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2C8E9E76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vAlign w:val="center"/>
          </w:tcPr>
          <w:p w14:paraId="7661F05A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795" w:type="dxa"/>
            <w:vMerge/>
            <w:vAlign w:val="center"/>
          </w:tcPr>
          <w:p w14:paraId="264EA495" w14:textId="77777777" w:rsidR="00162A56" w:rsidRPr="00AE2197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6C858FD3" w14:textId="77777777" w:rsidTr="00162A56">
        <w:trPr>
          <w:tblHeader/>
          <w:jc w:val="right"/>
        </w:trPr>
        <w:tc>
          <w:tcPr>
            <w:tcW w:w="5587" w:type="dxa"/>
            <w:gridSpan w:val="4"/>
            <w:vAlign w:val="center"/>
          </w:tcPr>
          <w:p w14:paraId="2C523199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01" w:type="dxa"/>
            <w:vAlign w:val="center"/>
          </w:tcPr>
          <w:p w14:paraId="68458595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46" w:type="dxa"/>
            <w:vAlign w:val="center"/>
          </w:tcPr>
          <w:p w14:paraId="4E229E83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vAlign w:val="center"/>
          </w:tcPr>
          <w:p w14:paraId="2127EB52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vAlign w:val="center"/>
          </w:tcPr>
          <w:p w14:paraId="137B7991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vAlign w:val="center"/>
          </w:tcPr>
          <w:p w14:paraId="02F35BD0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4D15ED83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5D45A836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5453067E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vAlign w:val="center"/>
          </w:tcPr>
          <w:p w14:paraId="102CF8AD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bottom w:val="single" w:sz="4" w:space="0" w:color="auto"/>
            </w:tcBorders>
            <w:vAlign w:val="center"/>
          </w:tcPr>
          <w:p w14:paraId="284CC3B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65" w:type="dxa"/>
            <w:tcBorders>
              <w:bottom w:val="single" w:sz="4" w:space="0" w:color="auto"/>
            </w:tcBorders>
            <w:vAlign w:val="center"/>
          </w:tcPr>
          <w:p w14:paraId="23FD062B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3CE26C6C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55664C0A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vAlign w:val="center"/>
          </w:tcPr>
          <w:p w14:paraId="50800F8C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5" w:type="dxa"/>
            <w:vAlign w:val="center"/>
          </w:tcPr>
          <w:p w14:paraId="5BE1479F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18C3C9A0" w14:textId="77777777" w:rsidTr="00162A56">
        <w:trPr>
          <w:trHeight w:val="398"/>
          <w:jc w:val="right"/>
        </w:trPr>
        <w:tc>
          <w:tcPr>
            <w:tcW w:w="4450" w:type="dxa"/>
            <w:gridSpan w:val="2"/>
            <w:vAlign w:val="center"/>
          </w:tcPr>
          <w:p w14:paraId="5AEB9586" w14:textId="77777777" w:rsidR="00723310" w:rsidRPr="00AE2197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1AD429E5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6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858057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01" w:type="dxa"/>
            <w:tcBorders>
              <w:top w:val="single" w:sz="12" w:space="0" w:color="auto"/>
            </w:tcBorders>
            <w:vAlign w:val="center"/>
          </w:tcPr>
          <w:p w14:paraId="43D686D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12" w:space="0" w:color="auto"/>
            </w:tcBorders>
            <w:vAlign w:val="center"/>
          </w:tcPr>
          <w:p w14:paraId="17FEB89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12" w:space="0" w:color="auto"/>
            </w:tcBorders>
            <w:vAlign w:val="center"/>
          </w:tcPr>
          <w:p w14:paraId="21FB9F2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vAlign w:val="center"/>
          </w:tcPr>
          <w:p w14:paraId="4D15FE3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</w:tcBorders>
            <w:vAlign w:val="center"/>
          </w:tcPr>
          <w:p w14:paraId="5FC5D29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vAlign w:val="center"/>
          </w:tcPr>
          <w:p w14:paraId="432D434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12" w:space="0" w:color="auto"/>
            </w:tcBorders>
            <w:vAlign w:val="center"/>
          </w:tcPr>
          <w:p w14:paraId="3A79B7E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12" w:space="0" w:color="auto"/>
            </w:tcBorders>
            <w:vAlign w:val="center"/>
          </w:tcPr>
          <w:p w14:paraId="6A9107F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12" w:space="0" w:color="auto"/>
            </w:tcBorders>
            <w:vAlign w:val="center"/>
          </w:tcPr>
          <w:p w14:paraId="58EB498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12" w:space="0" w:color="auto"/>
            </w:tcBorders>
            <w:vAlign w:val="center"/>
          </w:tcPr>
          <w:p w14:paraId="5571704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7BEC32C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12" w:space="0" w:color="auto"/>
            </w:tcBorders>
            <w:vAlign w:val="center"/>
          </w:tcPr>
          <w:p w14:paraId="2F64A28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12" w:space="0" w:color="auto"/>
            </w:tcBorders>
            <w:vAlign w:val="center"/>
          </w:tcPr>
          <w:p w14:paraId="42BB214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12" w:space="0" w:color="auto"/>
            </w:tcBorders>
            <w:vAlign w:val="center"/>
          </w:tcPr>
          <w:p w14:paraId="1FF888A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C9EF25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C024C6F" w14:textId="77777777" w:rsidTr="00162A56">
        <w:trPr>
          <w:trHeight w:val="385"/>
          <w:jc w:val="right"/>
        </w:trPr>
        <w:tc>
          <w:tcPr>
            <w:tcW w:w="4450" w:type="dxa"/>
            <w:gridSpan w:val="2"/>
            <w:vAlign w:val="center"/>
          </w:tcPr>
          <w:p w14:paraId="2A1AC6AF" w14:textId="77777777" w:rsidR="00723310" w:rsidRPr="00AE2197" w:rsidRDefault="00723310" w:rsidP="000E6CE1">
            <w:pPr>
              <w:spacing w:line="180" w:lineRule="exact"/>
              <w:ind w:left="87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AE2197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6044ECF5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F43547C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01" w:type="dxa"/>
            <w:vAlign w:val="center"/>
          </w:tcPr>
          <w:p w14:paraId="650CFEF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E9D8B5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CF6708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546C2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16A7616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E51991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B6B094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44FE7A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87692A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67E44E0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3C935CE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C60FB3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F9338C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DF5765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CCAD2B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C697329" w14:textId="77777777" w:rsidTr="00162A56">
        <w:trPr>
          <w:trHeight w:val="301"/>
          <w:jc w:val="right"/>
        </w:trPr>
        <w:tc>
          <w:tcPr>
            <w:tcW w:w="4450" w:type="dxa"/>
            <w:gridSpan w:val="2"/>
            <w:vAlign w:val="center"/>
          </w:tcPr>
          <w:p w14:paraId="5F3B20A1" w14:textId="77777777" w:rsidR="00723310" w:rsidRPr="00AE2197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A5FA65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27C457F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01" w:type="dxa"/>
            <w:vAlign w:val="center"/>
          </w:tcPr>
          <w:p w14:paraId="3482EB7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1D90BF6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550C881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CCDF63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46B21E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D005BC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1CED33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689B5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C0B9FB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4FBF31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0A9CCF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28F32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703F2D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D87B7E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AA73A0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A8CB84C" w14:textId="77777777" w:rsidTr="00162A56">
        <w:trPr>
          <w:trHeight w:val="301"/>
          <w:jc w:val="right"/>
        </w:trPr>
        <w:tc>
          <w:tcPr>
            <w:tcW w:w="4450" w:type="dxa"/>
            <w:gridSpan w:val="2"/>
            <w:vAlign w:val="center"/>
          </w:tcPr>
          <w:p w14:paraId="6473BF37" w14:textId="77777777" w:rsidR="00723310" w:rsidRPr="00AE2197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477B7A38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70C9CFE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01" w:type="dxa"/>
            <w:vAlign w:val="center"/>
          </w:tcPr>
          <w:p w14:paraId="69EFB6A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2C3E301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8C7573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268CA2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920A58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47AA74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06F041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DFD996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4F3391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1E13EF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939FC0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08742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01603C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79A9E0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1ACBAF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87B0962" w14:textId="77777777" w:rsidTr="00162A56">
        <w:trPr>
          <w:trHeight w:val="385"/>
          <w:jc w:val="right"/>
        </w:trPr>
        <w:tc>
          <w:tcPr>
            <w:tcW w:w="4450" w:type="dxa"/>
            <w:gridSpan w:val="2"/>
            <w:vAlign w:val="center"/>
          </w:tcPr>
          <w:p w14:paraId="2387020B" w14:textId="77777777" w:rsidR="00723310" w:rsidRPr="00AE2197" w:rsidRDefault="00723310" w:rsidP="000E6CE1">
            <w:pPr>
              <w:spacing w:line="180" w:lineRule="exact"/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D662FF3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44A297D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01" w:type="dxa"/>
            <w:vAlign w:val="center"/>
          </w:tcPr>
          <w:p w14:paraId="4C265A5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664320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CDF93B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832288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274A59B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A6015D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333F0C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7AA95AF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E145B1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DF6DD7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29AF7D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E22FC9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F415F5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9F34A5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4578059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C7672C3" w14:textId="77777777" w:rsidTr="00162A56">
        <w:trPr>
          <w:trHeight w:val="272"/>
          <w:jc w:val="right"/>
        </w:trPr>
        <w:tc>
          <w:tcPr>
            <w:tcW w:w="4450" w:type="dxa"/>
            <w:gridSpan w:val="2"/>
            <w:vAlign w:val="center"/>
          </w:tcPr>
          <w:p w14:paraId="1323CFCB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5FE75465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89D82A1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01" w:type="dxa"/>
            <w:vAlign w:val="center"/>
          </w:tcPr>
          <w:p w14:paraId="5DA92F7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E8E749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A1BC3E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1638841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112F245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5892F9B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983044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248CC7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DDA0BC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10219B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8A0A40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5C226C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45709B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2A1BC43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644121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67B84AB" w14:textId="77777777" w:rsidTr="00162A56">
        <w:trPr>
          <w:trHeight w:val="371"/>
          <w:jc w:val="right"/>
        </w:trPr>
        <w:tc>
          <w:tcPr>
            <w:tcW w:w="4450" w:type="dxa"/>
            <w:gridSpan w:val="2"/>
            <w:vAlign w:val="center"/>
          </w:tcPr>
          <w:p w14:paraId="671D9973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594BF4B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67B9D60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01" w:type="dxa"/>
            <w:vAlign w:val="center"/>
          </w:tcPr>
          <w:p w14:paraId="2F5152E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5DE6386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40E315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F86B3D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DAEEB0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A7BE2F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DBEA24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56540F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6879E0E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6B4E47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4AD831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F8A1B3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042C00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BCCDAF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CF88E6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6463C92" w14:textId="77777777" w:rsidTr="00162A56">
        <w:trPr>
          <w:trHeight w:val="231"/>
          <w:jc w:val="right"/>
        </w:trPr>
        <w:tc>
          <w:tcPr>
            <w:tcW w:w="3539" w:type="dxa"/>
            <w:vMerge w:val="restart"/>
            <w:vAlign w:val="center"/>
          </w:tcPr>
          <w:p w14:paraId="0B9D7502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  <w:lang w:val="de-DE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O odszkodowanie z tytułu naruszenia zasady równego traktowania w zatrudnieniu dotyczy </w:t>
            </w:r>
            <w:r w:rsidRPr="00AE2197">
              <w:rPr>
                <w:rFonts w:ascii="Arial" w:hAnsi="Arial" w:cs="Arial"/>
                <w:bCs/>
                <w:sz w:val="12"/>
                <w:szCs w:val="12"/>
                <w:lang w:val="de-DE"/>
              </w:rPr>
              <w:t>(art. 18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  <w:lang w:val="de-DE"/>
              </w:rPr>
              <w:t>3d</w:t>
            </w:r>
            <w:r w:rsidRPr="00AE2197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kp)</w:t>
            </w:r>
          </w:p>
        </w:tc>
        <w:tc>
          <w:tcPr>
            <w:tcW w:w="911" w:type="dxa"/>
            <w:vAlign w:val="center"/>
          </w:tcPr>
          <w:p w14:paraId="329E7BE2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50362C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DF00476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01" w:type="dxa"/>
            <w:vAlign w:val="center"/>
          </w:tcPr>
          <w:p w14:paraId="2BE82339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039BFB0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11FA13A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1D1054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AC32D5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CAF01D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0E6D83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301B5E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3AB7B4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4A4A33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5B1641B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FE3969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91516E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91C025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293AC4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C16F6E0" w14:textId="77777777" w:rsidTr="00162A56">
        <w:trPr>
          <w:trHeight w:val="217"/>
          <w:jc w:val="right"/>
        </w:trPr>
        <w:tc>
          <w:tcPr>
            <w:tcW w:w="3539" w:type="dxa"/>
            <w:vMerge/>
            <w:vAlign w:val="center"/>
          </w:tcPr>
          <w:p w14:paraId="5F8EA021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7DA1EBD3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47E0F5B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1C3E3A7B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01" w:type="dxa"/>
            <w:vAlign w:val="center"/>
          </w:tcPr>
          <w:p w14:paraId="1A56367C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7874F68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A2398A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2A4FEB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ECB779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EB8751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56FCC0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CF384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535FA8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2D8D56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53807BE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31E4DC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C9B65C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09C2E8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72B1DA7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98AAD5A" w14:textId="77777777" w:rsidTr="00162A56">
        <w:trPr>
          <w:trHeight w:val="259"/>
          <w:jc w:val="right"/>
        </w:trPr>
        <w:tc>
          <w:tcPr>
            <w:tcW w:w="3539" w:type="dxa"/>
            <w:vMerge w:val="restart"/>
            <w:vAlign w:val="center"/>
          </w:tcPr>
          <w:p w14:paraId="0809BBBB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(art.18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3a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§ 6 kp w zw. z art. 18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:tcPr>
            <w:tcW w:w="911" w:type="dxa"/>
            <w:vAlign w:val="center"/>
          </w:tcPr>
          <w:p w14:paraId="7873ABEE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897AFBE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E3DBD40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01" w:type="dxa"/>
            <w:vAlign w:val="center"/>
          </w:tcPr>
          <w:p w14:paraId="6192270D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3EF0FFA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E8C930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31F0E92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22C675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C84371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7431F3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5115D1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662C382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9732E5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2C5E1A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C6F7F6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C77EFF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03E4E4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14E727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1997798" w14:textId="77777777" w:rsidTr="00162A56">
        <w:trPr>
          <w:trHeight w:val="245"/>
          <w:jc w:val="right"/>
        </w:trPr>
        <w:tc>
          <w:tcPr>
            <w:tcW w:w="3539" w:type="dxa"/>
            <w:vMerge/>
            <w:vAlign w:val="center"/>
          </w:tcPr>
          <w:p w14:paraId="68293946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10871BA2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2A3BCA3A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52C9EBA2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01" w:type="dxa"/>
            <w:vAlign w:val="center"/>
          </w:tcPr>
          <w:p w14:paraId="27619A84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66718CA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2D2E90B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E722AA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2CDAF34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6B4B87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E14E7B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309824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5ED8169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2E68FA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222688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D1152A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C9D507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A25278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E69F2E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2270075" w14:textId="77777777" w:rsidTr="00162A56">
        <w:trPr>
          <w:trHeight w:val="189"/>
          <w:jc w:val="right"/>
        </w:trPr>
        <w:tc>
          <w:tcPr>
            <w:tcW w:w="3539" w:type="dxa"/>
            <w:vMerge w:val="restart"/>
            <w:vAlign w:val="center"/>
          </w:tcPr>
          <w:p w14:paraId="178DC19C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O zadośćuczynienie w związku z mobbingiem (art. 94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§3 kp)</w:t>
            </w:r>
          </w:p>
        </w:tc>
        <w:tc>
          <w:tcPr>
            <w:tcW w:w="911" w:type="dxa"/>
            <w:vAlign w:val="center"/>
          </w:tcPr>
          <w:p w14:paraId="34494AC6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AC6643E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800A851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01" w:type="dxa"/>
            <w:vAlign w:val="center"/>
          </w:tcPr>
          <w:p w14:paraId="3C4606C4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657E50C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9EE291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0AAB9F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0ADCA9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641FF1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CE3DA7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C41569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1A3E66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7CAC77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9524BF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5380E4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288214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B7094F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90EA6F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F1AE6FA" w14:textId="77777777" w:rsidTr="00162A56">
        <w:trPr>
          <w:trHeight w:val="147"/>
          <w:jc w:val="right"/>
        </w:trPr>
        <w:tc>
          <w:tcPr>
            <w:tcW w:w="3539" w:type="dxa"/>
            <w:vMerge/>
            <w:vAlign w:val="center"/>
          </w:tcPr>
          <w:p w14:paraId="1D4955FB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217450FB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6537C03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BC935DD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01" w:type="dxa"/>
            <w:vAlign w:val="center"/>
          </w:tcPr>
          <w:p w14:paraId="012430A9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646B80E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B3D495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933FDC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A9B8D5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C8A187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8D9B9F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3BF204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76451EF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4C1391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3B878C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26FE5E6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77990A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DAE553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407177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DCEB009" w14:textId="77777777" w:rsidTr="00162A56">
        <w:trPr>
          <w:trHeight w:val="203"/>
          <w:jc w:val="right"/>
        </w:trPr>
        <w:tc>
          <w:tcPr>
            <w:tcW w:w="3539" w:type="dxa"/>
            <w:vMerge w:val="restart"/>
            <w:vAlign w:val="center"/>
          </w:tcPr>
          <w:p w14:paraId="661BBCA4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O odszkodowanie w związku z mobbingiem (art. 94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§4 kp)</w:t>
            </w:r>
          </w:p>
        </w:tc>
        <w:tc>
          <w:tcPr>
            <w:tcW w:w="911" w:type="dxa"/>
            <w:vAlign w:val="center"/>
          </w:tcPr>
          <w:p w14:paraId="5120C5C8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1505A34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2A160D9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01" w:type="dxa"/>
            <w:vAlign w:val="center"/>
          </w:tcPr>
          <w:p w14:paraId="740D244B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37364B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902248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2414D5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E405F0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689EB9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41F5F6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29C266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B79D61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C16412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CCEACD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FC8AF8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7103CE7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A15DE4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73FCA18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3941023" w14:textId="77777777" w:rsidTr="00162A56">
        <w:trPr>
          <w:trHeight w:val="197"/>
          <w:jc w:val="right"/>
        </w:trPr>
        <w:tc>
          <w:tcPr>
            <w:tcW w:w="3539" w:type="dxa"/>
            <w:vMerge/>
            <w:vAlign w:val="center"/>
          </w:tcPr>
          <w:p w14:paraId="3D440F07" w14:textId="77777777" w:rsidR="00723310" w:rsidRPr="00AE2197" w:rsidRDefault="00723310" w:rsidP="000E6CE1">
            <w:pPr>
              <w:ind w:left="87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77015D80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A6CEF2A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101FD4E2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01" w:type="dxa"/>
            <w:vAlign w:val="center"/>
          </w:tcPr>
          <w:p w14:paraId="3036A58A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846" w:type="dxa"/>
            <w:vAlign w:val="center"/>
          </w:tcPr>
          <w:p w14:paraId="3B7964E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B205CC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39482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53662A1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16ACA1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8D7C49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89DFF2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052E97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7D25F3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2C9B2ED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86124B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1C9A48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FB8D74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128C18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6C1A00B" w14:textId="77777777" w:rsidTr="00162A56">
        <w:trPr>
          <w:trHeight w:val="245"/>
          <w:jc w:val="right"/>
        </w:trPr>
        <w:tc>
          <w:tcPr>
            <w:tcW w:w="4450" w:type="dxa"/>
            <w:gridSpan w:val="2"/>
            <w:vAlign w:val="center"/>
          </w:tcPr>
          <w:p w14:paraId="323BD0E1" w14:textId="77777777" w:rsidR="00723310" w:rsidRPr="00AE2197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r w:rsidRPr="00AE2197">
              <w:rPr>
                <w:rFonts w:ascii="Arial" w:hAnsi="Arial" w:cs="Arial"/>
                <w:sz w:val="12"/>
                <w:szCs w:val="12"/>
              </w:rPr>
              <w:t>kp)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3BC915A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C4F8111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01" w:type="dxa"/>
            <w:vAlign w:val="center"/>
          </w:tcPr>
          <w:p w14:paraId="0117348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247FB1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4E784A1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77C03F1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2540EED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71731E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5FE3350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A77196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6164A8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1036DDA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23E27F7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43403D9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2868E8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F16F3B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3E90741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9714151" w14:textId="77777777" w:rsidTr="00162A56">
        <w:trPr>
          <w:trHeight w:val="217"/>
          <w:jc w:val="right"/>
        </w:trPr>
        <w:tc>
          <w:tcPr>
            <w:tcW w:w="4450" w:type="dxa"/>
            <w:gridSpan w:val="2"/>
            <w:vAlign w:val="center"/>
          </w:tcPr>
          <w:p w14:paraId="0D25A71B" w14:textId="77777777" w:rsidR="00723310" w:rsidRPr="00AE2197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pracownika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88879DE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6B8294B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01" w:type="dxa"/>
            <w:vAlign w:val="center"/>
          </w:tcPr>
          <w:p w14:paraId="0214EE9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81240F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F5243D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2010A8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CFE009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76A4E8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45302B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F9CA59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778A3E2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0D7FD21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BAA6C9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4144F8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A3B6E9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50D94E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351749A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EA506C7" w14:textId="77777777" w:rsidTr="00162A56">
        <w:trPr>
          <w:trHeight w:val="315"/>
          <w:jc w:val="right"/>
        </w:trPr>
        <w:tc>
          <w:tcPr>
            <w:tcW w:w="4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9C5C" w14:textId="77777777" w:rsidR="00723310" w:rsidRPr="00AE2197" w:rsidRDefault="00723310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F270C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7534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24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0A6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713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9AD6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E923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8E7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255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85D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FB5D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9A5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677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85E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15E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8D3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504CF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BCD116B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7C01EDE9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sprawy o ustalenie na podstawie art. 189 kpc wynikające ze stosunku pracy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110F9E1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34F1EDB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01" w:type="dxa"/>
            <w:vAlign w:val="center"/>
          </w:tcPr>
          <w:p w14:paraId="7D5F839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5448DF8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AB3E83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32E0DD0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78C14D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5409020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8A0AD8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72DD0B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3AD9B3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629059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EC865E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FAD02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9100B3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78BD6F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AC17C5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6AAEF61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25220599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253D7C4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2D46988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01" w:type="dxa"/>
            <w:vAlign w:val="center"/>
          </w:tcPr>
          <w:p w14:paraId="69E16EC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0863C97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734E02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2871C2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545070D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D06C6E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80A102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51A2F1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88C479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8A2357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1EA852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03F2D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B88776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D5A6F8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175939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E2F3934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56AE1D93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premię lub nagrodę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0B17939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3848454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01" w:type="dxa"/>
            <w:vAlign w:val="center"/>
          </w:tcPr>
          <w:p w14:paraId="6DD577D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163271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43E0130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6477DD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FB369B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0EB455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CCF9C0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3A1A3B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2B118D8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B70224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7E0DA2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1D355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3947FD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2F9DD4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6ABF6F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42A0E35" w14:textId="77777777" w:rsidTr="00162A56">
        <w:trPr>
          <w:trHeight w:val="321"/>
          <w:jc w:val="right"/>
        </w:trPr>
        <w:tc>
          <w:tcPr>
            <w:tcW w:w="4450" w:type="dxa"/>
            <w:gridSpan w:val="2"/>
            <w:vAlign w:val="center"/>
          </w:tcPr>
          <w:p w14:paraId="14B24BF2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1718446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1904F3D2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01" w:type="dxa"/>
            <w:vAlign w:val="center"/>
          </w:tcPr>
          <w:p w14:paraId="6E0A6EF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214F017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6EF8446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5657EF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1C45EE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57AE02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5F6E0A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B1583B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vAlign w:val="center"/>
          </w:tcPr>
          <w:p w14:paraId="436AF8E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  <w:vAlign w:val="center"/>
          </w:tcPr>
          <w:p w14:paraId="79DB34D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vAlign w:val="center"/>
          </w:tcPr>
          <w:p w14:paraId="6988140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</w:tcBorders>
            <w:vAlign w:val="center"/>
          </w:tcPr>
          <w:p w14:paraId="2474E8E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417744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2D5A96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59CFCE4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1B94D2F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2C6FD482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diety i inne świadczenia związane z podróżą służbową, 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59383D1E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5D8D8316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01" w:type="dxa"/>
            <w:vAlign w:val="center"/>
          </w:tcPr>
          <w:p w14:paraId="18EABF0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00AE654E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3D710FF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357D69A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74A9CC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46C92B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44496C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659EBB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52B5DDD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260C910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4B252A3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BD143F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62844B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1E154D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1C80513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D37FAC2" w14:textId="77777777" w:rsidTr="00162A56">
        <w:trPr>
          <w:trHeight w:val="342"/>
          <w:jc w:val="right"/>
        </w:trPr>
        <w:tc>
          <w:tcPr>
            <w:tcW w:w="4450" w:type="dxa"/>
            <w:gridSpan w:val="2"/>
            <w:vAlign w:val="center"/>
          </w:tcPr>
          <w:p w14:paraId="3CD2A425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ekwiwalent za używanie własnej odzieży i obuwia roboczego oraz pranie odzieży roboczej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7EFEF64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4ABFB8E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01" w:type="dxa"/>
            <w:vAlign w:val="center"/>
          </w:tcPr>
          <w:p w14:paraId="38254D3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0A0FDB8D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1D6655E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9FAB37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1C4DF8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8C060D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750CCD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1CE08D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835688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3F7259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6B6A981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35A13C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1B4CC1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007A89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70DB6ED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C8A4151" w14:textId="77777777" w:rsidTr="00162A56">
        <w:trPr>
          <w:trHeight w:val="287"/>
          <w:jc w:val="right"/>
        </w:trPr>
        <w:tc>
          <w:tcPr>
            <w:tcW w:w="4450" w:type="dxa"/>
            <w:gridSpan w:val="2"/>
            <w:vAlign w:val="center"/>
          </w:tcPr>
          <w:p w14:paraId="579BB76C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0BD88700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0CBFB989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01" w:type="dxa"/>
            <w:vAlign w:val="center"/>
          </w:tcPr>
          <w:p w14:paraId="323D688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78DFDFE0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3F9C969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54A601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415563D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3E50BE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5063EA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B9DC30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E4F351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FB4758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590D31B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A389D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9060D8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840D9E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0AF4CDD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4E7CE55" w14:textId="77777777" w:rsidTr="00162A56">
        <w:trPr>
          <w:trHeight w:val="343"/>
          <w:jc w:val="right"/>
        </w:trPr>
        <w:tc>
          <w:tcPr>
            <w:tcW w:w="4450" w:type="dxa"/>
            <w:gridSpan w:val="2"/>
            <w:vAlign w:val="center"/>
          </w:tcPr>
          <w:p w14:paraId="0EF8BCCF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jednorazową odprawę warunkową z tytułu nabycia prawa do świadczenia przedemerytalnego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777018C1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22728FDD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01" w:type="dxa"/>
            <w:vAlign w:val="center"/>
          </w:tcPr>
          <w:p w14:paraId="2005CC8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19853111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5B8059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1FBC008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0A6BE54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8477FC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9FEBF5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CFFBE6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5A38660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40AF415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1E6A407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37958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87051C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7FD40B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9A9748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563A012" w14:textId="77777777" w:rsidTr="00162A56">
        <w:trPr>
          <w:trHeight w:val="357"/>
          <w:jc w:val="right"/>
        </w:trPr>
        <w:tc>
          <w:tcPr>
            <w:tcW w:w="4450" w:type="dxa"/>
            <w:gridSpan w:val="2"/>
            <w:vAlign w:val="center"/>
          </w:tcPr>
          <w:p w14:paraId="2BE37FAD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51A5DFCC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638767AE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01" w:type="dxa"/>
            <w:vAlign w:val="center"/>
          </w:tcPr>
          <w:p w14:paraId="5CA15E7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5B2F146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CDEDAA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C780D4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4A2C60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3947F1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2DB9EA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7E62EABF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33D49F6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7EF4936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07C8A85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7EF199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AB5F66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1BB6007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6C5FE1B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F05A2FB" w14:textId="77777777" w:rsidTr="00162A56">
        <w:trPr>
          <w:trHeight w:val="343"/>
          <w:jc w:val="right"/>
        </w:trPr>
        <w:tc>
          <w:tcPr>
            <w:tcW w:w="4450" w:type="dxa"/>
            <w:gridSpan w:val="2"/>
            <w:vAlign w:val="center"/>
          </w:tcPr>
          <w:p w14:paraId="4A00A3FC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159FE566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32302E48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01" w:type="dxa"/>
            <w:vAlign w:val="center"/>
          </w:tcPr>
          <w:p w14:paraId="7D6C4AC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3E7DD790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CC3815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73467C4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721B030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14F8C18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3BE2DE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1F34E0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0E0475D3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5C28E3F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27BF2D90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C43C02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7E30A0D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2A983DB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D85547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AF62E22" w14:textId="77777777" w:rsidTr="00162A56">
        <w:trPr>
          <w:trHeight w:val="342"/>
          <w:jc w:val="right"/>
        </w:trPr>
        <w:tc>
          <w:tcPr>
            <w:tcW w:w="4450" w:type="dxa"/>
            <w:gridSpan w:val="2"/>
            <w:vAlign w:val="center"/>
          </w:tcPr>
          <w:p w14:paraId="464A63E8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 lub porozumień zbiorowych (pakietów socjalnych)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2EE78456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60" w:type="dxa"/>
            <w:tcBorders>
              <w:left w:val="single" w:sz="12" w:space="0" w:color="auto"/>
            </w:tcBorders>
            <w:vAlign w:val="center"/>
          </w:tcPr>
          <w:p w14:paraId="02CCB4E8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01" w:type="dxa"/>
            <w:vAlign w:val="center"/>
          </w:tcPr>
          <w:p w14:paraId="0244DDB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vAlign w:val="center"/>
          </w:tcPr>
          <w:p w14:paraId="26FA2FCA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7082A5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vAlign w:val="center"/>
          </w:tcPr>
          <w:p w14:paraId="3F4D85F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1C18B18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A5EE08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4D98BF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8DC520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vAlign w:val="center"/>
          </w:tcPr>
          <w:p w14:paraId="4743F70A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vAlign w:val="center"/>
          </w:tcPr>
          <w:p w14:paraId="1569175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vAlign w:val="center"/>
          </w:tcPr>
          <w:p w14:paraId="7BB072B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B2DACB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24811BE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1DD8C61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right w:val="single" w:sz="12" w:space="0" w:color="auto"/>
            </w:tcBorders>
            <w:vAlign w:val="center"/>
          </w:tcPr>
          <w:p w14:paraId="2B5F1D5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2A0D3DC" w14:textId="77777777" w:rsidTr="00162A56">
        <w:trPr>
          <w:trHeight w:val="284"/>
          <w:jc w:val="right"/>
        </w:trPr>
        <w:tc>
          <w:tcPr>
            <w:tcW w:w="4450" w:type="dxa"/>
            <w:gridSpan w:val="2"/>
            <w:vAlign w:val="center"/>
          </w:tcPr>
          <w:p w14:paraId="5154CBC8" w14:textId="77777777" w:rsidR="00723310" w:rsidRPr="00AE2197" w:rsidRDefault="00723310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577" w:type="dxa"/>
            <w:tcBorders>
              <w:right w:val="single" w:sz="12" w:space="0" w:color="auto"/>
            </w:tcBorders>
            <w:vAlign w:val="center"/>
          </w:tcPr>
          <w:p w14:paraId="3D1A9431" w14:textId="77777777" w:rsidR="00723310" w:rsidRPr="00AE2197" w:rsidRDefault="00723310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6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B40227" w14:textId="77777777" w:rsidR="00723310" w:rsidRPr="00AE2197" w:rsidRDefault="00723310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01" w:type="dxa"/>
            <w:tcBorders>
              <w:bottom w:val="single" w:sz="12" w:space="0" w:color="auto"/>
            </w:tcBorders>
            <w:vAlign w:val="center"/>
          </w:tcPr>
          <w:p w14:paraId="77C370A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46" w:type="dxa"/>
            <w:tcBorders>
              <w:bottom w:val="single" w:sz="12" w:space="0" w:color="auto"/>
            </w:tcBorders>
            <w:vAlign w:val="center"/>
          </w:tcPr>
          <w:p w14:paraId="1FC59262" w14:textId="77777777" w:rsidR="00723310" w:rsidRPr="00AE2197" w:rsidRDefault="00723310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  <w:vAlign w:val="center"/>
          </w:tcPr>
          <w:p w14:paraId="798D79A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vAlign w:val="center"/>
          </w:tcPr>
          <w:p w14:paraId="4381543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12" w:space="0" w:color="auto"/>
            </w:tcBorders>
            <w:vAlign w:val="center"/>
          </w:tcPr>
          <w:p w14:paraId="5388735B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vAlign w:val="center"/>
          </w:tcPr>
          <w:p w14:paraId="34BE5ECC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064791C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02B12936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63" w:type="dxa"/>
            <w:tcBorders>
              <w:bottom w:val="single" w:sz="12" w:space="0" w:color="auto"/>
            </w:tcBorders>
            <w:vAlign w:val="center"/>
          </w:tcPr>
          <w:p w14:paraId="6186B7E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5" w:type="dxa"/>
            <w:tcBorders>
              <w:bottom w:val="single" w:sz="12" w:space="0" w:color="auto"/>
            </w:tcBorders>
            <w:vAlign w:val="center"/>
          </w:tcPr>
          <w:p w14:paraId="08494CF2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7F19A359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159C7975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2EEC352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vAlign w:val="center"/>
          </w:tcPr>
          <w:p w14:paraId="36C0D79D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F1C7AD4" w14:textId="77777777" w:rsidR="00723310" w:rsidRPr="00AE2197" w:rsidRDefault="00723310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0EEC6548" w14:textId="77777777" w:rsidR="00784951" w:rsidRPr="00AE2197" w:rsidRDefault="00784951" w:rsidP="000E6CE1">
      <w:pPr>
        <w:tabs>
          <w:tab w:val="left" w:pos="2790"/>
        </w:tabs>
        <w:spacing w:before="80" w:after="80"/>
        <w:rPr>
          <w:sz w:val="2"/>
        </w:rPr>
      </w:pPr>
      <w:r w:rsidRPr="00AE2197">
        <w:rPr>
          <w:rFonts w:ascii="Arial" w:hAnsi="Arial" w:cs="Arial" w:hint="eastAsia"/>
          <w:b/>
        </w:rPr>
        <w:lastRenderedPageBreak/>
        <w:t>Dział 1.</w:t>
      </w:r>
      <w:r w:rsidRPr="00AE2197">
        <w:rPr>
          <w:rFonts w:ascii="Arial" w:hAnsi="Arial" w:cs="Arial"/>
          <w:b/>
        </w:rPr>
        <w:t>1.2.1</w:t>
      </w:r>
      <w:r w:rsidRPr="00AE2197">
        <w:rPr>
          <w:rFonts w:ascii="Arial" w:hAnsi="Arial" w:cs="Arial" w:hint="eastAsia"/>
          <w:b/>
        </w:rPr>
        <w:t xml:space="preserve"> Ewidencja spraw z zakresu prawa pracy</w:t>
      </w:r>
      <w:r w:rsidRPr="00AE2197">
        <w:rPr>
          <w:rFonts w:ascii="Arial" w:hAnsi="Arial" w:cs="Arial"/>
          <w:b/>
        </w:rPr>
        <w:t xml:space="preserve"> –</w:t>
      </w:r>
      <w:r w:rsidR="00CD42EA" w:rsidRPr="00AE2197">
        <w:rPr>
          <w:rFonts w:ascii="Arial" w:hAnsi="Arial" w:cs="Arial"/>
          <w:b/>
        </w:rPr>
        <w:t xml:space="preserve"> </w:t>
      </w:r>
      <w:r w:rsidR="00CD42EA" w:rsidRPr="00AE2197">
        <w:rPr>
          <w:rFonts w:ascii="Arial" w:hAnsi="Arial" w:cs="Arial"/>
          <w:b/>
          <w:bCs/>
        </w:rPr>
        <w:t>ogółem I instancja</w:t>
      </w:r>
      <w:r w:rsidRPr="00AE2197">
        <w:rPr>
          <w:rFonts w:ascii="Arial" w:hAnsi="Arial" w:cs="Arial"/>
          <w:b/>
        </w:rPr>
        <w:t xml:space="preserve"> (dok.)</w:t>
      </w:r>
    </w:p>
    <w:tbl>
      <w:tblPr>
        <w:tblW w:w="15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614"/>
        <w:gridCol w:w="3161"/>
        <w:gridCol w:w="439"/>
        <w:gridCol w:w="483"/>
        <w:gridCol w:w="816"/>
        <w:gridCol w:w="1046"/>
        <w:gridCol w:w="668"/>
        <w:gridCol w:w="899"/>
        <w:gridCol w:w="630"/>
        <w:gridCol w:w="784"/>
        <w:gridCol w:w="685"/>
        <w:gridCol w:w="546"/>
        <w:gridCol w:w="827"/>
        <w:gridCol w:w="535"/>
        <w:gridCol w:w="602"/>
        <w:gridCol w:w="616"/>
        <w:gridCol w:w="490"/>
        <w:gridCol w:w="588"/>
        <w:gridCol w:w="867"/>
      </w:tblGrid>
      <w:tr w:rsidR="00AE2197" w:rsidRPr="00AE2197" w14:paraId="451B3155" w14:textId="77777777" w:rsidTr="00995128">
        <w:trPr>
          <w:cantSplit/>
          <w:tblHeader/>
        </w:trPr>
        <w:tc>
          <w:tcPr>
            <w:tcW w:w="4450" w:type="dxa"/>
            <w:gridSpan w:val="3"/>
            <w:vMerge w:val="restart"/>
            <w:tcBorders>
              <w:top w:val="single" w:sz="6" w:space="0" w:color="auto"/>
            </w:tcBorders>
            <w:vAlign w:val="center"/>
          </w:tcPr>
          <w:p w14:paraId="1DF64424" w14:textId="77777777" w:rsidR="00784951" w:rsidRPr="00AE2197" w:rsidRDefault="00784951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RODZAJE SPRAW</w:t>
            </w:r>
          </w:p>
          <w:p w14:paraId="0BA0C969" w14:textId="77777777" w:rsidR="00784951" w:rsidRPr="00AE2197" w:rsidRDefault="00784951" w:rsidP="000E6CE1">
            <w:pPr>
              <w:spacing w:line="2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WG REPERTORIÓW LUB WYKAZÓW</w:t>
            </w:r>
          </w:p>
        </w:tc>
        <w:tc>
          <w:tcPr>
            <w:tcW w:w="439" w:type="dxa"/>
            <w:vMerge w:val="restart"/>
            <w:tcBorders>
              <w:top w:val="single" w:sz="6" w:space="0" w:color="auto"/>
            </w:tcBorders>
            <w:vAlign w:val="center"/>
          </w:tcPr>
          <w:p w14:paraId="325B7AB1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Symbol</w:t>
            </w:r>
          </w:p>
        </w:tc>
        <w:tc>
          <w:tcPr>
            <w:tcW w:w="483" w:type="dxa"/>
            <w:vMerge w:val="restart"/>
            <w:tcBorders>
              <w:top w:val="single" w:sz="6" w:space="0" w:color="auto"/>
            </w:tcBorders>
            <w:vAlign w:val="center"/>
          </w:tcPr>
          <w:p w14:paraId="7A7E9EF4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16" w:type="dxa"/>
            <w:vMerge w:val="restart"/>
            <w:tcBorders>
              <w:top w:val="single" w:sz="6" w:space="0" w:color="auto"/>
            </w:tcBorders>
            <w:vAlign w:val="center"/>
          </w:tcPr>
          <w:p w14:paraId="66A501DB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Pozostało z </w:t>
            </w:r>
            <w:r w:rsidRPr="00AE2197">
              <w:rPr>
                <w:rFonts w:ascii="Arial" w:hAnsi="Arial" w:cs="Arial"/>
                <w:sz w:val="16"/>
                <w:szCs w:val="16"/>
              </w:rPr>
              <w:br/>
              <w:t>ubiegłego roku</w:t>
            </w:r>
          </w:p>
        </w:tc>
        <w:tc>
          <w:tcPr>
            <w:tcW w:w="1046" w:type="dxa"/>
            <w:vMerge w:val="restart"/>
            <w:tcBorders>
              <w:top w:val="single" w:sz="6" w:space="0" w:color="auto"/>
            </w:tcBorders>
            <w:vAlign w:val="center"/>
          </w:tcPr>
          <w:p w14:paraId="63451B47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346222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A5AF69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2" w:type="dxa"/>
            <w:gridSpan w:val="10"/>
            <w:tcBorders>
              <w:top w:val="single" w:sz="6" w:space="0" w:color="auto"/>
            </w:tcBorders>
            <w:vAlign w:val="center"/>
          </w:tcPr>
          <w:p w14:paraId="284708C4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078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482814D4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vAlign w:val="center"/>
          </w:tcPr>
          <w:p w14:paraId="44B3E9C0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Pozostało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na okres następny</w:t>
            </w:r>
          </w:p>
        </w:tc>
      </w:tr>
      <w:tr w:rsidR="00AE2197" w:rsidRPr="00AE2197" w14:paraId="554FD115" w14:textId="77777777" w:rsidTr="00995128">
        <w:trPr>
          <w:cantSplit/>
          <w:tblHeader/>
        </w:trPr>
        <w:tc>
          <w:tcPr>
            <w:tcW w:w="4450" w:type="dxa"/>
            <w:gridSpan w:val="3"/>
            <w:vMerge/>
            <w:vAlign w:val="center"/>
          </w:tcPr>
          <w:p w14:paraId="3F4067C4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4D99489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4A240670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6317D924" w14:textId="77777777" w:rsidR="00784951" w:rsidRPr="00AE2197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vAlign w:val="center"/>
          </w:tcPr>
          <w:p w14:paraId="24F22DD8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 w:val="restart"/>
            <w:vAlign w:val="center"/>
          </w:tcPr>
          <w:p w14:paraId="79D5834B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124" w:type="dxa"/>
            <w:gridSpan w:val="9"/>
            <w:vAlign w:val="center"/>
          </w:tcPr>
          <w:p w14:paraId="0F1ACD8F" w14:textId="77777777" w:rsidR="00784951" w:rsidRPr="00AE2197" w:rsidRDefault="00212082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124C9D6D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20401419" w14:textId="77777777" w:rsidR="00784951" w:rsidRPr="00AE2197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2DDEA752" w14:textId="77777777" w:rsidTr="00995128">
        <w:trPr>
          <w:cantSplit/>
          <w:trHeight w:val="184"/>
          <w:tblHeader/>
        </w:trPr>
        <w:tc>
          <w:tcPr>
            <w:tcW w:w="4450" w:type="dxa"/>
            <w:gridSpan w:val="3"/>
            <w:vMerge/>
            <w:vAlign w:val="center"/>
          </w:tcPr>
          <w:p w14:paraId="7214EFD6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841E373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02BF6C40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04A892F1" w14:textId="77777777" w:rsidR="00784951" w:rsidRPr="00AE2197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vAlign w:val="center"/>
          </w:tcPr>
          <w:p w14:paraId="5219EA2A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47392A16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 w:val="restart"/>
            <w:vAlign w:val="center"/>
          </w:tcPr>
          <w:p w14:paraId="77105A91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uwzględniono w całości lub w części</w:t>
            </w:r>
          </w:p>
        </w:tc>
        <w:tc>
          <w:tcPr>
            <w:tcW w:w="630" w:type="dxa"/>
            <w:vMerge w:val="restart"/>
            <w:vAlign w:val="center"/>
          </w:tcPr>
          <w:p w14:paraId="496F5EF1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84" w:type="dxa"/>
            <w:vMerge w:val="restart"/>
            <w:vAlign w:val="center"/>
          </w:tcPr>
          <w:p w14:paraId="509A1D8A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685" w:type="dxa"/>
            <w:vMerge w:val="restart"/>
            <w:vAlign w:val="center"/>
          </w:tcPr>
          <w:p w14:paraId="436C16BE" w14:textId="77777777" w:rsidR="00784951" w:rsidRPr="00AE2197" w:rsidRDefault="00784951" w:rsidP="000E6CE1">
            <w:pPr>
              <w:spacing w:line="180" w:lineRule="exact"/>
              <w:ind w:left="-23" w:right="-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2510" w:type="dxa"/>
            <w:gridSpan w:val="4"/>
            <w:vAlign w:val="center"/>
          </w:tcPr>
          <w:p w14:paraId="24B1482C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616" w:type="dxa"/>
            <w:vMerge w:val="restart"/>
            <w:vAlign w:val="center"/>
          </w:tcPr>
          <w:p w14:paraId="402A8EF6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078" w:type="dxa"/>
            <w:gridSpan w:val="2"/>
            <w:vMerge/>
            <w:vAlign w:val="center"/>
          </w:tcPr>
          <w:p w14:paraId="3BBB3814" w14:textId="77777777" w:rsidR="00784951" w:rsidRPr="00AE2197" w:rsidRDefault="0078495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/>
            <w:vAlign w:val="center"/>
          </w:tcPr>
          <w:p w14:paraId="18632066" w14:textId="77777777" w:rsidR="00784951" w:rsidRPr="00AE2197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7E65C12A" w14:textId="77777777" w:rsidTr="00995128">
        <w:trPr>
          <w:cantSplit/>
          <w:trHeight w:val="255"/>
          <w:tblHeader/>
        </w:trPr>
        <w:tc>
          <w:tcPr>
            <w:tcW w:w="4450" w:type="dxa"/>
            <w:gridSpan w:val="3"/>
            <w:vMerge/>
            <w:vAlign w:val="center"/>
          </w:tcPr>
          <w:p w14:paraId="51C5CC74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C416BE9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64D5A774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7385F6DD" w14:textId="77777777" w:rsidR="00784951" w:rsidRPr="00AE2197" w:rsidRDefault="00784951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vMerge/>
            <w:vAlign w:val="center"/>
          </w:tcPr>
          <w:p w14:paraId="755C616F" w14:textId="77777777" w:rsidR="00784951" w:rsidRPr="00AE2197" w:rsidRDefault="00784951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8" w:type="dxa"/>
            <w:vMerge/>
            <w:vAlign w:val="center"/>
          </w:tcPr>
          <w:p w14:paraId="7412E7EA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1458014F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0F36EC93" w14:textId="77777777" w:rsidR="00784951" w:rsidRPr="00AE2197" w:rsidRDefault="00784951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vAlign w:val="center"/>
          </w:tcPr>
          <w:p w14:paraId="491E71B5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vAlign w:val="center"/>
          </w:tcPr>
          <w:p w14:paraId="2FFD1056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 w:val="restart"/>
            <w:vAlign w:val="center"/>
          </w:tcPr>
          <w:p w14:paraId="1A687615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964" w:type="dxa"/>
            <w:gridSpan w:val="3"/>
            <w:vAlign w:val="center"/>
          </w:tcPr>
          <w:p w14:paraId="3486B801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616" w:type="dxa"/>
            <w:vMerge/>
            <w:vAlign w:val="center"/>
          </w:tcPr>
          <w:p w14:paraId="2F4DD6EE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78" w:type="dxa"/>
            <w:gridSpan w:val="2"/>
            <w:vMerge/>
            <w:vAlign w:val="center"/>
          </w:tcPr>
          <w:p w14:paraId="583B36C3" w14:textId="77777777" w:rsidR="00784951" w:rsidRPr="00AE2197" w:rsidRDefault="0078495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vAlign w:val="center"/>
          </w:tcPr>
          <w:p w14:paraId="72B0A98F" w14:textId="77777777" w:rsidR="00784951" w:rsidRPr="00AE2197" w:rsidRDefault="00784951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175B885A" w14:textId="77777777" w:rsidTr="00995128">
        <w:trPr>
          <w:cantSplit/>
          <w:trHeight w:val="300"/>
          <w:tblHeader/>
        </w:trPr>
        <w:tc>
          <w:tcPr>
            <w:tcW w:w="4450" w:type="dxa"/>
            <w:gridSpan w:val="3"/>
            <w:vMerge/>
            <w:vAlign w:val="center"/>
          </w:tcPr>
          <w:p w14:paraId="20B06FF5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39" w:type="dxa"/>
            <w:vMerge/>
            <w:vAlign w:val="center"/>
          </w:tcPr>
          <w:p w14:paraId="2BC3BBAF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483" w:type="dxa"/>
            <w:vMerge/>
            <w:vAlign w:val="center"/>
          </w:tcPr>
          <w:p w14:paraId="0F03EC76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16" w:type="dxa"/>
            <w:vMerge/>
            <w:vAlign w:val="center"/>
          </w:tcPr>
          <w:p w14:paraId="24933413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046" w:type="dxa"/>
            <w:vMerge/>
            <w:vAlign w:val="center"/>
          </w:tcPr>
          <w:p w14:paraId="3E418223" w14:textId="77777777" w:rsidR="00162A56" w:rsidRPr="00AE2197" w:rsidRDefault="00162A56" w:rsidP="000E6CE1">
            <w:pPr>
              <w:spacing w:line="140" w:lineRule="exact"/>
              <w:ind w:left="58" w:right="49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8" w:type="dxa"/>
            <w:vMerge/>
            <w:vAlign w:val="center"/>
          </w:tcPr>
          <w:p w14:paraId="722A4C42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9" w:type="dxa"/>
            <w:vMerge/>
            <w:vAlign w:val="center"/>
          </w:tcPr>
          <w:p w14:paraId="5BBC6E1F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630" w:type="dxa"/>
            <w:vMerge/>
            <w:vAlign w:val="center"/>
          </w:tcPr>
          <w:p w14:paraId="66D975B3" w14:textId="77777777" w:rsidR="00162A56" w:rsidRPr="00AE2197" w:rsidRDefault="00162A56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84" w:type="dxa"/>
            <w:vMerge/>
            <w:tcBorders>
              <w:bottom w:val="single" w:sz="4" w:space="0" w:color="auto"/>
            </w:tcBorders>
            <w:vAlign w:val="center"/>
          </w:tcPr>
          <w:p w14:paraId="3F853715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  <w:vAlign w:val="center"/>
          </w:tcPr>
          <w:p w14:paraId="749EFF69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46" w:type="dxa"/>
            <w:vMerge/>
            <w:tcBorders>
              <w:bottom w:val="single" w:sz="4" w:space="0" w:color="auto"/>
            </w:tcBorders>
            <w:vAlign w:val="center"/>
          </w:tcPr>
          <w:p w14:paraId="12B956BC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6B4119E0" w14:textId="77777777" w:rsidR="00162A56" w:rsidRPr="00AE2197" w:rsidRDefault="00162A56" w:rsidP="000E6CE1">
            <w:pPr>
              <w:spacing w:line="180" w:lineRule="exact"/>
              <w:ind w:firstLine="4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3B8A8D54" w14:textId="77777777" w:rsidR="00162A56" w:rsidRPr="00AE2197" w:rsidRDefault="00162A56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 wyniku cofnięcia pozwu/wniosku/skargi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14:paraId="4D5C992B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746CF5A9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13195BF1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8" w:type="dxa"/>
            <w:vAlign w:val="center"/>
          </w:tcPr>
          <w:p w14:paraId="4EE8F6A7" w14:textId="77777777" w:rsidR="00162A56" w:rsidRPr="00AE2197" w:rsidRDefault="00162A56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publikację orzeczenia</w:t>
            </w:r>
          </w:p>
        </w:tc>
        <w:tc>
          <w:tcPr>
            <w:tcW w:w="867" w:type="dxa"/>
            <w:vMerge/>
            <w:vAlign w:val="center"/>
          </w:tcPr>
          <w:p w14:paraId="5A4B5728" w14:textId="77777777" w:rsidR="00162A56" w:rsidRPr="00AE2197" w:rsidRDefault="00162A56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53589753" w14:textId="77777777" w:rsidTr="00995128">
        <w:trPr>
          <w:tblHeader/>
        </w:trPr>
        <w:tc>
          <w:tcPr>
            <w:tcW w:w="5372" w:type="dxa"/>
            <w:gridSpan w:val="5"/>
            <w:vAlign w:val="center"/>
          </w:tcPr>
          <w:p w14:paraId="2D8AB0F9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816" w:type="dxa"/>
            <w:vAlign w:val="center"/>
          </w:tcPr>
          <w:p w14:paraId="3CB416DA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46" w:type="dxa"/>
            <w:vAlign w:val="center"/>
          </w:tcPr>
          <w:p w14:paraId="63DD6D3A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68" w:type="dxa"/>
            <w:vAlign w:val="center"/>
          </w:tcPr>
          <w:p w14:paraId="40B44793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99" w:type="dxa"/>
            <w:vAlign w:val="center"/>
          </w:tcPr>
          <w:p w14:paraId="5F2AB5C1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630" w:type="dxa"/>
            <w:vAlign w:val="center"/>
          </w:tcPr>
          <w:p w14:paraId="048BA7C6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bottom w:val="single" w:sz="4" w:space="0" w:color="auto"/>
            </w:tcBorders>
            <w:vAlign w:val="center"/>
          </w:tcPr>
          <w:p w14:paraId="7CB017AA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0A88D291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46" w:type="dxa"/>
            <w:tcBorders>
              <w:bottom w:val="single" w:sz="4" w:space="0" w:color="auto"/>
            </w:tcBorders>
            <w:vAlign w:val="center"/>
          </w:tcPr>
          <w:p w14:paraId="3E02B741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27" w:type="dxa"/>
            <w:tcBorders>
              <w:bottom w:val="single" w:sz="4" w:space="0" w:color="auto"/>
            </w:tcBorders>
            <w:vAlign w:val="center"/>
          </w:tcPr>
          <w:p w14:paraId="093D0365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35" w:type="dxa"/>
            <w:tcBorders>
              <w:bottom w:val="single" w:sz="4" w:space="0" w:color="auto"/>
            </w:tcBorders>
            <w:vAlign w:val="center"/>
          </w:tcPr>
          <w:p w14:paraId="04B7F7D0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02" w:type="dxa"/>
            <w:tcBorders>
              <w:bottom w:val="single" w:sz="4" w:space="0" w:color="auto"/>
            </w:tcBorders>
            <w:vAlign w:val="center"/>
          </w:tcPr>
          <w:p w14:paraId="20AA89EE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497A3F1C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90" w:type="dxa"/>
            <w:tcBorders>
              <w:bottom w:val="single" w:sz="4" w:space="0" w:color="auto"/>
            </w:tcBorders>
            <w:vAlign w:val="center"/>
          </w:tcPr>
          <w:p w14:paraId="71D3F23B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8" w:type="dxa"/>
            <w:vAlign w:val="center"/>
          </w:tcPr>
          <w:p w14:paraId="6B00B233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7" w:type="dxa"/>
            <w:vAlign w:val="center"/>
          </w:tcPr>
          <w:p w14:paraId="14C1369B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66E9B236" w14:textId="77777777" w:rsidTr="00204ED9">
        <w:trPr>
          <w:cantSplit/>
          <w:trHeight w:val="277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08B21BC7" w14:textId="77777777" w:rsidR="00524081" w:rsidRPr="00AE2197" w:rsidRDefault="00524081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14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33E065DA" w14:textId="77777777" w:rsidR="00524081" w:rsidRPr="00AE2197" w:rsidRDefault="00524081" w:rsidP="000E6CE1">
            <w:pPr>
              <w:spacing w:line="180" w:lineRule="exact"/>
              <w:ind w:left="6" w:right="5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161" w:type="dxa"/>
            <w:tcBorders>
              <w:top w:val="single" w:sz="8" w:space="0" w:color="auto"/>
            </w:tcBorders>
            <w:vAlign w:val="center"/>
          </w:tcPr>
          <w:p w14:paraId="42B03DC1" w14:textId="77777777" w:rsidR="00524081" w:rsidRPr="00AE2197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7E3DDB9E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261F39AE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16" w:type="dxa"/>
            <w:tcBorders>
              <w:top w:val="single" w:sz="8" w:space="0" w:color="auto"/>
            </w:tcBorders>
            <w:vAlign w:val="center"/>
          </w:tcPr>
          <w:p w14:paraId="16F496A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vAlign w:val="center"/>
          </w:tcPr>
          <w:p w14:paraId="4044B20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vAlign w:val="center"/>
          </w:tcPr>
          <w:p w14:paraId="266F82B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vAlign w:val="center"/>
          </w:tcPr>
          <w:p w14:paraId="1EF5EF0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vAlign w:val="center"/>
          </w:tcPr>
          <w:p w14:paraId="5BDFF63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vAlign w:val="center"/>
          </w:tcPr>
          <w:p w14:paraId="39F5CD4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vAlign w:val="center"/>
          </w:tcPr>
          <w:p w14:paraId="25D0540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vAlign w:val="center"/>
          </w:tcPr>
          <w:p w14:paraId="4434CF2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vAlign w:val="center"/>
          </w:tcPr>
          <w:p w14:paraId="38FC355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vAlign w:val="center"/>
          </w:tcPr>
          <w:p w14:paraId="3E96C4C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vAlign w:val="center"/>
          </w:tcPr>
          <w:p w14:paraId="3907403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vAlign w:val="center"/>
          </w:tcPr>
          <w:p w14:paraId="66381E0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vAlign w:val="center"/>
          </w:tcPr>
          <w:p w14:paraId="11E3EEE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vAlign w:val="center"/>
          </w:tcPr>
          <w:p w14:paraId="70509B8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5F6CAB0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7C7F75A" w14:textId="77777777" w:rsidTr="00543D52">
        <w:trPr>
          <w:cantSplit/>
          <w:trHeight w:val="363"/>
        </w:trPr>
        <w:tc>
          <w:tcPr>
            <w:tcW w:w="675" w:type="dxa"/>
            <w:vMerge/>
            <w:vAlign w:val="center"/>
          </w:tcPr>
          <w:p w14:paraId="2E66A1D4" w14:textId="77777777" w:rsidR="00524081" w:rsidRPr="00AE2197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14" w:type="dxa"/>
            <w:vMerge/>
            <w:vAlign w:val="center"/>
          </w:tcPr>
          <w:p w14:paraId="325AFE2F" w14:textId="77777777" w:rsidR="00524081" w:rsidRPr="00AE2197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1" w:type="dxa"/>
            <w:vAlign w:val="center"/>
          </w:tcPr>
          <w:p w14:paraId="67D62571" w14:textId="77777777" w:rsidR="00524081" w:rsidRPr="00AE2197" w:rsidRDefault="00524081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1D674E1F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F2CCE96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16" w:type="dxa"/>
            <w:vAlign w:val="center"/>
          </w:tcPr>
          <w:p w14:paraId="14FE035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FD413C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3608737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7D428DE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D4A791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D14143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76593A8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826589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522201F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7DB1F11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E79E39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51C8CD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353F96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793FAC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309532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77A20CE" w14:textId="77777777" w:rsidTr="00204ED9">
        <w:trPr>
          <w:cantSplit/>
          <w:trHeight w:val="371"/>
        </w:trPr>
        <w:tc>
          <w:tcPr>
            <w:tcW w:w="675" w:type="dxa"/>
            <w:vMerge/>
            <w:vAlign w:val="center"/>
          </w:tcPr>
          <w:p w14:paraId="7D691F05" w14:textId="77777777" w:rsidR="00524081" w:rsidRPr="00AE2197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vAlign w:val="center"/>
          </w:tcPr>
          <w:p w14:paraId="44D7EF2A" w14:textId="77777777" w:rsidR="00524081" w:rsidRPr="00AE2197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2AFEEAE9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086BF85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816" w:type="dxa"/>
            <w:vAlign w:val="center"/>
          </w:tcPr>
          <w:p w14:paraId="1C6E00C0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431F786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295AD92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1D4A009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B06778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2235BF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18CE7B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5A2BD3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3F41AE0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55BD8A6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6374293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7A5D6CC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D240E8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B4E15E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DAB161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319BC6F" w14:textId="77777777" w:rsidTr="00543D52">
        <w:trPr>
          <w:cantSplit/>
          <w:trHeight w:val="293"/>
        </w:trPr>
        <w:tc>
          <w:tcPr>
            <w:tcW w:w="675" w:type="dxa"/>
            <w:vMerge/>
            <w:vAlign w:val="center"/>
          </w:tcPr>
          <w:p w14:paraId="33495322" w14:textId="77777777" w:rsidR="00524081" w:rsidRPr="00AE2197" w:rsidRDefault="00524081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75" w:type="dxa"/>
            <w:gridSpan w:val="2"/>
            <w:vAlign w:val="center"/>
          </w:tcPr>
          <w:p w14:paraId="1F070018" w14:textId="77777777" w:rsidR="00524081" w:rsidRPr="00AE2197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6A9B49CB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626AEFF9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16" w:type="dxa"/>
            <w:vAlign w:val="center"/>
          </w:tcPr>
          <w:p w14:paraId="3B850DA2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7A68C21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1FEAB5B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A49DA5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E4AF40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C81A7D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511768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9FD814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5D54240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7FF8029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6887CB4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C8DF84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D7B5A7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04A85C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75FB41D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B02313F" w14:textId="77777777" w:rsidTr="00204ED9">
        <w:trPr>
          <w:cantSplit/>
          <w:trHeight w:val="370"/>
        </w:trPr>
        <w:tc>
          <w:tcPr>
            <w:tcW w:w="4450" w:type="dxa"/>
            <w:gridSpan w:val="3"/>
            <w:vAlign w:val="center"/>
          </w:tcPr>
          <w:p w14:paraId="4D5EB462" w14:textId="77777777" w:rsidR="00524081" w:rsidRPr="00AE2197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453AE712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7FBF84B6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16" w:type="dxa"/>
            <w:vAlign w:val="center"/>
          </w:tcPr>
          <w:p w14:paraId="71533EE3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21A0859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26311CA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5256B7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797A50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FA36C6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5B82FB0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AE5BB5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A5123D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45D7E4A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66B27A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7DCA40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468D9E7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20654F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07F55D1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936E0FF" w14:textId="77777777" w:rsidTr="00204ED9">
        <w:trPr>
          <w:cantSplit/>
          <w:trHeight w:val="343"/>
        </w:trPr>
        <w:tc>
          <w:tcPr>
            <w:tcW w:w="4450" w:type="dxa"/>
            <w:gridSpan w:val="3"/>
            <w:vAlign w:val="center"/>
          </w:tcPr>
          <w:p w14:paraId="4E282690" w14:textId="77777777" w:rsidR="00524081" w:rsidRPr="00AE2197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755C32B5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6D124622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816" w:type="dxa"/>
            <w:vAlign w:val="center"/>
          </w:tcPr>
          <w:p w14:paraId="71197445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788E66E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A0DFAF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562A4B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4569E8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A0D9AC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6F6D0E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5B9123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7FDDD0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1115C6E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B7BCEC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27B879B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B23328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0557FD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B153FA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49A7A4C" w14:textId="77777777" w:rsidTr="00204ED9">
        <w:trPr>
          <w:cantSplit/>
          <w:trHeight w:val="273"/>
        </w:trPr>
        <w:tc>
          <w:tcPr>
            <w:tcW w:w="4450" w:type="dxa"/>
            <w:gridSpan w:val="3"/>
            <w:vAlign w:val="center"/>
          </w:tcPr>
          <w:p w14:paraId="79628AD9" w14:textId="77777777" w:rsidR="00524081" w:rsidRPr="00AE2197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4759C78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3F008854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16" w:type="dxa"/>
            <w:vAlign w:val="center"/>
          </w:tcPr>
          <w:p w14:paraId="127AC51A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0AE82DF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08384D6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72FF094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D13582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2A29EA7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513F12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9183C6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1D28C0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055269A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45AC946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C5DE4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29ECC3B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B1D750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3420AD0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34ED225" w14:textId="77777777" w:rsidTr="00543D52">
        <w:trPr>
          <w:cantSplit/>
          <w:trHeight w:val="293"/>
        </w:trPr>
        <w:tc>
          <w:tcPr>
            <w:tcW w:w="4450" w:type="dxa"/>
            <w:gridSpan w:val="3"/>
            <w:vAlign w:val="center"/>
          </w:tcPr>
          <w:p w14:paraId="15529B84" w14:textId="77777777" w:rsidR="00524081" w:rsidRPr="00AE2197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1D24CBA1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27A4AD91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816" w:type="dxa"/>
            <w:vAlign w:val="center"/>
          </w:tcPr>
          <w:p w14:paraId="73A3517D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5B7A22F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779D4A6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83C535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D562F9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E6D48F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194144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8DBA42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D34CE9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1DE59A8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C66A8B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963C66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3C0422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61B6A3F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36BE083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1507C12" w14:textId="77777777" w:rsidTr="00543D52">
        <w:trPr>
          <w:cantSplit/>
          <w:trHeight w:val="251"/>
        </w:trPr>
        <w:tc>
          <w:tcPr>
            <w:tcW w:w="4450" w:type="dxa"/>
            <w:gridSpan w:val="3"/>
            <w:vAlign w:val="center"/>
          </w:tcPr>
          <w:p w14:paraId="71E0A1F1" w14:textId="77777777" w:rsidR="00524081" w:rsidRPr="00AE2197" w:rsidRDefault="00524081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roszczenia niemajątkowe wynikające z naruszenia dóbr osobistych pracodawcy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1B185D9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2268B3DF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16" w:type="dxa"/>
            <w:vAlign w:val="center"/>
          </w:tcPr>
          <w:p w14:paraId="25C923EA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46" w:type="dxa"/>
            <w:vAlign w:val="center"/>
          </w:tcPr>
          <w:p w14:paraId="3073A0C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68" w:type="dxa"/>
            <w:vAlign w:val="center"/>
          </w:tcPr>
          <w:p w14:paraId="5EEC955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35290AC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28F8A0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57ADF8B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482A7E3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138BB4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18756E9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6C20112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53F333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49D101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87FEC6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E9DB47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0320184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0FD07F2" w14:textId="77777777" w:rsidTr="00204ED9">
        <w:trPr>
          <w:trHeight w:val="258"/>
        </w:trPr>
        <w:tc>
          <w:tcPr>
            <w:tcW w:w="4450" w:type="dxa"/>
            <w:gridSpan w:val="3"/>
            <w:tcBorders>
              <w:bottom w:val="single" w:sz="8" w:space="0" w:color="auto"/>
            </w:tcBorders>
            <w:vAlign w:val="center"/>
          </w:tcPr>
          <w:p w14:paraId="07B45FF7" w14:textId="77777777" w:rsidR="00524081" w:rsidRPr="00AE2197" w:rsidRDefault="00524081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DD22B4B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72D3952C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16" w:type="dxa"/>
            <w:tcBorders>
              <w:bottom w:val="single" w:sz="8" w:space="0" w:color="auto"/>
            </w:tcBorders>
            <w:vAlign w:val="center"/>
          </w:tcPr>
          <w:p w14:paraId="3A0E9C7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8" w:space="0" w:color="auto"/>
            </w:tcBorders>
            <w:vAlign w:val="center"/>
          </w:tcPr>
          <w:p w14:paraId="5D9649A4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8" w:space="0" w:color="auto"/>
            </w:tcBorders>
            <w:vAlign w:val="center"/>
          </w:tcPr>
          <w:p w14:paraId="6993F76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bottom w:val="single" w:sz="8" w:space="0" w:color="auto"/>
            </w:tcBorders>
            <w:vAlign w:val="center"/>
          </w:tcPr>
          <w:p w14:paraId="6C885BE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8" w:space="0" w:color="auto"/>
            </w:tcBorders>
            <w:vAlign w:val="center"/>
          </w:tcPr>
          <w:p w14:paraId="4639988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8" w:space="0" w:color="auto"/>
            </w:tcBorders>
            <w:vAlign w:val="center"/>
          </w:tcPr>
          <w:p w14:paraId="2A9E8D4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8" w:space="0" w:color="auto"/>
            </w:tcBorders>
            <w:vAlign w:val="center"/>
          </w:tcPr>
          <w:p w14:paraId="1F9EA2C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8" w:space="0" w:color="auto"/>
            </w:tcBorders>
            <w:vAlign w:val="center"/>
          </w:tcPr>
          <w:p w14:paraId="23D778C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8" w:space="0" w:color="auto"/>
            </w:tcBorders>
            <w:vAlign w:val="center"/>
          </w:tcPr>
          <w:p w14:paraId="1C41EF0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8" w:space="0" w:color="auto"/>
            </w:tcBorders>
            <w:vAlign w:val="center"/>
          </w:tcPr>
          <w:p w14:paraId="287C570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8" w:space="0" w:color="auto"/>
            </w:tcBorders>
            <w:vAlign w:val="center"/>
          </w:tcPr>
          <w:p w14:paraId="4523A62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8" w:space="0" w:color="auto"/>
            </w:tcBorders>
            <w:vAlign w:val="center"/>
          </w:tcPr>
          <w:p w14:paraId="03AABEC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8" w:space="0" w:color="auto"/>
            </w:tcBorders>
            <w:vAlign w:val="center"/>
          </w:tcPr>
          <w:p w14:paraId="4865952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8" w:space="0" w:color="auto"/>
            </w:tcBorders>
            <w:vAlign w:val="center"/>
          </w:tcPr>
          <w:p w14:paraId="7C17261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F1C6FE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613E792" w14:textId="77777777" w:rsidTr="00204ED9">
        <w:trPr>
          <w:trHeight w:val="319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269666" w14:textId="77777777" w:rsidR="00524081" w:rsidRPr="00AE2197" w:rsidRDefault="00524081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2"/>
                <w:szCs w:val="12"/>
              </w:rPr>
              <w:t>Rep. Np (</w:t>
            </w: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nakazowe, upominawcze i europejskie postępowanie nakazowe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1648579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8613232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3CF8DB1" w14:textId="77777777" w:rsidR="00524081" w:rsidRPr="00AE2197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C7B9DF0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</w:tcPr>
          <w:p w14:paraId="7D66C378" w14:textId="77777777" w:rsidR="00524081" w:rsidRPr="00AE2197" w:rsidRDefault="00524081" w:rsidP="000E6CE1">
            <w:pPr>
              <w:spacing w:line="180" w:lineRule="exact"/>
              <w:jc w:val="right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</w:tcPr>
          <w:p w14:paraId="6A65D724" w14:textId="77777777" w:rsidR="00524081" w:rsidRPr="00AE2197" w:rsidRDefault="0077584C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c)</w:t>
            </w: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FFB665B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A928893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28E4F3C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88296D9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4E1EBF5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A25E9C7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B862D9D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590D454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02E4A64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AE8E127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31274B4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AE2197" w:rsidRPr="00AE2197" w14:paraId="5C0E4BCD" w14:textId="77777777" w:rsidTr="00204ED9">
        <w:trPr>
          <w:trHeight w:val="263"/>
        </w:trPr>
        <w:tc>
          <w:tcPr>
            <w:tcW w:w="44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4A79F23" w14:textId="18A48646" w:rsidR="00524081" w:rsidRPr="00AE2197" w:rsidRDefault="00456554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2"/>
                <w:szCs w:val="12"/>
              </w:rPr>
              <w:t xml:space="preserve">Rep. Po -  (wiersz  71 do </w:t>
            </w:r>
            <w:r w:rsidR="00A34FA4" w:rsidRPr="00AE2197">
              <w:rPr>
                <w:rFonts w:ascii="Arial" w:hAnsi="Arial" w:cs="Arial"/>
                <w:b/>
                <w:sz w:val="12"/>
                <w:szCs w:val="12"/>
              </w:rPr>
              <w:t xml:space="preserve">76+78 do 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8</w:t>
            </w:r>
            <w:r w:rsidR="00543D52" w:rsidRPr="00AE2197">
              <w:rPr>
                <w:rFonts w:ascii="Arial" w:hAnsi="Arial" w:cs="Arial"/>
                <w:b/>
                <w:sz w:val="12"/>
                <w:szCs w:val="12"/>
              </w:rPr>
              <w:t>5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)</w:t>
            </w:r>
          </w:p>
        </w:tc>
        <w:tc>
          <w:tcPr>
            <w:tcW w:w="439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D90C60D" w14:textId="77777777" w:rsidR="00524081" w:rsidRPr="00AE2197" w:rsidRDefault="0052408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60AAD60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AA0EC0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1048B2E" w14:textId="77777777" w:rsidR="00524081" w:rsidRPr="00AE2197" w:rsidRDefault="00524081" w:rsidP="000E6CE1">
            <w:pPr>
              <w:jc w:val="center"/>
              <w:rPr>
                <w:rFonts w:ascii="Arial" w:hAnsi="Arial"/>
                <w:b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65C3CBB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B929453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1150E515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71218E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A213700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747E2D9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BD695BE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3B7DFB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3F5CC580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51185A2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6C40894A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02DFDC3D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110C97B" w14:textId="77777777" w:rsidR="00524081" w:rsidRPr="00AE2197" w:rsidRDefault="00524081" w:rsidP="000E6CE1">
            <w:pPr>
              <w:spacing w:line="180" w:lineRule="exact"/>
              <w:jc w:val="center"/>
              <w:rPr>
                <w:b/>
                <w:sz w:val="16"/>
              </w:rPr>
            </w:pPr>
          </w:p>
        </w:tc>
      </w:tr>
      <w:tr w:rsidR="00AE2197" w:rsidRPr="00AE2197" w14:paraId="06F58724" w14:textId="77777777" w:rsidTr="00204ED9">
        <w:trPr>
          <w:trHeight w:val="249"/>
        </w:trPr>
        <w:tc>
          <w:tcPr>
            <w:tcW w:w="4450" w:type="dxa"/>
            <w:gridSpan w:val="3"/>
            <w:tcBorders>
              <w:top w:val="single" w:sz="8" w:space="0" w:color="auto"/>
            </w:tcBorders>
            <w:vAlign w:val="center"/>
          </w:tcPr>
          <w:p w14:paraId="2B7ED955" w14:textId="0898F0A5" w:rsidR="00524081" w:rsidRPr="00AE2197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nadanie klauzuli wykonalności</w:t>
            </w:r>
            <w:r w:rsidR="00A413FC" w:rsidRPr="00AE2197">
              <w:rPr>
                <w:rFonts w:ascii="Arial" w:hAnsi="Arial" w:cs="Arial"/>
                <w:sz w:val="12"/>
                <w:szCs w:val="12"/>
              </w:rPr>
              <w:t xml:space="preserve"> - ogółem</w:t>
            </w:r>
          </w:p>
        </w:tc>
        <w:tc>
          <w:tcPr>
            <w:tcW w:w="439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3C644DE6" w14:textId="77777777" w:rsidR="00524081" w:rsidRPr="00AE2197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483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14:paraId="6F0D36FC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16" w:type="dxa"/>
            <w:tcBorders>
              <w:top w:val="single" w:sz="8" w:space="0" w:color="auto"/>
            </w:tcBorders>
            <w:vAlign w:val="center"/>
          </w:tcPr>
          <w:p w14:paraId="690357D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8" w:space="0" w:color="auto"/>
            </w:tcBorders>
            <w:vAlign w:val="center"/>
          </w:tcPr>
          <w:p w14:paraId="404E6591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8" w:space="0" w:color="auto"/>
            </w:tcBorders>
            <w:vAlign w:val="center"/>
          </w:tcPr>
          <w:p w14:paraId="1A9B52E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8" w:space="0" w:color="auto"/>
            </w:tcBorders>
            <w:vAlign w:val="center"/>
          </w:tcPr>
          <w:p w14:paraId="53C9337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8" w:space="0" w:color="auto"/>
            </w:tcBorders>
            <w:vAlign w:val="center"/>
          </w:tcPr>
          <w:p w14:paraId="68C89FF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8" w:space="0" w:color="auto"/>
            </w:tcBorders>
            <w:vAlign w:val="center"/>
          </w:tcPr>
          <w:p w14:paraId="73ACCB7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8" w:space="0" w:color="auto"/>
            </w:tcBorders>
            <w:vAlign w:val="center"/>
          </w:tcPr>
          <w:p w14:paraId="4706C28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8" w:space="0" w:color="auto"/>
            </w:tcBorders>
            <w:vAlign w:val="center"/>
          </w:tcPr>
          <w:p w14:paraId="6961089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8" w:space="0" w:color="auto"/>
            </w:tcBorders>
            <w:vAlign w:val="center"/>
          </w:tcPr>
          <w:p w14:paraId="4A942D8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8" w:space="0" w:color="auto"/>
            </w:tcBorders>
            <w:vAlign w:val="center"/>
          </w:tcPr>
          <w:p w14:paraId="31A35A4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8" w:space="0" w:color="auto"/>
            </w:tcBorders>
            <w:vAlign w:val="center"/>
          </w:tcPr>
          <w:p w14:paraId="62CA2AA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8" w:space="0" w:color="auto"/>
            </w:tcBorders>
            <w:vAlign w:val="center"/>
          </w:tcPr>
          <w:p w14:paraId="00D34DF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8" w:space="0" w:color="auto"/>
            </w:tcBorders>
            <w:vAlign w:val="center"/>
          </w:tcPr>
          <w:p w14:paraId="4562DBE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8" w:space="0" w:color="auto"/>
            </w:tcBorders>
            <w:vAlign w:val="center"/>
          </w:tcPr>
          <w:p w14:paraId="7C9A8787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4F4E393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19AF986" w14:textId="77777777" w:rsidTr="00204ED9">
        <w:trPr>
          <w:trHeight w:val="245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E1E3D" w14:textId="77777777" w:rsidR="00524081" w:rsidRPr="00AE2197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zwolnienie od kosztów sądowych i/lub ustanowienie radcy prawnego, adwokata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AB971" w14:textId="77777777" w:rsidR="00524081" w:rsidRPr="00AE2197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EF21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9EF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1BC6E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991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962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F48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351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4B4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FAB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C3338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5C50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AE0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3DF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B2D1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845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677FB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867A73C" w14:textId="77777777" w:rsidTr="00204ED9">
        <w:trPr>
          <w:trHeight w:val="258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816A" w14:textId="77777777" w:rsidR="00524081" w:rsidRPr="00AE2197" w:rsidRDefault="00524081" w:rsidP="000E6CE1">
            <w:pPr>
              <w:ind w:left="73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Uznanie orzeczenia sądu zagranicznego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68A38A" w14:textId="77777777" w:rsidR="00524081" w:rsidRPr="00AE2197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AB6A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E9E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5DEB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B98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D3A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566F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B164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161E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ADC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F42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3B5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E308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B1C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764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80D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4E0D7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ED2A33D" w14:textId="77777777" w:rsidTr="00C660F9">
        <w:trPr>
          <w:trHeight w:val="273"/>
        </w:trPr>
        <w:tc>
          <w:tcPr>
            <w:tcW w:w="4450" w:type="dxa"/>
            <w:gridSpan w:val="3"/>
            <w:vAlign w:val="center"/>
          </w:tcPr>
          <w:p w14:paraId="4B877F30" w14:textId="77777777" w:rsidR="00524081" w:rsidRPr="00AE2197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wyznaczenie sądu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28273ED6" w14:textId="77777777" w:rsidR="00524081" w:rsidRPr="00AE2197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04A26EE3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16" w:type="dxa"/>
            <w:vAlign w:val="center"/>
          </w:tcPr>
          <w:p w14:paraId="6684B77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0C7ED7CD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929943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B27B30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D0D1F6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B7A0A1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3E29249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612EA9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1EBF58B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2DBA0EA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55D04D9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33E8E6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1E9BD6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F13731A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8339B1E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07C3661" w14:textId="77777777" w:rsidTr="000E6CE1">
        <w:trPr>
          <w:trHeight w:val="259"/>
        </w:trPr>
        <w:tc>
          <w:tcPr>
            <w:tcW w:w="4450" w:type="dxa"/>
            <w:gridSpan w:val="3"/>
            <w:vAlign w:val="center"/>
          </w:tcPr>
          <w:p w14:paraId="51CD5717" w14:textId="77777777" w:rsidR="00524081" w:rsidRPr="00AE2197" w:rsidRDefault="00524081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wyłączenie sędziego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4D92F7D4" w14:textId="77777777" w:rsidR="00524081" w:rsidRPr="00AE2197" w:rsidRDefault="00524081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A3A5E21" w14:textId="77777777" w:rsidR="00524081" w:rsidRPr="00AE2197" w:rsidRDefault="0052408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16" w:type="dxa"/>
            <w:vAlign w:val="center"/>
          </w:tcPr>
          <w:p w14:paraId="4C39D0DC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610E5C97" w14:textId="77777777" w:rsidR="00524081" w:rsidRPr="00AE2197" w:rsidRDefault="00524081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F02F06F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ECEBB8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BFCDE6B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3EED8770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971A1FD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76039A1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218FC3B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2353D803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6292BC16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2467F6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59212A4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FE20C52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7DFF9175" w14:textId="77777777" w:rsidR="00524081" w:rsidRPr="00AE2197" w:rsidRDefault="0052408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FCE7FF9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4419026D" w14:textId="33E0D82B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0E7EE458" w14:textId="53D1AC75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350AC828" w14:textId="74216A6B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16" w:type="dxa"/>
            <w:vAlign w:val="center"/>
          </w:tcPr>
          <w:p w14:paraId="79AD653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0C11FD01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923BE0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B3E8C0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098FC9A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C38F4D2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015099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21E801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725953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47DAB0D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BBF92C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F6ED89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A784C8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441CED6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4CD374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84A38B5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073A0DD5" w14:textId="2DD1DF3E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931589A" w14:textId="676E2616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5520FCF0" w14:textId="40FC81EF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16" w:type="dxa"/>
            <w:vAlign w:val="center"/>
          </w:tcPr>
          <w:p w14:paraId="6D9459B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F432CE7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7F1E8F54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26D7BA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D2CC1E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917A2C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ACC2FF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7658ECB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4C7F494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4A2C212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1A00E3F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2F36F5F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A86E024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351B5F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00BFC73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2AAF88B" w14:textId="77777777" w:rsidTr="00BA360B">
        <w:trPr>
          <w:trHeight w:val="259"/>
        </w:trPr>
        <w:tc>
          <w:tcPr>
            <w:tcW w:w="4450" w:type="dxa"/>
            <w:gridSpan w:val="3"/>
            <w:vAlign w:val="center"/>
          </w:tcPr>
          <w:p w14:paraId="483F1143" w14:textId="77777777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odtworzenie akt</w:t>
            </w:r>
            <w:r w:rsidRPr="00AE2197">
              <w:rPr>
                <w:rFonts w:ascii="Arial" w:hAnsi="Arial" w:cs="Arial"/>
                <w:noProof/>
                <w:sz w:val="12"/>
                <w:szCs w:val="12"/>
              </w:rPr>
              <w:t xml:space="preserve">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36861201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506D81F6" w14:textId="3211796E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16" w:type="dxa"/>
            <w:vAlign w:val="center"/>
          </w:tcPr>
          <w:p w14:paraId="141F8CC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vAlign w:val="center"/>
          </w:tcPr>
          <w:p w14:paraId="1968F3BB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A5B184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3C0849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BAA577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60E9365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6DD6422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4FB3D15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4073D3D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3692F75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3F2861D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B3EFBC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A4EE13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F2374A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5E3E9A1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2A9F102" w14:textId="77777777" w:rsidTr="00543D52">
        <w:trPr>
          <w:trHeight w:val="321"/>
        </w:trPr>
        <w:tc>
          <w:tcPr>
            <w:tcW w:w="4450" w:type="dxa"/>
            <w:gridSpan w:val="3"/>
            <w:vAlign w:val="center"/>
          </w:tcPr>
          <w:p w14:paraId="140DB435" w14:textId="77777777" w:rsidR="00543D52" w:rsidRPr="00AE2197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AE2197">
              <w:rPr>
                <w:b w:val="0"/>
                <w:sz w:val="12"/>
                <w:szCs w:val="12"/>
              </w:rPr>
              <w:t xml:space="preserve">O uznanie i stwierdzenie wykonalności wyroku sądu polubownego wydanego za granicą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6CC70235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29ACAADC" w14:textId="636C2F00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16" w:type="dxa"/>
            <w:vAlign w:val="center"/>
          </w:tcPr>
          <w:p w14:paraId="60237A4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C171D7B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DD2E52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0EADF17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2155C7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888185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81AB1C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322CF8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98106C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35EEB14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2112C8B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8AB77A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51A846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55666D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4EB436D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086D7EB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7C8FDE6C" w14:textId="77777777" w:rsidR="00543D52" w:rsidRPr="00AE2197" w:rsidRDefault="00543D52" w:rsidP="000E6CE1">
            <w:pPr>
              <w:pStyle w:val="Nagwek3"/>
              <w:spacing w:before="0" w:after="0"/>
              <w:ind w:left="85"/>
              <w:rPr>
                <w:b w:val="0"/>
                <w:sz w:val="12"/>
                <w:szCs w:val="12"/>
              </w:rPr>
            </w:pPr>
            <w:r w:rsidRPr="00AE2197">
              <w:rPr>
                <w:b w:val="0"/>
                <w:sz w:val="12"/>
                <w:szCs w:val="12"/>
              </w:rPr>
              <w:t>Dotyczące pomocy sądowej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3654C973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6DC11020" w14:textId="4853FC20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16" w:type="dxa"/>
            <w:vAlign w:val="center"/>
          </w:tcPr>
          <w:p w14:paraId="2294832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6793063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242140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1C07A7D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CBDAAC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434D9AC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1338130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93E864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1EB21502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30DC9E9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1ABC7E1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4C3E088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2DA0A8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01D2643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7F5C3C6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E65D6AD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201618BB" w14:textId="77777777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zabezpieczenie roszczenia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0ABF86EB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135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70A795B2" w14:textId="58FC2B65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16" w:type="dxa"/>
            <w:vAlign w:val="center"/>
          </w:tcPr>
          <w:p w14:paraId="6826D3E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49D64D9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1532975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0E4115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587AD7D4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BB6BEF2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CC84F7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1B9C498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55BE026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756F305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459F3EC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938D7E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64BE75F4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9BFF9B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54DBC6C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78683AD" w14:textId="77777777" w:rsidTr="00204ED9">
        <w:trPr>
          <w:trHeight w:val="259"/>
        </w:trPr>
        <w:tc>
          <w:tcPr>
            <w:tcW w:w="4450" w:type="dxa"/>
            <w:gridSpan w:val="3"/>
            <w:vAlign w:val="center"/>
          </w:tcPr>
          <w:p w14:paraId="73E97386" w14:textId="77777777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zabezpieczenie dowodu przed wszczęciem postępowania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5E01E339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136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0976F22E" w14:textId="5D199E60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16" w:type="dxa"/>
            <w:vAlign w:val="center"/>
          </w:tcPr>
          <w:p w14:paraId="3335747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24C234C7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496F8292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5F0F16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176AF35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D06E78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CEE62A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04C0E9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70D79F5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1B090EE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458D40E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56FEE1D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0B2AB06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FBD205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58EEF7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64F1BD4" w14:textId="77777777" w:rsidTr="00204ED9">
        <w:trPr>
          <w:trHeight w:val="320"/>
        </w:trPr>
        <w:tc>
          <w:tcPr>
            <w:tcW w:w="4450" w:type="dxa"/>
            <w:gridSpan w:val="3"/>
            <w:vAlign w:val="center"/>
          </w:tcPr>
          <w:p w14:paraId="6E764196" w14:textId="77777777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W sprawie stwierdzenia reprezentatywności ponadzakładowej organizacji związkowej 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49BF0B1B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138a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4119EF23" w14:textId="3ADDBD2A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16" w:type="dxa"/>
            <w:vAlign w:val="center"/>
          </w:tcPr>
          <w:p w14:paraId="1AF7F3E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55389E7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60DE3F3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492C8BE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4CFF219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2B85214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2431BA42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22C34C8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395B5C4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00F051C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1E7E49C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DE08B1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5A44E11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1F7CD90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39F6E1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BE05915" w14:textId="77777777" w:rsidTr="00204ED9">
        <w:trPr>
          <w:trHeight w:val="245"/>
        </w:trPr>
        <w:tc>
          <w:tcPr>
            <w:tcW w:w="4450" w:type="dxa"/>
            <w:gridSpan w:val="3"/>
            <w:vAlign w:val="center"/>
          </w:tcPr>
          <w:p w14:paraId="03EB8C0E" w14:textId="77777777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sprawie odmowy rejestracji ponadzakładowego układu zbiorowego pracy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7E68A81C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114a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10062EC3" w14:textId="67AECA80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16" w:type="dxa"/>
            <w:vAlign w:val="center"/>
          </w:tcPr>
          <w:p w14:paraId="583CBA9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2CCF2533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21D2D00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2F8430E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D53FD6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1A2C63A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33F8E45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6E5D17E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469DBA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6C1C18B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CEDF5A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1FF6168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ECC2E5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3A1A708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35C02B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39E96DE" w14:textId="77777777" w:rsidTr="00204ED9">
        <w:trPr>
          <w:trHeight w:val="231"/>
        </w:trPr>
        <w:tc>
          <w:tcPr>
            <w:tcW w:w="4450" w:type="dxa"/>
            <w:gridSpan w:val="3"/>
            <w:vAlign w:val="center"/>
          </w:tcPr>
          <w:p w14:paraId="08C63C1F" w14:textId="77777777" w:rsidR="00543D52" w:rsidRPr="00AE2197" w:rsidRDefault="00543D52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39" w:type="dxa"/>
            <w:tcBorders>
              <w:right w:val="single" w:sz="12" w:space="0" w:color="auto"/>
            </w:tcBorders>
            <w:vAlign w:val="center"/>
          </w:tcPr>
          <w:p w14:paraId="37FD1B4C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040D08A2" w14:textId="379B6CF6" w:rsidR="00543D52" w:rsidRPr="00AE2197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16" w:type="dxa"/>
            <w:vAlign w:val="center"/>
          </w:tcPr>
          <w:p w14:paraId="0310D00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370A21BE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1ABD578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6CD2ECC4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72D2138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0044643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5AC42AD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32ABD2F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4CA498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5F74293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65E2D6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65FF822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63120E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5C83F1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1E295B4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0D20F4A" w14:textId="77777777" w:rsidTr="00204ED9">
        <w:trPr>
          <w:trHeight w:val="175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vAlign w:val="center"/>
          </w:tcPr>
          <w:p w14:paraId="660E9CB6" w14:textId="77777777" w:rsidR="00543D52" w:rsidRPr="00AE2197" w:rsidRDefault="00543D52" w:rsidP="000E6CE1">
            <w:pPr>
              <w:ind w:left="85"/>
              <w:rPr>
                <w:rFonts w:ascii="Arial" w:hAnsi="Arial" w:cs="Arial"/>
                <w:b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99ED8B1" w14:textId="77777777" w:rsidR="00543D52" w:rsidRPr="00AE2197" w:rsidRDefault="00543D52" w:rsidP="000E6CE1">
            <w:pPr>
              <w:spacing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3DEBF1B1" w14:textId="60AFF8C0" w:rsidR="00543D52" w:rsidRPr="00AE2197" w:rsidRDefault="00543D52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16" w:type="dxa"/>
            <w:vAlign w:val="center"/>
          </w:tcPr>
          <w:p w14:paraId="1FA3E2A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D3AE1DA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06F7697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99" w:type="dxa"/>
            <w:vAlign w:val="center"/>
          </w:tcPr>
          <w:p w14:paraId="5C9520FD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601F7D4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3316C253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B29AB5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589F037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6755DF4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64636CD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5553BAA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082CF2F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3F70993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5DB3678A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469803AE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FA3F2AD" w14:textId="77777777" w:rsidTr="00EE27F5">
        <w:trPr>
          <w:trHeight w:val="303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vAlign w:val="center"/>
          </w:tcPr>
          <w:p w14:paraId="25A164FF" w14:textId="77777777" w:rsidR="00543D52" w:rsidRPr="00AE2197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2"/>
                <w:szCs w:val="12"/>
              </w:rPr>
              <w:t>WSC skarga o stwierdzenie niezgodności z prawem – I inst.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BAC5FAE" w14:textId="77777777" w:rsidR="00543D52" w:rsidRPr="00AE2197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</w:tcBorders>
            <w:vAlign w:val="center"/>
          </w:tcPr>
          <w:p w14:paraId="5EDF7644" w14:textId="77065437" w:rsidR="00543D52" w:rsidRPr="00AE2197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16" w:type="dxa"/>
            <w:vAlign w:val="center"/>
          </w:tcPr>
          <w:p w14:paraId="3DC909A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vAlign w:val="center"/>
          </w:tcPr>
          <w:p w14:paraId="64847501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vAlign w:val="center"/>
          </w:tcPr>
          <w:p w14:paraId="488994AF" w14:textId="77777777" w:rsidR="00543D52" w:rsidRPr="00AE2197" w:rsidRDefault="00543D52" w:rsidP="000E6CE1">
            <w:pPr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d)</w:t>
            </w:r>
          </w:p>
        </w:tc>
        <w:tc>
          <w:tcPr>
            <w:tcW w:w="899" w:type="dxa"/>
            <w:vAlign w:val="center"/>
          </w:tcPr>
          <w:p w14:paraId="6119D7F0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30" w:type="dxa"/>
            <w:vAlign w:val="center"/>
          </w:tcPr>
          <w:p w14:paraId="377DEE4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vAlign w:val="center"/>
          </w:tcPr>
          <w:p w14:paraId="752AD65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vAlign w:val="center"/>
          </w:tcPr>
          <w:p w14:paraId="076D721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vAlign w:val="center"/>
          </w:tcPr>
          <w:p w14:paraId="0CBEB5E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vAlign w:val="center"/>
          </w:tcPr>
          <w:p w14:paraId="0B54EE5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vAlign w:val="center"/>
          </w:tcPr>
          <w:p w14:paraId="5448DC9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vAlign w:val="center"/>
          </w:tcPr>
          <w:p w14:paraId="0A4299C5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vAlign w:val="center"/>
          </w:tcPr>
          <w:p w14:paraId="3811CE0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vAlign w:val="center"/>
          </w:tcPr>
          <w:p w14:paraId="1E1A4DA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vAlign w:val="center"/>
          </w:tcPr>
          <w:p w14:paraId="72227282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right w:val="single" w:sz="12" w:space="0" w:color="auto"/>
            </w:tcBorders>
            <w:vAlign w:val="center"/>
          </w:tcPr>
          <w:p w14:paraId="2E8FD9D1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AE2197" w14:paraId="0F3CE325" w14:textId="77777777" w:rsidTr="00EE27F5">
        <w:trPr>
          <w:trHeight w:val="237"/>
        </w:trPr>
        <w:tc>
          <w:tcPr>
            <w:tcW w:w="4450" w:type="dxa"/>
            <w:gridSpan w:val="3"/>
            <w:tcBorders>
              <w:bottom w:val="single" w:sz="4" w:space="0" w:color="auto"/>
            </w:tcBorders>
            <w:vAlign w:val="center"/>
          </w:tcPr>
          <w:p w14:paraId="2FA1C931" w14:textId="77777777" w:rsidR="00543D52" w:rsidRPr="00AE2197" w:rsidRDefault="00543D52" w:rsidP="000E6CE1">
            <w:pPr>
              <w:spacing w:line="180" w:lineRule="exact"/>
              <w:ind w:left="87"/>
              <w:rPr>
                <w:rFonts w:ascii="Arial" w:hAnsi="Arial" w:cs="Arial"/>
                <w:b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sz w:val="12"/>
                <w:szCs w:val="12"/>
              </w:rPr>
              <w:t>WSNc (skarga nadzwyczajna) - I instancja</w:t>
            </w:r>
          </w:p>
        </w:tc>
        <w:tc>
          <w:tcPr>
            <w:tcW w:w="439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CB01751" w14:textId="77777777" w:rsidR="00543D52" w:rsidRPr="00AE2197" w:rsidRDefault="00543D52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48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A7B794F" w14:textId="6645E805" w:rsidR="00543D52" w:rsidRPr="00AE2197" w:rsidRDefault="00543D52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16" w:type="dxa"/>
            <w:tcBorders>
              <w:bottom w:val="single" w:sz="12" w:space="0" w:color="auto"/>
            </w:tcBorders>
            <w:vAlign w:val="center"/>
          </w:tcPr>
          <w:p w14:paraId="2DE9A15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46" w:type="dxa"/>
            <w:tcBorders>
              <w:bottom w:val="single" w:sz="12" w:space="0" w:color="auto"/>
            </w:tcBorders>
            <w:vAlign w:val="center"/>
          </w:tcPr>
          <w:p w14:paraId="76DF780B" w14:textId="77777777" w:rsidR="00543D52" w:rsidRPr="00AE2197" w:rsidRDefault="00543D52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668" w:type="dxa"/>
            <w:tcBorders>
              <w:bottom w:val="single" w:sz="12" w:space="0" w:color="auto"/>
            </w:tcBorders>
          </w:tcPr>
          <w:p w14:paraId="760D3E58" w14:textId="77777777" w:rsidR="00543D52" w:rsidRPr="00AE2197" w:rsidRDefault="00543D52" w:rsidP="000E6CE1">
            <w:pPr>
              <w:tabs>
                <w:tab w:val="left" w:pos="408"/>
              </w:tabs>
              <w:spacing w:line="180" w:lineRule="exact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ab/>
              <w:t>k)</w:t>
            </w:r>
          </w:p>
        </w:tc>
        <w:tc>
          <w:tcPr>
            <w:tcW w:w="899" w:type="dxa"/>
            <w:tcBorders>
              <w:bottom w:val="single" w:sz="12" w:space="0" w:color="auto"/>
            </w:tcBorders>
          </w:tcPr>
          <w:p w14:paraId="751DBC03" w14:textId="77777777" w:rsidR="00543D52" w:rsidRPr="00AE2197" w:rsidRDefault="00543D52" w:rsidP="000E6CE1">
            <w:pPr>
              <w:spacing w:line="180" w:lineRule="exact"/>
              <w:jc w:val="right"/>
              <w:rPr>
                <w:sz w:val="16"/>
              </w:rPr>
            </w:pPr>
          </w:p>
        </w:tc>
        <w:tc>
          <w:tcPr>
            <w:tcW w:w="630" w:type="dxa"/>
            <w:tcBorders>
              <w:bottom w:val="single" w:sz="12" w:space="0" w:color="auto"/>
            </w:tcBorders>
            <w:vAlign w:val="center"/>
          </w:tcPr>
          <w:p w14:paraId="10C2BDA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bottom w:val="single" w:sz="12" w:space="0" w:color="auto"/>
            </w:tcBorders>
            <w:vAlign w:val="center"/>
          </w:tcPr>
          <w:p w14:paraId="19F234D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7BE1E40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6" w:type="dxa"/>
            <w:tcBorders>
              <w:bottom w:val="single" w:sz="12" w:space="0" w:color="auto"/>
            </w:tcBorders>
            <w:vAlign w:val="center"/>
          </w:tcPr>
          <w:p w14:paraId="23F6157F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7" w:type="dxa"/>
            <w:tcBorders>
              <w:bottom w:val="single" w:sz="12" w:space="0" w:color="auto"/>
            </w:tcBorders>
            <w:vAlign w:val="center"/>
          </w:tcPr>
          <w:p w14:paraId="32A37617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vAlign w:val="center"/>
          </w:tcPr>
          <w:p w14:paraId="43F618B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02" w:type="dxa"/>
            <w:tcBorders>
              <w:bottom w:val="single" w:sz="12" w:space="0" w:color="auto"/>
            </w:tcBorders>
            <w:vAlign w:val="center"/>
          </w:tcPr>
          <w:p w14:paraId="531FCFF8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067A379C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  <w:vAlign w:val="center"/>
          </w:tcPr>
          <w:p w14:paraId="19B41F56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8" w:type="dxa"/>
            <w:tcBorders>
              <w:bottom w:val="single" w:sz="12" w:space="0" w:color="auto"/>
            </w:tcBorders>
            <w:vAlign w:val="center"/>
          </w:tcPr>
          <w:p w14:paraId="2E22DA8B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A26D819" w14:textId="77777777" w:rsidR="00543D52" w:rsidRPr="00AE2197" w:rsidRDefault="00543D52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2DE2AE6D" w14:textId="77777777" w:rsidR="006C5A70" w:rsidRPr="00AE2197" w:rsidRDefault="006C5A70" w:rsidP="000E6CE1">
      <w:pPr>
        <w:pStyle w:val="Nagwek6"/>
        <w:rPr>
          <w:sz w:val="12"/>
          <w:szCs w:val="12"/>
        </w:rPr>
      </w:pPr>
    </w:p>
    <w:p w14:paraId="6C4A56F9" w14:textId="77777777" w:rsidR="00740D1E" w:rsidRPr="00AE2197" w:rsidRDefault="00784951" w:rsidP="000E6CE1">
      <w:pPr>
        <w:pStyle w:val="Nagwek4"/>
        <w:rPr>
          <w:rFonts w:ascii="Arial" w:hAnsi="Arial" w:cs="Arial"/>
        </w:rPr>
      </w:pPr>
      <w:r w:rsidRPr="00AE2197">
        <w:rPr>
          <w:rFonts w:ascii="Arial" w:eastAsia="Times New Roman" w:hAnsi="Arial" w:cs="Arial"/>
          <w:bCs w:val="0"/>
          <w:szCs w:val="24"/>
        </w:rPr>
        <w:br w:type="page"/>
      </w:r>
      <w:r w:rsidR="00740D1E" w:rsidRPr="00AE2197">
        <w:rPr>
          <w:rFonts w:ascii="Arial" w:hAnsi="Arial" w:cs="Arial"/>
        </w:rPr>
        <w:lastRenderedPageBreak/>
        <w:t>Dział 1.1.2.1.a. Ewidencja spraw</w:t>
      </w:r>
      <w:r w:rsidR="00740D1E" w:rsidRPr="00AE2197">
        <w:t xml:space="preserve"> </w:t>
      </w:r>
      <w:r w:rsidR="00740D1E" w:rsidRPr="00AE2197">
        <w:rPr>
          <w:rFonts w:ascii="Arial" w:hAnsi="Arial" w:cs="Arial"/>
        </w:rPr>
        <w:t xml:space="preserve">z zakresu </w:t>
      </w:r>
      <w:r w:rsidR="00830E8F" w:rsidRPr="00AE2197">
        <w:rPr>
          <w:rFonts w:ascii="Arial" w:eastAsia="Times New Roman" w:hAnsi="Arial" w:cs="Arial" w:hint="eastAsia"/>
          <w:bCs w:val="0"/>
          <w:szCs w:val="24"/>
        </w:rPr>
        <w:t>prawa pracy</w:t>
      </w:r>
      <w:r w:rsidR="00830E8F" w:rsidRPr="00AE2197">
        <w:rPr>
          <w:rFonts w:ascii="Arial" w:eastAsia="Times New Roman" w:hAnsi="Arial" w:cs="Arial"/>
          <w:bCs w:val="0"/>
          <w:szCs w:val="24"/>
        </w:rPr>
        <w:t xml:space="preserve"> </w:t>
      </w:r>
      <w:r w:rsidR="00740D1E" w:rsidRPr="00AE2197">
        <w:rPr>
          <w:rFonts w:ascii="Arial" w:hAnsi="Arial" w:cs="Arial"/>
        </w:rPr>
        <w:t>I instancja – zażaleniowe</w:t>
      </w:r>
    </w:p>
    <w:tbl>
      <w:tblPr>
        <w:tblW w:w="1346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992"/>
        <w:gridCol w:w="992"/>
        <w:gridCol w:w="992"/>
        <w:gridCol w:w="992"/>
        <w:gridCol w:w="1135"/>
        <w:gridCol w:w="1134"/>
        <w:gridCol w:w="1134"/>
      </w:tblGrid>
      <w:tr w:rsidR="00AE2197" w:rsidRPr="00AE2197" w14:paraId="7FDBC249" w14:textId="77777777" w:rsidTr="00740D1E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7AF78451" w14:textId="77777777" w:rsidR="00740D1E" w:rsidRPr="00AE2197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049C0CFE" w14:textId="77777777" w:rsidR="00740D1E" w:rsidRPr="00AE2197" w:rsidRDefault="00740D1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71AB1F99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4CE81AAE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F5466D7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63FA39F1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WPŁYNĘŁO</w:t>
            </w:r>
          </w:p>
          <w:p w14:paraId="118DCBDD" w14:textId="77777777" w:rsidR="00740D1E" w:rsidRPr="00AE2197" w:rsidRDefault="00740D1E" w:rsidP="000E6CE1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7D293B0" w14:textId="77777777" w:rsidR="00740D1E" w:rsidRPr="00AE2197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29" w:type="dxa"/>
            <w:gridSpan w:val="7"/>
            <w:vAlign w:val="center"/>
          </w:tcPr>
          <w:p w14:paraId="34787578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134" w:type="dxa"/>
            <w:vMerge w:val="restart"/>
            <w:vAlign w:val="center"/>
          </w:tcPr>
          <w:p w14:paraId="0C3F4EB8" w14:textId="77777777" w:rsidR="00740D1E" w:rsidRPr="00AE2197" w:rsidRDefault="00740D1E" w:rsidP="000E6CE1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73BB9F50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AE2197" w:rsidRPr="00AE2197" w14:paraId="74779F3B" w14:textId="77777777" w:rsidTr="00740D1E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2CB95F09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E7FA121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155460E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F6D637A" w14:textId="77777777" w:rsidR="00740D1E" w:rsidRPr="00AE2197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28DF15F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6" w:type="dxa"/>
            <w:gridSpan w:val="6"/>
            <w:vAlign w:val="center"/>
          </w:tcPr>
          <w:p w14:paraId="5A71B03D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134" w:type="dxa"/>
            <w:vMerge/>
            <w:vAlign w:val="center"/>
          </w:tcPr>
          <w:p w14:paraId="5682EF1F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81C65BB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B768860" w14:textId="77777777" w:rsidTr="00740D1E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C2494A5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12673B50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D5B1679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4A79F274" w14:textId="77777777" w:rsidR="00740D1E" w:rsidRPr="00AE2197" w:rsidRDefault="00740D1E" w:rsidP="000E6CE1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43572575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0144C0C4" w14:textId="77777777" w:rsidR="00740D1E" w:rsidRPr="00AE2197" w:rsidRDefault="00740D1E" w:rsidP="000E6CE1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992" w:type="dxa"/>
            <w:vAlign w:val="center"/>
          </w:tcPr>
          <w:p w14:paraId="45A3C8B7" w14:textId="77777777" w:rsidR="001A1D9A" w:rsidRPr="00AE2197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zmieniono </w:t>
            </w:r>
          </w:p>
          <w:p w14:paraId="3757E016" w14:textId="77777777" w:rsidR="00740D1E" w:rsidRPr="00AE2197" w:rsidRDefault="001A1D9A" w:rsidP="000E6CE1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413C757F" w14:textId="77777777" w:rsidR="00740D1E" w:rsidRPr="00AE2197" w:rsidRDefault="00740D1E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7746A3E" w14:textId="77777777" w:rsidR="00740D1E" w:rsidRPr="00AE2197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581CB5F2" w14:textId="77777777" w:rsidR="00740D1E" w:rsidRPr="00AE2197" w:rsidRDefault="00740D1E" w:rsidP="000E6CE1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35" w:type="dxa"/>
            <w:vAlign w:val="center"/>
          </w:tcPr>
          <w:p w14:paraId="607CF48E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134" w:type="dxa"/>
            <w:vMerge/>
            <w:vAlign w:val="center"/>
          </w:tcPr>
          <w:p w14:paraId="34BEDE27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95D4D98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9411406" w14:textId="77777777" w:rsidTr="00740D1E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7D5AA1A3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18F7F775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BDD061D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94072BB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687E54DC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518A6F76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46E2DF27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0897BA7B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3FD9B5F5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5" w:type="dxa"/>
            <w:vAlign w:val="center"/>
          </w:tcPr>
          <w:p w14:paraId="1E265777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vAlign w:val="center"/>
          </w:tcPr>
          <w:p w14:paraId="3FF63371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63204D44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740D1E" w:rsidRPr="00AE2197" w14:paraId="013D2653" w14:textId="77777777" w:rsidTr="00740D1E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0AA20B8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6"/>
              </w:rPr>
              <w:t>Pz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9B5F3F6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5CD1EC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7EE40DC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0C5D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5640D3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01AE00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97D1D8D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E38544" w14:textId="77777777" w:rsidR="00740D1E" w:rsidRPr="00AE2197" w:rsidRDefault="00740D1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67C296B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44DABB1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C05328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4305AB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21F3F048" w14:textId="77777777" w:rsidR="00740D1E" w:rsidRPr="00AE2197" w:rsidRDefault="00740D1E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</w:p>
    <w:p w14:paraId="2655C17E" w14:textId="77777777" w:rsidR="006C5A70" w:rsidRPr="00AE2197" w:rsidRDefault="006C5A70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AE2197">
        <w:rPr>
          <w:rFonts w:ascii="Arial" w:eastAsia="Times New Roman" w:hAnsi="Arial" w:cs="Arial" w:hint="eastAsia"/>
          <w:bCs w:val="0"/>
          <w:szCs w:val="24"/>
        </w:rPr>
        <w:t>Dział 1.</w:t>
      </w:r>
      <w:r w:rsidRPr="00AE2197">
        <w:rPr>
          <w:rFonts w:ascii="Arial" w:eastAsia="Times New Roman" w:hAnsi="Arial" w:cs="Arial"/>
          <w:bCs w:val="0"/>
          <w:szCs w:val="24"/>
        </w:rPr>
        <w:t>1.2.</w:t>
      </w:r>
      <w:r w:rsidR="00BD4EE2" w:rsidRPr="00AE2197">
        <w:rPr>
          <w:rFonts w:ascii="Arial" w:eastAsia="Times New Roman" w:hAnsi="Arial" w:cs="Arial"/>
          <w:bCs w:val="0"/>
          <w:szCs w:val="24"/>
        </w:rPr>
        <w:t>2</w:t>
      </w:r>
      <w:r w:rsidRPr="00AE2197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AE2197">
        <w:rPr>
          <w:rFonts w:ascii="Arial" w:eastAsia="Times New Roman" w:hAnsi="Arial" w:cs="Arial"/>
          <w:bCs w:val="0"/>
          <w:szCs w:val="24"/>
        </w:rPr>
        <w:t xml:space="preserve"> – II instancja</w:t>
      </w:r>
    </w:p>
    <w:p w14:paraId="42ECBAC1" w14:textId="77777777" w:rsidR="006C5A70" w:rsidRPr="00AE2197" w:rsidRDefault="006C5A70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5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583"/>
        <w:gridCol w:w="776"/>
        <w:gridCol w:w="1633"/>
        <w:gridCol w:w="540"/>
        <w:gridCol w:w="676"/>
        <w:gridCol w:w="428"/>
        <w:gridCol w:w="518"/>
        <w:gridCol w:w="629"/>
        <w:gridCol w:w="1060"/>
        <w:gridCol w:w="714"/>
        <w:gridCol w:w="742"/>
        <w:gridCol w:w="784"/>
        <w:gridCol w:w="881"/>
        <w:gridCol w:w="700"/>
        <w:gridCol w:w="531"/>
        <w:gridCol w:w="570"/>
        <w:gridCol w:w="822"/>
        <w:gridCol w:w="560"/>
        <w:gridCol w:w="680"/>
        <w:gridCol w:w="583"/>
        <w:gridCol w:w="586"/>
        <w:gridCol w:w="726"/>
      </w:tblGrid>
      <w:tr w:rsidR="00AE2197" w:rsidRPr="00AE2197" w14:paraId="1428F336" w14:textId="77777777" w:rsidTr="00D14FC2">
        <w:trPr>
          <w:trHeight w:val="121"/>
          <w:tblHeader/>
        </w:trPr>
        <w:tc>
          <w:tcPr>
            <w:tcW w:w="4644" w:type="dxa"/>
            <w:gridSpan w:val="6"/>
            <w:vMerge w:val="restart"/>
            <w:vAlign w:val="center"/>
          </w:tcPr>
          <w:p w14:paraId="0EC5543F" w14:textId="77777777" w:rsidR="008130F8" w:rsidRPr="00AE2197" w:rsidRDefault="008130F8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AE2197">
              <w:rPr>
                <w:rFonts w:ascii="Arial" w:hAnsi="Arial" w:cs="Arial"/>
                <w:sz w:val="18"/>
              </w:rPr>
              <w:t>RODZAJE SPRAW</w:t>
            </w:r>
          </w:p>
          <w:p w14:paraId="433DB3AD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8" w:type="dxa"/>
            <w:vMerge w:val="restart"/>
            <w:vAlign w:val="center"/>
          </w:tcPr>
          <w:p w14:paraId="3122D5EE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8" w:type="dxa"/>
            <w:vMerge w:val="restart"/>
            <w:vAlign w:val="center"/>
          </w:tcPr>
          <w:p w14:paraId="2075DC63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9" w:type="dxa"/>
            <w:vMerge w:val="restart"/>
            <w:vAlign w:val="center"/>
          </w:tcPr>
          <w:p w14:paraId="64947C08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1060" w:type="dxa"/>
            <w:vMerge w:val="restart"/>
            <w:vAlign w:val="center"/>
          </w:tcPr>
          <w:p w14:paraId="2F673658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259C95FA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3260A8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4" w:type="dxa"/>
            <w:gridSpan w:val="10"/>
            <w:vAlign w:val="center"/>
          </w:tcPr>
          <w:p w14:paraId="3EB2AF6C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9" w:type="dxa"/>
            <w:gridSpan w:val="2"/>
            <w:vMerge w:val="restart"/>
            <w:vAlign w:val="center"/>
          </w:tcPr>
          <w:p w14:paraId="6800AA63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26" w:type="dxa"/>
            <w:vMerge w:val="restart"/>
            <w:vAlign w:val="center"/>
          </w:tcPr>
          <w:p w14:paraId="7C9574DF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Pozostało </w:t>
            </w:r>
          </w:p>
          <w:p w14:paraId="0CB19835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AE2197" w:rsidRPr="00AE2197" w14:paraId="34748A18" w14:textId="77777777" w:rsidTr="00D14FC2">
        <w:trPr>
          <w:trHeight w:val="199"/>
          <w:tblHeader/>
        </w:trPr>
        <w:tc>
          <w:tcPr>
            <w:tcW w:w="4644" w:type="dxa"/>
            <w:gridSpan w:val="6"/>
            <w:vMerge/>
            <w:vAlign w:val="center"/>
          </w:tcPr>
          <w:p w14:paraId="02071CD0" w14:textId="77777777" w:rsidR="008130F8" w:rsidRPr="00AE2197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65E901E5" w14:textId="77777777" w:rsidR="008130F8" w:rsidRPr="00AE2197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36FAA016" w14:textId="77777777" w:rsidR="008130F8" w:rsidRPr="00AE2197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47DC3A11" w14:textId="77777777" w:rsidR="008130F8" w:rsidRPr="00AE2197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14:paraId="66AC825A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 w:val="restart"/>
            <w:vAlign w:val="center"/>
          </w:tcPr>
          <w:p w14:paraId="0311B148" w14:textId="77777777" w:rsidR="008130F8" w:rsidRPr="00AE2197" w:rsidRDefault="008130F8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270" w:type="dxa"/>
            <w:gridSpan w:val="9"/>
            <w:vAlign w:val="center"/>
          </w:tcPr>
          <w:p w14:paraId="58CAD0ED" w14:textId="77777777" w:rsidR="008130F8" w:rsidRPr="00AE2197" w:rsidRDefault="0021208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9" w:type="dxa"/>
            <w:gridSpan w:val="2"/>
            <w:vMerge/>
            <w:vAlign w:val="center"/>
          </w:tcPr>
          <w:p w14:paraId="77BDEFA9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vAlign w:val="center"/>
          </w:tcPr>
          <w:p w14:paraId="4CA015E3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E132120" w14:textId="77777777" w:rsidTr="00D14FC2">
        <w:trPr>
          <w:trHeight w:val="287"/>
          <w:tblHeader/>
        </w:trPr>
        <w:tc>
          <w:tcPr>
            <w:tcW w:w="4644" w:type="dxa"/>
            <w:gridSpan w:val="6"/>
            <w:vMerge/>
            <w:vAlign w:val="center"/>
          </w:tcPr>
          <w:p w14:paraId="75E29262" w14:textId="77777777" w:rsidR="002A213C" w:rsidRPr="00AE2197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1016A760" w14:textId="77777777" w:rsidR="002A213C" w:rsidRPr="00AE2197" w:rsidRDefault="002A213C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501FC565" w14:textId="77777777" w:rsidR="002A213C" w:rsidRPr="00AE2197" w:rsidRDefault="002A213C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6DE4A462" w14:textId="77777777" w:rsidR="002A213C" w:rsidRPr="00AE2197" w:rsidRDefault="002A213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0" w:type="dxa"/>
            <w:vMerge/>
            <w:vAlign w:val="center"/>
          </w:tcPr>
          <w:p w14:paraId="778324A1" w14:textId="77777777" w:rsidR="002A213C" w:rsidRPr="00AE2197" w:rsidRDefault="002A213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4" w:type="dxa"/>
            <w:vMerge/>
            <w:vAlign w:val="center"/>
          </w:tcPr>
          <w:p w14:paraId="7D213D61" w14:textId="77777777" w:rsidR="002A213C" w:rsidRPr="00AE2197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 w:val="restart"/>
            <w:vAlign w:val="center"/>
          </w:tcPr>
          <w:p w14:paraId="7F3CAD0B" w14:textId="77777777" w:rsidR="002A213C" w:rsidRPr="00AE2197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4" w:type="dxa"/>
            <w:vMerge w:val="restart"/>
            <w:vAlign w:val="center"/>
          </w:tcPr>
          <w:p w14:paraId="55C7741C" w14:textId="77777777" w:rsidR="002A213C" w:rsidRPr="00AE2197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zmieniono</w:t>
            </w:r>
            <w:r w:rsidRPr="00AE2197">
              <w:rPr>
                <w:sz w:val="14"/>
                <w:szCs w:val="14"/>
              </w:rPr>
              <w:t xml:space="preserve"> </w:t>
            </w:r>
            <w:r w:rsidRPr="00AE2197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1" w:type="dxa"/>
            <w:vMerge w:val="restart"/>
            <w:vAlign w:val="center"/>
          </w:tcPr>
          <w:p w14:paraId="5FBE2C6A" w14:textId="77777777" w:rsidR="002A213C" w:rsidRPr="00AE2197" w:rsidRDefault="002A213C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00" w:type="dxa"/>
            <w:vMerge w:val="restart"/>
            <w:vAlign w:val="center"/>
          </w:tcPr>
          <w:p w14:paraId="1DBABAF9" w14:textId="77777777" w:rsidR="002A213C" w:rsidRPr="00AE2197" w:rsidRDefault="002A213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483" w:type="dxa"/>
            <w:gridSpan w:val="4"/>
            <w:vAlign w:val="center"/>
          </w:tcPr>
          <w:p w14:paraId="1FA39B7B" w14:textId="77777777" w:rsidR="002A213C" w:rsidRPr="00AE2197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8" w:type="dxa"/>
            <w:vMerge w:val="restart"/>
            <w:vAlign w:val="center"/>
          </w:tcPr>
          <w:p w14:paraId="629079ED" w14:textId="77777777" w:rsidR="002A213C" w:rsidRPr="00AE2197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9" w:type="dxa"/>
            <w:gridSpan w:val="2"/>
            <w:vMerge/>
            <w:vAlign w:val="center"/>
          </w:tcPr>
          <w:p w14:paraId="5BA2546F" w14:textId="77777777" w:rsidR="002A213C" w:rsidRPr="00AE2197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vAlign w:val="center"/>
          </w:tcPr>
          <w:p w14:paraId="7D8E1045" w14:textId="77777777" w:rsidR="002A213C" w:rsidRPr="00AE2197" w:rsidRDefault="002A213C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F979CC2" w14:textId="77777777" w:rsidTr="00D14FC2">
        <w:trPr>
          <w:trHeight w:val="171"/>
          <w:tblHeader/>
        </w:trPr>
        <w:tc>
          <w:tcPr>
            <w:tcW w:w="4644" w:type="dxa"/>
            <w:gridSpan w:val="6"/>
            <w:vMerge/>
            <w:vAlign w:val="center"/>
          </w:tcPr>
          <w:p w14:paraId="4EEA9E6B" w14:textId="77777777" w:rsidR="008130F8" w:rsidRPr="00AE2197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19CC47E3" w14:textId="77777777" w:rsidR="008130F8" w:rsidRPr="00AE2197" w:rsidRDefault="008130F8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4CEEA136" w14:textId="77777777" w:rsidR="008130F8" w:rsidRPr="00AE2197" w:rsidRDefault="008130F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79AB74F9" w14:textId="77777777" w:rsidR="008130F8" w:rsidRPr="00AE2197" w:rsidRDefault="008130F8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vAlign w:val="center"/>
          </w:tcPr>
          <w:p w14:paraId="41B364ED" w14:textId="77777777" w:rsidR="008130F8" w:rsidRPr="00AE2197" w:rsidRDefault="008130F8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vAlign w:val="center"/>
          </w:tcPr>
          <w:p w14:paraId="1A33A44D" w14:textId="77777777" w:rsidR="008130F8" w:rsidRPr="00AE2197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vAlign w:val="center"/>
          </w:tcPr>
          <w:p w14:paraId="4A32ED65" w14:textId="77777777" w:rsidR="008130F8" w:rsidRPr="00AE2197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vAlign w:val="center"/>
          </w:tcPr>
          <w:p w14:paraId="1ECA2A37" w14:textId="77777777" w:rsidR="008130F8" w:rsidRPr="00AE2197" w:rsidRDefault="008130F8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vAlign w:val="center"/>
          </w:tcPr>
          <w:p w14:paraId="4CC23062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vAlign w:val="center"/>
          </w:tcPr>
          <w:p w14:paraId="50C7067A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7E505F37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52" w:type="dxa"/>
            <w:gridSpan w:val="3"/>
            <w:vAlign w:val="center"/>
          </w:tcPr>
          <w:p w14:paraId="6C61CC92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8" w:type="dxa"/>
            <w:vMerge/>
            <w:vAlign w:val="center"/>
          </w:tcPr>
          <w:p w14:paraId="7EF1E629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 w:val="restart"/>
            <w:vAlign w:val="center"/>
          </w:tcPr>
          <w:p w14:paraId="2117AD1B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86" w:type="dxa"/>
            <w:vMerge w:val="restart"/>
            <w:vAlign w:val="center"/>
          </w:tcPr>
          <w:p w14:paraId="2458A22D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26" w:type="dxa"/>
            <w:vMerge/>
            <w:vAlign w:val="center"/>
          </w:tcPr>
          <w:p w14:paraId="7752691E" w14:textId="77777777" w:rsidR="008130F8" w:rsidRPr="00AE2197" w:rsidRDefault="008130F8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8386561" w14:textId="77777777" w:rsidTr="00D14FC2">
        <w:trPr>
          <w:trHeight w:val="399"/>
          <w:tblHeader/>
        </w:trPr>
        <w:tc>
          <w:tcPr>
            <w:tcW w:w="4644" w:type="dxa"/>
            <w:gridSpan w:val="6"/>
            <w:vMerge/>
            <w:vAlign w:val="center"/>
          </w:tcPr>
          <w:p w14:paraId="666597DD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8" w:type="dxa"/>
            <w:vMerge/>
            <w:vAlign w:val="center"/>
          </w:tcPr>
          <w:p w14:paraId="627FEDDF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8" w:type="dxa"/>
            <w:vMerge/>
            <w:vAlign w:val="center"/>
          </w:tcPr>
          <w:p w14:paraId="60D57620" w14:textId="77777777" w:rsidR="00D14FC2" w:rsidRPr="00AE2197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9" w:type="dxa"/>
            <w:vMerge/>
            <w:vAlign w:val="center"/>
          </w:tcPr>
          <w:p w14:paraId="78219BF6" w14:textId="77777777" w:rsidR="00D14FC2" w:rsidRPr="00AE2197" w:rsidRDefault="00D14FC2" w:rsidP="000E6CE1">
            <w:pPr>
              <w:rPr>
                <w:sz w:val="16"/>
              </w:rPr>
            </w:pPr>
          </w:p>
        </w:tc>
        <w:tc>
          <w:tcPr>
            <w:tcW w:w="1060" w:type="dxa"/>
            <w:vMerge/>
            <w:vAlign w:val="center"/>
          </w:tcPr>
          <w:p w14:paraId="3C69339D" w14:textId="77777777" w:rsidR="00D14FC2" w:rsidRPr="00AE2197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4" w:type="dxa"/>
            <w:vMerge/>
            <w:vAlign w:val="center"/>
          </w:tcPr>
          <w:p w14:paraId="2AEDE2A1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2" w:type="dxa"/>
            <w:vMerge/>
            <w:vAlign w:val="center"/>
          </w:tcPr>
          <w:p w14:paraId="031C171B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4" w:type="dxa"/>
            <w:vMerge/>
            <w:vAlign w:val="center"/>
          </w:tcPr>
          <w:p w14:paraId="67AF0766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1" w:type="dxa"/>
            <w:vMerge/>
            <w:vAlign w:val="center"/>
          </w:tcPr>
          <w:p w14:paraId="40BBD4C9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0" w:type="dxa"/>
            <w:vMerge/>
            <w:vAlign w:val="center"/>
          </w:tcPr>
          <w:p w14:paraId="00DEEFC0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vAlign w:val="center"/>
          </w:tcPr>
          <w:p w14:paraId="03A04C3B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0" w:type="dxa"/>
            <w:vAlign w:val="center"/>
          </w:tcPr>
          <w:p w14:paraId="37991EBF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2" w:type="dxa"/>
            <w:vAlign w:val="center"/>
          </w:tcPr>
          <w:p w14:paraId="083D43EA" w14:textId="350941DB" w:rsidR="00D14FC2" w:rsidRPr="00AE2197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w wyniku </w:t>
            </w:r>
            <w:r w:rsidRPr="00AE2197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57" w:type="dxa"/>
            <w:vAlign w:val="center"/>
          </w:tcPr>
          <w:p w14:paraId="316316EA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8" w:type="dxa"/>
            <w:vMerge/>
            <w:vAlign w:val="center"/>
          </w:tcPr>
          <w:p w14:paraId="4172DD9C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3" w:type="dxa"/>
            <w:vMerge/>
            <w:vAlign w:val="center"/>
          </w:tcPr>
          <w:p w14:paraId="6EAC71E6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vAlign w:val="center"/>
          </w:tcPr>
          <w:p w14:paraId="689A88A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26" w:type="dxa"/>
            <w:vMerge/>
            <w:vAlign w:val="center"/>
          </w:tcPr>
          <w:p w14:paraId="0B795180" w14:textId="77777777" w:rsidR="00D14FC2" w:rsidRPr="00AE2197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795E6788" w14:textId="77777777" w:rsidTr="00D14FC2">
        <w:trPr>
          <w:trHeight w:val="147"/>
          <w:tblHeader/>
        </w:trPr>
        <w:tc>
          <w:tcPr>
            <w:tcW w:w="5590" w:type="dxa"/>
            <w:gridSpan w:val="8"/>
            <w:vAlign w:val="center"/>
          </w:tcPr>
          <w:p w14:paraId="369617D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9" w:type="dxa"/>
            <w:vAlign w:val="center"/>
          </w:tcPr>
          <w:p w14:paraId="371CCE7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60" w:type="dxa"/>
            <w:vAlign w:val="center"/>
          </w:tcPr>
          <w:p w14:paraId="6729C31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4" w:type="dxa"/>
            <w:vAlign w:val="center"/>
          </w:tcPr>
          <w:p w14:paraId="482EEA2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2" w:type="dxa"/>
            <w:vAlign w:val="center"/>
          </w:tcPr>
          <w:p w14:paraId="4AD8CF7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4" w:type="dxa"/>
            <w:vAlign w:val="center"/>
          </w:tcPr>
          <w:p w14:paraId="7A9C4CD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1" w:type="dxa"/>
            <w:vAlign w:val="center"/>
          </w:tcPr>
          <w:p w14:paraId="593CC5E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00" w:type="dxa"/>
            <w:vAlign w:val="center"/>
          </w:tcPr>
          <w:p w14:paraId="0B81C54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vAlign w:val="center"/>
          </w:tcPr>
          <w:p w14:paraId="0C7A06C5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570" w:type="dxa"/>
            <w:vAlign w:val="center"/>
          </w:tcPr>
          <w:p w14:paraId="40625C1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2" w:type="dxa"/>
            <w:vAlign w:val="center"/>
          </w:tcPr>
          <w:p w14:paraId="1874358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57" w:type="dxa"/>
            <w:vAlign w:val="center"/>
          </w:tcPr>
          <w:p w14:paraId="3D372F7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8" w:type="dxa"/>
            <w:vAlign w:val="center"/>
          </w:tcPr>
          <w:p w14:paraId="0925193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3" w:type="dxa"/>
            <w:vAlign w:val="center"/>
          </w:tcPr>
          <w:p w14:paraId="6F4507C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86" w:type="dxa"/>
            <w:vAlign w:val="center"/>
          </w:tcPr>
          <w:p w14:paraId="464945D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6" w:type="dxa"/>
            <w:vAlign w:val="center"/>
          </w:tcPr>
          <w:p w14:paraId="040971C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3A404ED0" w14:textId="77777777" w:rsidTr="00D14FC2">
        <w:trPr>
          <w:trHeight w:val="140"/>
        </w:trPr>
        <w:tc>
          <w:tcPr>
            <w:tcW w:w="4644" w:type="dxa"/>
            <w:gridSpan w:val="6"/>
            <w:vAlign w:val="center"/>
          </w:tcPr>
          <w:p w14:paraId="35B6CBDC" w14:textId="3E3A4921" w:rsidR="00AC6CD8" w:rsidRPr="00AE2197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Ogółem II instancja (wiersze 02+93</w:t>
            </w:r>
            <w:r w:rsidR="00740D1E" w:rsidRPr="00AE2197">
              <w:rPr>
                <w:rFonts w:ascii="Arial" w:hAnsi="Arial" w:cs="Arial"/>
                <w:b/>
                <w:sz w:val="16"/>
              </w:rPr>
              <w:t>, 96</w:t>
            </w:r>
            <w:r w:rsidR="00402AB8" w:rsidRPr="00AE2197">
              <w:rPr>
                <w:rFonts w:ascii="Arial" w:hAnsi="Arial" w:cs="Arial"/>
                <w:b/>
                <w:sz w:val="16"/>
              </w:rPr>
              <w:t xml:space="preserve">, </w:t>
            </w:r>
            <w:r w:rsidR="00A23B8E" w:rsidRPr="00AE2197">
              <w:rPr>
                <w:rFonts w:ascii="Arial" w:hAnsi="Arial" w:cs="Arial"/>
                <w:b/>
                <w:sz w:val="16"/>
              </w:rPr>
              <w:t xml:space="preserve">100 </w:t>
            </w:r>
            <w:r w:rsidRPr="00AE2197">
              <w:rPr>
                <w:rFonts w:ascii="Arial" w:hAnsi="Arial" w:cs="Arial"/>
                <w:b/>
                <w:sz w:val="16"/>
              </w:rPr>
              <w:t xml:space="preserve">do </w:t>
            </w:r>
            <w:r w:rsidR="00740D1E" w:rsidRPr="00AE2197">
              <w:rPr>
                <w:rFonts w:ascii="Arial" w:hAnsi="Arial" w:cs="Arial"/>
                <w:b/>
                <w:sz w:val="16"/>
              </w:rPr>
              <w:t>10</w:t>
            </w:r>
            <w:r w:rsidR="00A23B8E" w:rsidRPr="00AE2197">
              <w:rPr>
                <w:rFonts w:ascii="Arial" w:hAnsi="Arial" w:cs="Arial"/>
                <w:b/>
                <w:sz w:val="16"/>
              </w:rPr>
              <w:t>3</w:t>
            </w:r>
            <w:r w:rsidRPr="00AE2197">
              <w:rPr>
                <w:rFonts w:ascii="Arial" w:hAnsi="Arial" w:cs="Arial"/>
                <w:b/>
                <w:sz w:val="16"/>
              </w:rPr>
              <w:t>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40B78FB6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D111C5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29" w:type="dxa"/>
            <w:tcBorders>
              <w:top w:val="single" w:sz="12" w:space="0" w:color="auto"/>
            </w:tcBorders>
            <w:vAlign w:val="center"/>
          </w:tcPr>
          <w:p w14:paraId="74786282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12" w:space="0" w:color="auto"/>
            </w:tcBorders>
            <w:vAlign w:val="center"/>
          </w:tcPr>
          <w:p w14:paraId="49680492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12" w:space="0" w:color="auto"/>
            </w:tcBorders>
            <w:vAlign w:val="center"/>
          </w:tcPr>
          <w:p w14:paraId="36842BE2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12" w:space="0" w:color="auto"/>
            </w:tcBorders>
            <w:vAlign w:val="center"/>
          </w:tcPr>
          <w:p w14:paraId="07944496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12" w:space="0" w:color="auto"/>
            </w:tcBorders>
            <w:vAlign w:val="center"/>
          </w:tcPr>
          <w:p w14:paraId="5E17ECE8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12" w:space="0" w:color="auto"/>
            </w:tcBorders>
            <w:vAlign w:val="center"/>
          </w:tcPr>
          <w:p w14:paraId="56E865E2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12" w:space="0" w:color="auto"/>
            </w:tcBorders>
            <w:vAlign w:val="center"/>
          </w:tcPr>
          <w:p w14:paraId="2C9974A2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vAlign w:val="center"/>
          </w:tcPr>
          <w:p w14:paraId="161C230D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12" w:space="0" w:color="auto"/>
            </w:tcBorders>
            <w:vAlign w:val="center"/>
          </w:tcPr>
          <w:p w14:paraId="5079660A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C4C6FF0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12" w:space="0" w:color="auto"/>
            </w:tcBorders>
            <w:vAlign w:val="center"/>
          </w:tcPr>
          <w:p w14:paraId="7B6F3003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12" w:space="0" w:color="auto"/>
            </w:tcBorders>
            <w:vAlign w:val="center"/>
          </w:tcPr>
          <w:p w14:paraId="7391DD85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12" w:space="0" w:color="auto"/>
            </w:tcBorders>
            <w:vAlign w:val="center"/>
          </w:tcPr>
          <w:p w14:paraId="3DEC3007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12" w:space="0" w:color="auto"/>
            </w:tcBorders>
            <w:vAlign w:val="center"/>
          </w:tcPr>
          <w:p w14:paraId="28FB47FF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12" w:space="0" w:color="auto"/>
            </w:tcBorders>
            <w:vAlign w:val="center"/>
          </w:tcPr>
          <w:p w14:paraId="4B05D81B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C8BD4C3" w14:textId="77777777" w:rsidTr="00D14FC2">
        <w:trPr>
          <w:trHeight w:val="265"/>
        </w:trPr>
        <w:tc>
          <w:tcPr>
            <w:tcW w:w="4644" w:type="dxa"/>
            <w:gridSpan w:val="6"/>
            <w:vAlign w:val="center"/>
          </w:tcPr>
          <w:p w14:paraId="501C5495" w14:textId="77777777" w:rsidR="00AC6CD8" w:rsidRPr="00AE2197" w:rsidRDefault="00AC6CD8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Rep. Pa (apelacyjne) (wiersz 03)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9E5BBDB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D64B7B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0BE7FA2A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D74D035" w14:textId="77777777" w:rsidR="00AC6CD8" w:rsidRPr="00AE2197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</w:tcPr>
          <w:p w14:paraId="65646EDF" w14:textId="77777777" w:rsidR="00AC6CD8" w:rsidRPr="00AE2197" w:rsidRDefault="00AC6CD8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8FE573F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3065FDDB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3C87899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CC76EB5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9EEE987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7D81965D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F726212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2294926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4E7ECFA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07B192C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D818B77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DD0564F" w14:textId="77777777" w:rsidR="00AC6CD8" w:rsidRPr="00AE2197" w:rsidRDefault="00AC6CD8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E310DA3" w14:textId="77777777" w:rsidTr="00D14FC2">
        <w:trPr>
          <w:trHeight w:val="263"/>
        </w:trPr>
        <w:tc>
          <w:tcPr>
            <w:tcW w:w="4644" w:type="dxa"/>
            <w:gridSpan w:val="6"/>
            <w:vAlign w:val="center"/>
          </w:tcPr>
          <w:p w14:paraId="7B6E224A" w14:textId="77777777" w:rsidR="00AC6CD8" w:rsidRPr="00AE2197" w:rsidRDefault="00AC6CD8" w:rsidP="000E6CE1">
            <w:pPr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Rep. P  – razem (wiersze 04, 05, 08 do 35, 38 do 92)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4B266ED6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C76EE9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9AD0C4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1EBDA4D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C698EC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897CE8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2DBB1B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213E9A8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9BB9C2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D61DC2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E47C4A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250C1A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F22860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A7C8A4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6D136B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32D909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610664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77977875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 w:val="restart"/>
            <w:vAlign w:val="center"/>
          </w:tcPr>
          <w:p w14:paraId="0AE4D726" w14:textId="77777777" w:rsidR="00AC6CD8" w:rsidRPr="00AE2197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Związane z wypowiedzeniem umowy o pracę </w:t>
            </w:r>
          </w:p>
        </w:tc>
        <w:tc>
          <w:tcPr>
            <w:tcW w:w="2949" w:type="dxa"/>
            <w:gridSpan w:val="3"/>
            <w:vMerge w:val="restart"/>
            <w:vAlign w:val="center"/>
          </w:tcPr>
          <w:p w14:paraId="081E7160" w14:textId="77777777" w:rsidR="00AC6CD8" w:rsidRPr="00AE2197" w:rsidRDefault="00AC6CD8" w:rsidP="000E6CE1">
            <w:pPr>
              <w:ind w:left="11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 dotyczy</w:t>
            </w:r>
          </w:p>
        </w:tc>
        <w:tc>
          <w:tcPr>
            <w:tcW w:w="676" w:type="dxa"/>
            <w:vAlign w:val="center"/>
          </w:tcPr>
          <w:p w14:paraId="12F01591" w14:textId="77777777" w:rsidR="00AC6CD8" w:rsidRPr="00AE2197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F781D2A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401dk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E03A4A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CD0970C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93F954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74EB08B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40D77FC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264D4FA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7EF6990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5558B08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679EE5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EBA10C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3231FA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5811BD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4515AAF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B4DD2B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2399039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02C1E6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6B11FAAD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vAlign w:val="center"/>
          </w:tcPr>
          <w:p w14:paraId="08F52A4D" w14:textId="77777777" w:rsidR="00AC6CD8" w:rsidRPr="00AE2197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406480F2" w14:textId="77777777" w:rsidR="00AC6CD8" w:rsidRPr="00AE2197" w:rsidRDefault="00AC6CD8" w:rsidP="000E6CE1">
            <w:pPr>
              <w:ind w:left="11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6AB3ADDC" w14:textId="77777777" w:rsidR="00AC6CD8" w:rsidRPr="00AE2197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0A21CAFC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401m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D74D4E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61873F8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325A09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58EED91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73CA14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C04E7B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339D15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C20AE2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CC4F25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A90EE7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518E0F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667B0AC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958F36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47E3CA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9E915F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7DFCECB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5B7CFEA7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textDirection w:val="btLr"/>
            <w:vAlign w:val="center"/>
          </w:tcPr>
          <w:p w14:paraId="2BCAA2BB" w14:textId="77777777" w:rsidR="00AC6CD8" w:rsidRPr="00AE2197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vAlign w:val="center"/>
          </w:tcPr>
          <w:p w14:paraId="17D1985B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tym pracownicy w okresie ciąży lub urlopu macierzyńskiego albo pracownikowi – ojcu wychowującemu dziecko w okresie korzystania z urlopu macierzyńskiego</w:t>
            </w:r>
          </w:p>
        </w:tc>
        <w:tc>
          <w:tcPr>
            <w:tcW w:w="676" w:type="dxa"/>
            <w:vAlign w:val="center"/>
          </w:tcPr>
          <w:p w14:paraId="5ECEAC48" w14:textId="77777777" w:rsidR="00AC6CD8" w:rsidRPr="00AE2197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9B41C1A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401cdk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DA6D20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3D46CC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75DC90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3F647B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A2940F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BAD501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2E75E5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11A5E4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BA0D37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53DD631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F2FEBB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C7263F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B727D4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223E137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427DBF6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6D25BAD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CC0F42B" w14:textId="77777777" w:rsidTr="00D14FC2">
        <w:trPr>
          <w:cantSplit/>
          <w:trHeight w:hRule="exact" w:val="227"/>
        </w:trPr>
        <w:tc>
          <w:tcPr>
            <w:tcW w:w="1019" w:type="dxa"/>
            <w:gridSpan w:val="2"/>
            <w:vMerge/>
            <w:textDirection w:val="btLr"/>
            <w:vAlign w:val="center"/>
          </w:tcPr>
          <w:p w14:paraId="654229F4" w14:textId="77777777" w:rsidR="00AC6CD8" w:rsidRPr="00AE2197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365054F3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42D7C9EA" w14:textId="77777777" w:rsidR="00AC6CD8" w:rsidRPr="00AE2197" w:rsidRDefault="00AC6CD8" w:rsidP="000E6CE1">
            <w:pPr>
              <w:ind w:left="5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B69F577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401cdm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AFABFC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609D192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5D9D1E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056F06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252471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97DE76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E22BD6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25C9A6C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40F481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94DEF4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DE23F5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BA54C7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F744DB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BD684C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FB0A69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36F33EE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18B825A2" w14:textId="77777777" w:rsidTr="00D14FC2">
        <w:trPr>
          <w:cantSplit/>
          <w:trHeight w:hRule="exact" w:val="227"/>
        </w:trPr>
        <w:tc>
          <w:tcPr>
            <w:tcW w:w="436" w:type="dxa"/>
            <w:vMerge w:val="restart"/>
            <w:textDirection w:val="btLr"/>
            <w:vAlign w:val="center"/>
          </w:tcPr>
          <w:p w14:paraId="0163DDB5" w14:textId="77777777" w:rsidR="00AC6CD8" w:rsidRPr="00AE2197" w:rsidRDefault="00AC6CD8" w:rsidP="000E6CE1">
            <w:pPr>
              <w:ind w:left="29" w:right="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Dotyczące rozwiązania umowy o pracę</w:t>
            </w:r>
            <w:r w:rsidRPr="00AE2197">
              <w:rPr>
                <w:rFonts w:ascii="Arial" w:hAnsi="Arial" w:cs="Arial"/>
                <w:noProof/>
                <w:sz w:val="11"/>
                <w:szCs w:val="11"/>
              </w:rPr>
              <w:t xml:space="preserve"> </w:t>
            </w:r>
          </w:p>
        </w:tc>
        <w:tc>
          <w:tcPr>
            <w:tcW w:w="583" w:type="dxa"/>
            <w:vMerge w:val="restart"/>
            <w:textDirection w:val="btLr"/>
            <w:vAlign w:val="center"/>
          </w:tcPr>
          <w:p w14:paraId="6F3D1230" w14:textId="77777777" w:rsidR="00AC6CD8" w:rsidRPr="00AE2197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bez  wypowiedzenia</w:t>
            </w:r>
          </w:p>
        </w:tc>
        <w:tc>
          <w:tcPr>
            <w:tcW w:w="2949" w:type="dxa"/>
            <w:gridSpan w:val="3"/>
            <w:vMerge w:val="restart"/>
            <w:vAlign w:val="center"/>
          </w:tcPr>
          <w:p w14:paraId="14EFA670" w14:textId="77777777" w:rsidR="00AC6CD8" w:rsidRPr="00AE2197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winy pracownika dotyczy</w:t>
            </w:r>
          </w:p>
        </w:tc>
        <w:tc>
          <w:tcPr>
            <w:tcW w:w="676" w:type="dxa"/>
            <w:vAlign w:val="center"/>
          </w:tcPr>
          <w:p w14:paraId="48D0E463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0D691AB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29F0F9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B25A56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E46B42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29796F3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32AC7C5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E2B6DB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031C402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6DD6B12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056DE7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7FA2508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10F8333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CD0CB3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1111D2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58992E8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79AA91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5355AC1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7318A6F4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6B887690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D3973C9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501BE16D" w14:textId="77777777" w:rsidR="00AC6CD8" w:rsidRPr="00AE2197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58A3F2BB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24A3CB7F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AC29FA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5772AAD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510112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346E0CD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CEF2C2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E7DE02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3E0C5DE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B7A5F5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0A9A92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7CB683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16A6D3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AEC78E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4CE7DA7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5B3D95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FA5087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9418F0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269293C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13C9CD50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FD6347A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vAlign w:val="center"/>
          </w:tcPr>
          <w:p w14:paraId="17A811ED" w14:textId="77777777" w:rsidR="00AC6CD8" w:rsidRPr="00AE2197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bez winy pracownika dotyczy </w:t>
            </w:r>
          </w:p>
        </w:tc>
        <w:tc>
          <w:tcPr>
            <w:tcW w:w="676" w:type="dxa"/>
            <w:vAlign w:val="center"/>
          </w:tcPr>
          <w:p w14:paraId="25C47044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7C1398E5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402bwdk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6DD923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D3FEA2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2807AD2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98A346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608B2E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26C401D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887583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0B5112C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049FE0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71A288E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036A577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1AA326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95C0F1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BBB498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B01BDE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6CDE2CC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5F79F026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375FB358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6D701AEC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00C5B56B" w14:textId="77777777" w:rsidR="00AC6CD8" w:rsidRPr="00AE2197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3BCD69B7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25D72E3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402bwm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60D58D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2916ED6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F9F51F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E17D1E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02DDA50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0C0FCF6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594C3E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72BDD0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8CA627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72FD5F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130CFE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58A5BDD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96FEB6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5A64DD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80439B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352820A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35819AD5" w14:textId="77777777" w:rsidTr="00D14FC2">
        <w:trPr>
          <w:cantSplit/>
          <w:trHeight w:hRule="exact" w:val="227"/>
        </w:trPr>
        <w:tc>
          <w:tcPr>
            <w:tcW w:w="436" w:type="dxa"/>
            <w:vMerge/>
            <w:textDirection w:val="btLr"/>
            <w:vAlign w:val="center"/>
          </w:tcPr>
          <w:p w14:paraId="63FECC33" w14:textId="77777777" w:rsidR="00AC6CD8" w:rsidRPr="00AE2197" w:rsidRDefault="00AC6CD8" w:rsidP="000E6CE1">
            <w:pPr>
              <w:ind w:left="29" w:right="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textDirection w:val="btLr"/>
            <w:vAlign w:val="center"/>
          </w:tcPr>
          <w:p w14:paraId="40ECBE08" w14:textId="77777777" w:rsidR="00AC6CD8" w:rsidRPr="00AE2197" w:rsidRDefault="00AC6CD8" w:rsidP="000E6CE1">
            <w:pPr>
              <w:ind w:left="-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 w:val="restart"/>
            <w:vAlign w:val="center"/>
          </w:tcPr>
          <w:p w14:paraId="55431C43" w14:textId="77777777" w:rsidR="00AC6CD8" w:rsidRPr="00AE2197" w:rsidRDefault="00AC6CD8" w:rsidP="000E6CE1">
            <w:pPr>
              <w:ind w:left="79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przez pracownika z powodu szkodliwego wpływu pracy na zdrowie dotyczy </w:t>
            </w:r>
          </w:p>
        </w:tc>
        <w:tc>
          <w:tcPr>
            <w:tcW w:w="676" w:type="dxa"/>
            <w:vAlign w:val="center"/>
          </w:tcPr>
          <w:p w14:paraId="0AA00AA3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8C4CFF4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402szkdk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16A9B1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21CC4D7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35C5C51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7F27204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1B0D451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720575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EC3E2E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BE55FA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993ADC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17DE3B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1596919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C5C361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0893908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201B8CA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BEF390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36ADBD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BF15E2D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481DA649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4810E3F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49" w:type="dxa"/>
            <w:gridSpan w:val="3"/>
            <w:vMerge/>
            <w:vAlign w:val="center"/>
          </w:tcPr>
          <w:p w14:paraId="560C448D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2FAEC1DF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E504A06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402szkm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934A2F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035DC9D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013D46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53C7605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2C7879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BA9056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7E41ACB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388CCAD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C4D8D0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627AB2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0ADE6CD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202FE6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7E67E0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07D866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A999ED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26F894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53606484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65B6BCD6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2E774B70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 w:val="restart"/>
            <w:textDirection w:val="btLr"/>
            <w:vAlign w:val="center"/>
          </w:tcPr>
          <w:p w14:paraId="3195DE88" w14:textId="77777777" w:rsidR="00AC6CD8" w:rsidRPr="00AE2197" w:rsidRDefault="00AC6CD8" w:rsidP="000E6CE1">
            <w:pPr>
              <w:ind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powodu</w:t>
            </w:r>
          </w:p>
        </w:tc>
        <w:tc>
          <w:tcPr>
            <w:tcW w:w="2173" w:type="dxa"/>
            <w:gridSpan w:val="2"/>
            <w:vMerge w:val="restart"/>
            <w:vAlign w:val="center"/>
          </w:tcPr>
          <w:p w14:paraId="5D86CEE3" w14:textId="77777777" w:rsidR="00AC6CD8" w:rsidRPr="00AE2197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upadłości dotyczy </w:t>
            </w:r>
          </w:p>
        </w:tc>
        <w:tc>
          <w:tcPr>
            <w:tcW w:w="676" w:type="dxa"/>
            <w:vAlign w:val="center"/>
          </w:tcPr>
          <w:p w14:paraId="17BBBF3F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8A49321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402updk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CAD182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17846EB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E98B86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53E7114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628F6E3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338348F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E93B6B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3D4D1F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6888C0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1F7106C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E1E653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F1D2BF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D2DA0A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A7886A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CD35F2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53F75AB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3903BC8B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33FCF8B7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0ADE5961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vAlign w:val="center"/>
          </w:tcPr>
          <w:p w14:paraId="0F178A00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vAlign w:val="center"/>
          </w:tcPr>
          <w:p w14:paraId="1515D87A" w14:textId="77777777" w:rsidR="00AC6CD8" w:rsidRPr="00AE2197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021E75D3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59AC74A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402upm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DDC3F1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056D6B1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1B11BA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27EC38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41F5D5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24DC4C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C81DF4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D5F855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48BB06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DFA354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2D9EB6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D28EB1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75CFCA4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F90592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FB989D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BE9879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5A065DB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5F64F0AB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3E71B799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vAlign w:val="center"/>
          </w:tcPr>
          <w:p w14:paraId="2B9D3C81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 w:val="restart"/>
            <w:vAlign w:val="center"/>
          </w:tcPr>
          <w:p w14:paraId="4A26E51F" w14:textId="77777777" w:rsidR="00AC6CD8" w:rsidRPr="00AE2197" w:rsidRDefault="00AC6CD8" w:rsidP="000E6CE1">
            <w:pPr>
              <w:ind w:left="83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likwidacji zakładu pracy dotyczy </w:t>
            </w:r>
          </w:p>
        </w:tc>
        <w:tc>
          <w:tcPr>
            <w:tcW w:w="676" w:type="dxa"/>
            <w:vAlign w:val="center"/>
          </w:tcPr>
          <w:p w14:paraId="5130C24F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69B27B1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402likdk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4E86B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4931D6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4ADAF89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D7F977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32E3800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CB49DA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1810360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0F687A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CBE35C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3823058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32975F1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427A96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09BC40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2BBAC6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4D1311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7856665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7E5AF577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15704506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3" w:type="dxa"/>
            <w:vMerge/>
            <w:vAlign w:val="center"/>
          </w:tcPr>
          <w:p w14:paraId="0F14AF14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6" w:type="dxa"/>
            <w:vMerge/>
            <w:vAlign w:val="center"/>
          </w:tcPr>
          <w:p w14:paraId="278D5913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173" w:type="dxa"/>
            <w:gridSpan w:val="2"/>
            <w:vMerge/>
            <w:vAlign w:val="center"/>
          </w:tcPr>
          <w:p w14:paraId="749EFA54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11F64CD9" w14:textId="77777777" w:rsidR="00AC6CD8" w:rsidRPr="00AE2197" w:rsidRDefault="00AC6CD8" w:rsidP="000E6CE1">
            <w:pPr>
              <w:ind w:left="5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0EEDCB3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402likm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6959DE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4D6E5A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3352FD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2A79A58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17CFCBA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9C51C4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39DA189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EED77E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771D8AB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360934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AFF1F8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586946D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9D0C82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99A822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77F64F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6D52037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3C0FF6A9" w14:textId="77777777" w:rsidTr="00D14FC2">
        <w:trPr>
          <w:cantSplit/>
          <w:trHeight w:hRule="exact" w:val="227"/>
        </w:trPr>
        <w:tc>
          <w:tcPr>
            <w:tcW w:w="436" w:type="dxa"/>
            <w:vMerge/>
            <w:vAlign w:val="center"/>
          </w:tcPr>
          <w:p w14:paraId="0287DA55" w14:textId="77777777" w:rsidR="00AC6CD8" w:rsidRPr="00AE2197" w:rsidRDefault="00AC6CD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8" w:type="dxa"/>
            <w:gridSpan w:val="5"/>
            <w:vAlign w:val="center"/>
          </w:tcPr>
          <w:p w14:paraId="30CFAB59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uwagi na ciężkie naruszenie podstawowych obowiązków przez pracodawcę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29ED3F37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402pr.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D9EEF3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254B9002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EE068B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21DA245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5E72BF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308DDEE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4DADCED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FE3DB8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6A8FD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A1CAF8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9869D0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C428D8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03C3D2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203A59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0F54FB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DFF73F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96B7758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 w:val="restart"/>
            <w:vAlign w:val="center"/>
          </w:tcPr>
          <w:p w14:paraId="4B7692E0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Związane z innym sposobem ustania stosunku pracy dotyczy </w:t>
            </w:r>
          </w:p>
        </w:tc>
        <w:tc>
          <w:tcPr>
            <w:tcW w:w="676" w:type="dxa"/>
            <w:vAlign w:val="center"/>
          </w:tcPr>
          <w:p w14:paraId="1EED8148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8855BD5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404dk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20C87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7B6EE52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FE1940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0BF7F0DD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41E0038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49F5646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619D35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07CE214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9DF64C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5A29104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7462A7F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7D3B58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5FE8F33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06C7244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20C874F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53BFD2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0F0DD040" w14:textId="77777777" w:rsidTr="00D14FC2">
        <w:trPr>
          <w:cantSplit/>
          <w:trHeight w:hRule="exact" w:val="227"/>
        </w:trPr>
        <w:tc>
          <w:tcPr>
            <w:tcW w:w="3968" w:type="dxa"/>
            <w:gridSpan w:val="5"/>
            <w:vMerge/>
            <w:vAlign w:val="center"/>
          </w:tcPr>
          <w:p w14:paraId="1ACE2AF6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6" w:type="dxa"/>
            <w:vAlign w:val="center"/>
          </w:tcPr>
          <w:p w14:paraId="7252D77C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F21B21F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404m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ABB35A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B078676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ABE61D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24BD4503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0C0D42E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3CB93D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3F2B03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05EE80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F90BC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446594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19DB5C7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F774E7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F0A3A7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672D90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2EFBBE2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AB9A57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59FF9A7F" w14:textId="77777777" w:rsidTr="00D14FC2">
        <w:trPr>
          <w:trHeight w:val="306"/>
        </w:trPr>
        <w:tc>
          <w:tcPr>
            <w:tcW w:w="4644" w:type="dxa"/>
            <w:gridSpan w:val="6"/>
            <w:vAlign w:val="center"/>
          </w:tcPr>
          <w:p w14:paraId="1FFAF10F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odszkodowanie z tytułu niewydania w terminie świadectwa pracy lub wydania niewłaściwego  świadectwa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78FE7CB3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405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602DE5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7182DBB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59F4A6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4AF5573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411F82A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0E3A71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88F060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51E8577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970979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F75805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69CA1BD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099AFFD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1A54C04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0623FD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437C3D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3A61EE4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4C06F026" w14:textId="77777777" w:rsidTr="00D14FC2">
        <w:trPr>
          <w:trHeight w:val="259"/>
        </w:trPr>
        <w:tc>
          <w:tcPr>
            <w:tcW w:w="4644" w:type="dxa"/>
            <w:gridSpan w:val="6"/>
            <w:vAlign w:val="center"/>
          </w:tcPr>
          <w:p w14:paraId="3DD6DF84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wydanie lub sprostowanie świadectwa pracy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77499B93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405a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DE2415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4BF0EEC9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505627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AA074E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8B2C3B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D0B744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B79EE5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3FB8576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DFD799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02D41D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03427A6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285E202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E04392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310AA5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1638F0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3735EC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38E66DB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vAlign w:val="center"/>
          </w:tcPr>
          <w:p w14:paraId="4137BA12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nawiązanie stosunku pracy i roszczenia o odszkodowanie za niezawarcie umowy przyrzeczonej dotyczy </w:t>
            </w:r>
          </w:p>
        </w:tc>
        <w:tc>
          <w:tcPr>
            <w:tcW w:w="1216" w:type="dxa"/>
            <w:gridSpan w:val="2"/>
            <w:vAlign w:val="center"/>
          </w:tcPr>
          <w:p w14:paraId="11EA1D55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5D7402B8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406dk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99399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7F4238A7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2A845BB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32BFA831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DA42D6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E6F8F5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38DA768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30024AA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2F5A25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461784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A50677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699DAC4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0E7D3A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8B0553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FC0D4E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3B459D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36B9294C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vAlign w:val="center"/>
          </w:tcPr>
          <w:p w14:paraId="7B0C91B8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2C3F4A8A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131B4C01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406m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3F7AD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359221D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7D7E845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79A87E62" w14:textId="77777777" w:rsidR="00AC6CD8" w:rsidRPr="00AE2197" w:rsidRDefault="00AC6CD8" w:rsidP="000E6CE1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005620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798E53B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42ECE5A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72AF2D2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563546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EA9F8B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9B763A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B76584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0625837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832619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FD708D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77B0D4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799E9F72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vAlign w:val="center"/>
          </w:tcPr>
          <w:p w14:paraId="78720D8A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Związane z wypowiedzeniem umownych warunków pracy i płacy dotyczy </w:t>
            </w:r>
          </w:p>
        </w:tc>
        <w:tc>
          <w:tcPr>
            <w:tcW w:w="1216" w:type="dxa"/>
            <w:gridSpan w:val="2"/>
            <w:vAlign w:val="center"/>
          </w:tcPr>
          <w:p w14:paraId="4A7E6B88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EF018BF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407dk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BF2372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663A65AC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695B728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74451588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1957EB9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5CF6740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75CEC8E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18FEFA6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8D8EDD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0529930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26FA03F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6076790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C0D4BF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52847C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557741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70D706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7A44A86F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vAlign w:val="center"/>
          </w:tcPr>
          <w:p w14:paraId="5557CBCD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24326D30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3D938BA0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407m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060540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6A83DD97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5FD8D646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CA13544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6F85328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3EFD05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0219548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20CCA99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6692EAE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2D4BC4F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4ECF1D8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7AACA4E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4C3FEC9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4B653F0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630541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071636E5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10F139DA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 w:val="restart"/>
            <w:vAlign w:val="center"/>
          </w:tcPr>
          <w:p w14:paraId="36FEA1D6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wynagrodzenie za pracę (z wyjątkiem objętych symbolami </w:t>
            </w:r>
            <w:r w:rsidR="004D789C" w:rsidRPr="00AE2197">
              <w:rPr>
                <w:rFonts w:ascii="Arial" w:hAnsi="Arial" w:cs="Arial"/>
                <w:sz w:val="12"/>
                <w:szCs w:val="12"/>
              </w:rPr>
              <w:t>401, 402, 404, 409 i 467)</w:t>
            </w:r>
            <w:r w:rsidRPr="00AE2197">
              <w:rPr>
                <w:rFonts w:ascii="Arial" w:hAnsi="Arial" w:cs="Arial"/>
                <w:sz w:val="12"/>
                <w:szCs w:val="12"/>
              </w:rPr>
              <w:t xml:space="preserve"> dotyczy </w:t>
            </w:r>
          </w:p>
        </w:tc>
        <w:tc>
          <w:tcPr>
            <w:tcW w:w="1216" w:type="dxa"/>
            <w:gridSpan w:val="2"/>
            <w:vAlign w:val="center"/>
          </w:tcPr>
          <w:p w14:paraId="61935DCA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D82006C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408dk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F571A9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BA49163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336A5E1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12A7FA50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513A88C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4D9D4F1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26EF422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43C99920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8043AF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4557D7F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606348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71A895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6013CE6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72E34D8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1521AEF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48416CA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2C596EE" w14:textId="77777777" w:rsidTr="00D14FC2">
        <w:trPr>
          <w:cantSplit/>
          <w:trHeight w:hRule="exact" w:val="227"/>
        </w:trPr>
        <w:tc>
          <w:tcPr>
            <w:tcW w:w="3428" w:type="dxa"/>
            <w:gridSpan w:val="4"/>
            <w:vMerge/>
            <w:vAlign w:val="center"/>
          </w:tcPr>
          <w:p w14:paraId="1145201D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gridSpan w:val="2"/>
            <w:vAlign w:val="center"/>
          </w:tcPr>
          <w:p w14:paraId="23EDA9B1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6F93A4C5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408m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E24FF9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3C6F3986" w14:textId="77777777" w:rsidR="00AC6CD8" w:rsidRPr="00AE2197" w:rsidRDefault="00AC6CD8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11FE9D7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6FEB2176" w14:textId="77777777" w:rsidR="00AC6CD8" w:rsidRPr="00AE2197" w:rsidRDefault="00AC6CD8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2A6FA02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175FF4C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573E2C6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0739D7B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11543B9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37D3EB8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8001D7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1776721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360471E4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639209D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491AC3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1389A682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  <w:tr w:rsidR="00FD405E" w:rsidRPr="00AE2197" w14:paraId="61940F18" w14:textId="77777777" w:rsidTr="00D14FC2">
        <w:trPr>
          <w:trHeight w:hRule="exact" w:val="227"/>
        </w:trPr>
        <w:tc>
          <w:tcPr>
            <w:tcW w:w="4644" w:type="dxa"/>
            <w:gridSpan w:val="6"/>
            <w:vAlign w:val="center"/>
          </w:tcPr>
          <w:p w14:paraId="113BE9CD" w14:textId="77777777" w:rsidR="00AC6CD8" w:rsidRPr="00AE2197" w:rsidRDefault="00AC6CD8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wynagrodzenie za pracę w godzinach nadliczbowych</w:t>
            </w:r>
          </w:p>
        </w:tc>
        <w:tc>
          <w:tcPr>
            <w:tcW w:w="428" w:type="dxa"/>
            <w:tcBorders>
              <w:right w:val="single" w:sz="12" w:space="0" w:color="auto"/>
            </w:tcBorders>
            <w:vAlign w:val="center"/>
          </w:tcPr>
          <w:p w14:paraId="42851FEF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409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826F21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629" w:type="dxa"/>
            <w:tcBorders>
              <w:top w:val="single" w:sz="4" w:space="0" w:color="auto"/>
            </w:tcBorders>
            <w:vAlign w:val="center"/>
          </w:tcPr>
          <w:p w14:paraId="5921FCC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center"/>
          </w:tcPr>
          <w:p w14:paraId="07EC10E7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14" w:type="dxa"/>
            <w:tcBorders>
              <w:top w:val="single" w:sz="4" w:space="0" w:color="auto"/>
            </w:tcBorders>
            <w:vAlign w:val="center"/>
          </w:tcPr>
          <w:p w14:paraId="06512BE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center"/>
          </w:tcPr>
          <w:p w14:paraId="730D5F4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84" w:type="dxa"/>
            <w:tcBorders>
              <w:top w:val="single" w:sz="4" w:space="0" w:color="auto"/>
            </w:tcBorders>
            <w:vAlign w:val="center"/>
          </w:tcPr>
          <w:p w14:paraId="630C3ED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vAlign w:val="center"/>
          </w:tcPr>
          <w:p w14:paraId="67D4A708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  <w:vAlign w:val="center"/>
          </w:tcPr>
          <w:p w14:paraId="6418DCA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28D70C4D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70" w:type="dxa"/>
            <w:tcBorders>
              <w:top w:val="single" w:sz="4" w:space="0" w:color="auto"/>
            </w:tcBorders>
            <w:vAlign w:val="center"/>
          </w:tcPr>
          <w:p w14:paraId="5CFFC0EF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vAlign w:val="center"/>
          </w:tcPr>
          <w:p w14:paraId="5A997E4B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</w:tcBorders>
            <w:vAlign w:val="center"/>
          </w:tcPr>
          <w:p w14:paraId="4D8EEB8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  <w:vAlign w:val="center"/>
          </w:tcPr>
          <w:p w14:paraId="7EEF2DB3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vAlign w:val="center"/>
          </w:tcPr>
          <w:p w14:paraId="38B9360C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45B3451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  <w:tc>
          <w:tcPr>
            <w:tcW w:w="726" w:type="dxa"/>
            <w:tcBorders>
              <w:top w:val="single" w:sz="4" w:space="0" w:color="auto"/>
            </w:tcBorders>
            <w:vAlign w:val="center"/>
          </w:tcPr>
          <w:p w14:paraId="29F2C59E" w14:textId="77777777" w:rsidR="00AC6CD8" w:rsidRPr="00AE2197" w:rsidRDefault="00AC6CD8" w:rsidP="000E6CE1">
            <w:pPr>
              <w:jc w:val="center"/>
              <w:rPr>
                <w:sz w:val="16"/>
              </w:rPr>
            </w:pPr>
          </w:p>
        </w:tc>
      </w:tr>
    </w:tbl>
    <w:p w14:paraId="0813FD9D" w14:textId="77777777" w:rsidR="00AB50A7" w:rsidRPr="00AE2197" w:rsidRDefault="00AB50A7" w:rsidP="000E6CE1"/>
    <w:p w14:paraId="01F5271D" w14:textId="77777777" w:rsidR="00AB50A7" w:rsidRPr="00AE2197" w:rsidRDefault="00AB50A7" w:rsidP="000E6CE1"/>
    <w:p w14:paraId="34EA240E" w14:textId="77777777" w:rsidR="00AB50A7" w:rsidRPr="00AE2197" w:rsidRDefault="00AB50A7" w:rsidP="000E6CE1"/>
    <w:p w14:paraId="1576007D" w14:textId="510BEFB6" w:rsidR="00AB50A7" w:rsidRPr="00AE2197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AE2197">
        <w:rPr>
          <w:rFonts w:ascii="Arial" w:eastAsia="Times New Roman" w:hAnsi="Arial" w:cs="Arial" w:hint="eastAsia"/>
          <w:bCs w:val="0"/>
          <w:szCs w:val="24"/>
        </w:rPr>
        <w:t>Dział 1.</w:t>
      </w:r>
      <w:r w:rsidRPr="00AE2197">
        <w:rPr>
          <w:rFonts w:ascii="Arial" w:eastAsia="Times New Roman" w:hAnsi="Arial" w:cs="Arial"/>
          <w:bCs w:val="0"/>
          <w:szCs w:val="24"/>
        </w:rPr>
        <w:t>1.2.2</w:t>
      </w:r>
      <w:r w:rsidRPr="00AE2197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AE2197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4F3FAE" w:rsidRPr="00AE2197">
        <w:rPr>
          <w:rFonts w:ascii="Arial" w:eastAsia="Times New Roman" w:hAnsi="Arial" w:cs="Arial"/>
          <w:bCs w:val="0"/>
          <w:szCs w:val="24"/>
        </w:rPr>
        <w:t>cd.</w:t>
      </w:r>
      <w:r w:rsidRPr="00AE2197">
        <w:rPr>
          <w:rFonts w:ascii="Arial" w:eastAsia="Times New Roman" w:hAnsi="Arial" w:cs="Arial"/>
          <w:bCs w:val="0"/>
          <w:szCs w:val="24"/>
        </w:rPr>
        <w:t>)</w:t>
      </w:r>
    </w:p>
    <w:p w14:paraId="6AFD65E4" w14:textId="77777777" w:rsidR="00AB50A7" w:rsidRPr="00AE2197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"/>
        <w:gridCol w:w="474"/>
        <w:gridCol w:w="433"/>
        <w:gridCol w:w="1601"/>
        <w:gridCol w:w="1216"/>
        <w:gridCol w:w="427"/>
        <w:gridCol w:w="516"/>
        <w:gridCol w:w="631"/>
        <w:gridCol w:w="995"/>
        <w:gridCol w:w="712"/>
        <w:gridCol w:w="740"/>
        <w:gridCol w:w="782"/>
        <w:gridCol w:w="883"/>
        <w:gridCol w:w="712"/>
        <w:gridCol w:w="531"/>
        <w:gridCol w:w="641"/>
        <w:gridCol w:w="826"/>
        <w:gridCol w:w="515"/>
        <w:gridCol w:w="676"/>
        <w:gridCol w:w="586"/>
        <w:gridCol w:w="577"/>
        <w:gridCol w:w="796"/>
      </w:tblGrid>
      <w:tr w:rsidR="00AE2197" w:rsidRPr="00AE2197" w14:paraId="2776A37F" w14:textId="77777777" w:rsidTr="00D14FC2">
        <w:trPr>
          <w:trHeight w:val="55"/>
          <w:tblHeader/>
        </w:trPr>
        <w:tc>
          <w:tcPr>
            <w:tcW w:w="4627" w:type="dxa"/>
            <w:gridSpan w:val="5"/>
            <w:vMerge w:val="restart"/>
            <w:tcBorders>
              <w:top w:val="single" w:sz="6" w:space="0" w:color="auto"/>
              <w:right w:val="single" w:sz="4" w:space="0" w:color="auto"/>
            </w:tcBorders>
            <w:vAlign w:val="center"/>
          </w:tcPr>
          <w:p w14:paraId="163ADBA9" w14:textId="77777777" w:rsidR="00AB50A7" w:rsidRPr="00AE2197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AE2197">
              <w:rPr>
                <w:rFonts w:ascii="Arial" w:hAnsi="Arial" w:cs="Arial"/>
                <w:sz w:val="18"/>
              </w:rPr>
              <w:t>RODZAJE SPRAW</w:t>
            </w:r>
          </w:p>
          <w:p w14:paraId="6B09915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42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AE571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tcBorders>
              <w:top w:val="single" w:sz="6" w:space="0" w:color="auto"/>
              <w:left w:val="single" w:sz="4" w:space="0" w:color="auto"/>
            </w:tcBorders>
            <w:vAlign w:val="center"/>
          </w:tcPr>
          <w:p w14:paraId="47E10AAC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31" w:type="dxa"/>
            <w:vMerge w:val="restart"/>
            <w:tcBorders>
              <w:top w:val="single" w:sz="6" w:space="0" w:color="auto"/>
            </w:tcBorders>
            <w:vAlign w:val="center"/>
          </w:tcPr>
          <w:p w14:paraId="1F635489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995" w:type="dxa"/>
            <w:vMerge w:val="restart"/>
            <w:tcBorders>
              <w:top w:val="single" w:sz="6" w:space="0" w:color="auto"/>
            </w:tcBorders>
            <w:vAlign w:val="center"/>
          </w:tcPr>
          <w:p w14:paraId="40AEBC66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A7E6A7A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EC7807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18" w:type="dxa"/>
            <w:gridSpan w:val="10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6994820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63" w:type="dxa"/>
            <w:gridSpan w:val="2"/>
            <w:vMerge w:val="restart"/>
            <w:tcBorders>
              <w:top w:val="single" w:sz="6" w:space="0" w:color="auto"/>
            </w:tcBorders>
            <w:vAlign w:val="center"/>
          </w:tcPr>
          <w:p w14:paraId="3170D21C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96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14:paraId="503957E2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Pozostało </w:t>
            </w:r>
          </w:p>
          <w:p w14:paraId="42ED5F87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AE2197" w:rsidRPr="00AE2197" w14:paraId="16BA007D" w14:textId="77777777" w:rsidTr="00D14FC2">
        <w:trPr>
          <w:trHeight w:val="133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14:paraId="0D6B16BB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3C45F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vAlign w:val="center"/>
          </w:tcPr>
          <w:p w14:paraId="08A15272" w14:textId="77777777" w:rsidR="00AB50A7" w:rsidRPr="00AE2197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vAlign w:val="center"/>
          </w:tcPr>
          <w:p w14:paraId="2FE4A267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vAlign w:val="center"/>
          </w:tcPr>
          <w:p w14:paraId="71370BBA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 w:val="restart"/>
            <w:vAlign w:val="center"/>
          </w:tcPr>
          <w:p w14:paraId="67C9D541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306" w:type="dxa"/>
            <w:gridSpan w:val="9"/>
            <w:tcBorders>
              <w:bottom w:val="single" w:sz="4" w:space="0" w:color="auto"/>
            </w:tcBorders>
            <w:vAlign w:val="center"/>
          </w:tcPr>
          <w:p w14:paraId="45071407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63" w:type="dxa"/>
            <w:gridSpan w:val="2"/>
            <w:vMerge/>
            <w:vAlign w:val="center"/>
          </w:tcPr>
          <w:p w14:paraId="3B981C39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vAlign w:val="center"/>
          </w:tcPr>
          <w:p w14:paraId="557F7BB7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A2C5585" w14:textId="77777777" w:rsidTr="00D14FC2">
        <w:trPr>
          <w:trHeight w:val="287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14:paraId="78B16930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D55F7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vAlign w:val="center"/>
          </w:tcPr>
          <w:p w14:paraId="0577C491" w14:textId="77777777" w:rsidR="00AB50A7" w:rsidRPr="00AE2197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vAlign w:val="center"/>
          </w:tcPr>
          <w:p w14:paraId="5EBCAE5D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vAlign w:val="center"/>
          </w:tcPr>
          <w:p w14:paraId="077A0EC3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2" w:type="dxa"/>
            <w:vMerge/>
            <w:vAlign w:val="center"/>
          </w:tcPr>
          <w:p w14:paraId="709514AC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 w:val="restart"/>
            <w:vAlign w:val="center"/>
          </w:tcPr>
          <w:p w14:paraId="2246EF6A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2" w:type="dxa"/>
            <w:vMerge w:val="restart"/>
            <w:vAlign w:val="center"/>
          </w:tcPr>
          <w:p w14:paraId="165B82C3" w14:textId="77777777" w:rsidR="00AB50A7" w:rsidRPr="00AE2197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zmieniono</w:t>
            </w:r>
            <w:r w:rsidRPr="00AE2197">
              <w:rPr>
                <w:sz w:val="14"/>
                <w:szCs w:val="14"/>
              </w:rPr>
              <w:t xml:space="preserve"> </w:t>
            </w:r>
            <w:r w:rsidRPr="00AE2197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83" w:type="dxa"/>
            <w:vMerge w:val="restart"/>
            <w:vAlign w:val="center"/>
          </w:tcPr>
          <w:p w14:paraId="4FB430BB" w14:textId="77777777" w:rsidR="00AB50A7" w:rsidRPr="00AE2197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12" w:type="dxa"/>
            <w:vMerge w:val="restart"/>
            <w:vAlign w:val="center"/>
          </w:tcPr>
          <w:p w14:paraId="4EBE511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513" w:type="dxa"/>
            <w:gridSpan w:val="4"/>
            <w:tcBorders>
              <w:bottom w:val="single" w:sz="4" w:space="0" w:color="auto"/>
            </w:tcBorders>
            <w:vAlign w:val="center"/>
          </w:tcPr>
          <w:p w14:paraId="763AEE45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676" w:type="dxa"/>
            <w:vMerge w:val="restart"/>
            <w:vAlign w:val="center"/>
          </w:tcPr>
          <w:p w14:paraId="4DD3CF5E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63" w:type="dxa"/>
            <w:gridSpan w:val="2"/>
            <w:vMerge/>
            <w:vAlign w:val="center"/>
          </w:tcPr>
          <w:p w14:paraId="51C71E31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vAlign w:val="center"/>
          </w:tcPr>
          <w:p w14:paraId="5EDE1DDB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08AEB39" w14:textId="77777777" w:rsidTr="00D14FC2">
        <w:trPr>
          <w:trHeight w:val="171"/>
          <w:tblHeader/>
        </w:trPr>
        <w:tc>
          <w:tcPr>
            <w:tcW w:w="4627" w:type="dxa"/>
            <w:gridSpan w:val="5"/>
            <w:vMerge/>
            <w:tcBorders>
              <w:right w:val="single" w:sz="4" w:space="0" w:color="auto"/>
            </w:tcBorders>
            <w:vAlign w:val="center"/>
          </w:tcPr>
          <w:p w14:paraId="61D98590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E5D2A1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</w:tcBorders>
            <w:vAlign w:val="center"/>
          </w:tcPr>
          <w:p w14:paraId="3BCE6B37" w14:textId="77777777" w:rsidR="00AB50A7" w:rsidRPr="00AE2197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vAlign w:val="center"/>
          </w:tcPr>
          <w:p w14:paraId="78F3F937" w14:textId="77777777" w:rsidR="00AB50A7" w:rsidRPr="00AE2197" w:rsidRDefault="00AB50A7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vAlign w:val="center"/>
          </w:tcPr>
          <w:p w14:paraId="42ACA3D3" w14:textId="77777777" w:rsidR="00AB50A7" w:rsidRPr="00AE2197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vAlign w:val="center"/>
          </w:tcPr>
          <w:p w14:paraId="74159E68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vAlign w:val="center"/>
          </w:tcPr>
          <w:p w14:paraId="7C6AE3EE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vAlign w:val="center"/>
          </w:tcPr>
          <w:p w14:paraId="2BB70DE2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vAlign w:val="center"/>
          </w:tcPr>
          <w:p w14:paraId="289C6AA6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vAlign w:val="center"/>
          </w:tcPr>
          <w:p w14:paraId="13B42A17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01BF6849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1982" w:type="dxa"/>
            <w:gridSpan w:val="3"/>
            <w:tcBorders>
              <w:bottom w:val="single" w:sz="4" w:space="0" w:color="auto"/>
            </w:tcBorders>
            <w:vAlign w:val="center"/>
          </w:tcPr>
          <w:p w14:paraId="27106747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676" w:type="dxa"/>
            <w:vMerge/>
            <w:vAlign w:val="center"/>
          </w:tcPr>
          <w:p w14:paraId="3B56CF76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 w:val="restart"/>
            <w:vAlign w:val="center"/>
          </w:tcPr>
          <w:p w14:paraId="0C61A2FC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577" w:type="dxa"/>
            <w:vMerge w:val="restart"/>
            <w:vAlign w:val="center"/>
          </w:tcPr>
          <w:p w14:paraId="18B64B1B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96" w:type="dxa"/>
            <w:vMerge/>
            <w:tcBorders>
              <w:right w:val="single" w:sz="12" w:space="0" w:color="auto"/>
            </w:tcBorders>
            <w:vAlign w:val="center"/>
          </w:tcPr>
          <w:p w14:paraId="246C0F12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1C398E6" w14:textId="77777777" w:rsidTr="00D14FC2">
        <w:trPr>
          <w:trHeight w:val="399"/>
          <w:tblHeader/>
        </w:trPr>
        <w:tc>
          <w:tcPr>
            <w:tcW w:w="4627" w:type="dxa"/>
            <w:gridSpan w:val="5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6EC0B3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6872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22AB9F3" w14:textId="77777777" w:rsidR="00D14FC2" w:rsidRPr="00AE2197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31" w:type="dxa"/>
            <w:vMerge/>
            <w:tcBorders>
              <w:bottom w:val="single" w:sz="4" w:space="0" w:color="auto"/>
            </w:tcBorders>
            <w:vAlign w:val="center"/>
          </w:tcPr>
          <w:p w14:paraId="1C2C85A2" w14:textId="77777777" w:rsidR="00D14FC2" w:rsidRPr="00AE2197" w:rsidRDefault="00D14FC2" w:rsidP="000E6CE1">
            <w:pPr>
              <w:rPr>
                <w:sz w:val="16"/>
              </w:rPr>
            </w:pPr>
          </w:p>
        </w:tc>
        <w:tc>
          <w:tcPr>
            <w:tcW w:w="995" w:type="dxa"/>
            <w:vMerge/>
            <w:tcBorders>
              <w:bottom w:val="single" w:sz="4" w:space="0" w:color="auto"/>
            </w:tcBorders>
            <w:vAlign w:val="center"/>
          </w:tcPr>
          <w:p w14:paraId="730F4FF8" w14:textId="77777777" w:rsidR="00D14FC2" w:rsidRPr="00AE2197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vAlign w:val="center"/>
          </w:tcPr>
          <w:p w14:paraId="2D7BDF2C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center"/>
          </w:tcPr>
          <w:p w14:paraId="042D5B0D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" w:type="dxa"/>
            <w:vMerge/>
            <w:tcBorders>
              <w:bottom w:val="single" w:sz="4" w:space="0" w:color="auto"/>
            </w:tcBorders>
            <w:vAlign w:val="center"/>
          </w:tcPr>
          <w:p w14:paraId="5B0AC0D0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3" w:type="dxa"/>
            <w:vMerge/>
            <w:tcBorders>
              <w:bottom w:val="single" w:sz="4" w:space="0" w:color="auto"/>
            </w:tcBorders>
            <w:vAlign w:val="center"/>
          </w:tcPr>
          <w:p w14:paraId="4693C32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2" w:type="dxa"/>
            <w:vMerge/>
            <w:tcBorders>
              <w:bottom w:val="single" w:sz="4" w:space="0" w:color="auto"/>
            </w:tcBorders>
            <w:vAlign w:val="center"/>
          </w:tcPr>
          <w:p w14:paraId="2DB295F9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1" w:type="dxa"/>
            <w:vMerge/>
            <w:tcBorders>
              <w:bottom w:val="single" w:sz="4" w:space="0" w:color="auto"/>
            </w:tcBorders>
            <w:vAlign w:val="center"/>
          </w:tcPr>
          <w:p w14:paraId="37302D0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4E3C288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74EBABB7" w14:textId="2E0A11E5" w:rsidR="00D14FC2" w:rsidRPr="00AE2197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w wyniku </w:t>
            </w:r>
            <w:r w:rsidRPr="00AE2197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027822C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676" w:type="dxa"/>
            <w:vMerge/>
            <w:tcBorders>
              <w:bottom w:val="single" w:sz="4" w:space="0" w:color="auto"/>
            </w:tcBorders>
            <w:vAlign w:val="center"/>
          </w:tcPr>
          <w:p w14:paraId="56B97AAB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vMerge/>
            <w:tcBorders>
              <w:bottom w:val="single" w:sz="4" w:space="0" w:color="auto"/>
            </w:tcBorders>
            <w:vAlign w:val="center"/>
          </w:tcPr>
          <w:p w14:paraId="24A3E42A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vMerge/>
            <w:tcBorders>
              <w:bottom w:val="single" w:sz="4" w:space="0" w:color="auto"/>
            </w:tcBorders>
            <w:vAlign w:val="center"/>
          </w:tcPr>
          <w:p w14:paraId="3E74E444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565E9B5" w14:textId="77777777" w:rsidR="00D14FC2" w:rsidRPr="00AE2197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4A66F098" w14:textId="77777777" w:rsidTr="00D14FC2">
        <w:trPr>
          <w:trHeight w:val="147"/>
          <w:tblHeader/>
        </w:trPr>
        <w:tc>
          <w:tcPr>
            <w:tcW w:w="5570" w:type="dxa"/>
            <w:gridSpan w:val="7"/>
            <w:tcBorders>
              <w:bottom w:val="single" w:sz="4" w:space="0" w:color="auto"/>
            </w:tcBorders>
            <w:vAlign w:val="center"/>
          </w:tcPr>
          <w:p w14:paraId="57CD88B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vAlign w:val="center"/>
          </w:tcPr>
          <w:p w14:paraId="0302DA8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5" w:type="dxa"/>
            <w:tcBorders>
              <w:bottom w:val="single" w:sz="4" w:space="0" w:color="auto"/>
            </w:tcBorders>
            <w:vAlign w:val="center"/>
          </w:tcPr>
          <w:p w14:paraId="1F864529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7D1800B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center"/>
          </w:tcPr>
          <w:p w14:paraId="1CE1A1D7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vAlign w:val="center"/>
          </w:tcPr>
          <w:p w14:paraId="170A71BA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83" w:type="dxa"/>
            <w:tcBorders>
              <w:bottom w:val="single" w:sz="4" w:space="0" w:color="auto"/>
            </w:tcBorders>
            <w:vAlign w:val="center"/>
          </w:tcPr>
          <w:p w14:paraId="06B99E07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19F02187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bottom w:val="single" w:sz="4" w:space="0" w:color="auto"/>
            </w:tcBorders>
            <w:vAlign w:val="center"/>
          </w:tcPr>
          <w:p w14:paraId="2C42E740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vAlign w:val="center"/>
          </w:tcPr>
          <w:p w14:paraId="1DAE465D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26" w:type="dxa"/>
            <w:tcBorders>
              <w:bottom w:val="single" w:sz="4" w:space="0" w:color="auto"/>
            </w:tcBorders>
            <w:vAlign w:val="center"/>
          </w:tcPr>
          <w:p w14:paraId="41CE158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A1CE1A5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76" w:type="dxa"/>
            <w:tcBorders>
              <w:bottom w:val="single" w:sz="4" w:space="0" w:color="auto"/>
            </w:tcBorders>
            <w:vAlign w:val="center"/>
          </w:tcPr>
          <w:p w14:paraId="6109253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86" w:type="dxa"/>
            <w:tcBorders>
              <w:bottom w:val="single" w:sz="4" w:space="0" w:color="auto"/>
            </w:tcBorders>
            <w:vAlign w:val="center"/>
          </w:tcPr>
          <w:p w14:paraId="36E6C57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577" w:type="dxa"/>
            <w:tcBorders>
              <w:bottom w:val="single" w:sz="4" w:space="0" w:color="auto"/>
            </w:tcBorders>
            <w:vAlign w:val="center"/>
          </w:tcPr>
          <w:p w14:paraId="4E324F6E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96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B1E09B2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73F5864A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vAlign w:val="center"/>
          </w:tcPr>
          <w:p w14:paraId="6A28C5AB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urlop </w:t>
            </w:r>
          </w:p>
        </w:tc>
        <w:tc>
          <w:tcPr>
            <w:tcW w:w="3250" w:type="dxa"/>
            <w:gridSpan w:val="3"/>
            <w:vAlign w:val="center"/>
          </w:tcPr>
          <w:p w14:paraId="393411C8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wypoczynkowy lub ekwiwalent pieniężny za urlop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1D9AE546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A5A6A1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59A424DB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0926CA1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0248B3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4FE485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A29759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1390E8B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93D6E0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4B3EF4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05EFF2C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614190A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B57917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974558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5F02DB7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BAA248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1947D65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348592F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2D2DACCF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vAlign w:val="center"/>
          </w:tcPr>
          <w:p w14:paraId="4C4B58A4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macierzyński</w:t>
            </w:r>
          </w:p>
        </w:tc>
        <w:tc>
          <w:tcPr>
            <w:tcW w:w="1216" w:type="dxa"/>
            <w:vAlign w:val="center"/>
          </w:tcPr>
          <w:p w14:paraId="01946472" w14:textId="77777777" w:rsidR="00AC6CD8" w:rsidRPr="00AE2197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4DE2D3A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E2197">
              <w:rPr>
                <w:rFonts w:ascii="Arial" w:hAnsi="Arial" w:cs="Arial"/>
                <w:sz w:val="8"/>
                <w:szCs w:val="8"/>
              </w:rPr>
              <w:t>410macdk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79CC4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D9FC78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35B7747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59FAF56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0BA669C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0A34076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90DB32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D9F58E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5227F6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77EFC1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D9AF95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0D5C74C5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2EF86E3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0BA8830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B8727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10C633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7E8DF8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099205C4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vAlign w:val="center"/>
          </w:tcPr>
          <w:p w14:paraId="41F3F1B1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vAlign w:val="center"/>
          </w:tcPr>
          <w:p w14:paraId="468BFAB1" w14:textId="77777777" w:rsidR="00AC6CD8" w:rsidRPr="00AE2197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31D3C56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E2197">
              <w:rPr>
                <w:rFonts w:ascii="Arial" w:hAnsi="Arial" w:cs="Arial"/>
                <w:sz w:val="8"/>
                <w:szCs w:val="8"/>
              </w:rPr>
              <w:t>410macdm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3A04F2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0809C04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792208E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29BB9C9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1D72583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46AE30C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23915DF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E9E4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0399EF1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37535A5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0297C5F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1391A7F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55E45F8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532B25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74F1633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6B780F1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2A9FE35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3BD3C144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 w:val="restart"/>
            <w:vAlign w:val="center"/>
          </w:tcPr>
          <w:p w14:paraId="45AA2059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wychowawczy</w:t>
            </w:r>
          </w:p>
        </w:tc>
        <w:tc>
          <w:tcPr>
            <w:tcW w:w="1216" w:type="dxa"/>
            <w:vAlign w:val="center"/>
          </w:tcPr>
          <w:p w14:paraId="2AA7DD96" w14:textId="77777777" w:rsidR="00AC6CD8" w:rsidRPr="00AE2197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04EC8283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AE2197">
              <w:rPr>
                <w:rFonts w:ascii="Arial" w:hAnsi="Arial" w:cs="Arial"/>
                <w:sz w:val="8"/>
                <w:szCs w:val="8"/>
              </w:rPr>
              <w:t>410wychdk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5785DB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38B6C0C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560D8DA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00D46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77E05F5B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75B7294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0EB6A4EB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FE17A0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581424C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7D3E14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367530D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48E0553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613305E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7D75B18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2729512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1A2FD5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129148A8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0E8A0C9A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034" w:type="dxa"/>
            <w:gridSpan w:val="2"/>
            <w:vMerge/>
            <w:vAlign w:val="center"/>
          </w:tcPr>
          <w:p w14:paraId="61121F26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6" w:type="dxa"/>
            <w:vAlign w:val="center"/>
          </w:tcPr>
          <w:p w14:paraId="0F41DF48" w14:textId="77777777" w:rsidR="00AC6CD8" w:rsidRPr="00AE2197" w:rsidRDefault="00AC6CD8" w:rsidP="000E6CE1">
            <w:pPr>
              <w:ind w:left="87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D1F84E7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7"/>
                <w:szCs w:val="7"/>
              </w:rPr>
            </w:pPr>
            <w:r w:rsidRPr="00AE2197">
              <w:rPr>
                <w:rFonts w:ascii="Arial" w:hAnsi="Arial" w:cs="Arial"/>
                <w:sz w:val="7"/>
                <w:szCs w:val="7"/>
              </w:rPr>
              <w:t>410wychdm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D3A712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7613B9E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6DD00A4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26BED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67382B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3869723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404F0DA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3CCAF6B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4E72623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52F3A6B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4FE0CB3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7DE0436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F87E65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3B9CA2E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03221EB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4F01C93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46FCC4C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 w:val="restart"/>
            <w:vAlign w:val="center"/>
          </w:tcPr>
          <w:p w14:paraId="6A9D214E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Związane ze szczególną ochroną pracy kobiet</w:t>
            </w:r>
          </w:p>
        </w:tc>
        <w:tc>
          <w:tcPr>
            <w:tcW w:w="3250" w:type="dxa"/>
            <w:gridSpan w:val="3"/>
            <w:vAlign w:val="center"/>
          </w:tcPr>
          <w:p w14:paraId="2913AA18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2711EC0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8B5A94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31" w:type="dxa"/>
            <w:tcBorders>
              <w:top w:val="single" w:sz="4" w:space="0" w:color="auto"/>
            </w:tcBorders>
            <w:vAlign w:val="center"/>
          </w:tcPr>
          <w:p w14:paraId="6C2B060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vAlign w:val="center"/>
          </w:tcPr>
          <w:p w14:paraId="4993AF55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41BA39E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  <w:vAlign w:val="center"/>
          </w:tcPr>
          <w:p w14:paraId="204C2D95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</w:tcBorders>
            <w:vAlign w:val="center"/>
          </w:tcPr>
          <w:p w14:paraId="257D7EB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</w:tcBorders>
            <w:vAlign w:val="center"/>
          </w:tcPr>
          <w:p w14:paraId="5A7377F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ACF1D9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vAlign w:val="center"/>
          </w:tcPr>
          <w:p w14:paraId="16B0282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F00BC9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5A4F48E3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</w:tcBorders>
            <w:vAlign w:val="center"/>
          </w:tcPr>
          <w:p w14:paraId="2EAC257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</w:tcBorders>
            <w:vAlign w:val="center"/>
          </w:tcPr>
          <w:p w14:paraId="1D267A3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</w:tcBorders>
            <w:vAlign w:val="center"/>
          </w:tcPr>
          <w:p w14:paraId="682B28A1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</w:tcBorders>
            <w:vAlign w:val="center"/>
          </w:tcPr>
          <w:p w14:paraId="5AC29F7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</w:tcBorders>
            <w:vAlign w:val="center"/>
          </w:tcPr>
          <w:p w14:paraId="776CCFE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0D00504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hRule="exact" w:val="227"/>
        </w:trPr>
        <w:tc>
          <w:tcPr>
            <w:tcW w:w="1377" w:type="dxa"/>
            <w:gridSpan w:val="2"/>
            <w:vMerge/>
            <w:vAlign w:val="center"/>
          </w:tcPr>
          <w:p w14:paraId="6FFD4644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 w:val="restart"/>
            <w:vAlign w:val="center"/>
          </w:tcPr>
          <w:p w14:paraId="627D838E" w14:textId="77777777" w:rsidR="00AC6CD8" w:rsidRPr="00AE2197" w:rsidRDefault="00AC6CD8" w:rsidP="000E6CE1">
            <w:pPr>
              <w:ind w:left="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817" w:type="dxa"/>
            <w:gridSpan w:val="2"/>
            <w:vAlign w:val="center"/>
          </w:tcPr>
          <w:p w14:paraId="042CCB50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ciąży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5805EAE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411c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8BD0FE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7F0D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EBBA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F29A5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17C1D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7329F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DEE0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4161B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4E041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FFCE0F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0D7E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B7E3E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023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F5B88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4C8C4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EA1C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1A623783" w14:textId="77777777" w:rsidTr="00D14FC2">
        <w:tblPrEx>
          <w:tblBorders>
            <w:top w:val="single" w:sz="6" w:space="0" w:color="auto"/>
            <w:right w:val="single" w:sz="12" w:space="0" w:color="auto"/>
          </w:tblBorders>
        </w:tblPrEx>
        <w:trPr>
          <w:trHeight w:val="255"/>
        </w:trPr>
        <w:tc>
          <w:tcPr>
            <w:tcW w:w="1377" w:type="dxa"/>
            <w:gridSpan w:val="2"/>
            <w:vMerge/>
            <w:vAlign w:val="center"/>
          </w:tcPr>
          <w:p w14:paraId="775D6A47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Merge/>
            <w:vAlign w:val="center"/>
          </w:tcPr>
          <w:p w14:paraId="55C32180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7" w:type="dxa"/>
            <w:gridSpan w:val="2"/>
            <w:vAlign w:val="center"/>
          </w:tcPr>
          <w:p w14:paraId="39E90125" w14:textId="77777777" w:rsidR="00AC6CD8" w:rsidRPr="00AE2197" w:rsidRDefault="00AC6CD8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karmiących dziecko piersią w okresie czasu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ADDB385" w14:textId="77777777" w:rsidR="00AC6CD8" w:rsidRPr="00AE2197" w:rsidRDefault="00AC6CD8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411p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3CCF4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6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C2F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E88F10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C527C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43517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5A2E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82356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0476E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0E86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FAB88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C43AA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0B5B12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B1926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B295D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7EBB19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C9C3A" w14:textId="77777777" w:rsidR="00AC6CD8" w:rsidRPr="00AE2197" w:rsidRDefault="00AC6CD8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E98C1A9" w14:textId="77777777" w:rsidTr="00D14FC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none" w:sz="0" w:space="0" w:color="auto"/>
            <w:insideV w:val="none" w:sz="0" w:space="0" w:color="auto"/>
          </w:tblBorders>
        </w:tblPrEx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5948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Roszczenia dotyczące uprawnień pracowników związanych z rodzicielstwem /określone w dziale ósmym kp (z wyłączeniem spraw o symbolach 401c, 410mac, 410wych, 411c i 411p)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85FDF2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D7C6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9CE0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FDF7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AB63D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FCE7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C1357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E052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A366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5266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04CB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D59C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90CC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DB4C1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C375D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D02A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52ABE2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A90DF01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</w:tcBorders>
            <w:vAlign w:val="center"/>
          </w:tcPr>
          <w:p w14:paraId="554A51F3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Związane ze szczególną ochroną pracy młodocianych</w:t>
            </w:r>
          </w:p>
        </w:tc>
        <w:tc>
          <w:tcPr>
            <w:tcW w:w="4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F36C427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30FBCB9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C7D3A8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0FB4B0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93A9EA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EA580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3F5B69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A28956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B78F1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DB8115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3B9B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27F545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F951D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4EBDD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9397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DEB82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6F80C84B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1626EA18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62C809A5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z tytułu czasowej niezdolności do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2F26E871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420</w:t>
            </w:r>
          </w:p>
        </w:tc>
        <w:tc>
          <w:tcPr>
            <w:tcW w:w="516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2B0074E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14DD0E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7131E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3AD1A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49DE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0A907F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5608FD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A3BC3C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7919F8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E62691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6282F6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6DBA0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64752D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FEFFA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D61F3C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7943B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96DA56D" w14:textId="77777777" w:rsidTr="00D14FC2">
        <w:trPr>
          <w:trHeight w:val="227"/>
        </w:trPr>
        <w:tc>
          <w:tcPr>
            <w:tcW w:w="903" w:type="dxa"/>
            <w:vMerge w:val="restart"/>
            <w:vAlign w:val="center"/>
          </w:tcPr>
          <w:p w14:paraId="6DEF59CE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odprawę</w:t>
            </w:r>
          </w:p>
        </w:tc>
        <w:tc>
          <w:tcPr>
            <w:tcW w:w="3724" w:type="dxa"/>
            <w:gridSpan w:val="4"/>
            <w:vAlign w:val="center"/>
          </w:tcPr>
          <w:p w14:paraId="125531CB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rentową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963F942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421r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B5E41E0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31" w:type="dxa"/>
            <w:vAlign w:val="center"/>
          </w:tcPr>
          <w:p w14:paraId="2A12139B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vAlign w:val="center"/>
          </w:tcPr>
          <w:p w14:paraId="1286E3FF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BE57A70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D96FB80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vAlign w:val="center"/>
          </w:tcPr>
          <w:p w14:paraId="743B04AF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72FADB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B279D3F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59C83EF8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2249C10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0184083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413B6611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1EC7765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513B69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405036D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0549F3C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216B3E8B" w14:textId="77777777" w:rsidTr="00D14FC2">
        <w:trPr>
          <w:trHeight w:val="227"/>
        </w:trPr>
        <w:tc>
          <w:tcPr>
            <w:tcW w:w="903" w:type="dxa"/>
            <w:vMerge/>
            <w:vAlign w:val="center"/>
          </w:tcPr>
          <w:p w14:paraId="6E701E43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vAlign w:val="center"/>
          </w:tcPr>
          <w:p w14:paraId="5E45DE1C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emerytalną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966B60F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421em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46327C7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31" w:type="dxa"/>
            <w:vAlign w:val="center"/>
          </w:tcPr>
          <w:p w14:paraId="5AF9DE53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vAlign w:val="center"/>
          </w:tcPr>
          <w:p w14:paraId="3ED2F89C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E98461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72C512BA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vAlign w:val="center"/>
          </w:tcPr>
          <w:p w14:paraId="0D6C62E2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21A2E9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1799945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0F993B5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01A43D9B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14DC154A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A297CC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04A4B50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3DC1775A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420C9F2C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9432EE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71DF8956" w14:textId="77777777" w:rsidTr="00D14FC2">
        <w:trPr>
          <w:trHeight w:val="227"/>
        </w:trPr>
        <w:tc>
          <w:tcPr>
            <w:tcW w:w="903" w:type="dxa"/>
            <w:vMerge/>
            <w:vAlign w:val="center"/>
          </w:tcPr>
          <w:p w14:paraId="2A4B2042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24" w:type="dxa"/>
            <w:gridSpan w:val="4"/>
            <w:vAlign w:val="center"/>
          </w:tcPr>
          <w:p w14:paraId="1F213B93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pieniężną z tytułu rozwiązania stosunku pracy z przyczyn niedotyczących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8F747B3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21867AF1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31" w:type="dxa"/>
            <w:vAlign w:val="center"/>
          </w:tcPr>
          <w:p w14:paraId="3F272C05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995" w:type="dxa"/>
            <w:vAlign w:val="center"/>
          </w:tcPr>
          <w:p w14:paraId="5CD085B2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6A5DB40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0" w:type="dxa"/>
            <w:vAlign w:val="center"/>
          </w:tcPr>
          <w:p w14:paraId="63D8FB11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82" w:type="dxa"/>
            <w:vAlign w:val="center"/>
          </w:tcPr>
          <w:p w14:paraId="1624ACB2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801E34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B78367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6DCE44C0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1D306B92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659B7037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172CE651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08C8054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1923D442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0E92B53B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D3F5653" w14:textId="77777777" w:rsidR="00EE1037" w:rsidRPr="00AE2197" w:rsidRDefault="00EE1037" w:rsidP="000E6CE1">
            <w:pPr>
              <w:jc w:val="center"/>
              <w:rPr>
                <w:sz w:val="16"/>
              </w:rPr>
            </w:pPr>
          </w:p>
        </w:tc>
      </w:tr>
      <w:tr w:rsidR="00AE2197" w:rsidRPr="00AE2197" w14:paraId="46CE0815" w14:textId="77777777" w:rsidTr="00D14FC2">
        <w:trPr>
          <w:trHeight w:val="131"/>
        </w:trPr>
        <w:tc>
          <w:tcPr>
            <w:tcW w:w="4627" w:type="dxa"/>
            <w:gridSpan w:val="5"/>
            <w:vAlign w:val="center"/>
          </w:tcPr>
          <w:p w14:paraId="27A4AA9F" w14:textId="77777777" w:rsidR="00EE1037" w:rsidRPr="00AE2197" w:rsidRDefault="00EE1037" w:rsidP="000E6CE1">
            <w:pPr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nagrody jubileuszowe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3324B55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423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6B80F735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31" w:type="dxa"/>
            <w:vAlign w:val="center"/>
          </w:tcPr>
          <w:p w14:paraId="4D98ABDB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7505D748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C20E67B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1536EA4E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76C78248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EDDFD17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05433BCB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7F598574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2861A183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447DE77F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D26C2DD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430E55F4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180437ED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74E2411B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6E8A9FD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</w:tr>
      <w:tr w:rsidR="00AE2197" w:rsidRPr="00AE2197" w14:paraId="0C3C7B53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D7CE" w14:textId="041965C7" w:rsidR="00EE1037" w:rsidRPr="00AE2197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Dotyczące dochodzenia świadczeń z Funduszu Gwarantowanych Świadczeń Pra</w:t>
            </w:r>
            <w:r w:rsidRPr="00AE2197">
              <w:rPr>
                <w:rFonts w:ascii="Arial" w:hAnsi="Arial" w:cs="Arial"/>
                <w:sz w:val="11"/>
                <w:szCs w:val="11"/>
              </w:rPr>
              <w:softHyphen/>
              <w:t>cowniczych na podstawie ustawy z dnia 13 lipca 2006 r. o ochronie roszczeń pracow</w:t>
            </w:r>
            <w:r w:rsidRPr="00AE2197">
              <w:rPr>
                <w:rFonts w:ascii="Arial" w:hAnsi="Arial" w:cs="Arial"/>
                <w:sz w:val="11"/>
                <w:szCs w:val="11"/>
              </w:rPr>
              <w:softHyphen/>
              <w:t>niczych w razie niewypłacalności pracodawcy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BF34B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6EF2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0692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BB8B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BFA8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42C3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E531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650A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8FB1C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65024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4F4B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BE67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13D6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EF34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89DE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3B350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02B73E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</w:tr>
      <w:tr w:rsidR="00AE2197" w:rsidRPr="00AE2197" w14:paraId="3797B720" w14:textId="77777777" w:rsidTr="00D14FC2">
        <w:trPr>
          <w:trHeight w:val="227"/>
        </w:trPr>
        <w:tc>
          <w:tcPr>
            <w:tcW w:w="46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3E2AB" w14:textId="101B7527" w:rsidR="00EE1037" w:rsidRPr="00AE2197" w:rsidRDefault="00EE1037" w:rsidP="000E6CE1">
            <w:pPr>
              <w:ind w:left="84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Dotyczące powództwa związków zawodowych o zwrot funduszowi świadczeń socjalnych środków wydatkowanych niezgodnie z przepisami ustawy lub o przekazanie należnych środków na Fundusz – ustawa z 4 marca 1994 r. o zakładowym funduszu świadczeń socjal</w:t>
            </w:r>
            <w:r w:rsidR="00EC56D4" w:rsidRPr="00AE2197">
              <w:rPr>
                <w:rFonts w:ascii="Arial" w:hAnsi="Arial" w:cs="Arial"/>
                <w:sz w:val="11"/>
                <w:szCs w:val="11"/>
              </w:rPr>
              <w:t>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B607C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14EE2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2C23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1442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DDC6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FDECD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5190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CDB26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38D6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697F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FB6F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CA68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BE601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6F55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2E7D8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2CBF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28F14" w14:textId="77777777" w:rsidR="00EE1037" w:rsidRPr="00AE2197" w:rsidRDefault="00EE1037" w:rsidP="000E6CE1">
            <w:pPr>
              <w:jc w:val="both"/>
              <w:rPr>
                <w:sz w:val="16"/>
              </w:rPr>
            </w:pPr>
          </w:p>
        </w:tc>
      </w:tr>
      <w:tr w:rsidR="00AE2197" w:rsidRPr="00AE2197" w14:paraId="3061D94A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52591DB1" w14:textId="77777777" w:rsidR="00EE1037" w:rsidRPr="00AE2197" w:rsidRDefault="00EE1037" w:rsidP="000E6CE1">
            <w:pPr>
              <w:spacing w:line="180" w:lineRule="exact"/>
              <w:ind w:left="84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uchylenie kary z tytułu odpowiedzialności porządkowej pracowników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3FD4EBB0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6662975A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31" w:type="dxa"/>
            <w:vAlign w:val="center"/>
          </w:tcPr>
          <w:p w14:paraId="6F553E6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3448903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ED0BBC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8C0DDE6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6A0D65C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1F07012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AC3F7E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7B0B393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89F691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1690984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442E1FA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8801C6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5CFA9F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2AB821D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4F6853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A58A0D3" w14:textId="77777777" w:rsidTr="00D14FC2">
        <w:trPr>
          <w:trHeight w:val="153"/>
        </w:trPr>
        <w:tc>
          <w:tcPr>
            <w:tcW w:w="4627" w:type="dxa"/>
            <w:gridSpan w:val="5"/>
            <w:vAlign w:val="center"/>
          </w:tcPr>
          <w:p w14:paraId="34D9AFD8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uchylenie uchwały organu spółdzielni, w wypadku gdy treść uchwały dotyczy spółdzielczego stosunku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1E3BC1A5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580980D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31" w:type="dxa"/>
            <w:vAlign w:val="center"/>
          </w:tcPr>
          <w:p w14:paraId="6156250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0D681F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00458C9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72F7A37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43703F0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442F272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FFF085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55F002B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3A606A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4359B6B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63C27A8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6E402F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452506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44E2C89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4B35646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542D004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151E925A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roszczenia na tle spółdzielczej umowy o pracę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0E1360D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439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6AE362C4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31" w:type="dxa"/>
            <w:vAlign w:val="center"/>
          </w:tcPr>
          <w:p w14:paraId="3050F56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2CE4837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593FB1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291393AB" w14:textId="77777777" w:rsidR="00EE1037" w:rsidRPr="00AE2197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6F14CE7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0C410EF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6E8A11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15794E3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69B98F4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0EBAA31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90E517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2558F67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0F4D73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2BF1A04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6F9F170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2512118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2F330218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istnienia stosunku pracy wnoszone przez inspektorów pracy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2E427FC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440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15DEE383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31" w:type="dxa"/>
            <w:vAlign w:val="center"/>
          </w:tcPr>
          <w:p w14:paraId="22CAE0D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5C1FB60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796E6E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326481A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6EA8C8C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C2BC1D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5B7C7B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4674BDC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07A2158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70217EE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00EB5C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5F60FE0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6FEC8E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176E4F1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7DDDD56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78CE7FF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3D6F6A9D" w14:textId="77777777" w:rsidR="00EE1037" w:rsidRPr="00AE2197" w:rsidRDefault="00EE1037" w:rsidP="000E6CE1">
            <w:pPr>
              <w:tabs>
                <w:tab w:val="left" w:pos="8378"/>
              </w:tabs>
              <w:autoSpaceDE w:val="0"/>
              <w:autoSpaceDN w:val="0"/>
              <w:adjustRightInd w:val="0"/>
              <w:ind w:left="85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O ustalenie istnienia stosunku pracy (z wyłączeniem spraw oznaczonych symbolem 440)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659DB27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441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0396A5D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31" w:type="dxa"/>
            <w:vAlign w:val="center"/>
          </w:tcPr>
          <w:p w14:paraId="65B2741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0A1C450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9914A5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55DD4D1C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25E407D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380E50D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8406B1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7A58945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3340932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4F5ABB4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66D05B4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24A989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2CDDFD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0F10C09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0B8AB3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07FC005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13ACF004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odszkodowanie należne pracownikowi za okres obowiązywania zakazu konkurencji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6C807CC7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450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183FC865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31" w:type="dxa"/>
            <w:vAlign w:val="center"/>
          </w:tcPr>
          <w:p w14:paraId="61F785F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6FDAFBD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EFC604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7305DF9A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435FFB0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42EEEF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2792AAB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40ABE34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1D3C035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2259494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65CB10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3D007F5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5722C52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6BF1ABF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315E7A1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6E6210A" w14:textId="77777777" w:rsidTr="00D14FC2">
        <w:trPr>
          <w:trHeight w:val="227"/>
        </w:trPr>
        <w:tc>
          <w:tcPr>
            <w:tcW w:w="4627" w:type="dxa"/>
            <w:gridSpan w:val="5"/>
            <w:vAlign w:val="center"/>
          </w:tcPr>
          <w:p w14:paraId="0FF6419B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2"/>
                <w:szCs w:val="12"/>
              </w:rPr>
            </w:pPr>
            <w:r w:rsidRPr="00AE2197">
              <w:rPr>
                <w:rFonts w:ascii="Arial" w:hAnsi="Arial" w:cs="Arial"/>
                <w:spacing w:val="-4"/>
                <w:sz w:val="12"/>
                <w:szCs w:val="12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53F9D37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451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247F32E1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631" w:type="dxa"/>
            <w:vAlign w:val="center"/>
          </w:tcPr>
          <w:p w14:paraId="3ECFAAC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3FD80B6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E3A709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2FD5813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4C288BD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4A8AC1F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8408E1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6F98661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4490863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777A0FD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0BEDB3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54EB94E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6CBB70C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6DE2517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E5D287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63DD60F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758E653B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wypadku przy pracy lub choroby zawodowej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2CE7826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452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5E44369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54</w:t>
            </w:r>
          </w:p>
        </w:tc>
        <w:tc>
          <w:tcPr>
            <w:tcW w:w="631" w:type="dxa"/>
            <w:vAlign w:val="center"/>
          </w:tcPr>
          <w:p w14:paraId="50FB0BD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A029C0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127F58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550439F4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1E3018A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362EEF2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1986F6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FF66E8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7BFBF08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0B47A56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56A0BD4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F8A1F5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0E2131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1C025CC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1AD08F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C44A20F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0D49A743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Inne, pozostające w związku z wypadkiem lub chorobą zawodową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5DA27673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455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CA71410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631" w:type="dxa"/>
            <w:vAlign w:val="center"/>
          </w:tcPr>
          <w:p w14:paraId="70B96E1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14C0949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B1115A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1977CB36" w14:textId="77777777" w:rsidR="00EE1037" w:rsidRPr="00AE2197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23BB848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6BD8D5F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89515C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A727F2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658452E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206E5FE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4562334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35514A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52058AC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39A8EA4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2030694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3680C99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700A19A6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dochodzone od pracodawcy na podstawie przepisów prawa cywilnego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E86ED6A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455c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294EDBF1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631" w:type="dxa"/>
            <w:vAlign w:val="center"/>
          </w:tcPr>
          <w:p w14:paraId="51587D9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AD82B2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1FB802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087153D5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7EA9D42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543D3B8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C21960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3F84E77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68B10CD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6B47301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250C7F8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B8444A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4C4B0E9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767A9E3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5914F0D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A9C147B" w14:textId="77777777" w:rsidTr="00D14FC2">
        <w:trPr>
          <w:trHeight w:hRule="exact" w:val="227"/>
        </w:trPr>
        <w:tc>
          <w:tcPr>
            <w:tcW w:w="4627" w:type="dxa"/>
            <w:gridSpan w:val="5"/>
            <w:vAlign w:val="center"/>
          </w:tcPr>
          <w:p w14:paraId="19B80EAB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Pozbawienie tytułu wykonawczego wykonalności (art. 840 kpc)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45177BBB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456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30F284F5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631" w:type="dxa"/>
            <w:vAlign w:val="center"/>
          </w:tcPr>
          <w:p w14:paraId="62E3848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4D60A4A8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Align w:val="center"/>
          </w:tcPr>
          <w:p w14:paraId="0F99AAE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153E5303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13034D9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00C3855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67DF80B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045A077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0CDC048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6FA70C7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7695B4A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841387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29205BE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5971FCD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04FCA03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AE2197" w14:paraId="5216C932" w14:textId="77777777" w:rsidTr="00D14FC2">
        <w:trPr>
          <w:trHeight w:val="307"/>
        </w:trPr>
        <w:tc>
          <w:tcPr>
            <w:tcW w:w="4627" w:type="dxa"/>
            <w:gridSpan w:val="5"/>
            <w:vAlign w:val="center"/>
          </w:tcPr>
          <w:p w14:paraId="00CAA81A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Spory pracowników i byłych pracowników (także rolników i rybaków) o wydanie bezpłatnych akcji</w:t>
            </w:r>
          </w:p>
        </w:tc>
        <w:tc>
          <w:tcPr>
            <w:tcW w:w="427" w:type="dxa"/>
            <w:tcBorders>
              <w:right w:val="single" w:sz="12" w:space="0" w:color="auto"/>
            </w:tcBorders>
            <w:vAlign w:val="center"/>
          </w:tcPr>
          <w:p w14:paraId="799F92C2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457</w:t>
            </w:r>
          </w:p>
        </w:tc>
        <w:tc>
          <w:tcPr>
            <w:tcW w:w="516" w:type="dxa"/>
            <w:tcBorders>
              <w:left w:val="single" w:sz="12" w:space="0" w:color="auto"/>
            </w:tcBorders>
            <w:vAlign w:val="center"/>
          </w:tcPr>
          <w:p w14:paraId="79CE07D9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631" w:type="dxa"/>
            <w:vAlign w:val="center"/>
          </w:tcPr>
          <w:p w14:paraId="7010007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995" w:type="dxa"/>
            <w:vAlign w:val="center"/>
          </w:tcPr>
          <w:p w14:paraId="30EE15EB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2" w:type="dxa"/>
            <w:vAlign w:val="center"/>
          </w:tcPr>
          <w:p w14:paraId="38CB9FA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vAlign w:val="center"/>
          </w:tcPr>
          <w:p w14:paraId="76B7B35C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82" w:type="dxa"/>
            <w:vAlign w:val="center"/>
          </w:tcPr>
          <w:p w14:paraId="0068C26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83" w:type="dxa"/>
            <w:vAlign w:val="center"/>
          </w:tcPr>
          <w:p w14:paraId="4DF6347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946C32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1" w:type="dxa"/>
            <w:vAlign w:val="center"/>
          </w:tcPr>
          <w:p w14:paraId="2AB9407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vAlign w:val="center"/>
          </w:tcPr>
          <w:p w14:paraId="1FEB60A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26" w:type="dxa"/>
            <w:vAlign w:val="center"/>
          </w:tcPr>
          <w:p w14:paraId="23E8132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15" w:type="dxa"/>
            <w:vAlign w:val="center"/>
          </w:tcPr>
          <w:p w14:paraId="19339E4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76" w:type="dxa"/>
            <w:vAlign w:val="center"/>
          </w:tcPr>
          <w:p w14:paraId="6C4AEA5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86" w:type="dxa"/>
            <w:vAlign w:val="center"/>
          </w:tcPr>
          <w:p w14:paraId="110D1DC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77" w:type="dxa"/>
            <w:vAlign w:val="center"/>
          </w:tcPr>
          <w:p w14:paraId="3F3CB6E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96" w:type="dxa"/>
            <w:tcBorders>
              <w:right w:val="single" w:sz="12" w:space="0" w:color="auto"/>
            </w:tcBorders>
            <w:vAlign w:val="center"/>
          </w:tcPr>
          <w:p w14:paraId="1741CB0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F317474" w14:textId="77777777" w:rsidR="00AB50A7" w:rsidRPr="00AE2197" w:rsidRDefault="00AB50A7" w:rsidP="000E6CE1"/>
    <w:p w14:paraId="374D788F" w14:textId="77777777" w:rsidR="00AB50A7" w:rsidRPr="00AE2197" w:rsidRDefault="00AB50A7" w:rsidP="000E6CE1"/>
    <w:p w14:paraId="3216C770" w14:textId="77777777" w:rsidR="00AB50A7" w:rsidRPr="00AE2197" w:rsidRDefault="00AB50A7" w:rsidP="000E6CE1"/>
    <w:p w14:paraId="2EEDE416" w14:textId="77777777" w:rsidR="00AB50A7" w:rsidRPr="00AE2197" w:rsidRDefault="00AB50A7" w:rsidP="000E6CE1"/>
    <w:p w14:paraId="7753F602" w14:textId="77777777" w:rsidR="00AB50A7" w:rsidRPr="00AE2197" w:rsidRDefault="00AB50A7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AE2197">
        <w:rPr>
          <w:rFonts w:ascii="Arial" w:eastAsia="Times New Roman" w:hAnsi="Arial" w:cs="Arial" w:hint="eastAsia"/>
          <w:bCs w:val="0"/>
          <w:szCs w:val="24"/>
        </w:rPr>
        <w:t xml:space="preserve">Dział </w:t>
      </w:r>
      <w:bookmarkStart w:id="5" w:name="_Hlk112071408"/>
      <w:r w:rsidRPr="00AE2197">
        <w:rPr>
          <w:rFonts w:ascii="Arial" w:eastAsia="Times New Roman" w:hAnsi="Arial" w:cs="Arial" w:hint="eastAsia"/>
          <w:bCs w:val="0"/>
          <w:szCs w:val="24"/>
        </w:rPr>
        <w:t>1.</w:t>
      </w:r>
      <w:r w:rsidRPr="00AE2197">
        <w:rPr>
          <w:rFonts w:ascii="Arial" w:eastAsia="Times New Roman" w:hAnsi="Arial" w:cs="Arial"/>
          <w:bCs w:val="0"/>
          <w:szCs w:val="24"/>
        </w:rPr>
        <w:t>1.2.2</w:t>
      </w:r>
      <w:r w:rsidRPr="00AE2197">
        <w:rPr>
          <w:rFonts w:ascii="Arial" w:eastAsia="Times New Roman" w:hAnsi="Arial" w:cs="Arial" w:hint="eastAsia"/>
          <w:bCs w:val="0"/>
          <w:szCs w:val="24"/>
        </w:rPr>
        <w:t xml:space="preserve"> </w:t>
      </w:r>
      <w:bookmarkEnd w:id="5"/>
      <w:r w:rsidRPr="00AE2197">
        <w:rPr>
          <w:rFonts w:ascii="Arial" w:eastAsia="Times New Roman" w:hAnsi="Arial" w:cs="Arial" w:hint="eastAsia"/>
          <w:bCs w:val="0"/>
          <w:szCs w:val="24"/>
        </w:rPr>
        <w:t>Ewidencja spraw z zakresu prawa pracy</w:t>
      </w:r>
      <w:r w:rsidRPr="00AE2197">
        <w:rPr>
          <w:rFonts w:ascii="Arial" w:eastAsia="Times New Roman" w:hAnsi="Arial" w:cs="Arial"/>
          <w:bCs w:val="0"/>
          <w:szCs w:val="24"/>
        </w:rPr>
        <w:t xml:space="preserve"> – II instancja (</w:t>
      </w:r>
      <w:r w:rsidR="00D23ECB" w:rsidRPr="00AE2197">
        <w:rPr>
          <w:rFonts w:ascii="Arial" w:eastAsia="Times New Roman" w:hAnsi="Arial" w:cs="Arial"/>
          <w:bCs w:val="0"/>
          <w:szCs w:val="24"/>
        </w:rPr>
        <w:t>c</w:t>
      </w:r>
      <w:r w:rsidRPr="00AE2197">
        <w:rPr>
          <w:rFonts w:ascii="Arial" w:eastAsia="Times New Roman" w:hAnsi="Arial" w:cs="Arial"/>
          <w:bCs w:val="0"/>
          <w:szCs w:val="24"/>
        </w:rPr>
        <w:t>d.)</w:t>
      </w:r>
    </w:p>
    <w:p w14:paraId="6B1198A5" w14:textId="77777777" w:rsidR="00AB50A7" w:rsidRPr="00AE2197" w:rsidRDefault="00AB50A7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8"/>
        <w:gridCol w:w="623"/>
        <w:gridCol w:w="2216"/>
        <w:gridCol w:w="1372"/>
        <w:gridCol w:w="398"/>
        <w:gridCol w:w="526"/>
        <w:gridCol w:w="627"/>
        <w:gridCol w:w="866"/>
        <w:gridCol w:w="710"/>
        <w:gridCol w:w="751"/>
        <w:gridCol w:w="780"/>
        <w:gridCol w:w="878"/>
        <w:gridCol w:w="696"/>
        <w:gridCol w:w="529"/>
        <w:gridCol w:w="749"/>
        <w:gridCol w:w="854"/>
        <w:gridCol w:w="506"/>
        <w:gridCol w:w="712"/>
        <w:gridCol w:w="547"/>
        <w:gridCol w:w="640"/>
        <w:gridCol w:w="740"/>
      </w:tblGrid>
      <w:tr w:rsidR="00AE2197" w:rsidRPr="00AE2197" w14:paraId="7D1085E6" w14:textId="77777777" w:rsidTr="00D14FC2">
        <w:trPr>
          <w:trHeight w:val="282"/>
          <w:tblHeader/>
        </w:trPr>
        <w:tc>
          <w:tcPr>
            <w:tcW w:w="4659" w:type="dxa"/>
            <w:gridSpan w:val="4"/>
            <w:vMerge w:val="restart"/>
            <w:vAlign w:val="center"/>
          </w:tcPr>
          <w:p w14:paraId="1D19DDC4" w14:textId="77777777" w:rsidR="00AB50A7" w:rsidRPr="00AE2197" w:rsidRDefault="00AB50A7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AE2197">
              <w:rPr>
                <w:rFonts w:ascii="Arial" w:hAnsi="Arial" w:cs="Arial"/>
                <w:sz w:val="18"/>
              </w:rPr>
              <w:t>RODZAJE SPRAW</w:t>
            </w:r>
          </w:p>
          <w:p w14:paraId="045D6A5E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8" w:type="dxa"/>
            <w:vMerge w:val="restart"/>
            <w:vAlign w:val="center"/>
          </w:tcPr>
          <w:p w14:paraId="0EC65A8A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26" w:type="dxa"/>
            <w:vMerge w:val="restart"/>
            <w:vAlign w:val="center"/>
          </w:tcPr>
          <w:p w14:paraId="6A8C110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vAlign w:val="center"/>
          </w:tcPr>
          <w:p w14:paraId="1A775DBE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vAlign w:val="center"/>
          </w:tcPr>
          <w:p w14:paraId="70540E13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3ACD6C0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8B77AA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65" w:type="dxa"/>
            <w:gridSpan w:val="10"/>
            <w:vAlign w:val="center"/>
          </w:tcPr>
          <w:p w14:paraId="31E9895A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7" w:type="dxa"/>
            <w:gridSpan w:val="2"/>
            <w:vMerge w:val="restart"/>
            <w:vAlign w:val="center"/>
          </w:tcPr>
          <w:p w14:paraId="67470128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0" w:type="dxa"/>
            <w:vMerge w:val="restart"/>
            <w:vAlign w:val="center"/>
          </w:tcPr>
          <w:p w14:paraId="2A0455F7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Pozostało </w:t>
            </w:r>
          </w:p>
          <w:p w14:paraId="0362B6EE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AE2197" w:rsidRPr="00AE2197" w14:paraId="35A4C0D0" w14:textId="77777777" w:rsidTr="00D14FC2">
        <w:trPr>
          <w:trHeight w:val="342"/>
          <w:tblHeader/>
        </w:trPr>
        <w:tc>
          <w:tcPr>
            <w:tcW w:w="4659" w:type="dxa"/>
            <w:gridSpan w:val="4"/>
            <w:vMerge/>
            <w:vAlign w:val="center"/>
          </w:tcPr>
          <w:p w14:paraId="7DEDC6A8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25EB0FD9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45CBB233" w14:textId="77777777" w:rsidR="00AB50A7" w:rsidRPr="00AE2197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32803B79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7C766ED7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 w:val="restart"/>
            <w:vAlign w:val="center"/>
          </w:tcPr>
          <w:p w14:paraId="66871ECC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5" w:type="dxa"/>
            <w:gridSpan w:val="9"/>
            <w:vAlign w:val="center"/>
          </w:tcPr>
          <w:p w14:paraId="68B55924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7" w:type="dxa"/>
            <w:gridSpan w:val="2"/>
            <w:vMerge/>
            <w:vAlign w:val="center"/>
          </w:tcPr>
          <w:p w14:paraId="10299C8A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vAlign w:val="center"/>
          </w:tcPr>
          <w:p w14:paraId="2767012C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C94D7E1" w14:textId="77777777" w:rsidTr="00D14FC2">
        <w:trPr>
          <w:trHeight w:val="287"/>
          <w:tblHeader/>
        </w:trPr>
        <w:tc>
          <w:tcPr>
            <w:tcW w:w="4659" w:type="dxa"/>
            <w:gridSpan w:val="4"/>
            <w:vMerge/>
            <w:vAlign w:val="center"/>
          </w:tcPr>
          <w:p w14:paraId="0C85BE83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01EA5DFE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172487CF" w14:textId="77777777" w:rsidR="00AB50A7" w:rsidRPr="00AE2197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6F7ABBF5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528999D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0" w:type="dxa"/>
            <w:vMerge/>
            <w:vAlign w:val="center"/>
          </w:tcPr>
          <w:p w14:paraId="03DFC66B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 w:val="restart"/>
            <w:vAlign w:val="center"/>
          </w:tcPr>
          <w:p w14:paraId="3ACBAD45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0" w:type="dxa"/>
            <w:vMerge w:val="restart"/>
            <w:vAlign w:val="center"/>
          </w:tcPr>
          <w:p w14:paraId="32C304F6" w14:textId="77777777" w:rsidR="00AB50A7" w:rsidRPr="00AE2197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zmieniono</w:t>
            </w:r>
            <w:r w:rsidRPr="00AE2197">
              <w:rPr>
                <w:sz w:val="14"/>
                <w:szCs w:val="14"/>
              </w:rPr>
              <w:t xml:space="preserve"> </w:t>
            </w:r>
            <w:r w:rsidRPr="00AE2197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8" w:type="dxa"/>
            <w:vMerge w:val="restart"/>
            <w:vAlign w:val="center"/>
          </w:tcPr>
          <w:p w14:paraId="7EA2237C" w14:textId="77777777" w:rsidR="00AB50A7" w:rsidRPr="00AE2197" w:rsidRDefault="00AB50A7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6" w:type="dxa"/>
            <w:vMerge w:val="restart"/>
            <w:vAlign w:val="center"/>
          </w:tcPr>
          <w:p w14:paraId="2D384F3F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38" w:type="dxa"/>
            <w:gridSpan w:val="4"/>
            <w:vAlign w:val="center"/>
          </w:tcPr>
          <w:p w14:paraId="6444FFD2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2" w:type="dxa"/>
            <w:vMerge w:val="restart"/>
            <w:vAlign w:val="center"/>
          </w:tcPr>
          <w:p w14:paraId="4617169F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7" w:type="dxa"/>
            <w:gridSpan w:val="2"/>
            <w:vMerge/>
            <w:vAlign w:val="center"/>
          </w:tcPr>
          <w:p w14:paraId="7ECBAAD9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vAlign w:val="center"/>
          </w:tcPr>
          <w:p w14:paraId="666645E9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29E472E" w14:textId="77777777" w:rsidTr="00D14FC2">
        <w:trPr>
          <w:trHeight w:val="171"/>
          <w:tblHeader/>
        </w:trPr>
        <w:tc>
          <w:tcPr>
            <w:tcW w:w="4659" w:type="dxa"/>
            <w:gridSpan w:val="4"/>
            <w:vMerge/>
            <w:vAlign w:val="center"/>
          </w:tcPr>
          <w:p w14:paraId="752AC394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049DF3E3" w14:textId="77777777" w:rsidR="00AB50A7" w:rsidRPr="00AE2197" w:rsidRDefault="00AB50A7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3AA20D54" w14:textId="77777777" w:rsidR="00AB50A7" w:rsidRPr="00AE2197" w:rsidRDefault="00AB50A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75E61C64" w14:textId="77777777" w:rsidR="00AB50A7" w:rsidRPr="00AE2197" w:rsidRDefault="00AB50A7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17DC101B" w14:textId="77777777" w:rsidR="00AB50A7" w:rsidRPr="00AE2197" w:rsidRDefault="00AB50A7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vAlign w:val="center"/>
          </w:tcPr>
          <w:p w14:paraId="7062A550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vAlign w:val="center"/>
          </w:tcPr>
          <w:p w14:paraId="136CCF2C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vAlign w:val="center"/>
          </w:tcPr>
          <w:p w14:paraId="50548E0B" w14:textId="77777777" w:rsidR="00AB50A7" w:rsidRPr="00AE2197" w:rsidRDefault="00AB50A7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vAlign w:val="center"/>
          </w:tcPr>
          <w:p w14:paraId="56DA2BA3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vAlign w:val="center"/>
          </w:tcPr>
          <w:p w14:paraId="0AC8FEC9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 w:val="restart"/>
            <w:vAlign w:val="center"/>
          </w:tcPr>
          <w:p w14:paraId="5BE30E14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09" w:type="dxa"/>
            <w:gridSpan w:val="3"/>
            <w:vAlign w:val="center"/>
          </w:tcPr>
          <w:p w14:paraId="30A003C9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2" w:type="dxa"/>
            <w:vMerge/>
            <w:vAlign w:val="center"/>
          </w:tcPr>
          <w:p w14:paraId="05BE0CCA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 w:val="restart"/>
            <w:vAlign w:val="center"/>
          </w:tcPr>
          <w:p w14:paraId="66FD61E5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0" w:type="dxa"/>
            <w:vMerge w:val="restart"/>
            <w:vAlign w:val="center"/>
          </w:tcPr>
          <w:p w14:paraId="21A17718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0" w:type="dxa"/>
            <w:vMerge/>
            <w:vAlign w:val="center"/>
          </w:tcPr>
          <w:p w14:paraId="4A629295" w14:textId="77777777" w:rsidR="00AB50A7" w:rsidRPr="00AE2197" w:rsidRDefault="00AB50A7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7C813CD" w14:textId="77777777" w:rsidTr="00D14FC2">
        <w:trPr>
          <w:trHeight w:val="399"/>
          <w:tblHeader/>
        </w:trPr>
        <w:tc>
          <w:tcPr>
            <w:tcW w:w="4659" w:type="dxa"/>
            <w:gridSpan w:val="4"/>
            <w:vMerge/>
            <w:vAlign w:val="center"/>
          </w:tcPr>
          <w:p w14:paraId="4D1D7C83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8" w:type="dxa"/>
            <w:vMerge/>
            <w:vAlign w:val="center"/>
          </w:tcPr>
          <w:p w14:paraId="7F3E8E65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26" w:type="dxa"/>
            <w:vMerge/>
            <w:vAlign w:val="center"/>
          </w:tcPr>
          <w:p w14:paraId="1DE9AC9C" w14:textId="77777777" w:rsidR="00D14FC2" w:rsidRPr="00AE2197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288F9026" w14:textId="77777777" w:rsidR="00D14FC2" w:rsidRPr="00AE2197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2699D37A" w14:textId="77777777" w:rsidR="00D14FC2" w:rsidRPr="00AE2197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0" w:type="dxa"/>
            <w:vMerge/>
            <w:vAlign w:val="center"/>
          </w:tcPr>
          <w:p w14:paraId="7652C8B5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1" w:type="dxa"/>
            <w:vMerge/>
            <w:vAlign w:val="center"/>
          </w:tcPr>
          <w:p w14:paraId="60EABC57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0" w:type="dxa"/>
            <w:vMerge/>
            <w:vAlign w:val="center"/>
          </w:tcPr>
          <w:p w14:paraId="284847B9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vAlign w:val="center"/>
          </w:tcPr>
          <w:p w14:paraId="77F4502E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6" w:type="dxa"/>
            <w:vMerge/>
            <w:vAlign w:val="center"/>
          </w:tcPr>
          <w:p w14:paraId="72B4FBF4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9" w:type="dxa"/>
            <w:vMerge/>
            <w:vAlign w:val="center"/>
          </w:tcPr>
          <w:p w14:paraId="2432BA9A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9" w:type="dxa"/>
            <w:vAlign w:val="center"/>
          </w:tcPr>
          <w:p w14:paraId="492D5C45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4" w:type="dxa"/>
            <w:vAlign w:val="center"/>
          </w:tcPr>
          <w:p w14:paraId="6C3990FD" w14:textId="771A47F0" w:rsidR="00D14FC2" w:rsidRPr="00AE2197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w wyniku </w:t>
            </w:r>
            <w:r w:rsidRPr="00AE2197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506" w:type="dxa"/>
            <w:vAlign w:val="center"/>
          </w:tcPr>
          <w:p w14:paraId="777C3683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2" w:type="dxa"/>
            <w:vMerge/>
            <w:vAlign w:val="center"/>
          </w:tcPr>
          <w:p w14:paraId="7344427D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7" w:type="dxa"/>
            <w:vMerge/>
            <w:vAlign w:val="center"/>
          </w:tcPr>
          <w:p w14:paraId="1CB79BD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0" w:type="dxa"/>
            <w:vMerge/>
            <w:vAlign w:val="center"/>
          </w:tcPr>
          <w:p w14:paraId="4AE24645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0" w:type="dxa"/>
            <w:vMerge/>
            <w:vAlign w:val="center"/>
          </w:tcPr>
          <w:p w14:paraId="65AEA3A0" w14:textId="77777777" w:rsidR="00D14FC2" w:rsidRPr="00AE2197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26E3886C" w14:textId="77777777" w:rsidTr="00D14FC2">
        <w:trPr>
          <w:trHeight w:val="147"/>
          <w:tblHeader/>
        </w:trPr>
        <w:tc>
          <w:tcPr>
            <w:tcW w:w="5583" w:type="dxa"/>
            <w:gridSpan w:val="6"/>
            <w:vAlign w:val="center"/>
          </w:tcPr>
          <w:p w14:paraId="51ACA824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vAlign w:val="center"/>
          </w:tcPr>
          <w:p w14:paraId="67BB52E7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vAlign w:val="center"/>
          </w:tcPr>
          <w:p w14:paraId="1868625B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0" w:type="dxa"/>
            <w:vAlign w:val="center"/>
          </w:tcPr>
          <w:p w14:paraId="7791E8E3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51" w:type="dxa"/>
            <w:vAlign w:val="center"/>
          </w:tcPr>
          <w:p w14:paraId="33A056A2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0" w:type="dxa"/>
            <w:vAlign w:val="center"/>
          </w:tcPr>
          <w:p w14:paraId="29285C9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8" w:type="dxa"/>
            <w:vAlign w:val="center"/>
          </w:tcPr>
          <w:p w14:paraId="0C750199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6" w:type="dxa"/>
            <w:vAlign w:val="center"/>
          </w:tcPr>
          <w:p w14:paraId="7FCAFDE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29" w:type="dxa"/>
            <w:vAlign w:val="center"/>
          </w:tcPr>
          <w:p w14:paraId="297B9762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49" w:type="dxa"/>
            <w:vAlign w:val="center"/>
          </w:tcPr>
          <w:p w14:paraId="056B45E0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54" w:type="dxa"/>
            <w:vAlign w:val="center"/>
          </w:tcPr>
          <w:p w14:paraId="7F64497C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6" w:type="dxa"/>
            <w:vAlign w:val="center"/>
          </w:tcPr>
          <w:p w14:paraId="45641335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2" w:type="dxa"/>
            <w:vAlign w:val="center"/>
          </w:tcPr>
          <w:p w14:paraId="2B41A72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7" w:type="dxa"/>
            <w:vAlign w:val="center"/>
          </w:tcPr>
          <w:p w14:paraId="10B66746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0" w:type="dxa"/>
            <w:vAlign w:val="center"/>
          </w:tcPr>
          <w:p w14:paraId="40A4B5AE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0" w:type="dxa"/>
            <w:vAlign w:val="center"/>
          </w:tcPr>
          <w:p w14:paraId="09DAB878" w14:textId="77777777" w:rsidR="00AB50A7" w:rsidRPr="00AE2197" w:rsidRDefault="00AB50A7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2A9313A8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01F54CE3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O odszkodowanie z tytułu naruszenia zasad równego traktowania w zatrudnieniu dotyczy (art. 18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3d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 kp)</w:t>
            </w:r>
          </w:p>
        </w:tc>
        <w:tc>
          <w:tcPr>
            <w:tcW w:w="1372" w:type="dxa"/>
            <w:vAlign w:val="center"/>
          </w:tcPr>
          <w:p w14:paraId="3A93560A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158929B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458dk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7DFD0E09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27" w:type="dxa"/>
            <w:vAlign w:val="center"/>
          </w:tcPr>
          <w:p w14:paraId="7010654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400A584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67EA06B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vAlign w:val="center"/>
          </w:tcPr>
          <w:p w14:paraId="180F9F2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2A594F6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3F47A05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39DE405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1E56CED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034A501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54EF8CD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04FA47E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10A5642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3400E47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2149AC6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2268D3D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33BC727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6765CAE0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4724F214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F67C905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458m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7B97CA43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27" w:type="dxa"/>
            <w:vAlign w:val="center"/>
          </w:tcPr>
          <w:p w14:paraId="0937598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2B71C31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465634A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vAlign w:val="center"/>
          </w:tcPr>
          <w:p w14:paraId="742EC8B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41D679A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5C05FAF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C79ED3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1C8EFB4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344A9C9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2D66703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4DEB2D7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23C1F5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678C63F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0FE4D10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5832E30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82C6740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1753ED93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O odszkodowanie w związku z  molestowaniem seksualnym, jako jedną z form dyskryminacji w miejscu pracy dotyczy (art.18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3a 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§ 6 kp w zw. z art. 18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 xml:space="preserve">3d 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kp)</w:t>
            </w:r>
          </w:p>
        </w:tc>
        <w:tc>
          <w:tcPr>
            <w:tcW w:w="1372" w:type="dxa"/>
            <w:vAlign w:val="center"/>
          </w:tcPr>
          <w:p w14:paraId="09CDE20B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3A6577F8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459dk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61B832DE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61</w:t>
            </w:r>
          </w:p>
        </w:tc>
        <w:tc>
          <w:tcPr>
            <w:tcW w:w="627" w:type="dxa"/>
            <w:vAlign w:val="center"/>
          </w:tcPr>
          <w:p w14:paraId="72845D5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5AFCD12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2FEFBDA0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1B4A666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1047A85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281184B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431D576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57AE7B4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5BBC5ED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648EFDE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CAE54D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26F8929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291D962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6F175A4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6DEFEB8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CF5FD05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4A81D2CC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7180C010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3550B7D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459dm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20A6A6FC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27" w:type="dxa"/>
            <w:vAlign w:val="center"/>
          </w:tcPr>
          <w:p w14:paraId="3460CCA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00987BA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74CCDD6E" w14:textId="77777777" w:rsidR="00EE1037" w:rsidRPr="00AE2197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7257B96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2A706DC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3630182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E1C489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4E1AC02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734B2BA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25D787E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886878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3C095C1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E1EE4B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12389B0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209FC93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B30FC96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73F886B3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O zadośćuczynienie w związku z mobbingiem dotyczy 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§3 kp)</w:t>
            </w:r>
          </w:p>
        </w:tc>
        <w:tc>
          <w:tcPr>
            <w:tcW w:w="1372" w:type="dxa"/>
            <w:vAlign w:val="center"/>
          </w:tcPr>
          <w:p w14:paraId="205471B9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29B80E0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462dk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02ABF3D6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27" w:type="dxa"/>
            <w:vAlign w:val="center"/>
          </w:tcPr>
          <w:p w14:paraId="19B5FFC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7622677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20E8E9FF" w14:textId="77777777" w:rsidR="00EE1037" w:rsidRPr="00AE2197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2265AF7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3209E55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40B0046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3BA606C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6B5E3FC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19C1A67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351AD4F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61686C4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E0FDA1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12F1B9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4743661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7FB1986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3709484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0156FDDB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01557B9A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7736989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462dm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31A480A7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27" w:type="dxa"/>
            <w:vAlign w:val="center"/>
          </w:tcPr>
          <w:p w14:paraId="0EE843A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7F787EA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4CA10D0A" w14:textId="77777777" w:rsidR="00EE1037" w:rsidRPr="00AE2197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597E101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543B81C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09EE266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1043197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793526A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07198E0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7A6A214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48B2A8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9EB94E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5DBD02B1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371D1BF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72C5A5A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AE25F3B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 w:val="restart"/>
            <w:vAlign w:val="center"/>
          </w:tcPr>
          <w:p w14:paraId="30FE633F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 xml:space="preserve">O odszkodowanie w związku z mobbingiem dotyczy 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br/>
              <w:t>(art. 94</w:t>
            </w:r>
            <w:r w:rsidRPr="00AE2197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3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§4 kp)</w:t>
            </w:r>
          </w:p>
        </w:tc>
        <w:tc>
          <w:tcPr>
            <w:tcW w:w="1372" w:type="dxa"/>
            <w:vAlign w:val="center"/>
          </w:tcPr>
          <w:p w14:paraId="2A3232D1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kobiet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2D447FA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463dk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04DA29AD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27" w:type="dxa"/>
            <w:vAlign w:val="center"/>
          </w:tcPr>
          <w:p w14:paraId="407D7BE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2906631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751563D1" w14:textId="77777777" w:rsidR="00EE1037" w:rsidRPr="00AE2197" w:rsidRDefault="00EE1037" w:rsidP="000E6CE1">
            <w:pPr>
              <w:spacing w:line="120" w:lineRule="exact"/>
              <w:ind w:left="5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50A334A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20288C1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4E94286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24DDBDA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69C23E4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5BDD39D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5100981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1ED8746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70F6E53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AC45F9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6A944AB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5603626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DB31BC2" w14:textId="77777777" w:rsidTr="00D14FC2">
        <w:tblPrEx>
          <w:tblBorders>
            <w:top w:val="single" w:sz="4" w:space="0" w:color="auto"/>
          </w:tblBorders>
        </w:tblPrEx>
        <w:trPr>
          <w:trHeight w:hRule="exact" w:val="227"/>
        </w:trPr>
        <w:tc>
          <w:tcPr>
            <w:tcW w:w="3287" w:type="dxa"/>
            <w:gridSpan w:val="3"/>
            <w:vMerge/>
            <w:vAlign w:val="center"/>
          </w:tcPr>
          <w:p w14:paraId="396C5085" w14:textId="77777777" w:rsidR="00EE1037" w:rsidRPr="00AE2197" w:rsidRDefault="00EE1037" w:rsidP="000E6CE1">
            <w:pPr>
              <w:ind w:lef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72" w:type="dxa"/>
            <w:vAlign w:val="center"/>
          </w:tcPr>
          <w:p w14:paraId="0B59E259" w14:textId="77777777" w:rsidR="00EE1037" w:rsidRPr="00AE2197" w:rsidRDefault="00EE1037" w:rsidP="000E6CE1">
            <w:pPr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mężczyzn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124D369E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463dm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37350D69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27" w:type="dxa"/>
            <w:vAlign w:val="center"/>
          </w:tcPr>
          <w:p w14:paraId="09504FF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vAlign w:val="center"/>
          </w:tcPr>
          <w:p w14:paraId="6918498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vAlign w:val="center"/>
          </w:tcPr>
          <w:p w14:paraId="63C9FD4F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vAlign w:val="center"/>
          </w:tcPr>
          <w:p w14:paraId="5707B92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5E571E3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4F2F8A1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DD140D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0FB2341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4284BC5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793AC7C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5F0ED32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56C7E32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4D6304EC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6AC0A7D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7BF33E8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5737F72" w14:textId="77777777" w:rsidTr="00D14FC2">
        <w:tblPrEx>
          <w:tblBorders>
            <w:top w:val="single" w:sz="4" w:space="0" w:color="auto"/>
          </w:tblBorders>
        </w:tblPrEx>
        <w:trPr>
          <w:trHeight w:val="230"/>
        </w:trPr>
        <w:tc>
          <w:tcPr>
            <w:tcW w:w="4659" w:type="dxa"/>
            <w:gridSpan w:val="4"/>
            <w:vAlign w:val="center"/>
          </w:tcPr>
          <w:p w14:paraId="1B3CC369" w14:textId="77777777" w:rsidR="00EE1037" w:rsidRPr="00AE2197" w:rsidRDefault="00EE1037" w:rsidP="000E6CE1">
            <w:pPr>
              <w:spacing w:line="180" w:lineRule="exact"/>
              <w:ind w:left="85"/>
              <w:rPr>
                <w:rFonts w:ascii="Arial" w:hAnsi="Arial" w:cs="Arial"/>
                <w:sz w:val="12"/>
                <w:szCs w:val="12"/>
                <w:vertAlign w:val="superscript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Dyskryminacja w zatrudnieniu (art. 11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3 </w:t>
            </w:r>
            <w:r w:rsidRPr="00AE2197">
              <w:rPr>
                <w:rFonts w:ascii="Arial" w:hAnsi="Arial" w:cs="Arial"/>
                <w:sz w:val="12"/>
                <w:szCs w:val="12"/>
              </w:rPr>
              <w:t>kp)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05215622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461</w:t>
            </w:r>
          </w:p>
        </w:tc>
        <w:tc>
          <w:tcPr>
            <w:tcW w:w="5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AF218A9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27" w:type="dxa"/>
            <w:tcBorders>
              <w:bottom w:val="single" w:sz="4" w:space="0" w:color="auto"/>
            </w:tcBorders>
            <w:vAlign w:val="center"/>
          </w:tcPr>
          <w:p w14:paraId="64A90214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vAlign w:val="center"/>
          </w:tcPr>
          <w:p w14:paraId="42C1AEAE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14:paraId="1B5714E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14:paraId="76C933D6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center"/>
          </w:tcPr>
          <w:p w14:paraId="1FD67DB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vAlign w:val="center"/>
          </w:tcPr>
          <w:p w14:paraId="02A2DC8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3CF3269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vAlign w:val="center"/>
          </w:tcPr>
          <w:p w14:paraId="571B8EB9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vAlign w:val="center"/>
          </w:tcPr>
          <w:p w14:paraId="573F3E5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bottom w:val="single" w:sz="4" w:space="0" w:color="auto"/>
            </w:tcBorders>
            <w:vAlign w:val="center"/>
          </w:tcPr>
          <w:p w14:paraId="3046DE4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bottom w:val="single" w:sz="4" w:space="0" w:color="auto"/>
            </w:tcBorders>
            <w:vAlign w:val="center"/>
          </w:tcPr>
          <w:p w14:paraId="29CB1C3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bottom w:val="single" w:sz="4" w:space="0" w:color="auto"/>
            </w:tcBorders>
            <w:vAlign w:val="center"/>
          </w:tcPr>
          <w:p w14:paraId="7007626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bottom w:val="single" w:sz="4" w:space="0" w:color="auto"/>
            </w:tcBorders>
            <w:vAlign w:val="center"/>
          </w:tcPr>
          <w:p w14:paraId="6657924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vAlign w:val="center"/>
          </w:tcPr>
          <w:p w14:paraId="4893FE9E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09BD627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93C169B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vAlign w:val="center"/>
          </w:tcPr>
          <w:p w14:paraId="5AECF3D5" w14:textId="77777777" w:rsidR="00EE1037" w:rsidRPr="00AE2197" w:rsidRDefault="00EE1037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istnienia stosunku pracy nakładczej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F530DCA" w14:textId="77777777" w:rsidR="00EE1037" w:rsidRPr="00AE2197" w:rsidRDefault="00EE1037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464</w:t>
            </w:r>
          </w:p>
        </w:tc>
        <w:tc>
          <w:tcPr>
            <w:tcW w:w="526" w:type="dxa"/>
            <w:tcBorders>
              <w:left w:val="single" w:sz="12" w:space="0" w:color="auto"/>
            </w:tcBorders>
            <w:vAlign w:val="center"/>
          </w:tcPr>
          <w:p w14:paraId="4044EF4D" w14:textId="77777777" w:rsidR="00EE1037" w:rsidRPr="00AE2197" w:rsidRDefault="00EE1037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27" w:type="dxa"/>
            <w:vAlign w:val="center"/>
          </w:tcPr>
          <w:p w14:paraId="2F9D2C8C" w14:textId="77777777" w:rsidR="00EE1037" w:rsidRPr="00AE2197" w:rsidRDefault="00EE1037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vAlign w:val="center"/>
          </w:tcPr>
          <w:p w14:paraId="3BC2CCF4" w14:textId="77777777" w:rsidR="00EE1037" w:rsidRPr="00AE2197" w:rsidRDefault="00EE1037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vAlign w:val="center"/>
          </w:tcPr>
          <w:p w14:paraId="3B3D7B2B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vAlign w:val="center"/>
          </w:tcPr>
          <w:p w14:paraId="40AAE1E2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vAlign w:val="center"/>
          </w:tcPr>
          <w:p w14:paraId="76A87CF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vAlign w:val="center"/>
          </w:tcPr>
          <w:p w14:paraId="38CEA563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vAlign w:val="center"/>
          </w:tcPr>
          <w:p w14:paraId="6AAB8D78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vAlign w:val="center"/>
          </w:tcPr>
          <w:p w14:paraId="525F31E0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vAlign w:val="center"/>
          </w:tcPr>
          <w:p w14:paraId="29092CD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vAlign w:val="center"/>
          </w:tcPr>
          <w:p w14:paraId="60097B4F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vAlign w:val="center"/>
          </w:tcPr>
          <w:p w14:paraId="66CC6BAD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vAlign w:val="center"/>
          </w:tcPr>
          <w:p w14:paraId="4B4BADDA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vAlign w:val="center"/>
          </w:tcPr>
          <w:p w14:paraId="3159748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vAlign w:val="center"/>
          </w:tcPr>
          <w:p w14:paraId="4FD7AA25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right w:val="single" w:sz="12" w:space="0" w:color="auto"/>
            </w:tcBorders>
            <w:vAlign w:val="center"/>
          </w:tcPr>
          <w:p w14:paraId="1FA71E24" w14:textId="77777777" w:rsidR="00EE1037" w:rsidRPr="00AE2197" w:rsidRDefault="00EE1037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43FD01A" w14:textId="77777777" w:rsidTr="00D14FC2">
        <w:tblPrEx>
          <w:tblBorders>
            <w:top w:val="single" w:sz="4" w:space="0" w:color="auto"/>
          </w:tblBorders>
        </w:tblPrEx>
        <w:trPr>
          <w:trHeight w:val="231"/>
        </w:trPr>
        <w:tc>
          <w:tcPr>
            <w:tcW w:w="4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15BF" w14:textId="77777777" w:rsidR="007F516B" w:rsidRPr="00AE2197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wykonywania pracy w szczególnych warunkach lub pracy o szczególnym charakterze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1B0745" w14:textId="77777777" w:rsidR="007F516B" w:rsidRPr="00AE2197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B576" w14:textId="77777777" w:rsidR="007F516B" w:rsidRPr="00AE2197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5013" w14:textId="77777777" w:rsidR="007F516B" w:rsidRPr="00AE2197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4CB6F" w14:textId="77777777" w:rsidR="007F516B" w:rsidRPr="00AE2197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35B1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B55F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D0E7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347E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81F1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CEEB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FB71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F172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82A0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F04B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419D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8121A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3B6935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700A06E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3F1F319D" w14:textId="77777777" w:rsidR="007F516B" w:rsidRPr="00AE2197" w:rsidRDefault="007F516B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sprawy o ustalenie na podstawie art. 189 k.p.c. wynikające ze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2ABF2868" w14:textId="77777777" w:rsidR="007F516B" w:rsidRPr="00AE2197" w:rsidRDefault="007F516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27DE57E" w14:textId="77777777" w:rsidR="007F516B" w:rsidRPr="00AE2197" w:rsidRDefault="007F516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2D9BFBB" w14:textId="77777777" w:rsidR="007F516B" w:rsidRPr="00AE2197" w:rsidRDefault="007F516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69D422C" w14:textId="77777777" w:rsidR="007F516B" w:rsidRPr="00AE2197" w:rsidRDefault="007F516B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3A008FA4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42935182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28AAB448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37D2EFA5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32405D57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A49A89F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6D6C9AF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190403F6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A18AF7C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0110DF3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1950FE51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3393780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5130DAE" w14:textId="77777777" w:rsidR="007F516B" w:rsidRPr="00AE2197" w:rsidRDefault="007F516B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B300F33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4E177C18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premię lub nagrodę,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6008047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C4622A6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9AC01B5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56CA80ED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31C0EDD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170767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27CAF2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64577C4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0B4769D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4DB5145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6DAD56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043AA5C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58F7258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C6687A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46ED79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4B510E4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F9E690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7B3A492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7DC419D3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odprawę pośmiertną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71FAF0F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468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58BB295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1B4ED9B2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B0233CB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5E89BA1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4B4681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780AC1A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4FB4087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8B4E31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E78D5D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5CB0E6A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098CB7E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76781E1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926436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4BF475F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7C5F9EA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B56B03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E896131" w14:textId="77777777" w:rsidTr="00D14FC2">
        <w:trPr>
          <w:trHeight w:val="347"/>
        </w:trPr>
        <w:tc>
          <w:tcPr>
            <w:tcW w:w="4659" w:type="dxa"/>
            <w:gridSpan w:val="4"/>
            <w:vAlign w:val="center"/>
          </w:tcPr>
          <w:p w14:paraId="51BD467C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wydanie dokumentu związanego ze stosunkiem pracy, innego niż świadectwo pracy (np. Rp7, PIT)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545EDE5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470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C444C8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28F7748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04E00211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20BBF1D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53A5AC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0AB9D75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1687FEC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7A45D2A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3AF8A5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05B09A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1F8DB0D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19C6274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1DCF22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443BB6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657A5A4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1E7392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896659D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37627995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dopuszczenie do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57DF085E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471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250E3AE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143B4269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406F7276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E86FB2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B5EACC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2A187BA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84BC83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5E4C17E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83DEEC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AFE3DC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3694F44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B6D154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2D6F0F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3AE6B38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F81473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D96ADC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7039F7D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3CC53790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diety i inne świadczenia związane z podróżą służbową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4F16F25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472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D41C47E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0F1BFEE7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400E9166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9ECD9B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E68E4E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7923085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50043DA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DBD611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7541B49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74BB23B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4A56B36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7B2D0A4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9EFFE7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5700F4D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ABCBF8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60B9FF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9516EB3" w14:textId="77777777" w:rsidTr="00D14FC2">
        <w:trPr>
          <w:trHeight w:val="357"/>
        </w:trPr>
        <w:tc>
          <w:tcPr>
            <w:tcW w:w="4659" w:type="dxa"/>
            <w:gridSpan w:val="4"/>
            <w:vAlign w:val="center"/>
          </w:tcPr>
          <w:p w14:paraId="410A6E6E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O ekwiwalent za używanie własnej odzieży i obuwia roboczego oraz pranie odzieży roboczej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83B3AA4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473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34586C3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D4FB0DF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541202C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E7C049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16C7D43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0B251BE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29ABF8D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575D8A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50526E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41B25A8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7247315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303C1FE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DA0F0B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23F190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79B03A7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8C0037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BF70BFF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4410C914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koszty używania przez pracownika prywatnego samochodu do celów służbowych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52FEEE70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90E274A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F060B3D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5E9F655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B9BE62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6DA619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12DF4A8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1B3BFBD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6739EB5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3405EF8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2C1D03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405EFD6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172CC75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2BE91E4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93BDF1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78EB3A6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32C0CE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9178ABA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4F942401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z zakładowego funduszu świadczeń socjalnych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013629A3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5E7FB94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FAB1A6E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221E61B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498590D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2413868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1C1D399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28365CE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48979D2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7B73DB3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6ACEFB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374541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30CB84D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AB4480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413C348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DB7B57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BB8BC2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51DF45D" w14:textId="77777777" w:rsidTr="00D14FC2">
        <w:trPr>
          <w:trHeight w:val="328"/>
        </w:trPr>
        <w:tc>
          <w:tcPr>
            <w:tcW w:w="4659" w:type="dxa"/>
            <w:gridSpan w:val="4"/>
            <w:vAlign w:val="center"/>
          </w:tcPr>
          <w:p w14:paraId="6731B186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deputat węglowy (wydanie bezpłatnego węgla w naturze) lub o ekwiwalent pieniężny z tytułu prawa do bezpłatnego węgla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874451B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F8C1E70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D786B74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FBF26E4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343EC4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2FCCCFA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5F468A9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3040802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358221B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C53CAA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159382A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708FE4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F1035C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BEACA8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969B88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67D9C29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80A7B0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C025DBD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59345832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odprawę z tytułu nabycia prawa do świadczenia przedemerytalnego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82849C9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CA372C5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576C5BC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288C92CB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33E832E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DF510B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D8E5B8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959FC0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5C262BA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3F65655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FEE3D0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1A8481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FE2F26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0791A0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10E9420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F96260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E3E02E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68B70FA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11D3053D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inne, niż przewidziane wyżej, świadczenia wynikające z układów zbiorowych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677CA603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3F9AB6A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0C31D1AF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E45E7AF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0AD61ED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36AA22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3CDCAAC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788FAB7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3AB1F00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7517FA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C9A037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B843DC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B43E39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680383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FFA17B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86D5B2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64E57C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4F4F0FC2" w14:textId="77777777" w:rsidTr="00D14FC2">
        <w:trPr>
          <w:trHeight w:hRule="exact" w:val="227"/>
        </w:trPr>
        <w:tc>
          <w:tcPr>
            <w:tcW w:w="4659" w:type="dxa"/>
            <w:gridSpan w:val="4"/>
            <w:vAlign w:val="center"/>
          </w:tcPr>
          <w:p w14:paraId="7E79D2F3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roszczenia związane z podnoszeniem kwalifikacji zawodowych pracowników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229EB3F5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479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D6A8543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A872B37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E91A895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4FD408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62A18A8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A4C572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DB9360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155AC53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64BE56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8ACA33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1FF60E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D3586E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9848DC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0D40DB6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C2E91E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1A12D2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1CCC406" w14:textId="77777777" w:rsidTr="00D14FC2">
        <w:trPr>
          <w:cantSplit/>
          <w:trHeight w:hRule="exact" w:val="227"/>
        </w:trPr>
        <w:tc>
          <w:tcPr>
            <w:tcW w:w="448" w:type="dxa"/>
            <w:vMerge w:val="restart"/>
            <w:textDirection w:val="btLr"/>
            <w:vAlign w:val="center"/>
          </w:tcPr>
          <w:p w14:paraId="271C5B6C" w14:textId="77777777" w:rsidR="008B3073" w:rsidRPr="00AE2197" w:rsidRDefault="008B3073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odszkodowanie</w:t>
            </w:r>
          </w:p>
        </w:tc>
        <w:tc>
          <w:tcPr>
            <w:tcW w:w="623" w:type="dxa"/>
            <w:vMerge w:val="restart"/>
            <w:textDirection w:val="btLr"/>
            <w:vAlign w:val="center"/>
          </w:tcPr>
          <w:p w14:paraId="05EBFED4" w14:textId="77777777" w:rsidR="008B3073" w:rsidRPr="00AE2197" w:rsidRDefault="008B3073" w:rsidP="000E6CE1">
            <w:pPr>
              <w:spacing w:line="180" w:lineRule="exact"/>
              <w:ind w:left="6" w:right="1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za mienie</w:t>
            </w:r>
          </w:p>
        </w:tc>
        <w:tc>
          <w:tcPr>
            <w:tcW w:w="3588" w:type="dxa"/>
            <w:gridSpan w:val="2"/>
            <w:vAlign w:val="center"/>
          </w:tcPr>
          <w:p w14:paraId="499BAE28" w14:textId="77777777" w:rsidR="008B3073" w:rsidRPr="00AE2197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nie powierzone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47515A3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CBF7A3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0DE817F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1BEAFEFF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214547F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79E5B11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7BC745D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26D074B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261AA8A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67C531D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1316B64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95C07E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AA80CA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6BFA0D1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2D48AC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5EDC343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0CC89B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AD2D99E" w14:textId="77777777" w:rsidTr="00D14FC2">
        <w:trPr>
          <w:cantSplit/>
          <w:trHeight w:val="397"/>
        </w:trPr>
        <w:tc>
          <w:tcPr>
            <w:tcW w:w="448" w:type="dxa"/>
            <w:vMerge/>
            <w:vAlign w:val="center"/>
          </w:tcPr>
          <w:p w14:paraId="2788BBAD" w14:textId="77777777" w:rsidR="008B3073" w:rsidRPr="00AE2197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23" w:type="dxa"/>
            <w:vMerge/>
            <w:vAlign w:val="center"/>
          </w:tcPr>
          <w:p w14:paraId="439496BE" w14:textId="77777777" w:rsidR="008B3073" w:rsidRPr="00AE2197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88" w:type="dxa"/>
            <w:gridSpan w:val="2"/>
            <w:vAlign w:val="center"/>
          </w:tcPr>
          <w:p w14:paraId="3667DF06" w14:textId="77777777" w:rsidR="008B3073" w:rsidRPr="00AE2197" w:rsidRDefault="008B3073" w:rsidP="000E6CE1">
            <w:pPr>
              <w:spacing w:line="180" w:lineRule="exact"/>
              <w:ind w:left="9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powierzone łącznie ze sprawami z tytułu odpowiedzialności wspólnej 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49E3C784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416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269E0BB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2DF2E3D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76FDBEDC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7F9002E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52CCDB1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17FE0CF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84388F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21EA388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31879A3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A33FD8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7792242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3C8276B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74101B8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8FCB88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23ED1A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EFDD4A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99DE060" w14:textId="77777777" w:rsidTr="00D14FC2">
        <w:trPr>
          <w:cantSplit/>
          <w:trHeight w:val="357"/>
        </w:trPr>
        <w:tc>
          <w:tcPr>
            <w:tcW w:w="448" w:type="dxa"/>
            <w:vMerge/>
            <w:vAlign w:val="center"/>
          </w:tcPr>
          <w:p w14:paraId="75F3448F" w14:textId="77777777" w:rsidR="008B3073" w:rsidRPr="00AE2197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vAlign w:val="center"/>
          </w:tcPr>
          <w:p w14:paraId="109A0AB4" w14:textId="77777777" w:rsidR="008B3073" w:rsidRPr="00AE2197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przysługujące pracodawcy w razie nieuzasadnionego rozwiązania przez pracownika umowy o pracę bez wypowiedzenia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00994C79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417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4177076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24222A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1E393AF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497543F" w14:textId="77777777" w:rsidR="008B3073" w:rsidRPr="00AE2197" w:rsidRDefault="008B3073" w:rsidP="000E6CE1">
            <w:pPr>
              <w:jc w:val="center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0C87B1C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4CBCF92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08AF851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5092A6F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51C2E1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45220D5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46659CC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433CCC5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E78397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354065F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2956EC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9C6C5C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8CC4486" w14:textId="77777777" w:rsidTr="00D14FC2">
        <w:trPr>
          <w:cantSplit/>
          <w:trHeight w:val="273"/>
        </w:trPr>
        <w:tc>
          <w:tcPr>
            <w:tcW w:w="448" w:type="dxa"/>
            <w:vMerge/>
            <w:vAlign w:val="center"/>
          </w:tcPr>
          <w:p w14:paraId="58B58A21" w14:textId="77777777" w:rsidR="008B3073" w:rsidRPr="00AE2197" w:rsidRDefault="008B30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11" w:type="dxa"/>
            <w:gridSpan w:val="3"/>
            <w:vAlign w:val="center"/>
          </w:tcPr>
          <w:p w14:paraId="47810A3A" w14:textId="77777777" w:rsidR="008B3073" w:rsidRPr="00AE2197" w:rsidRDefault="008B3073" w:rsidP="000E6CE1">
            <w:pPr>
              <w:spacing w:line="160" w:lineRule="exact"/>
              <w:ind w:lef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tytułu naruszenia przez pracownika zakazu konkurencji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3C721EAC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418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10F90E4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D363D9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4E59DA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7DCEB46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213AC8B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673266E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13A35B2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7CECC4D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2247D4C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38BBA9F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12736AD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70D7010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034FC04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590A0D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3877164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B9F494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561B16A" w14:textId="77777777" w:rsidTr="00D14FC2">
        <w:trPr>
          <w:trHeight w:val="271"/>
        </w:trPr>
        <w:tc>
          <w:tcPr>
            <w:tcW w:w="4659" w:type="dxa"/>
            <w:gridSpan w:val="4"/>
            <w:vAlign w:val="center"/>
          </w:tcPr>
          <w:p w14:paraId="0F6DA6F1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świadczenia dochodzone od pracowników na podstawie przepisów prawa cywilnego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CAA325B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414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85ABFDA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C7ECC29" w14:textId="77777777" w:rsidR="008B3073" w:rsidRPr="00AE2197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76B230C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142C819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0A75405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4F3267C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5BC4282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0F44C7A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5CACB5C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8C55D4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7698D83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60ABAB3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4D54DB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7612C69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495A2EC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3C2707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4805C44" w14:textId="77777777" w:rsidTr="00D14FC2">
        <w:trPr>
          <w:trHeight w:val="271"/>
        </w:trPr>
        <w:tc>
          <w:tcPr>
            <w:tcW w:w="4659" w:type="dxa"/>
            <w:gridSpan w:val="4"/>
            <w:vAlign w:val="center"/>
          </w:tcPr>
          <w:p w14:paraId="3FE01915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nieistnienia stosunku pracy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132F11EC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419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FCF55AA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201626D0" w14:textId="77777777" w:rsidR="008B3073" w:rsidRPr="00AE2197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0CDBBB0E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64A3B21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76F5254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35A402B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7008EBF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21503EA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1E7FD52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2920D5C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6BB68F0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559B02C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36C634F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6CEB4CD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19F07F4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A50455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FD405E" w:rsidRPr="00AE2197" w14:paraId="7C8996AA" w14:textId="77777777" w:rsidTr="00D14FC2">
        <w:trPr>
          <w:trHeight w:val="271"/>
        </w:trPr>
        <w:tc>
          <w:tcPr>
            <w:tcW w:w="4659" w:type="dxa"/>
            <w:gridSpan w:val="4"/>
            <w:vAlign w:val="center"/>
          </w:tcPr>
          <w:p w14:paraId="3B6071BF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ustalenie wykonywania pracy u innego pracodawcy w okresie urlopu bezpłatnego</w:t>
            </w:r>
          </w:p>
        </w:tc>
        <w:tc>
          <w:tcPr>
            <w:tcW w:w="398" w:type="dxa"/>
            <w:tcBorders>
              <w:right w:val="single" w:sz="12" w:space="0" w:color="auto"/>
            </w:tcBorders>
            <w:vAlign w:val="center"/>
          </w:tcPr>
          <w:p w14:paraId="7DF88C71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485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330C602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129176A" w14:textId="77777777" w:rsidR="008B3073" w:rsidRPr="00AE2197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0740B6E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14:paraId="5EE7779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51" w:type="dxa"/>
            <w:tcBorders>
              <w:top w:val="single" w:sz="4" w:space="0" w:color="auto"/>
            </w:tcBorders>
            <w:vAlign w:val="center"/>
          </w:tcPr>
          <w:p w14:paraId="70E2D22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0" w:type="dxa"/>
            <w:tcBorders>
              <w:top w:val="single" w:sz="4" w:space="0" w:color="auto"/>
            </w:tcBorders>
            <w:vAlign w:val="center"/>
          </w:tcPr>
          <w:p w14:paraId="48A4681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663A69C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6" w:type="dxa"/>
            <w:tcBorders>
              <w:top w:val="single" w:sz="4" w:space="0" w:color="auto"/>
            </w:tcBorders>
            <w:vAlign w:val="center"/>
          </w:tcPr>
          <w:p w14:paraId="69F8402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vAlign w:val="center"/>
          </w:tcPr>
          <w:p w14:paraId="73C1B14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9" w:type="dxa"/>
            <w:tcBorders>
              <w:top w:val="single" w:sz="4" w:space="0" w:color="auto"/>
            </w:tcBorders>
            <w:vAlign w:val="center"/>
          </w:tcPr>
          <w:p w14:paraId="68BA782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54" w:type="dxa"/>
            <w:tcBorders>
              <w:top w:val="single" w:sz="4" w:space="0" w:color="auto"/>
            </w:tcBorders>
            <w:vAlign w:val="center"/>
          </w:tcPr>
          <w:p w14:paraId="549FA90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06" w:type="dxa"/>
            <w:tcBorders>
              <w:top w:val="single" w:sz="4" w:space="0" w:color="auto"/>
            </w:tcBorders>
            <w:vAlign w:val="center"/>
          </w:tcPr>
          <w:p w14:paraId="0C25963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  <w:vAlign w:val="center"/>
          </w:tcPr>
          <w:p w14:paraId="18FFA54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7" w:type="dxa"/>
            <w:tcBorders>
              <w:top w:val="single" w:sz="4" w:space="0" w:color="auto"/>
            </w:tcBorders>
            <w:vAlign w:val="center"/>
          </w:tcPr>
          <w:p w14:paraId="22754A1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vAlign w:val="center"/>
          </w:tcPr>
          <w:p w14:paraId="08A873B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0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16C8DD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4565EEBE" w14:textId="77777777" w:rsidR="00D23ECB" w:rsidRPr="00AE2197" w:rsidRDefault="00D23ECB" w:rsidP="000E6CE1"/>
    <w:p w14:paraId="7284D9F1" w14:textId="77777777" w:rsidR="00D23ECB" w:rsidRPr="00AE2197" w:rsidRDefault="00D23ECB" w:rsidP="000E6CE1"/>
    <w:p w14:paraId="6DA9FA78" w14:textId="77777777" w:rsidR="00D23ECB" w:rsidRPr="00AE2197" w:rsidRDefault="00D23ECB" w:rsidP="000E6CE1">
      <w:pPr>
        <w:pStyle w:val="Nagwek6"/>
        <w:rPr>
          <w:rFonts w:ascii="Arial" w:eastAsia="Times New Roman" w:hAnsi="Arial" w:cs="Arial"/>
          <w:bCs w:val="0"/>
          <w:szCs w:val="24"/>
        </w:rPr>
      </w:pPr>
      <w:r w:rsidRPr="00AE2197">
        <w:rPr>
          <w:rFonts w:ascii="Arial" w:eastAsia="Times New Roman" w:hAnsi="Arial" w:cs="Arial" w:hint="eastAsia"/>
          <w:bCs w:val="0"/>
          <w:szCs w:val="24"/>
        </w:rPr>
        <w:lastRenderedPageBreak/>
        <w:t>Dział 1.</w:t>
      </w:r>
      <w:r w:rsidRPr="00AE2197">
        <w:rPr>
          <w:rFonts w:ascii="Arial" w:eastAsia="Times New Roman" w:hAnsi="Arial" w:cs="Arial"/>
          <w:bCs w:val="0"/>
          <w:szCs w:val="24"/>
        </w:rPr>
        <w:t>1.2.2</w:t>
      </w:r>
      <w:r w:rsidRPr="00AE2197">
        <w:rPr>
          <w:rFonts w:ascii="Arial" w:eastAsia="Times New Roman" w:hAnsi="Arial" w:cs="Arial" w:hint="eastAsia"/>
          <w:bCs w:val="0"/>
          <w:szCs w:val="24"/>
        </w:rPr>
        <w:t xml:space="preserve"> Ewidencja spraw z zakresu prawa pracy</w:t>
      </w:r>
      <w:r w:rsidRPr="00AE2197">
        <w:rPr>
          <w:rFonts w:ascii="Arial" w:eastAsia="Times New Roman" w:hAnsi="Arial" w:cs="Arial"/>
          <w:bCs w:val="0"/>
          <w:szCs w:val="24"/>
        </w:rPr>
        <w:t xml:space="preserve"> – II instancja (dok.)</w:t>
      </w:r>
    </w:p>
    <w:p w14:paraId="2CFABA9E" w14:textId="77777777" w:rsidR="00D23ECB" w:rsidRPr="00AE2197" w:rsidRDefault="00D23ECB" w:rsidP="000E6CE1">
      <w:pPr>
        <w:tabs>
          <w:tab w:val="left" w:pos="4962"/>
          <w:tab w:val="left" w:pos="11259"/>
          <w:tab w:val="left" w:pos="15728"/>
        </w:tabs>
        <w:ind w:left="-16"/>
        <w:rPr>
          <w:sz w:val="2"/>
        </w:rPr>
      </w:pPr>
    </w:p>
    <w:tbl>
      <w:tblPr>
        <w:tblW w:w="16168" w:type="dxa"/>
        <w:tblBorders>
          <w:top w:val="single" w:sz="6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0"/>
        <w:gridCol w:w="181"/>
        <w:gridCol w:w="4049"/>
        <w:gridCol w:w="397"/>
        <w:gridCol w:w="516"/>
        <w:gridCol w:w="626"/>
        <w:gridCol w:w="865"/>
        <w:gridCol w:w="710"/>
        <w:gridCol w:w="738"/>
        <w:gridCol w:w="780"/>
        <w:gridCol w:w="878"/>
        <w:gridCol w:w="697"/>
        <w:gridCol w:w="529"/>
        <w:gridCol w:w="770"/>
        <w:gridCol w:w="868"/>
        <w:gridCol w:w="495"/>
        <w:gridCol w:w="712"/>
        <w:gridCol w:w="547"/>
        <w:gridCol w:w="640"/>
        <w:gridCol w:w="740"/>
      </w:tblGrid>
      <w:tr w:rsidR="00AE2197" w:rsidRPr="00AE2197" w14:paraId="6F817CE1" w14:textId="77777777" w:rsidTr="00D14FC2">
        <w:trPr>
          <w:trHeight w:val="282"/>
          <w:tblHeader/>
        </w:trPr>
        <w:tc>
          <w:tcPr>
            <w:tcW w:w="4662" w:type="dxa"/>
            <w:gridSpan w:val="3"/>
            <w:vMerge w:val="restart"/>
            <w:vAlign w:val="center"/>
          </w:tcPr>
          <w:p w14:paraId="29D5FDF7" w14:textId="77777777" w:rsidR="00D23ECB" w:rsidRPr="00AE2197" w:rsidRDefault="00D23ECB" w:rsidP="000E6CE1">
            <w:pPr>
              <w:spacing w:line="280" w:lineRule="exact"/>
              <w:ind w:left="7"/>
              <w:jc w:val="center"/>
              <w:rPr>
                <w:rFonts w:ascii="Arial" w:hAnsi="Arial" w:cs="Arial"/>
                <w:sz w:val="18"/>
              </w:rPr>
            </w:pPr>
            <w:r w:rsidRPr="00AE2197">
              <w:rPr>
                <w:rFonts w:ascii="Arial" w:hAnsi="Arial" w:cs="Arial"/>
                <w:sz w:val="18"/>
              </w:rPr>
              <w:t>RODZAJE SPRAW</w:t>
            </w:r>
          </w:p>
          <w:p w14:paraId="117CB9E9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8"/>
              </w:rPr>
              <w:t>WG REPERTORIÓW LUB WYKAZÓW</w:t>
            </w:r>
          </w:p>
        </w:tc>
        <w:tc>
          <w:tcPr>
            <w:tcW w:w="397" w:type="dxa"/>
            <w:vMerge w:val="restart"/>
            <w:vAlign w:val="center"/>
          </w:tcPr>
          <w:p w14:paraId="78F4D690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Symbol</w:t>
            </w:r>
          </w:p>
        </w:tc>
        <w:tc>
          <w:tcPr>
            <w:tcW w:w="516" w:type="dxa"/>
            <w:vMerge w:val="restart"/>
            <w:vAlign w:val="center"/>
          </w:tcPr>
          <w:p w14:paraId="63D857FC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27" w:type="dxa"/>
            <w:vMerge w:val="restart"/>
            <w:vAlign w:val="center"/>
          </w:tcPr>
          <w:p w14:paraId="7DB43A2E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Pozostało z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ubiegłego roku</w:t>
            </w:r>
          </w:p>
        </w:tc>
        <w:tc>
          <w:tcPr>
            <w:tcW w:w="866" w:type="dxa"/>
            <w:vMerge w:val="restart"/>
            <w:vAlign w:val="center"/>
          </w:tcPr>
          <w:p w14:paraId="0628FC89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6D6CD721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385F225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170" w:type="dxa"/>
            <w:gridSpan w:val="10"/>
            <w:vAlign w:val="center"/>
          </w:tcPr>
          <w:p w14:paraId="44A7314F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189" w:type="dxa"/>
            <w:gridSpan w:val="2"/>
            <w:vMerge w:val="restart"/>
            <w:vAlign w:val="center"/>
          </w:tcPr>
          <w:p w14:paraId="5D1B828F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41" w:type="dxa"/>
            <w:vMerge w:val="restart"/>
            <w:vAlign w:val="center"/>
          </w:tcPr>
          <w:p w14:paraId="036C8025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5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Pozostało </w:t>
            </w:r>
          </w:p>
          <w:p w14:paraId="747CB6E6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5"/>
              </w:rPr>
              <w:t xml:space="preserve"> na okres następny</w:t>
            </w:r>
          </w:p>
        </w:tc>
      </w:tr>
      <w:tr w:rsidR="00AE2197" w:rsidRPr="00AE2197" w14:paraId="595BF602" w14:textId="77777777" w:rsidTr="00D14FC2">
        <w:trPr>
          <w:trHeight w:val="342"/>
          <w:tblHeader/>
        </w:trPr>
        <w:tc>
          <w:tcPr>
            <w:tcW w:w="4662" w:type="dxa"/>
            <w:gridSpan w:val="3"/>
            <w:vMerge/>
            <w:vAlign w:val="center"/>
          </w:tcPr>
          <w:p w14:paraId="55A0B029" w14:textId="77777777" w:rsidR="00D23ECB" w:rsidRPr="00AE2197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1092E871" w14:textId="77777777" w:rsidR="00D23ECB" w:rsidRPr="00AE2197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6EEBFED4" w14:textId="77777777" w:rsidR="00D23ECB" w:rsidRPr="00AE2197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6E9C0BAA" w14:textId="77777777" w:rsidR="00D23ECB" w:rsidRPr="00AE2197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73787450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 w:val="restart"/>
            <w:vAlign w:val="center"/>
          </w:tcPr>
          <w:p w14:paraId="6F130F21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6459" w:type="dxa"/>
            <w:gridSpan w:val="9"/>
            <w:vAlign w:val="center"/>
          </w:tcPr>
          <w:p w14:paraId="49385EBF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89" w:type="dxa"/>
            <w:gridSpan w:val="2"/>
            <w:vMerge/>
            <w:vAlign w:val="center"/>
          </w:tcPr>
          <w:p w14:paraId="1297A5AC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vAlign w:val="center"/>
          </w:tcPr>
          <w:p w14:paraId="5EBB7A9E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9AC31F0" w14:textId="77777777" w:rsidTr="00D14FC2">
        <w:trPr>
          <w:trHeight w:val="287"/>
          <w:tblHeader/>
        </w:trPr>
        <w:tc>
          <w:tcPr>
            <w:tcW w:w="4662" w:type="dxa"/>
            <w:gridSpan w:val="3"/>
            <w:vMerge/>
            <w:vAlign w:val="center"/>
          </w:tcPr>
          <w:p w14:paraId="37F9992C" w14:textId="77777777" w:rsidR="00D23ECB" w:rsidRPr="00AE2197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7D75FCC8" w14:textId="77777777" w:rsidR="00D23ECB" w:rsidRPr="00AE2197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326F6FA8" w14:textId="77777777" w:rsidR="00D23ECB" w:rsidRPr="00AE2197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781B4231" w14:textId="77777777" w:rsidR="00D23ECB" w:rsidRPr="00AE2197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6" w:type="dxa"/>
            <w:vMerge/>
            <w:vAlign w:val="center"/>
          </w:tcPr>
          <w:p w14:paraId="48C73A8D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1" w:type="dxa"/>
            <w:vMerge/>
            <w:vAlign w:val="center"/>
          </w:tcPr>
          <w:p w14:paraId="1E1E0AAB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 w:val="restart"/>
            <w:vAlign w:val="center"/>
          </w:tcPr>
          <w:p w14:paraId="018BF4A0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oddalono </w:t>
            </w:r>
          </w:p>
        </w:tc>
        <w:tc>
          <w:tcPr>
            <w:tcW w:w="781" w:type="dxa"/>
            <w:vMerge w:val="restart"/>
            <w:vAlign w:val="center"/>
          </w:tcPr>
          <w:p w14:paraId="713461EF" w14:textId="77777777" w:rsidR="00D23ECB" w:rsidRPr="00AE2197" w:rsidRDefault="0089773C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zmieniono</w:t>
            </w:r>
            <w:r w:rsidRPr="00AE2197">
              <w:rPr>
                <w:sz w:val="14"/>
                <w:szCs w:val="14"/>
              </w:rPr>
              <w:t xml:space="preserve"> </w:t>
            </w:r>
            <w:r w:rsidRPr="00AE2197">
              <w:rPr>
                <w:rFonts w:ascii="Arial" w:hAnsi="Arial" w:cs="Arial"/>
                <w:sz w:val="14"/>
                <w:szCs w:val="14"/>
              </w:rPr>
              <w:t>w całości lub części</w:t>
            </w:r>
          </w:p>
        </w:tc>
        <w:tc>
          <w:tcPr>
            <w:tcW w:w="879" w:type="dxa"/>
            <w:vMerge w:val="restart"/>
            <w:vAlign w:val="center"/>
          </w:tcPr>
          <w:p w14:paraId="019DF66E" w14:textId="77777777" w:rsidR="00D23ECB" w:rsidRPr="00AE2197" w:rsidRDefault="00D23ECB" w:rsidP="000E6CE1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698" w:type="dxa"/>
            <w:vMerge w:val="restart"/>
            <w:vAlign w:val="center"/>
          </w:tcPr>
          <w:p w14:paraId="2403887E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odrzucono</w:t>
            </w:r>
          </w:p>
        </w:tc>
        <w:tc>
          <w:tcPr>
            <w:tcW w:w="2649" w:type="dxa"/>
            <w:gridSpan w:val="4"/>
            <w:vAlign w:val="center"/>
          </w:tcPr>
          <w:p w14:paraId="36981BE6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713" w:type="dxa"/>
            <w:vMerge w:val="restart"/>
            <w:vAlign w:val="center"/>
          </w:tcPr>
          <w:p w14:paraId="04730888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załatwienia</w:t>
            </w:r>
          </w:p>
        </w:tc>
        <w:tc>
          <w:tcPr>
            <w:tcW w:w="1189" w:type="dxa"/>
            <w:gridSpan w:val="2"/>
            <w:vMerge/>
            <w:vAlign w:val="center"/>
          </w:tcPr>
          <w:p w14:paraId="4C1B0D97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vAlign w:val="center"/>
          </w:tcPr>
          <w:p w14:paraId="44E53EEF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1BF00569" w14:textId="77777777" w:rsidTr="00D14FC2">
        <w:trPr>
          <w:trHeight w:val="171"/>
          <w:tblHeader/>
        </w:trPr>
        <w:tc>
          <w:tcPr>
            <w:tcW w:w="4662" w:type="dxa"/>
            <w:gridSpan w:val="3"/>
            <w:vMerge/>
            <w:vAlign w:val="center"/>
          </w:tcPr>
          <w:p w14:paraId="4E04993B" w14:textId="77777777" w:rsidR="00D23ECB" w:rsidRPr="00AE2197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21774C7E" w14:textId="77777777" w:rsidR="00D23ECB" w:rsidRPr="00AE2197" w:rsidRDefault="00D23ECB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78BE525D" w14:textId="77777777" w:rsidR="00D23ECB" w:rsidRPr="00AE2197" w:rsidRDefault="00D23ECB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386ABCC3" w14:textId="77777777" w:rsidR="00D23ECB" w:rsidRPr="00AE2197" w:rsidRDefault="00D23ECB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71D84BCB" w14:textId="77777777" w:rsidR="00D23ECB" w:rsidRPr="00AE2197" w:rsidRDefault="00D23ECB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vAlign w:val="center"/>
          </w:tcPr>
          <w:p w14:paraId="11E0AB7A" w14:textId="77777777" w:rsidR="00D23ECB" w:rsidRPr="00AE2197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vAlign w:val="center"/>
          </w:tcPr>
          <w:p w14:paraId="731F1D31" w14:textId="77777777" w:rsidR="00D23ECB" w:rsidRPr="00AE2197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vAlign w:val="center"/>
          </w:tcPr>
          <w:p w14:paraId="0BAFD1A5" w14:textId="77777777" w:rsidR="00D23ECB" w:rsidRPr="00AE2197" w:rsidRDefault="00D23EC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vAlign w:val="center"/>
          </w:tcPr>
          <w:p w14:paraId="730A6FB2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vAlign w:val="center"/>
          </w:tcPr>
          <w:p w14:paraId="726BE7D0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 w:val="restart"/>
            <w:vAlign w:val="center"/>
          </w:tcPr>
          <w:p w14:paraId="30A902FC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119" w:type="dxa"/>
            <w:gridSpan w:val="3"/>
            <w:vAlign w:val="center"/>
          </w:tcPr>
          <w:p w14:paraId="5EE45117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 w wyniku</w:t>
            </w:r>
          </w:p>
        </w:tc>
        <w:tc>
          <w:tcPr>
            <w:tcW w:w="713" w:type="dxa"/>
            <w:vMerge/>
            <w:vAlign w:val="center"/>
          </w:tcPr>
          <w:p w14:paraId="7807CD7F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 w:val="restart"/>
            <w:vAlign w:val="center"/>
          </w:tcPr>
          <w:p w14:paraId="5E6381C9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41" w:type="dxa"/>
            <w:vMerge w:val="restart"/>
            <w:vAlign w:val="center"/>
          </w:tcPr>
          <w:p w14:paraId="2A76F794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 tym publikację orzeczenia</w:t>
            </w:r>
          </w:p>
        </w:tc>
        <w:tc>
          <w:tcPr>
            <w:tcW w:w="741" w:type="dxa"/>
            <w:vMerge/>
            <w:vAlign w:val="center"/>
          </w:tcPr>
          <w:p w14:paraId="3104B066" w14:textId="77777777" w:rsidR="00D23ECB" w:rsidRPr="00AE2197" w:rsidRDefault="00D23ECB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8FD1B09" w14:textId="77777777" w:rsidTr="00D14FC2">
        <w:trPr>
          <w:trHeight w:val="399"/>
          <w:tblHeader/>
        </w:trPr>
        <w:tc>
          <w:tcPr>
            <w:tcW w:w="4662" w:type="dxa"/>
            <w:gridSpan w:val="3"/>
            <w:vMerge/>
            <w:vAlign w:val="center"/>
          </w:tcPr>
          <w:p w14:paraId="620C4424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97" w:type="dxa"/>
            <w:vMerge/>
            <w:vAlign w:val="center"/>
          </w:tcPr>
          <w:p w14:paraId="0B9EFF5C" w14:textId="77777777" w:rsidR="00D14FC2" w:rsidRPr="00AE2197" w:rsidRDefault="00D14FC2" w:rsidP="000E6C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vAlign w:val="center"/>
          </w:tcPr>
          <w:p w14:paraId="6DB71D93" w14:textId="77777777" w:rsidR="00D14FC2" w:rsidRPr="00AE2197" w:rsidRDefault="00D14FC2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27" w:type="dxa"/>
            <w:vMerge/>
            <w:vAlign w:val="center"/>
          </w:tcPr>
          <w:p w14:paraId="24F6703D" w14:textId="77777777" w:rsidR="00D14FC2" w:rsidRPr="00AE2197" w:rsidRDefault="00D14FC2" w:rsidP="000E6CE1">
            <w:pPr>
              <w:rPr>
                <w:sz w:val="16"/>
              </w:rPr>
            </w:pPr>
          </w:p>
        </w:tc>
        <w:tc>
          <w:tcPr>
            <w:tcW w:w="866" w:type="dxa"/>
            <w:vMerge/>
            <w:vAlign w:val="center"/>
          </w:tcPr>
          <w:p w14:paraId="1D3C93ED" w14:textId="77777777" w:rsidR="00D14FC2" w:rsidRPr="00AE2197" w:rsidRDefault="00D14FC2" w:rsidP="000E6CE1">
            <w:pPr>
              <w:spacing w:line="140" w:lineRule="exact"/>
              <w:ind w:left="58" w:right="49"/>
              <w:jc w:val="center"/>
              <w:rPr>
                <w:rFonts w:ascii="Arial Narrow" w:hAnsi="Arial Narrow"/>
                <w:sz w:val="14"/>
              </w:rPr>
            </w:pPr>
          </w:p>
        </w:tc>
        <w:tc>
          <w:tcPr>
            <w:tcW w:w="711" w:type="dxa"/>
            <w:vMerge/>
            <w:vAlign w:val="center"/>
          </w:tcPr>
          <w:p w14:paraId="3803B4AE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9" w:type="dxa"/>
            <w:vMerge/>
            <w:vAlign w:val="center"/>
          </w:tcPr>
          <w:p w14:paraId="013738ED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vAlign w:val="center"/>
          </w:tcPr>
          <w:p w14:paraId="3E8F9B0A" w14:textId="77777777" w:rsidR="00D14FC2" w:rsidRPr="00AE2197" w:rsidRDefault="00D14FC2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9" w:type="dxa"/>
            <w:vMerge/>
            <w:vAlign w:val="center"/>
          </w:tcPr>
          <w:p w14:paraId="263B984A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8" w:type="dxa"/>
            <w:vMerge/>
            <w:vAlign w:val="center"/>
          </w:tcPr>
          <w:p w14:paraId="574E230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30" w:type="dxa"/>
            <w:vMerge/>
            <w:vAlign w:val="center"/>
          </w:tcPr>
          <w:p w14:paraId="6BA29CB5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vAlign w:val="center"/>
          </w:tcPr>
          <w:p w14:paraId="5862AB70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zawarcia ugody przed sądem</w:t>
            </w:r>
          </w:p>
        </w:tc>
        <w:tc>
          <w:tcPr>
            <w:tcW w:w="853" w:type="dxa"/>
            <w:vAlign w:val="center"/>
          </w:tcPr>
          <w:p w14:paraId="5C57BFE0" w14:textId="2586FF80" w:rsidR="00D14FC2" w:rsidRPr="00AE2197" w:rsidRDefault="00D14FC2" w:rsidP="000E6CE1">
            <w:pPr>
              <w:spacing w:line="140" w:lineRule="exact"/>
              <w:ind w:right="3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w wyniku </w:t>
            </w:r>
            <w:r w:rsidRPr="00AE2197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95" w:type="dxa"/>
            <w:vAlign w:val="center"/>
          </w:tcPr>
          <w:p w14:paraId="2D68EC90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mediacji</w:t>
            </w:r>
          </w:p>
        </w:tc>
        <w:tc>
          <w:tcPr>
            <w:tcW w:w="713" w:type="dxa"/>
            <w:vMerge/>
            <w:vAlign w:val="center"/>
          </w:tcPr>
          <w:p w14:paraId="2D48114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8" w:type="dxa"/>
            <w:vMerge/>
            <w:vAlign w:val="center"/>
          </w:tcPr>
          <w:p w14:paraId="40CB96C7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641" w:type="dxa"/>
            <w:vMerge/>
            <w:vAlign w:val="center"/>
          </w:tcPr>
          <w:p w14:paraId="5D641CCB" w14:textId="77777777" w:rsidR="00D14FC2" w:rsidRPr="00AE2197" w:rsidRDefault="00D14FC2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1" w:type="dxa"/>
            <w:vMerge/>
            <w:vAlign w:val="center"/>
          </w:tcPr>
          <w:p w14:paraId="64B1830B" w14:textId="77777777" w:rsidR="00D14FC2" w:rsidRPr="00AE2197" w:rsidRDefault="00D14FC2" w:rsidP="000E6CE1">
            <w:pPr>
              <w:rPr>
                <w:rFonts w:ascii="Arial" w:hAnsi="Arial" w:cs="Arial"/>
                <w:sz w:val="15"/>
              </w:rPr>
            </w:pPr>
          </w:p>
        </w:tc>
      </w:tr>
      <w:tr w:rsidR="00AE2197" w:rsidRPr="00AE2197" w14:paraId="1A35D444" w14:textId="77777777" w:rsidTr="00D14FC2">
        <w:trPr>
          <w:trHeight w:val="147"/>
          <w:tblHeader/>
        </w:trPr>
        <w:tc>
          <w:tcPr>
            <w:tcW w:w="5575" w:type="dxa"/>
            <w:gridSpan w:val="5"/>
            <w:vAlign w:val="center"/>
          </w:tcPr>
          <w:p w14:paraId="7102DA2B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27" w:type="dxa"/>
            <w:vAlign w:val="center"/>
          </w:tcPr>
          <w:p w14:paraId="1578A2C7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6" w:type="dxa"/>
            <w:vAlign w:val="center"/>
          </w:tcPr>
          <w:p w14:paraId="50096936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1" w:type="dxa"/>
            <w:vAlign w:val="center"/>
          </w:tcPr>
          <w:p w14:paraId="141609F2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39" w:type="dxa"/>
            <w:vAlign w:val="center"/>
          </w:tcPr>
          <w:p w14:paraId="2C884DC6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81" w:type="dxa"/>
            <w:vAlign w:val="center"/>
          </w:tcPr>
          <w:p w14:paraId="041C7C00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79" w:type="dxa"/>
            <w:vAlign w:val="center"/>
          </w:tcPr>
          <w:p w14:paraId="53CDC206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8" w:type="dxa"/>
            <w:vAlign w:val="center"/>
          </w:tcPr>
          <w:p w14:paraId="17993899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530" w:type="dxa"/>
            <w:vAlign w:val="center"/>
          </w:tcPr>
          <w:p w14:paraId="6C1D05F1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71" w:type="dxa"/>
            <w:vAlign w:val="center"/>
          </w:tcPr>
          <w:p w14:paraId="3079EFE1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9" w:type="dxa"/>
            <w:vAlign w:val="center"/>
          </w:tcPr>
          <w:p w14:paraId="50F451FF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79" w:type="dxa"/>
            <w:vAlign w:val="center"/>
          </w:tcPr>
          <w:p w14:paraId="47FA7383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13" w:type="dxa"/>
            <w:vAlign w:val="center"/>
          </w:tcPr>
          <w:p w14:paraId="6E2E3431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48" w:type="dxa"/>
            <w:vAlign w:val="center"/>
          </w:tcPr>
          <w:p w14:paraId="7D952034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41" w:type="dxa"/>
            <w:vAlign w:val="center"/>
          </w:tcPr>
          <w:p w14:paraId="5D015403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41" w:type="dxa"/>
            <w:vAlign w:val="center"/>
          </w:tcPr>
          <w:p w14:paraId="1700F14D" w14:textId="77777777" w:rsidR="00D23ECB" w:rsidRPr="00AE2197" w:rsidRDefault="00D23EC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</w:tr>
      <w:tr w:rsidR="00AE2197" w:rsidRPr="00AE2197" w14:paraId="5D0F3D95" w14:textId="77777777" w:rsidTr="00D14FC2">
        <w:trPr>
          <w:trHeight w:val="271"/>
        </w:trPr>
        <w:tc>
          <w:tcPr>
            <w:tcW w:w="4662" w:type="dxa"/>
            <w:gridSpan w:val="3"/>
            <w:vAlign w:val="center"/>
          </w:tcPr>
          <w:p w14:paraId="1E1CFE83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zwrot mienia powierzonego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595C97D8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03A1268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EE110EC" w14:textId="77777777" w:rsidR="008B3073" w:rsidRPr="00AE2197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7B531236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3CEE91B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2758C2C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1334B64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841191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246D08D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05F7CB8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0E48148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E49072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2A4BAF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4A54E0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24AE3FA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BCCA17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45C1E9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BACB80D" w14:textId="77777777" w:rsidTr="00D14FC2">
        <w:trPr>
          <w:trHeight w:val="329"/>
        </w:trPr>
        <w:tc>
          <w:tcPr>
            <w:tcW w:w="4662" w:type="dxa"/>
            <w:gridSpan w:val="3"/>
            <w:vAlign w:val="center"/>
          </w:tcPr>
          <w:p w14:paraId="2CBA6116" w14:textId="77777777" w:rsidR="008B3073" w:rsidRPr="00AE2197" w:rsidRDefault="008B3073" w:rsidP="000E6CE1">
            <w:pPr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 zwrot kosztów poniesionych przez pracodawcę w związku z podnoszeniem kwalifikacji zawodowych pracowników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052B484F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487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881C4D4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568F9D1" w14:textId="77777777" w:rsidR="008B3073" w:rsidRPr="00AE2197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744A9FB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6039E0F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27785B5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4F54085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5D1E51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404EDFF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CF24E6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66B5EF0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6C9FA8D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441C72D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26F0B1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49080D9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54FD930C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EFF1A9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CCA28AC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C1D9B58" w14:textId="77777777" w:rsidR="008B3073" w:rsidRPr="00AE2197" w:rsidRDefault="008B3073" w:rsidP="000E6CE1">
            <w:pPr>
              <w:spacing w:line="180" w:lineRule="exact"/>
              <w:ind w:left="9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46DD69E4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7343176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85A4957" w14:textId="77777777" w:rsidR="008B3073" w:rsidRPr="00AE2197" w:rsidRDefault="008B3073" w:rsidP="000E6CE1">
            <w:pPr>
              <w:spacing w:line="180" w:lineRule="exact"/>
              <w:jc w:val="center"/>
              <w:rPr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6ABC87C3" w14:textId="77777777" w:rsidR="008B3073" w:rsidRPr="00AE2197" w:rsidRDefault="008B3073" w:rsidP="000E6CE1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  <w:vAlign w:val="center"/>
          </w:tcPr>
          <w:p w14:paraId="5DB1390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72E59EA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6E054A95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5C0B1A28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30F75D4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CC14F9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3F1750E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C87DA8D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2D8403F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D256F74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031825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66151B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E88AFB9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629F172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12870782" w14:textId="77777777" w:rsidR="008B3073" w:rsidRPr="00AE2197" w:rsidRDefault="008B3073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Pz (zażaleniowe)</w:t>
            </w:r>
            <w:r w:rsidR="009B3B23" w:rsidRPr="00AE219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40D1E" w:rsidRPr="00AE2197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t xml:space="preserve"> </w:t>
            </w:r>
            <w:r w:rsidR="00740D1E" w:rsidRPr="00AE2197">
              <w:rPr>
                <w:rFonts w:ascii="Arial" w:hAnsi="Arial" w:cs="Arial"/>
                <w:bCs/>
                <w:sz w:val="14"/>
                <w:szCs w:val="14"/>
              </w:rPr>
              <w:t>(w. 94+95)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137C278" w14:textId="77777777" w:rsidR="008B3073" w:rsidRPr="00AE2197" w:rsidRDefault="008B3073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32C50EF" w14:textId="77777777" w:rsidR="008B3073" w:rsidRPr="00AE2197" w:rsidRDefault="008B3073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629A469" w14:textId="77777777" w:rsidR="008B3073" w:rsidRPr="00AE2197" w:rsidRDefault="008B3073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69523D7" w14:textId="77777777" w:rsidR="008B3073" w:rsidRPr="00AE2197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628CC4D2" w14:textId="77777777" w:rsidR="008B3073" w:rsidRPr="00AE2197" w:rsidRDefault="008B3073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4D67A4B3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1C263CE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01FAFD2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14CF74FA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5C75530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B1C1662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F93A8DB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EC1D21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4CA6ACC7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13F2D01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5FAE499E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C4B0C76" w14:textId="77777777" w:rsidR="008B3073" w:rsidRPr="00AE2197" w:rsidRDefault="008B3073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311EB0E8" w14:textId="77777777" w:rsidTr="00D14FC2">
        <w:trPr>
          <w:trHeight w:hRule="exact" w:val="227"/>
        </w:trPr>
        <w:tc>
          <w:tcPr>
            <w:tcW w:w="609" w:type="dxa"/>
            <w:gridSpan w:val="2"/>
            <w:vMerge w:val="restart"/>
            <w:vAlign w:val="center"/>
          </w:tcPr>
          <w:p w14:paraId="32206F71" w14:textId="77777777" w:rsidR="00740D1E" w:rsidRPr="00AE2197" w:rsidRDefault="00740D1E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z tego</w:t>
            </w:r>
          </w:p>
        </w:tc>
        <w:tc>
          <w:tcPr>
            <w:tcW w:w="4053" w:type="dxa"/>
            <w:vAlign w:val="center"/>
          </w:tcPr>
          <w:p w14:paraId="21601167" w14:textId="77777777" w:rsidR="00740D1E" w:rsidRPr="00AE2197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7D885D9A" w14:textId="77777777" w:rsidR="00740D1E" w:rsidRPr="00AE2197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37BDE32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72080ABD" w14:textId="77777777" w:rsidR="00740D1E" w:rsidRPr="00AE2197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3990E820" w14:textId="77777777" w:rsidR="00740D1E" w:rsidRPr="00AE2197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0725EA05" w14:textId="77777777" w:rsidR="00740D1E" w:rsidRPr="00AE2197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548F85DA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210ED357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50CE6D99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1A4F5AE1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15E2A79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449061C3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2034EC7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3F21970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79C69BF3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5359B74E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33DA1942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107BE5C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F9DB113" w14:textId="77777777" w:rsidTr="00D14FC2">
        <w:trPr>
          <w:trHeight w:hRule="exact" w:val="227"/>
        </w:trPr>
        <w:tc>
          <w:tcPr>
            <w:tcW w:w="609" w:type="dxa"/>
            <w:gridSpan w:val="2"/>
            <w:vMerge/>
            <w:vAlign w:val="center"/>
          </w:tcPr>
          <w:p w14:paraId="017573D3" w14:textId="77777777" w:rsidR="00740D1E" w:rsidRPr="00AE2197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4053" w:type="dxa"/>
            <w:vAlign w:val="center"/>
          </w:tcPr>
          <w:p w14:paraId="11E91A54" w14:textId="77777777" w:rsidR="00740D1E" w:rsidRPr="00AE2197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36A3D698" w14:textId="77777777" w:rsidR="00740D1E" w:rsidRPr="00AE2197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66C4E89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40DC0AD" w14:textId="77777777" w:rsidR="00740D1E" w:rsidRPr="00AE2197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5EA57DB2" w14:textId="77777777" w:rsidR="00740D1E" w:rsidRPr="00AE2197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0DD3EF22" w14:textId="77777777" w:rsidR="00740D1E" w:rsidRPr="00AE2197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16899A2F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37ECC4B5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1143201C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5733892B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F221CE5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0ABB7B13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556D415F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B71BF90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5CEE04A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5C7F3CB7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18491D69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7FA1252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16B18DC9" w14:textId="77777777" w:rsidTr="00C660F9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3F9F0536" w14:textId="77777777" w:rsidR="00740D1E" w:rsidRPr="00AE2197" w:rsidRDefault="00740D1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Po –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5297C441" w14:textId="77777777" w:rsidR="00740D1E" w:rsidRPr="00AE2197" w:rsidRDefault="00740D1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-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350D113" w14:textId="77777777" w:rsidR="00740D1E" w:rsidRPr="00AE2197" w:rsidRDefault="00740D1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E71891C" w14:textId="77777777" w:rsidR="00740D1E" w:rsidRPr="00AE2197" w:rsidRDefault="00740D1E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</w:tcPr>
          <w:p w14:paraId="14A5F4C1" w14:textId="77777777" w:rsidR="00740D1E" w:rsidRPr="00AE2197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3DAB5413" w14:textId="77777777" w:rsidR="00740D1E" w:rsidRPr="00AE2197" w:rsidRDefault="00740D1E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70C52D13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575F1961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765D723B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79F43306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2856551B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130BC441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4574A41D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26C8D6B6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01E1C65C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4D835A6A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33067AE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3066085" w14:textId="77777777" w:rsidR="00740D1E" w:rsidRPr="00AE2197" w:rsidRDefault="00740D1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61AF083" w14:textId="77777777" w:rsidTr="000E6CE1">
        <w:trPr>
          <w:trHeight w:hRule="exact" w:val="227"/>
        </w:trPr>
        <w:tc>
          <w:tcPr>
            <w:tcW w:w="429" w:type="dxa"/>
            <w:vMerge w:val="restart"/>
            <w:vAlign w:val="center"/>
          </w:tcPr>
          <w:p w14:paraId="6CD2C135" w14:textId="0449B2E8" w:rsidR="00E55A11" w:rsidRPr="00AE2197" w:rsidRDefault="00E55A11" w:rsidP="000E6CE1">
            <w:pPr>
              <w:spacing w:line="180" w:lineRule="exact"/>
              <w:jc w:val="center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AE2197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w tym</w:t>
            </w:r>
          </w:p>
        </w:tc>
        <w:tc>
          <w:tcPr>
            <w:tcW w:w="4233" w:type="dxa"/>
            <w:gridSpan w:val="2"/>
            <w:vAlign w:val="center"/>
          </w:tcPr>
          <w:p w14:paraId="681E3DA3" w14:textId="4292CF9B" w:rsidR="00E55A11" w:rsidRPr="00AE2197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1"/>
                <w:szCs w:val="11"/>
                <w:lang w:eastAsia="en-US"/>
              </w:rPr>
            </w:pPr>
            <w:r w:rsidRPr="00AE2197">
              <w:rPr>
                <w:rFonts w:ascii="Arial" w:hAnsi="Arial" w:cs="Arial"/>
                <w:bCs/>
                <w:sz w:val="11"/>
                <w:szCs w:val="11"/>
              </w:rPr>
              <w:t>o wyłączenie sędziego</w:t>
            </w:r>
            <w:r w:rsidR="00653D58" w:rsidRPr="00AE2197">
              <w:rPr>
                <w:rFonts w:ascii="Arial" w:hAnsi="Arial" w:cs="Arial"/>
                <w:bCs/>
                <w:sz w:val="11"/>
                <w:szCs w:val="11"/>
              </w:rPr>
              <w:t xml:space="preserve"> </w:t>
            </w:r>
            <w:r w:rsidR="00653D58" w:rsidRPr="00AE2197">
              <w:rPr>
                <w:rFonts w:ascii="Arial" w:hAnsi="Arial" w:cs="Arial"/>
                <w:bCs/>
                <w:sz w:val="12"/>
                <w:szCs w:val="12"/>
              </w:rPr>
              <w:t>-sprawy, które wpłynęły do 15 lipca 2022 r.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C4AF86D" w14:textId="40B7D975" w:rsidR="00E55A11" w:rsidRPr="00AE2197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3295647" w14:textId="33223A32" w:rsidR="00E55A11" w:rsidRPr="00AE2197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33DF8BD4" w14:textId="77777777" w:rsidR="00E55A11" w:rsidRPr="00AE2197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2041A09" w14:textId="77777777" w:rsidR="00E55A11" w:rsidRPr="00AE2197" w:rsidRDefault="00E55A11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126792D4" w14:textId="77777777" w:rsidR="00E55A11" w:rsidRPr="00AE2197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2A789467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6EE1EE89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C88E3AB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5A931885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8209AD4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5E0A229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45B9F55B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A0684A5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71B6697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13B6E9F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500F9357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09458AF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68A94EFB" w14:textId="77777777" w:rsidTr="00D14FC2">
        <w:trPr>
          <w:trHeight w:hRule="exact" w:val="227"/>
        </w:trPr>
        <w:tc>
          <w:tcPr>
            <w:tcW w:w="429" w:type="dxa"/>
            <w:vMerge/>
            <w:vAlign w:val="center"/>
          </w:tcPr>
          <w:p w14:paraId="2B461246" w14:textId="1F601C91" w:rsidR="00E55A11" w:rsidRPr="00AE2197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05260A27" w14:textId="6ACF1043" w:rsidR="00E55A11" w:rsidRPr="00AE2197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AE2197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>o wyłączenie sędziego – ogółem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3A37E2C5" w14:textId="02BF6F86" w:rsidR="00E55A11" w:rsidRPr="00AE2197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D036328" w14:textId="431F5FBD" w:rsidR="00E55A11" w:rsidRPr="00AE2197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5FFA2DD" w14:textId="77777777" w:rsidR="00E55A11" w:rsidRPr="00AE2197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B17CE01" w14:textId="77777777" w:rsidR="00E55A11" w:rsidRPr="00AE2197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6B46CE68" w14:textId="77777777" w:rsidR="00E55A11" w:rsidRPr="00AE2197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16696804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64C81B39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6BC93544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210D708F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1BA3E55C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79A2B1DE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18E7B5F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021FD0BE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997CBCA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F71B1CA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7BE8612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632A4BC2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77A011D4" w14:textId="77777777" w:rsidTr="00D14FC2">
        <w:trPr>
          <w:trHeight w:hRule="exact" w:val="227"/>
        </w:trPr>
        <w:tc>
          <w:tcPr>
            <w:tcW w:w="429" w:type="dxa"/>
            <w:vMerge/>
            <w:vAlign w:val="center"/>
          </w:tcPr>
          <w:p w14:paraId="4A272246" w14:textId="74AB2A89" w:rsidR="00E55A11" w:rsidRPr="00AE2197" w:rsidRDefault="00E55A11" w:rsidP="000E6CE1">
            <w:pPr>
              <w:spacing w:line="180" w:lineRule="exact"/>
              <w:rPr>
                <w:rFonts w:ascii="Arial" w:hAnsi="Arial" w:cs="Arial"/>
                <w:bCs/>
                <w:sz w:val="16"/>
              </w:rPr>
            </w:pPr>
          </w:p>
        </w:tc>
        <w:tc>
          <w:tcPr>
            <w:tcW w:w="4233" w:type="dxa"/>
            <w:gridSpan w:val="2"/>
            <w:vAlign w:val="center"/>
          </w:tcPr>
          <w:p w14:paraId="7750DFEB" w14:textId="77777777" w:rsidR="00E55A11" w:rsidRPr="00AE2197" w:rsidRDefault="00E55A11" w:rsidP="000E6CE1">
            <w:pPr>
              <w:spacing w:line="180" w:lineRule="exact"/>
              <w:ind w:left="15"/>
              <w:rPr>
                <w:rFonts w:ascii="Arial" w:hAnsi="Arial" w:cs="Arial"/>
                <w:bCs/>
                <w:sz w:val="16"/>
              </w:rPr>
            </w:pPr>
            <w:r w:rsidRPr="00AE2197">
              <w:rPr>
                <w:rFonts w:ascii="Arial" w:hAnsi="Arial" w:cs="Arial"/>
                <w:bCs/>
                <w:sz w:val="11"/>
                <w:szCs w:val="11"/>
                <w:lang w:eastAsia="en-US"/>
              </w:rPr>
              <w:t xml:space="preserve">    w tym o wyłączenie sędziego na podstawie art. 42a u.s.p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5A5AC473" w14:textId="419B2114" w:rsidR="00E55A11" w:rsidRPr="00AE2197" w:rsidRDefault="00E55A11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109 usp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72F54A1" w14:textId="25A8ABC1" w:rsidR="00E55A11" w:rsidRPr="00AE2197" w:rsidRDefault="00E55A11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1DCE9110" w14:textId="77777777" w:rsidR="00E55A11" w:rsidRPr="00AE2197" w:rsidRDefault="00E55A11" w:rsidP="000E6CE1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189FCDDC" w14:textId="77777777" w:rsidR="00E55A11" w:rsidRPr="00AE2197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45A9297E" w14:textId="77777777" w:rsidR="00E55A11" w:rsidRPr="00AE2197" w:rsidRDefault="00E55A11" w:rsidP="000E6CE1">
            <w:pPr>
              <w:spacing w:line="180" w:lineRule="exact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05A9A5F0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584F8F86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7F41EF60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1F894511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702B5525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496E6094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2A7BFC96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7195D2C4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BC3A5F6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BC2927A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327A306E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4A0CB33" w14:textId="77777777" w:rsidR="00E55A11" w:rsidRPr="00AE2197" w:rsidRDefault="00E55A11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30E6FDA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349905BA" w14:textId="77777777" w:rsidR="00A23B8E" w:rsidRPr="00AE2197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WSC  skarga kasacyjna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D7D82C4" w14:textId="77777777" w:rsidR="00A23B8E" w:rsidRPr="00AE2197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30E7D03" w14:textId="52D1D9A3" w:rsidR="00A23B8E" w:rsidRPr="00AE2197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5DDE8D77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DE602F9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3C0CD4C9" w14:textId="77777777" w:rsidR="00A23B8E" w:rsidRPr="00AE2197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AE2197">
              <w:rPr>
                <w:sz w:val="16"/>
              </w:rPr>
              <w:t xml:space="preserve">          f)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534C040D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2644492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24B8371D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4A271F5D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59EB05BB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2847B3B2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61C5888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7214A811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1D809761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93C19CF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41B71588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7C1DB7F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292ADB19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BE5DA6E" w14:textId="77777777" w:rsidR="00A23B8E" w:rsidRPr="00AE2197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WSC skarga o stwierdzenie niezgodności z prawem – II inst.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6BF99ECD" w14:textId="77777777" w:rsidR="00A23B8E" w:rsidRPr="00AE2197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24E0D97" w14:textId="579729D7" w:rsidR="00A23B8E" w:rsidRPr="00AE2197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676C4214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3F2FEC81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2C90F8A4" w14:textId="77777777" w:rsidR="00A23B8E" w:rsidRPr="00AE2197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AE2197">
              <w:rPr>
                <w:sz w:val="16"/>
              </w:rPr>
              <w:t>d)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509F7502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1058A7D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342CB6D5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326ED249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60860A3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1143D08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1A49DD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3493606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AAA5F11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350DF5A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7396DA44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D405C88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5C9F8423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C241423" w14:textId="77777777" w:rsidR="00A23B8E" w:rsidRPr="00AE2197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>WSNc (skarga nadzwyczajna) - II instancja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3F257C8C" w14:textId="77777777" w:rsidR="00A23B8E" w:rsidRPr="00AE2197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C27EE30" w14:textId="5D2CFEF6" w:rsidR="00A23B8E" w:rsidRPr="00AE2197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627" w:type="dxa"/>
            <w:tcBorders>
              <w:top w:val="single" w:sz="4" w:space="0" w:color="auto"/>
            </w:tcBorders>
            <w:vAlign w:val="center"/>
          </w:tcPr>
          <w:p w14:paraId="42E96D6C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vAlign w:val="center"/>
          </w:tcPr>
          <w:p w14:paraId="101794BD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</w:tcBorders>
          </w:tcPr>
          <w:p w14:paraId="73B1DB97" w14:textId="77777777" w:rsidR="00A23B8E" w:rsidRPr="00AE2197" w:rsidRDefault="00A23B8E" w:rsidP="000E6CE1">
            <w:pPr>
              <w:spacing w:line="180" w:lineRule="exact"/>
              <w:jc w:val="right"/>
              <w:rPr>
                <w:sz w:val="16"/>
              </w:rPr>
            </w:pPr>
            <w:r w:rsidRPr="00AE2197">
              <w:rPr>
                <w:sz w:val="16"/>
              </w:rPr>
              <w:t>k)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center"/>
          </w:tcPr>
          <w:p w14:paraId="09423442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vAlign w:val="center"/>
          </w:tcPr>
          <w:p w14:paraId="4BDB79F4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center"/>
          </w:tcPr>
          <w:p w14:paraId="3DE26566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</w:tcBorders>
            <w:vAlign w:val="center"/>
          </w:tcPr>
          <w:p w14:paraId="3158D924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</w:tcBorders>
            <w:vAlign w:val="center"/>
          </w:tcPr>
          <w:p w14:paraId="388F00D0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</w:tcBorders>
            <w:vAlign w:val="center"/>
          </w:tcPr>
          <w:p w14:paraId="611EF105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center"/>
          </w:tcPr>
          <w:p w14:paraId="7B113543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</w:tcBorders>
            <w:vAlign w:val="center"/>
          </w:tcPr>
          <w:p w14:paraId="5E35537C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</w:tcBorders>
            <w:vAlign w:val="center"/>
          </w:tcPr>
          <w:p w14:paraId="3ED09789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</w:tcBorders>
            <w:vAlign w:val="center"/>
          </w:tcPr>
          <w:p w14:paraId="6352344A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vAlign w:val="center"/>
          </w:tcPr>
          <w:p w14:paraId="63ACECB2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C01657E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  <w:tr w:rsidR="00AE2197" w:rsidRPr="00AE2197" w14:paraId="010C8123" w14:textId="77777777" w:rsidTr="00D14FC2">
        <w:trPr>
          <w:trHeight w:hRule="exact" w:val="227"/>
        </w:trPr>
        <w:tc>
          <w:tcPr>
            <w:tcW w:w="4662" w:type="dxa"/>
            <w:gridSpan w:val="3"/>
            <w:vAlign w:val="center"/>
          </w:tcPr>
          <w:p w14:paraId="6E9D2C2C" w14:textId="77777777" w:rsidR="00A23B8E" w:rsidRPr="00AE2197" w:rsidRDefault="00A23B8E" w:rsidP="000E6CE1">
            <w:pPr>
              <w:spacing w:line="180" w:lineRule="exact"/>
              <w:ind w:left="85"/>
              <w:rPr>
                <w:rFonts w:ascii="Arial" w:hAnsi="Arial" w:cs="Arial"/>
                <w:b/>
                <w:sz w:val="16"/>
              </w:rPr>
            </w:pPr>
            <w:r w:rsidRPr="00AE2197">
              <w:rPr>
                <w:rFonts w:ascii="Arial" w:hAnsi="Arial" w:cs="Arial"/>
                <w:b/>
                <w:sz w:val="16"/>
              </w:rPr>
              <w:t xml:space="preserve">Skargi na postępowanie sądowe Wykaz S </w:t>
            </w:r>
            <w:r w:rsidRPr="00AE2197">
              <w:rPr>
                <w:rFonts w:ascii="Arial" w:hAnsi="Arial" w:cs="Arial"/>
                <w:b/>
                <w:sz w:val="16"/>
                <w:szCs w:val="16"/>
                <w:vertAlign w:val="superscript"/>
              </w:rPr>
              <w:t>*)</w:t>
            </w:r>
          </w:p>
        </w:tc>
        <w:tc>
          <w:tcPr>
            <w:tcW w:w="397" w:type="dxa"/>
            <w:tcBorders>
              <w:right w:val="single" w:sz="12" w:space="0" w:color="auto"/>
            </w:tcBorders>
            <w:vAlign w:val="center"/>
          </w:tcPr>
          <w:p w14:paraId="1EB47EAF" w14:textId="77777777" w:rsidR="00A23B8E" w:rsidRPr="00AE2197" w:rsidRDefault="00A23B8E" w:rsidP="000E6CE1">
            <w:pPr>
              <w:spacing w:line="180" w:lineRule="exact"/>
              <w:jc w:val="center"/>
              <w:rPr>
                <w:rFonts w:ascii="Arial" w:hAnsi="Arial" w:cs="Arial"/>
                <w:b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sz w:val="11"/>
                <w:szCs w:val="11"/>
              </w:rPr>
              <w:t>–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D6CCC3B" w14:textId="4B4BEB0E" w:rsidR="00A23B8E" w:rsidRPr="00AE2197" w:rsidRDefault="00A23B8E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103</w:t>
            </w:r>
          </w:p>
        </w:tc>
        <w:tc>
          <w:tcPr>
            <w:tcW w:w="62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E39FF1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47BB658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90F26FD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557634C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89149B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9E8486A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F2ED6A3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30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ECF3AB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4CD9C3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4AE43C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62295D5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DAE385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54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5748AB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68BC2C8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BC3365" w14:textId="77777777" w:rsidR="00A23B8E" w:rsidRPr="00AE2197" w:rsidRDefault="00A23B8E" w:rsidP="000E6CE1">
            <w:pPr>
              <w:spacing w:line="180" w:lineRule="exact"/>
              <w:jc w:val="center"/>
              <w:rPr>
                <w:sz w:val="16"/>
              </w:rPr>
            </w:pPr>
          </w:p>
        </w:tc>
      </w:tr>
    </w:tbl>
    <w:p w14:paraId="57C2CE37" w14:textId="6FCDCBED" w:rsidR="006C5A70" w:rsidRPr="00AE2197" w:rsidRDefault="006C5A70" w:rsidP="000E6CE1">
      <w:pPr>
        <w:ind w:left="140" w:hanging="140"/>
        <w:rPr>
          <w:rFonts w:ascii="Arial" w:hAnsi="Arial" w:cs="Arial"/>
          <w:sz w:val="14"/>
          <w:szCs w:val="14"/>
        </w:rPr>
      </w:pPr>
      <w:r w:rsidRPr="00AE2197">
        <w:rPr>
          <w:rFonts w:ascii="Arial" w:hAnsi="Arial" w:cs="Arial"/>
          <w:sz w:val="14"/>
          <w:szCs w:val="14"/>
        </w:rPr>
        <w:t xml:space="preserve">*)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676DFE27" w14:textId="77777777" w:rsidR="003F3ECB" w:rsidRPr="00AE2197" w:rsidRDefault="003F3ECB" w:rsidP="000E6CE1">
      <w:pPr>
        <w:pStyle w:val="Nagwek1"/>
        <w:ind w:left="0"/>
        <w:rPr>
          <w:sz w:val="18"/>
          <w:szCs w:val="18"/>
        </w:rPr>
      </w:pPr>
    </w:p>
    <w:p w14:paraId="01BC123C" w14:textId="77777777" w:rsidR="006C5A70" w:rsidRPr="00AE2197" w:rsidRDefault="00EB3EA5" w:rsidP="000E6CE1">
      <w:pPr>
        <w:pStyle w:val="Nagwek1"/>
        <w:ind w:left="0"/>
      </w:pPr>
      <w:r>
        <w:pict w14:anchorId="133B0CE0">
          <v:rect id="_x0000_s1089" style="position:absolute;margin-left:630.75pt;margin-top:0;width:63pt;height:18pt;z-index:251656192" filled="f" strokeweight="1.5pt"/>
        </w:pict>
      </w:r>
      <w:r w:rsidR="00BD4EE2" w:rsidRPr="00AE2197">
        <w:rPr>
          <w:sz w:val="18"/>
          <w:szCs w:val="18"/>
        </w:rPr>
        <w:t>Dział 1.</w:t>
      </w:r>
      <w:r w:rsidR="007519E4" w:rsidRPr="00AE2197">
        <w:rPr>
          <w:sz w:val="18"/>
          <w:szCs w:val="18"/>
        </w:rPr>
        <w:t>1.3</w:t>
      </w:r>
      <w:r w:rsidR="006C5A70" w:rsidRPr="00AE2197">
        <w:rPr>
          <w:sz w:val="18"/>
          <w:szCs w:val="18"/>
        </w:rPr>
        <w:t>.a.</w:t>
      </w:r>
      <w:r w:rsidR="006C5A70" w:rsidRPr="00AE2197">
        <w:rPr>
          <w:rFonts w:hint="eastAsia"/>
        </w:rPr>
        <w:t xml:space="preserve"> </w:t>
      </w:r>
      <w:r w:rsidR="006C5A70" w:rsidRPr="00AE2197">
        <w:rPr>
          <w:rFonts w:hint="eastAsia"/>
          <w:b w:val="0"/>
        </w:rPr>
        <w:t>Wpływ spraw (liczba), w których z roszczeniem wystąpiła większa grupa</w:t>
      </w:r>
      <w:r w:rsidR="006C5A70" w:rsidRPr="00AE2197">
        <w:rPr>
          <w:b w:val="0"/>
        </w:rPr>
        <w:t xml:space="preserve"> pracowników</w:t>
      </w:r>
      <w:r w:rsidR="00021567" w:rsidRPr="00AE2197">
        <w:rPr>
          <w:b w:val="0"/>
        </w:rPr>
        <w:t xml:space="preserve"> (</w:t>
      </w:r>
      <w:r w:rsidR="00B56691" w:rsidRPr="00AE2197">
        <w:rPr>
          <w:b w:val="0"/>
        </w:rPr>
        <w:t>co najmniej 10 pracowników</w:t>
      </w:r>
      <w:r w:rsidR="00021567" w:rsidRPr="00AE2197">
        <w:rPr>
          <w:b w:val="0"/>
        </w:rPr>
        <w:t>)</w:t>
      </w:r>
      <w:r w:rsidR="007519E4" w:rsidRPr="00AE2197">
        <w:rPr>
          <w:b w:val="0"/>
        </w:rPr>
        <w:t xml:space="preserve"> (Dział 1.1.2.1. wiersz 03 kol. 2 lit. a)</w:t>
      </w:r>
    </w:p>
    <w:p w14:paraId="27144923" w14:textId="77777777" w:rsidR="003F3ECB" w:rsidRPr="00AE2197" w:rsidRDefault="003F3ECB" w:rsidP="000E6CE1">
      <w:pPr>
        <w:spacing w:after="20"/>
        <w:rPr>
          <w:rFonts w:ascii="Arial" w:hAnsi="Arial" w:cs="Arial"/>
          <w:b/>
          <w:sz w:val="18"/>
          <w:szCs w:val="18"/>
        </w:rPr>
      </w:pPr>
    </w:p>
    <w:p w14:paraId="5046862E" w14:textId="77777777" w:rsidR="006C5A70" w:rsidRPr="00AE2197" w:rsidRDefault="00EB3EA5" w:rsidP="000E6CE1">
      <w:pPr>
        <w:spacing w:before="120"/>
        <w:rPr>
          <w:sz w:val="6"/>
          <w:szCs w:val="6"/>
        </w:rPr>
      </w:pPr>
      <w:r>
        <w:rPr>
          <w:sz w:val="6"/>
          <w:szCs w:val="6"/>
        </w:rPr>
        <w:pict w14:anchorId="5B699DA1">
          <v:rect id="_x0000_s1090" style="position:absolute;margin-left:636.6pt;margin-top:7.4pt;width:63pt;height:18pt;z-index:251657216" filled="f" strokeweight="1.5pt"/>
        </w:pict>
      </w:r>
    </w:p>
    <w:p w14:paraId="3C96619C" w14:textId="77777777" w:rsidR="006C5A70" w:rsidRPr="00AE2197" w:rsidRDefault="00BD4EE2" w:rsidP="000E6CE1">
      <w:pPr>
        <w:pStyle w:val="Nagwek1"/>
        <w:ind w:left="0"/>
      </w:pPr>
      <w:r w:rsidRPr="00AE2197">
        <w:rPr>
          <w:sz w:val="18"/>
          <w:szCs w:val="18"/>
        </w:rPr>
        <w:t>Dział 1.</w:t>
      </w:r>
      <w:r w:rsidR="007519E4" w:rsidRPr="00AE2197">
        <w:rPr>
          <w:sz w:val="18"/>
          <w:szCs w:val="18"/>
        </w:rPr>
        <w:t>1.3</w:t>
      </w:r>
      <w:r w:rsidR="00315A19" w:rsidRPr="00AE2197">
        <w:rPr>
          <w:sz w:val="18"/>
          <w:szCs w:val="18"/>
        </w:rPr>
        <w:t>.b</w:t>
      </w:r>
      <w:r w:rsidR="006C5A70" w:rsidRPr="00AE2197">
        <w:rPr>
          <w:sz w:val="18"/>
          <w:szCs w:val="18"/>
        </w:rPr>
        <w:t>.</w:t>
      </w:r>
      <w:r w:rsidR="006C5A70" w:rsidRPr="00AE2197">
        <w:rPr>
          <w:szCs w:val="16"/>
        </w:rPr>
        <w:t xml:space="preserve"> </w:t>
      </w:r>
      <w:r w:rsidR="006C5A70" w:rsidRPr="00AE2197">
        <w:rPr>
          <w:b w:val="0"/>
        </w:rPr>
        <w:t>Załatwiono spraw</w:t>
      </w:r>
      <w:r w:rsidR="006C5A70" w:rsidRPr="00AE2197">
        <w:rPr>
          <w:rFonts w:hint="eastAsia"/>
          <w:b w:val="0"/>
        </w:rPr>
        <w:t xml:space="preserve"> (liczba), w których z roszczeniem wystąpiła większa grupa</w:t>
      </w:r>
      <w:r w:rsidR="006C5A70" w:rsidRPr="00AE2197">
        <w:rPr>
          <w:b w:val="0"/>
        </w:rPr>
        <w:t xml:space="preserve"> pracowników</w:t>
      </w:r>
      <w:r w:rsidR="007519E4" w:rsidRPr="00AE2197">
        <w:rPr>
          <w:b w:val="0"/>
        </w:rPr>
        <w:t xml:space="preserve"> </w:t>
      </w:r>
      <w:r w:rsidR="000E0ECD" w:rsidRPr="00AE2197">
        <w:rPr>
          <w:b w:val="0"/>
        </w:rPr>
        <w:t>(</w:t>
      </w:r>
      <w:r w:rsidR="00B56691" w:rsidRPr="00AE2197">
        <w:rPr>
          <w:b w:val="0"/>
        </w:rPr>
        <w:t>co najmniej</w:t>
      </w:r>
      <w:r w:rsidR="000E0ECD" w:rsidRPr="00AE2197">
        <w:rPr>
          <w:b w:val="0"/>
        </w:rPr>
        <w:t xml:space="preserve"> 10 pracowników) </w:t>
      </w:r>
      <w:r w:rsidR="007519E4" w:rsidRPr="00AE2197">
        <w:rPr>
          <w:b w:val="0"/>
        </w:rPr>
        <w:t>(</w:t>
      </w:r>
      <w:r w:rsidR="003F3ECB" w:rsidRPr="00AE2197">
        <w:rPr>
          <w:b w:val="0"/>
        </w:rPr>
        <w:t>d</w:t>
      </w:r>
      <w:r w:rsidR="007519E4" w:rsidRPr="00AE2197">
        <w:rPr>
          <w:b w:val="0"/>
        </w:rPr>
        <w:t xml:space="preserve">ział </w:t>
      </w:r>
      <w:r w:rsidR="00315A19" w:rsidRPr="00AE2197">
        <w:rPr>
          <w:b w:val="0"/>
        </w:rPr>
        <w:t>1.1.2.1. wiersz 03 kol. 3 lit. b</w:t>
      </w:r>
      <w:r w:rsidR="007519E4" w:rsidRPr="00AE2197">
        <w:rPr>
          <w:b w:val="0"/>
        </w:rPr>
        <w:t>)</w:t>
      </w:r>
    </w:p>
    <w:p w14:paraId="702B81C6" w14:textId="77777777" w:rsidR="000E0ECD" w:rsidRPr="00AE2197" w:rsidRDefault="000E0ECD" w:rsidP="000E6CE1">
      <w:pPr>
        <w:spacing w:after="20"/>
        <w:rPr>
          <w:rFonts w:ascii="Arial" w:hAnsi="Arial"/>
          <w:b/>
          <w:sz w:val="18"/>
          <w:szCs w:val="18"/>
        </w:rPr>
      </w:pPr>
    </w:p>
    <w:p w14:paraId="501E7C8B" w14:textId="77777777" w:rsidR="006C5A70" w:rsidRPr="00AE2197" w:rsidRDefault="00BD4EE2" w:rsidP="000E6CE1">
      <w:pPr>
        <w:spacing w:after="20"/>
        <w:rPr>
          <w:rFonts w:ascii="Arial" w:hAnsi="Arial"/>
          <w:b/>
          <w:sz w:val="18"/>
          <w:szCs w:val="18"/>
        </w:rPr>
      </w:pPr>
      <w:r w:rsidRPr="00AE2197">
        <w:rPr>
          <w:rFonts w:ascii="Arial" w:hAnsi="Arial"/>
          <w:b/>
          <w:sz w:val="18"/>
          <w:szCs w:val="18"/>
        </w:rPr>
        <w:t>Dział 1.</w:t>
      </w:r>
      <w:r w:rsidR="007519E4" w:rsidRPr="00AE2197">
        <w:rPr>
          <w:rFonts w:ascii="Arial" w:hAnsi="Arial"/>
          <w:b/>
          <w:sz w:val="18"/>
          <w:szCs w:val="18"/>
        </w:rPr>
        <w:t>1.3</w:t>
      </w:r>
      <w:r w:rsidR="00315A19" w:rsidRPr="00AE2197">
        <w:rPr>
          <w:rFonts w:ascii="Arial" w:hAnsi="Arial"/>
          <w:b/>
          <w:sz w:val="18"/>
          <w:szCs w:val="18"/>
        </w:rPr>
        <w:t>.c</w:t>
      </w:r>
      <w:r w:rsidR="006C5A70" w:rsidRPr="00AE2197">
        <w:rPr>
          <w:rFonts w:ascii="Arial" w:hAnsi="Arial"/>
          <w:b/>
          <w:sz w:val="18"/>
          <w:szCs w:val="18"/>
        </w:rPr>
        <w:t xml:space="preserve">. </w:t>
      </w:r>
      <w:r w:rsidR="006C5A70" w:rsidRPr="00AE2197">
        <w:rPr>
          <w:rFonts w:ascii="Arial" w:hAnsi="Arial"/>
          <w:b/>
          <w:sz w:val="16"/>
          <w:szCs w:val="16"/>
        </w:rPr>
        <w:t>(dział 1.1.</w:t>
      </w:r>
      <w:r w:rsidR="007519E4" w:rsidRPr="00AE2197">
        <w:rPr>
          <w:rFonts w:ascii="Arial" w:hAnsi="Arial"/>
          <w:b/>
          <w:sz w:val="16"/>
          <w:szCs w:val="16"/>
        </w:rPr>
        <w:t>2.</w:t>
      </w:r>
      <w:r w:rsidR="006C5A70" w:rsidRPr="00AE2197">
        <w:rPr>
          <w:rFonts w:ascii="Arial" w:hAnsi="Arial"/>
          <w:b/>
          <w:sz w:val="16"/>
          <w:szCs w:val="16"/>
        </w:rPr>
        <w:t>1. wiersz</w:t>
      </w:r>
      <w:r w:rsidR="00D93BA5" w:rsidRPr="00AE2197">
        <w:rPr>
          <w:rFonts w:ascii="Arial" w:hAnsi="Arial"/>
          <w:b/>
          <w:sz w:val="16"/>
          <w:szCs w:val="16"/>
        </w:rPr>
        <w:t xml:space="preserve"> 3 i</w:t>
      </w:r>
      <w:r w:rsidR="006C5A70" w:rsidRPr="00AE2197">
        <w:rPr>
          <w:rFonts w:ascii="Arial" w:hAnsi="Arial"/>
          <w:b/>
          <w:sz w:val="16"/>
          <w:szCs w:val="16"/>
        </w:rPr>
        <w:t xml:space="preserve"> </w:t>
      </w:r>
      <w:r w:rsidR="007D482B" w:rsidRPr="00AE2197">
        <w:rPr>
          <w:rFonts w:ascii="Arial" w:hAnsi="Arial"/>
          <w:b/>
          <w:sz w:val="16"/>
          <w:szCs w:val="16"/>
        </w:rPr>
        <w:t>69</w:t>
      </w:r>
      <w:r w:rsidR="006C5A70" w:rsidRPr="00AE2197">
        <w:rPr>
          <w:rFonts w:ascii="Arial" w:hAnsi="Arial"/>
          <w:b/>
          <w:sz w:val="16"/>
          <w:szCs w:val="16"/>
        </w:rPr>
        <w:t xml:space="preserve"> rubryka</w:t>
      </w:r>
      <w:r w:rsidR="006A3BA6" w:rsidRPr="00AE2197">
        <w:rPr>
          <w:rFonts w:ascii="Arial" w:hAnsi="Arial"/>
          <w:b/>
          <w:sz w:val="16"/>
          <w:szCs w:val="16"/>
        </w:rPr>
        <w:t xml:space="preserve"> </w:t>
      </w:r>
      <w:r w:rsidR="002D6749" w:rsidRPr="00AE2197">
        <w:rPr>
          <w:rFonts w:ascii="Arial" w:hAnsi="Arial"/>
          <w:b/>
          <w:sz w:val="16"/>
          <w:szCs w:val="16"/>
        </w:rPr>
        <w:t>4</w:t>
      </w:r>
      <w:r w:rsidR="00315A19" w:rsidRPr="00AE2197">
        <w:rPr>
          <w:rFonts w:ascii="Arial" w:hAnsi="Arial"/>
          <w:b/>
          <w:sz w:val="16"/>
          <w:szCs w:val="16"/>
        </w:rPr>
        <w:t xml:space="preserve"> lit. c</w:t>
      </w:r>
      <w:r w:rsidR="006C5A70" w:rsidRPr="00AE2197">
        <w:rPr>
          <w:rFonts w:ascii="Arial" w:hAnsi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00"/>
        <w:gridCol w:w="3960"/>
        <w:gridCol w:w="360"/>
        <w:gridCol w:w="1110"/>
        <w:gridCol w:w="1230"/>
      </w:tblGrid>
      <w:tr w:rsidR="00AE2197" w:rsidRPr="00AE2197" w14:paraId="25204118" w14:textId="77777777" w:rsidTr="006C5A70">
        <w:trPr>
          <w:trHeight w:val="218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9CC4D3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37B4CE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Liczby spraw</w:t>
            </w:r>
          </w:p>
        </w:tc>
      </w:tr>
      <w:tr w:rsidR="00AE2197" w:rsidRPr="00AE2197" w14:paraId="148E3045" w14:textId="77777777" w:rsidTr="00506A9F">
        <w:trPr>
          <w:trHeight w:val="218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616DEBAA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6D091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C3586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Np</w:t>
            </w:r>
          </w:p>
        </w:tc>
      </w:tr>
      <w:tr w:rsidR="00AE2197" w:rsidRPr="00AE2197" w14:paraId="0AF006F9" w14:textId="77777777" w:rsidTr="0023137D">
        <w:trPr>
          <w:trHeight w:val="124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DDE91B2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883035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AE3339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</w:t>
            </w:r>
          </w:p>
        </w:tc>
      </w:tr>
      <w:tr w:rsidR="00AE2197" w:rsidRPr="00AE2197" w14:paraId="14098174" w14:textId="77777777" w:rsidTr="00974BA0">
        <w:trPr>
          <w:trHeight w:hRule="exact" w:val="227"/>
        </w:trPr>
        <w:tc>
          <w:tcPr>
            <w:tcW w:w="1800" w:type="dxa"/>
            <w:vMerge w:val="restart"/>
            <w:tcBorders>
              <w:right w:val="single" w:sz="4" w:space="0" w:color="auto"/>
            </w:tcBorders>
            <w:vAlign w:val="center"/>
          </w:tcPr>
          <w:p w14:paraId="35483C33" w14:textId="77777777" w:rsidR="00974BA0" w:rsidRPr="00AE2197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F3A3DC8" w14:textId="77777777" w:rsidR="00974BA0" w:rsidRPr="00AE2197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DF8B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676CD90C" w14:textId="77777777" w:rsidR="00974BA0" w:rsidRPr="00AE2197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5CF7D5F" w14:textId="77777777" w:rsidR="00974BA0" w:rsidRPr="00AE2197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0409C5C" w14:textId="77777777" w:rsidTr="00974BA0">
        <w:trPr>
          <w:trHeight w:hRule="exact" w:val="227"/>
        </w:trPr>
        <w:tc>
          <w:tcPr>
            <w:tcW w:w="1800" w:type="dxa"/>
            <w:vMerge/>
            <w:tcBorders>
              <w:right w:val="single" w:sz="4" w:space="0" w:color="auto"/>
            </w:tcBorders>
            <w:vAlign w:val="center"/>
          </w:tcPr>
          <w:p w14:paraId="4BB7EDBF" w14:textId="77777777" w:rsidR="00974BA0" w:rsidRPr="00AE2197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A289179" w14:textId="77777777" w:rsidR="00974BA0" w:rsidRPr="00AE2197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1CE09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0B82" w14:textId="77777777" w:rsidR="00974BA0" w:rsidRPr="00AE2197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80844B5" w14:textId="77777777" w:rsidR="00974BA0" w:rsidRPr="00AE2197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974BA0" w:rsidRPr="00AE2197" w14:paraId="2A82D891" w14:textId="77777777" w:rsidTr="00974BA0">
        <w:trPr>
          <w:trHeight w:hRule="exact" w:val="227"/>
        </w:trPr>
        <w:tc>
          <w:tcPr>
            <w:tcW w:w="180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BB4FA3" w14:textId="77777777" w:rsidR="00974BA0" w:rsidRPr="00AE2197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EAEE5D" w14:textId="77777777" w:rsidR="00974BA0" w:rsidRPr="00AE2197" w:rsidRDefault="00974BA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C750F0" w14:textId="77777777" w:rsidR="00974BA0" w:rsidRPr="00AE2197" w:rsidRDefault="00974BA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78B0EC" w14:textId="77777777" w:rsidR="00974BA0" w:rsidRPr="00AE2197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2282E3F" w14:textId="77777777" w:rsidR="00974BA0" w:rsidRPr="00AE2197" w:rsidRDefault="00974BA0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78BAF68F" w14:textId="77777777" w:rsidR="006C5A70" w:rsidRPr="00AE2197" w:rsidRDefault="006C5A70" w:rsidP="000E6CE1">
      <w:pPr>
        <w:spacing w:before="80" w:line="140" w:lineRule="exact"/>
        <w:ind w:firstLine="272"/>
        <w:rPr>
          <w:rFonts w:ascii="Arial" w:hAnsi="Arial" w:cs="Arial"/>
          <w:sz w:val="16"/>
        </w:rPr>
      </w:pPr>
    </w:p>
    <w:p w14:paraId="3791BB85" w14:textId="702B5E26" w:rsidR="006C5A70" w:rsidRPr="00AE2197" w:rsidRDefault="00BD4EE2" w:rsidP="000E6CE1">
      <w:pPr>
        <w:spacing w:after="20" w:line="200" w:lineRule="exact"/>
        <w:rPr>
          <w:rFonts w:ascii="Arial PL" w:eastAsia="Arial Unicode MS" w:hAnsi="Arial PL" w:cs="Arial Unicode MS"/>
          <w:b/>
          <w:bCs/>
          <w:sz w:val="16"/>
          <w:szCs w:val="16"/>
        </w:rPr>
      </w:pPr>
      <w:r w:rsidRPr="00AE2197">
        <w:rPr>
          <w:rFonts w:ascii="Arial" w:hAnsi="Arial" w:cs="Arial"/>
          <w:b/>
          <w:sz w:val="18"/>
          <w:szCs w:val="18"/>
        </w:rPr>
        <w:t>Dział 1.</w:t>
      </w:r>
      <w:r w:rsidR="007519E4" w:rsidRPr="00AE2197">
        <w:rPr>
          <w:rFonts w:ascii="Arial" w:hAnsi="Arial" w:cs="Arial"/>
          <w:b/>
          <w:sz w:val="18"/>
          <w:szCs w:val="18"/>
        </w:rPr>
        <w:t>1.3</w:t>
      </w:r>
      <w:r w:rsidR="0040774F" w:rsidRPr="00AE2197">
        <w:rPr>
          <w:rFonts w:ascii="Arial" w:hAnsi="Arial" w:cs="Arial"/>
          <w:b/>
          <w:sz w:val="18"/>
          <w:szCs w:val="18"/>
        </w:rPr>
        <w:t>.d</w:t>
      </w:r>
      <w:r w:rsidR="006C5A70" w:rsidRPr="00AE2197">
        <w:rPr>
          <w:rFonts w:ascii="Arial" w:hAnsi="Arial" w:cs="Arial"/>
          <w:b/>
          <w:sz w:val="18"/>
          <w:szCs w:val="18"/>
        </w:rPr>
        <w:t>.</w:t>
      </w:r>
      <w:r w:rsidR="006C5A70" w:rsidRPr="00AE2197">
        <w:rPr>
          <w:b/>
          <w:sz w:val="16"/>
          <w:szCs w:val="16"/>
        </w:rPr>
        <w:t xml:space="preserve"> </w:t>
      </w:r>
      <w:r w:rsidR="006C5A70" w:rsidRPr="00AE2197">
        <w:rPr>
          <w:rFonts w:ascii="Arial" w:hAnsi="Arial" w:cs="Arial"/>
          <w:sz w:val="16"/>
          <w:szCs w:val="16"/>
        </w:rPr>
        <w:t>W</w:t>
      </w:r>
      <w:r w:rsidR="006C5A70" w:rsidRPr="00AE2197">
        <w:rPr>
          <w:rFonts w:ascii="Arial" w:eastAsia="Arial Unicode MS" w:hAnsi="Arial" w:cs="Arial"/>
          <w:bCs/>
          <w:sz w:val="16"/>
          <w:szCs w:val="16"/>
        </w:rPr>
        <w:t xml:space="preserve"> tym: (skargi o stwierdzenie niezgodności z prawem łącznie I i II instancja)</w:t>
      </w:r>
      <w:r w:rsidR="006C5A70" w:rsidRPr="00AE2197">
        <w:rPr>
          <w:rFonts w:ascii="Arial" w:eastAsia="Arial Unicode MS" w:hAnsi="Arial" w:cs="Arial"/>
          <w:b/>
          <w:bCs/>
          <w:sz w:val="16"/>
          <w:szCs w:val="16"/>
        </w:rPr>
        <w:t xml:space="preserve"> </w:t>
      </w:r>
      <w:r w:rsidR="006C5A70" w:rsidRPr="00AE2197">
        <w:rPr>
          <w:rFonts w:ascii="Arial" w:hAnsi="Arial" w:cs="Arial"/>
          <w:b/>
          <w:sz w:val="16"/>
          <w:szCs w:val="16"/>
        </w:rPr>
        <w:t>(dział 1.1.</w:t>
      </w:r>
      <w:r w:rsidR="007519E4" w:rsidRPr="00AE2197">
        <w:rPr>
          <w:rFonts w:ascii="Arial" w:hAnsi="Arial" w:cs="Arial"/>
          <w:b/>
          <w:sz w:val="16"/>
          <w:szCs w:val="16"/>
        </w:rPr>
        <w:t>2.</w:t>
      </w:r>
      <w:r w:rsidR="006C5A70" w:rsidRPr="00AE2197">
        <w:rPr>
          <w:rFonts w:ascii="Arial" w:hAnsi="Arial" w:cs="Arial"/>
          <w:b/>
          <w:sz w:val="16"/>
          <w:szCs w:val="16"/>
        </w:rPr>
        <w:t>1 w. 8</w:t>
      </w:r>
      <w:r w:rsidR="00DC384E" w:rsidRPr="00AE2197">
        <w:rPr>
          <w:rFonts w:ascii="Arial" w:hAnsi="Arial" w:cs="Arial"/>
          <w:b/>
          <w:sz w:val="16"/>
          <w:szCs w:val="16"/>
        </w:rPr>
        <w:t>7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 </w:t>
      </w:r>
      <w:r w:rsidR="007519E4" w:rsidRPr="00AE2197">
        <w:rPr>
          <w:rFonts w:ascii="Arial" w:hAnsi="Arial" w:cs="Arial"/>
          <w:b/>
          <w:sz w:val="16"/>
          <w:szCs w:val="16"/>
        </w:rPr>
        <w:t xml:space="preserve">kol. </w:t>
      </w:r>
      <w:r w:rsidR="007C5201" w:rsidRPr="00AE2197">
        <w:rPr>
          <w:rFonts w:ascii="Arial" w:hAnsi="Arial" w:cs="Arial"/>
          <w:b/>
          <w:sz w:val="16"/>
          <w:szCs w:val="16"/>
        </w:rPr>
        <w:t>3</w:t>
      </w:r>
      <w:r w:rsidR="007519E4" w:rsidRPr="00AE2197">
        <w:rPr>
          <w:rFonts w:ascii="Arial" w:hAnsi="Arial" w:cs="Arial"/>
          <w:b/>
          <w:sz w:val="16"/>
          <w:szCs w:val="16"/>
        </w:rPr>
        <w:t xml:space="preserve"> </w:t>
      </w:r>
      <w:r w:rsidR="006C5A70" w:rsidRPr="00AE2197">
        <w:rPr>
          <w:rFonts w:ascii="Arial" w:hAnsi="Arial" w:cs="Arial"/>
          <w:b/>
          <w:sz w:val="16"/>
          <w:szCs w:val="16"/>
        </w:rPr>
        <w:t>+ dział 1.1.2</w:t>
      </w:r>
      <w:r w:rsidR="007519E4" w:rsidRPr="00AE2197">
        <w:rPr>
          <w:rFonts w:ascii="Arial" w:hAnsi="Arial" w:cs="Arial"/>
          <w:b/>
          <w:sz w:val="16"/>
          <w:szCs w:val="16"/>
        </w:rPr>
        <w:t>.2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 w. </w:t>
      </w:r>
      <w:r w:rsidR="00402AB8" w:rsidRPr="00AE2197">
        <w:rPr>
          <w:rFonts w:ascii="Arial" w:hAnsi="Arial" w:cs="Arial"/>
          <w:b/>
          <w:sz w:val="16"/>
          <w:szCs w:val="16"/>
        </w:rPr>
        <w:t>10</w:t>
      </w:r>
      <w:r w:rsidR="00A23B8E" w:rsidRPr="00AE2197">
        <w:rPr>
          <w:rFonts w:ascii="Arial" w:hAnsi="Arial" w:cs="Arial"/>
          <w:b/>
          <w:sz w:val="16"/>
          <w:szCs w:val="16"/>
        </w:rPr>
        <w:t>1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 </w:t>
      </w:r>
      <w:r w:rsidR="007519E4" w:rsidRPr="00AE2197">
        <w:rPr>
          <w:rFonts w:ascii="Arial" w:hAnsi="Arial" w:cs="Arial"/>
          <w:b/>
          <w:sz w:val="16"/>
          <w:szCs w:val="16"/>
        </w:rPr>
        <w:t>kol.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 </w:t>
      </w:r>
      <w:r w:rsidR="007519E4" w:rsidRPr="00AE2197">
        <w:rPr>
          <w:rFonts w:ascii="Arial" w:hAnsi="Arial" w:cs="Arial"/>
          <w:b/>
          <w:sz w:val="16"/>
          <w:szCs w:val="16"/>
        </w:rPr>
        <w:t>3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AE2197">
        <w:rPr>
          <w:rFonts w:ascii="Arial" w:hAnsi="Arial" w:cs="Arial"/>
          <w:b/>
          <w:sz w:val="16"/>
          <w:szCs w:val="16"/>
        </w:rPr>
        <w:t>d</w:t>
      </w:r>
      <w:r w:rsidR="006C5A70" w:rsidRPr="00AE2197">
        <w:rPr>
          <w:rFonts w:ascii="Arial" w:hAnsi="Arial" w:cs="Arial"/>
          <w:b/>
          <w:sz w:val="16"/>
          <w:szCs w:val="16"/>
        </w:rPr>
        <w:t>)</w:t>
      </w:r>
      <w:r w:rsidR="006C5A70" w:rsidRPr="00AE2197">
        <w:rPr>
          <w:rFonts w:ascii="Arial PL" w:eastAsia="Arial Unicode MS" w:hAnsi="Arial PL" w:cs="Arial Unicode MS"/>
          <w:b/>
          <w:bCs/>
          <w:sz w:val="16"/>
          <w:szCs w:val="16"/>
        </w:rPr>
        <w:t xml:space="preserve">    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4170"/>
        <w:gridCol w:w="440"/>
        <w:gridCol w:w="1250"/>
      </w:tblGrid>
      <w:tr w:rsidR="00AE2197" w:rsidRPr="00AE2197" w14:paraId="7DC28D3C" w14:textId="77777777" w:rsidTr="006C5A70">
        <w:trPr>
          <w:cantSplit/>
          <w:trHeight w:val="276"/>
        </w:trPr>
        <w:tc>
          <w:tcPr>
            <w:tcW w:w="614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D3A29F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E12AEA4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Liczby spraw</w:t>
            </w:r>
          </w:p>
        </w:tc>
      </w:tr>
      <w:tr w:rsidR="00AE2197" w:rsidRPr="00AE2197" w14:paraId="796F949C" w14:textId="77777777" w:rsidTr="006C5A70">
        <w:trPr>
          <w:cantSplit/>
          <w:trHeight w:val="266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BB137D3" w14:textId="77777777" w:rsidR="006C5A70" w:rsidRPr="00AE2197" w:rsidRDefault="006C5A70" w:rsidP="000E6CE1">
            <w:pPr>
              <w:spacing w:after="40" w:line="140" w:lineRule="exact"/>
              <w:ind w:left="227" w:right="47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Przekazanych Sądowi Najwyższemu ze skargą o stwierdzenie niezgodności z prawem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B76B66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A0086A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4F489EDF" w14:textId="77777777" w:rsidTr="006C5A70">
        <w:trPr>
          <w:cantSplit/>
          <w:trHeight w:hRule="exact" w:val="270"/>
        </w:trPr>
        <w:tc>
          <w:tcPr>
            <w:tcW w:w="570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A51729" w14:textId="77777777" w:rsidR="006C5A70" w:rsidRPr="00AE2197" w:rsidRDefault="006C5A70" w:rsidP="000E6CE1">
            <w:pPr>
              <w:spacing w:after="40" w:line="140" w:lineRule="exact"/>
              <w:ind w:left="227" w:right="85"/>
              <w:rPr>
                <w:rFonts w:ascii="Arial" w:hAnsi="Arial"/>
                <w:b/>
                <w:sz w:val="12"/>
              </w:rPr>
            </w:pPr>
            <w:r w:rsidRPr="00AE2197">
              <w:rPr>
                <w:rFonts w:ascii="Arial" w:hAnsi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766EB8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A822EC2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754527BC" w14:textId="77777777" w:rsidTr="006C5A70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003A083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w których</w:t>
            </w:r>
          </w:p>
          <w:p w14:paraId="163190B8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6898F21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odmówił przyjęcia skargi (art.424</w:t>
            </w:r>
            <w:r w:rsidRPr="00AE2197">
              <w:rPr>
                <w:rFonts w:ascii="Arial" w:hAnsi="Arial"/>
                <w:sz w:val="14"/>
                <w:szCs w:val="14"/>
                <w:vertAlign w:val="superscript"/>
              </w:rPr>
              <w:t>9</w:t>
            </w:r>
            <w:r w:rsidRPr="00AE2197">
              <w:rPr>
                <w:rFonts w:ascii="Arial" w:hAnsi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44A5E0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29C67C0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20A60B8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124237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C833FFA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odrzucił skargę (art.424</w:t>
            </w:r>
            <w:r w:rsidRPr="00AE2197">
              <w:rPr>
                <w:rFonts w:ascii="Arial" w:hAnsi="Arial"/>
                <w:sz w:val="14"/>
                <w:szCs w:val="14"/>
                <w:vertAlign w:val="superscript"/>
              </w:rPr>
              <w:t xml:space="preserve">8 </w:t>
            </w:r>
            <w:r w:rsidRPr="00AE2197">
              <w:rPr>
                <w:rFonts w:ascii="Arial" w:hAnsi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A275F" w14:textId="77777777" w:rsidR="006C5A70" w:rsidRPr="00AE2197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054146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34BDA140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13E4BA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3A6207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oddalił skargę  (art.424</w:t>
            </w:r>
            <w:r w:rsidRPr="00AE2197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AE2197">
              <w:rPr>
                <w:rFonts w:ascii="Arial" w:hAnsi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F71B3" w14:textId="77777777" w:rsidR="006C5A70" w:rsidRPr="00AE2197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A499A9F" w14:textId="77777777" w:rsidR="006C5A70" w:rsidRPr="00AE2197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  <w:tr w:rsidR="00AE2197" w:rsidRPr="00AE2197" w14:paraId="3F938E84" w14:textId="77777777" w:rsidTr="006C5A70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9DFE5C5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7EA862" w14:textId="77777777" w:rsidR="006C5A70" w:rsidRPr="00AE2197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uwzględnił skargę (art.424</w:t>
            </w:r>
            <w:r w:rsidRPr="00AE2197">
              <w:rPr>
                <w:rFonts w:ascii="Arial" w:hAnsi="Arial"/>
                <w:sz w:val="14"/>
                <w:szCs w:val="14"/>
                <w:vertAlign w:val="superscript"/>
              </w:rPr>
              <w:t>11</w:t>
            </w:r>
            <w:r w:rsidRPr="00AE2197">
              <w:rPr>
                <w:rFonts w:ascii="Arial" w:hAnsi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8E12" w14:textId="77777777" w:rsidR="006C5A70" w:rsidRPr="00AE2197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C6D138B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D405E" w:rsidRPr="00AE2197" w14:paraId="34C29523" w14:textId="77777777" w:rsidTr="006C5A70">
        <w:trPr>
          <w:cantSplit/>
          <w:trHeight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1ACF41AF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17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14:paraId="1C17A759" w14:textId="77777777" w:rsidR="006C5A70" w:rsidRPr="00AE2197" w:rsidRDefault="006C5A70" w:rsidP="000E6CE1">
            <w:pPr>
              <w:ind w:left="60"/>
              <w:rPr>
                <w:rFonts w:ascii="Arial" w:hAnsi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7BD3D4" w14:textId="77777777" w:rsidR="006C5A70" w:rsidRPr="00AE2197" w:rsidRDefault="006C5A70" w:rsidP="000E6CE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37A4554" w14:textId="77777777" w:rsidR="006C5A70" w:rsidRPr="00AE2197" w:rsidRDefault="006C5A70" w:rsidP="000E6CE1">
            <w:pPr>
              <w:rPr>
                <w:rFonts w:ascii="Arial" w:hAnsi="Arial"/>
                <w:sz w:val="14"/>
              </w:rPr>
            </w:pPr>
          </w:p>
        </w:tc>
      </w:tr>
    </w:tbl>
    <w:p w14:paraId="27E02FAA" w14:textId="77777777" w:rsidR="00E0582D" w:rsidRPr="00AE2197" w:rsidRDefault="00E0582D" w:rsidP="000E6CE1">
      <w:pPr>
        <w:spacing w:after="40"/>
        <w:ind w:left="180" w:firstLine="1"/>
        <w:rPr>
          <w:rFonts w:ascii="Arial" w:hAnsi="Arial" w:cs="Arial"/>
          <w:b/>
          <w:sz w:val="10"/>
          <w:szCs w:val="10"/>
        </w:rPr>
      </w:pPr>
    </w:p>
    <w:p w14:paraId="5E915F54" w14:textId="77777777" w:rsidR="006C5A70" w:rsidRPr="00AE2197" w:rsidRDefault="006C5A70" w:rsidP="000E6CE1">
      <w:pPr>
        <w:rPr>
          <w:rFonts w:ascii="Arial" w:eastAsia="Arial Unicode MS" w:hAnsi="Arial" w:cs="Arial"/>
          <w:b/>
          <w:bCs/>
          <w:sz w:val="18"/>
          <w:szCs w:val="18"/>
        </w:rPr>
      </w:pPr>
    </w:p>
    <w:p w14:paraId="435C60EC" w14:textId="78AA9BCB" w:rsidR="006C5A70" w:rsidRPr="00AE2197" w:rsidRDefault="00BD4EE2" w:rsidP="000E6CE1">
      <w:pPr>
        <w:spacing w:after="20" w:line="200" w:lineRule="exact"/>
        <w:rPr>
          <w:rFonts w:ascii="Arial" w:hAnsi="Arial"/>
          <w:sz w:val="18"/>
        </w:rPr>
      </w:pPr>
      <w:r w:rsidRPr="00AE2197">
        <w:rPr>
          <w:rFonts w:ascii="Arial PL" w:eastAsia="Arial Unicode MS" w:hAnsi="Arial PL" w:cs="Arial Unicode MS"/>
          <w:b/>
          <w:bCs/>
          <w:sz w:val="18"/>
          <w:szCs w:val="18"/>
        </w:rPr>
        <w:t>Dział 1.</w:t>
      </w:r>
      <w:r w:rsidR="00DF54C9" w:rsidRPr="00AE2197">
        <w:rPr>
          <w:rFonts w:ascii="Arial PL" w:eastAsia="Arial Unicode MS" w:hAnsi="Arial PL" w:cs="Arial Unicode MS"/>
          <w:b/>
          <w:bCs/>
          <w:sz w:val="18"/>
          <w:szCs w:val="18"/>
        </w:rPr>
        <w:t>1.3</w:t>
      </w:r>
      <w:r w:rsidR="00CF4E4B" w:rsidRPr="00AE2197">
        <w:rPr>
          <w:rFonts w:ascii="Arial PL" w:eastAsia="Arial Unicode MS" w:hAnsi="Arial PL" w:cs="Arial Unicode MS"/>
          <w:b/>
          <w:bCs/>
          <w:sz w:val="18"/>
          <w:szCs w:val="18"/>
        </w:rPr>
        <w:t>.f</w:t>
      </w:r>
      <w:r w:rsidR="006C5A70" w:rsidRPr="00AE2197">
        <w:rPr>
          <w:rFonts w:ascii="Arial PL" w:eastAsia="Arial Unicode MS" w:hAnsi="Arial PL" w:cs="Arial Unicode MS"/>
          <w:b/>
          <w:bCs/>
          <w:sz w:val="18"/>
          <w:szCs w:val="18"/>
        </w:rPr>
        <w:t>.</w:t>
      </w:r>
      <w:r w:rsidR="006C5A70" w:rsidRPr="00AE2197">
        <w:rPr>
          <w:b/>
          <w:sz w:val="16"/>
          <w:szCs w:val="16"/>
        </w:rPr>
        <w:t xml:space="preserve"> </w:t>
      </w:r>
      <w:r w:rsidR="006C5A70" w:rsidRPr="00AE2197">
        <w:rPr>
          <w:rFonts w:ascii="Arial" w:hAnsi="Arial" w:cs="Arial"/>
          <w:sz w:val="16"/>
          <w:szCs w:val="16"/>
        </w:rPr>
        <w:t>W</w:t>
      </w:r>
      <w:r w:rsidR="006C5A70" w:rsidRPr="00AE2197">
        <w:rPr>
          <w:rFonts w:ascii="Arial" w:eastAsia="Arial Unicode MS" w:hAnsi="Arial" w:cs="Arial"/>
          <w:bCs/>
          <w:sz w:val="16"/>
          <w:szCs w:val="16"/>
        </w:rPr>
        <w:t xml:space="preserve"> tym: (skargi kasacyjne)</w:t>
      </w:r>
      <w:r w:rsidR="006C5A70" w:rsidRPr="00AE2197">
        <w:rPr>
          <w:rFonts w:ascii="Arial" w:eastAsia="Arial Unicode MS" w:hAnsi="Arial" w:cs="Arial"/>
          <w:b/>
          <w:bCs/>
          <w:sz w:val="16"/>
          <w:szCs w:val="16"/>
        </w:rPr>
        <w:t xml:space="preserve">  </w:t>
      </w:r>
      <w:r w:rsidR="006C5A70" w:rsidRPr="00AE2197">
        <w:rPr>
          <w:rFonts w:ascii="Arial" w:hAnsi="Arial" w:cs="Arial"/>
          <w:b/>
          <w:sz w:val="16"/>
          <w:szCs w:val="16"/>
        </w:rPr>
        <w:t>(dział 1.1.</w:t>
      </w:r>
      <w:r w:rsidR="00DF54C9" w:rsidRPr="00AE2197">
        <w:rPr>
          <w:rFonts w:ascii="Arial" w:hAnsi="Arial" w:cs="Arial"/>
          <w:b/>
          <w:sz w:val="16"/>
          <w:szCs w:val="16"/>
        </w:rPr>
        <w:t>2.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2. wiersz </w:t>
      </w:r>
      <w:r w:rsidR="00A23B8E" w:rsidRPr="00AE2197">
        <w:rPr>
          <w:rFonts w:ascii="Arial" w:hAnsi="Arial" w:cs="Arial"/>
          <w:b/>
          <w:sz w:val="16"/>
          <w:szCs w:val="16"/>
        </w:rPr>
        <w:t>1</w:t>
      </w:r>
      <w:r w:rsidR="00695141" w:rsidRPr="00AE2197">
        <w:rPr>
          <w:rFonts w:ascii="Arial" w:hAnsi="Arial" w:cs="Arial"/>
          <w:b/>
          <w:sz w:val="16"/>
          <w:szCs w:val="16"/>
        </w:rPr>
        <w:t>00</w:t>
      </w:r>
      <w:r w:rsidR="00CF4E4B" w:rsidRPr="00AE2197">
        <w:rPr>
          <w:rFonts w:ascii="Arial" w:hAnsi="Arial" w:cs="Arial"/>
          <w:b/>
          <w:sz w:val="16"/>
          <w:szCs w:val="16"/>
        </w:rPr>
        <w:t xml:space="preserve"> </w:t>
      </w:r>
      <w:r w:rsidR="00DF54C9" w:rsidRPr="00AE2197">
        <w:rPr>
          <w:rFonts w:ascii="Arial" w:hAnsi="Arial" w:cs="Arial"/>
          <w:b/>
          <w:sz w:val="16"/>
          <w:szCs w:val="16"/>
        </w:rPr>
        <w:t>kol. 3</w:t>
      </w:r>
      <w:r w:rsidR="006C5A70" w:rsidRPr="00AE2197">
        <w:rPr>
          <w:rFonts w:ascii="Arial" w:hAnsi="Arial" w:cs="Arial"/>
          <w:b/>
          <w:sz w:val="16"/>
          <w:szCs w:val="16"/>
        </w:rPr>
        <w:t xml:space="preserve"> lit. </w:t>
      </w:r>
      <w:r w:rsidR="00CF4E4B" w:rsidRPr="00AE2197">
        <w:rPr>
          <w:rFonts w:ascii="Arial" w:hAnsi="Arial" w:cs="Arial"/>
          <w:b/>
          <w:sz w:val="16"/>
          <w:szCs w:val="16"/>
        </w:rPr>
        <w:t>f</w:t>
      </w:r>
      <w:r w:rsidR="006C5A70" w:rsidRPr="00AE2197">
        <w:rPr>
          <w:rFonts w:ascii="Arial" w:hAnsi="Arial" w:cs="Arial"/>
          <w:b/>
          <w:sz w:val="16"/>
          <w:szCs w:val="16"/>
        </w:rPr>
        <w:t>)</w:t>
      </w:r>
      <w:r w:rsidR="006C5A70" w:rsidRPr="00AE2197">
        <w:rPr>
          <w:rFonts w:ascii="Arial" w:hAnsi="Arial" w:cs="Arial"/>
          <w:sz w:val="16"/>
          <w:szCs w:val="16"/>
        </w:rPr>
        <w:t xml:space="preserve"> </w:t>
      </w:r>
      <w:r w:rsidR="006C5A70" w:rsidRPr="00AE2197">
        <w:rPr>
          <w:rFonts w:ascii="Arial" w:eastAsia="Arial Unicode MS" w:hAnsi="Arial" w:cs="Arial"/>
          <w:b/>
          <w:bCs/>
          <w:sz w:val="16"/>
          <w:szCs w:val="16"/>
        </w:rPr>
        <w:t xml:space="preserve">    </w:t>
      </w:r>
      <w:r w:rsidR="006C5A70" w:rsidRPr="00AE2197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5091"/>
        <w:gridCol w:w="440"/>
        <w:gridCol w:w="1250"/>
      </w:tblGrid>
      <w:tr w:rsidR="00AE2197" w:rsidRPr="00AE2197" w14:paraId="22028E35" w14:textId="77777777" w:rsidTr="00176605">
        <w:trPr>
          <w:cantSplit/>
          <w:trHeight w:val="283"/>
        </w:trPr>
        <w:tc>
          <w:tcPr>
            <w:tcW w:w="6667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9FF05D1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78EF2B9" w14:textId="77777777" w:rsidR="006C5A70" w:rsidRPr="00AE2197" w:rsidRDefault="006C5A70" w:rsidP="000E6CE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Liczby spraw</w:t>
            </w:r>
          </w:p>
        </w:tc>
      </w:tr>
      <w:tr w:rsidR="00AE2197" w:rsidRPr="00AE2197" w14:paraId="1A0CE0FF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5716496A" w14:textId="77777777" w:rsidR="006C5A70" w:rsidRPr="00AE2197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bottom"/>
          </w:tcPr>
          <w:p w14:paraId="0D0B5043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612CB46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2368D86B" w14:textId="77777777" w:rsidTr="00176605">
        <w:trPr>
          <w:cantSplit/>
          <w:trHeight w:hRule="exact" w:val="227"/>
        </w:trPr>
        <w:tc>
          <w:tcPr>
            <w:tcW w:w="6227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7B2062B0" w14:textId="77777777" w:rsidR="006C5A70" w:rsidRPr="00AE2197" w:rsidRDefault="006C5A70" w:rsidP="000E6CE1">
            <w:pPr>
              <w:spacing w:after="40" w:line="140" w:lineRule="exact"/>
              <w:ind w:left="270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Przesłanych z Sądu Najwyższego w okresie sprawozdawczym (w. 02 = w. 03 do 09)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476E1CA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FC0D2ED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4B6C986E" w14:textId="77777777" w:rsidTr="0017660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08434057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w których</w:t>
            </w:r>
          </w:p>
          <w:p w14:paraId="1707F751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27A78A43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16FE9C8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687566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3ED3DF53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20208DA7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BE70368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odmówił przyjęcia skargi</w:t>
            </w:r>
            <w:r w:rsidRPr="00AE2197">
              <w:rPr>
                <w:rFonts w:ascii="Arial" w:hAnsi="Arial" w:cs="Arial"/>
                <w:sz w:val="14"/>
              </w:rPr>
              <w:t xml:space="preserve"> do rozpoznania (art. 398</w:t>
            </w:r>
            <w:r w:rsidRPr="00AE2197">
              <w:rPr>
                <w:rFonts w:ascii="Arial" w:hAnsi="Arial" w:cs="Arial"/>
                <w:sz w:val="14"/>
                <w:vertAlign w:val="superscript"/>
              </w:rPr>
              <w:t>9</w:t>
            </w:r>
            <w:r w:rsidRPr="00AE2197">
              <w:rPr>
                <w:rFonts w:ascii="Arial" w:hAnsi="Arial" w:cs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087A680E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AF68832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010CB0D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12B41FA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538EF0F5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oddalił skargę (art.398</w:t>
            </w:r>
            <w:r w:rsidRPr="00AE2197">
              <w:rPr>
                <w:rFonts w:ascii="Arial" w:hAnsi="Arial"/>
                <w:sz w:val="14"/>
                <w:vertAlign w:val="superscript"/>
              </w:rPr>
              <w:t>14</w:t>
            </w:r>
            <w:r w:rsidRPr="00AE2197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2DBEB861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8B41EC2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42429C16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5EE858E8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bottom"/>
          </w:tcPr>
          <w:p w14:paraId="12A79659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uwzględnił skargę poprzez zmianę orzeczenia (art.398</w:t>
            </w:r>
            <w:r w:rsidRPr="00AE2197">
              <w:rPr>
                <w:rFonts w:ascii="Arial" w:hAnsi="Arial"/>
                <w:sz w:val="14"/>
                <w:vertAlign w:val="superscript"/>
              </w:rPr>
              <w:t>16</w:t>
            </w:r>
            <w:r w:rsidRPr="00AE2197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423FA003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EA581A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2759406C" w14:textId="77777777" w:rsidTr="00176605">
        <w:trPr>
          <w:cantSplit/>
          <w:trHeight w:val="303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06ACC24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right w:val="nil"/>
            </w:tcBorders>
            <w:vAlign w:val="center"/>
          </w:tcPr>
          <w:p w14:paraId="6C2633E1" w14:textId="77777777" w:rsidR="006C5A70" w:rsidRPr="00AE2197" w:rsidRDefault="006C5A70" w:rsidP="000E6CE1">
            <w:pPr>
              <w:spacing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AE2197">
              <w:rPr>
                <w:rFonts w:ascii="Arial" w:hAnsi="Arial"/>
                <w:sz w:val="14"/>
                <w:vertAlign w:val="superscript"/>
              </w:rPr>
              <w:t>15</w:t>
            </w:r>
            <w:r w:rsidRPr="00AE2197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10A11E6D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018ED6E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45984DB4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26093033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nil"/>
              <w:right w:val="nil"/>
            </w:tcBorders>
            <w:vAlign w:val="bottom"/>
          </w:tcPr>
          <w:p w14:paraId="498ADA83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uchylił wydane orzeczenie i odrzucił pozew (art.398</w:t>
            </w:r>
            <w:r w:rsidRPr="00AE2197">
              <w:rPr>
                <w:rFonts w:ascii="Arial" w:hAnsi="Arial"/>
                <w:sz w:val="14"/>
                <w:vertAlign w:val="superscript"/>
              </w:rPr>
              <w:t>19</w:t>
            </w:r>
            <w:r w:rsidRPr="00AE2197">
              <w:rPr>
                <w:rFonts w:ascii="Arial" w:hAnsi="Arial"/>
                <w:sz w:val="14"/>
              </w:rPr>
              <w:t xml:space="preserve"> kpc)</w:t>
            </w:r>
          </w:p>
        </w:tc>
        <w:tc>
          <w:tcPr>
            <w:tcW w:w="440" w:type="dxa"/>
            <w:tcBorders>
              <w:left w:val="single" w:sz="18" w:space="0" w:color="auto"/>
              <w:right w:val="single" w:sz="4" w:space="0" w:color="auto"/>
            </w:tcBorders>
            <w:vAlign w:val="bottom"/>
          </w:tcPr>
          <w:p w14:paraId="6EEDA017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D237DA7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AE2197" w:rsidRPr="00AE2197" w14:paraId="5E548702" w14:textId="77777777" w:rsidTr="001766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EE9CAA7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5091" w:type="dxa"/>
            <w:tcBorders>
              <w:bottom w:val="single" w:sz="8" w:space="0" w:color="auto"/>
              <w:right w:val="nil"/>
            </w:tcBorders>
            <w:vAlign w:val="bottom"/>
          </w:tcPr>
          <w:p w14:paraId="6A1067D2" w14:textId="77777777" w:rsidR="006C5A70" w:rsidRPr="00AE2197" w:rsidRDefault="006C5A70" w:rsidP="000E6CE1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AE2197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126BC692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BAD9C5D" w14:textId="77777777" w:rsidR="006C5A70" w:rsidRPr="00AE2197" w:rsidRDefault="006C5A70" w:rsidP="000E6CE1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BCC2ECA" w14:textId="77777777" w:rsidR="00342B1B" w:rsidRPr="00AE2197" w:rsidRDefault="006C5A70" w:rsidP="000E6CE1">
      <w:pPr>
        <w:pStyle w:val="Nagwek3"/>
        <w:spacing w:before="40" w:after="20"/>
        <w:rPr>
          <w:sz w:val="10"/>
          <w:szCs w:val="10"/>
        </w:rPr>
      </w:pPr>
      <w:r w:rsidRPr="00AE2197">
        <w:rPr>
          <w:sz w:val="18"/>
        </w:rPr>
        <w:br w:type="textWrapping" w:clear="all"/>
      </w:r>
    </w:p>
    <w:p w14:paraId="132BFE23" w14:textId="77777777" w:rsidR="00342B1B" w:rsidRPr="00AE2197" w:rsidRDefault="00BD4EE2" w:rsidP="000E6CE1">
      <w:pPr>
        <w:pStyle w:val="Nagwek3"/>
        <w:spacing w:before="40" w:after="20"/>
        <w:rPr>
          <w:sz w:val="20"/>
          <w:szCs w:val="20"/>
        </w:rPr>
      </w:pPr>
      <w:r w:rsidRPr="00AE2197">
        <w:rPr>
          <w:sz w:val="20"/>
          <w:szCs w:val="20"/>
        </w:rPr>
        <w:t>Dział 1.</w:t>
      </w:r>
      <w:r w:rsidR="00DF54C9" w:rsidRPr="00AE2197">
        <w:rPr>
          <w:sz w:val="20"/>
          <w:szCs w:val="20"/>
        </w:rPr>
        <w:t>1.3</w:t>
      </w:r>
      <w:r w:rsidR="00CF4E4B" w:rsidRPr="00AE2197">
        <w:rPr>
          <w:sz w:val="20"/>
          <w:szCs w:val="20"/>
        </w:rPr>
        <w:t>.g.</w:t>
      </w:r>
      <w:r w:rsidR="00342B1B" w:rsidRPr="00AE2197">
        <w:rPr>
          <w:sz w:val="20"/>
          <w:szCs w:val="20"/>
        </w:rPr>
        <w:t xml:space="preserve"> Sprawy </w:t>
      </w:r>
      <w:r w:rsidR="00605289" w:rsidRPr="00AE2197">
        <w:rPr>
          <w:sz w:val="20"/>
          <w:szCs w:val="20"/>
        </w:rPr>
        <w:t>mediacyjne</w:t>
      </w: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500"/>
        <w:gridCol w:w="621"/>
        <w:gridCol w:w="709"/>
        <w:gridCol w:w="84"/>
        <w:gridCol w:w="7825"/>
        <w:gridCol w:w="342"/>
        <w:gridCol w:w="1408"/>
        <w:gridCol w:w="1408"/>
        <w:gridCol w:w="1409"/>
      </w:tblGrid>
      <w:tr w:rsidR="00AE2197" w:rsidRPr="00AE2197" w14:paraId="55A16650" w14:textId="77777777" w:rsidTr="003478FD">
        <w:trPr>
          <w:trHeight w:val="149"/>
        </w:trPr>
        <w:tc>
          <w:tcPr>
            <w:tcW w:w="10435" w:type="dxa"/>
            <w:gridSpan w:val="7"/>
            <w:vMerge w:val="restart"/>
            <w:vAlign w:val="center"/>
          </w:tcPr>
          <w:p w14:paraId="19C136D8" w14:textId="77777777" w:rsidR="00B156F9" w:rsidRPr="00AE2197" w:rsidRDefault="00B156F9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E2197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461C3CD" w14:textId="77777777" w:rsidR="00B156F9" w:rsidRPr="00AE2197" w:rsidRDefault="00B156F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AE2197" w:rsidRPr="00AE2197" w14:paraId="4186BFCF" w14:textId="77777777" w:rsidTr="003478FD">
        <w:trPr>
          <w:trHeight w:val="163"/>
        </w:trPr>
        <w:tc>
          <w:tcPr>
            <w:tcW w:w="10435" w:type="dxa"/>
            <w:gridSpan w:val="7"/>
            <w:vMerge/>
            <w:vAlign w:val="center"/>
          </w:tcPr>
          <w:p w14:paraId="2BDEF8E9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3FFC110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259E420E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4358D240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AE2197" w:rsidRPr="00AE2197" w14:paraId="4A4B6459" w14:textId="77777777" w:rsidTr="003478FD">
        <w:trPr>
          <w:trHeight w:val="135"/>
        </w:trPr>
        <w:tc>
          <w:tcPr>
            <w:tcW w:w="10435" w:type="dxa"/>
            <w:gridSpan w:val="7"/>
          </w:tcPr>
          <w:p w14:paraId="69794AE1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6D3A7C0B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77B597D2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0C8E4DCD" w14:textId="77777777" w:rsidR="00E65905" w:rsidRPr="00AE2197" w:rsidRDefault="00733EB1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AE2197" w:rsidRPr="00AE2197" w14:paraId="41B18386" w14:textId="77777777" w:rsidTr="003478FD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495590FC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121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2A7E78A" w14:textId="77777777" w:rsidR="00E65905" w:rsidRPr="00AE2197" w:rsidRDefault="00E65905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2E6A8ABA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 w których</w:t>
            </w: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8C322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4 kpc)</w:t>
            </w:r>
          </w:p>
        </w:tc>
        <w:tc>
          <w:tcPr>
            <w:tcW w:w="34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C6B9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52BD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90AF4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361ADF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5C31EB77" w14:textId="77777777" w:rsidTr="003478FD">
        <w:trPr>
          <w:trHeight w:val="75"/>
        </w:trPr>
        <w:tc>
          <w:tcPr>
            <w:tcW w:w="354" w:type="dxa"/>
            <w:vMerge/>
            <w:textDirection w:val="btLr"/>
          </w:tcPr>
          <w:p w14:paraId="520F9374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A98B8EF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FFB82F7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DC04EA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4DEA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D9BB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BEF7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4DD003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13F45AF0" w14:textId="77777777" w:rsidTr="003478FD">
        <w:trPr>
          <w:trHeight w:val="127"/>
        </w:trPr>
        <w:tc>
          <w:tcPr>
            <w:tcW w:w="354" w:type="dxa"/>
            <w:vMerge/>
            <w:textDirection w:val="btLr"/>
          </w:tcPr>
          <w:p w14:paraId="02230F1F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607D867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605AD7A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09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D0BCB" w14:textId="77777777" w:rsidR="00E65905" w:rsidRPr="00AE2197" w:rsidRDefault="00E6590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48DB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9D8CA" w14:textId="77777777" w:rsidR="00E65905" w:rsidRPr="00AE2197" w:rsidRDefault="00E65905" w:rsidP="000E6CE1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86B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E59E3D" w14:textId="77777777" w:rsidR="00E65905" w:rsidRPr="00AE2197" w:rsidRDefault="00E65905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75D5E241" w14:textId="77777777" w:rsidTr="003478FD">
        <w:trPr>
          <w:trHeight w:val="248"/>
        </w:trPr>
        <w:tc>
          <w:tcPr>
            <w:tcW w:w="354" w:type="dxa"/>
            <w:vMerge/>
            <w:textDirection w:val="btLr"/>
          </w:tcPr>
          <w:p w14:paraId="2051555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B43041A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5014712" w14:textId="77777777" w:rsidR="00BF742B" w:rsidRPr="00AE2197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D102720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C93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6372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0BBF5E9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65B5B6DA" w14:textId="77777777" w:rsidTr="003478FD">
        <w:trPr>
          <w:trHeight w:val="248"/>
        </w:trPr>
        <w:tc>
          <w:tcPr>
            <w:tcW w:w="354" w:type="dxa"/>
            <w:vMerge/>
            <w:textDirection w:val="btLr"/>
          </w:tcPr>
          <w:p w14:paraId="2955C622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21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A9EDD31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1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B988EA6" w14:textId="77777777" w:rsidR="00BF742B" w:rsidRPr="00AE2197" w:rsidRDefault="00BF742B" w:rsidP="000E6CE1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46A534B8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5C72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6F1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690A1C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7E343A09" w14:textId="77777777" w:rsidTr="003478FD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0734AB94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Rozstrzy</w:t>
            </w:r>
            <w:r w:rsidRPr="00AE2197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500" w:type="dxa"/>
            <w:vMerge w:val="restart"/>
            <w:textDirection w:val="btLr"/>
          </w:tcPr>
          <w:p w14:paraId="0AA71334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46985B7A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kpc) -  liczba   </w:t>
            </w: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DFA29E4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5F01C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94BAD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58D5BB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20C5562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184BC7EC" w14:textId="77777777" w:rsidTr="003478FD">
        <w:trPr>
          <w:trHeight w:val="272"/>
        </w:trPr>
        <w:tc>
          <w:tcPr>
            <w:tcW w:w="354" w:type="dxa"/>
            <w:vMerge/>
          </w:tcPr>
          <w:p w14:paraId="34A35645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7931573A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4EC34D1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B333BB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465E1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0D28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DE675A6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D3C2B09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499A5595" w14:textId="77777777" w:rsidTr="003478FD">
        <w:trPr>
          <w:trHeight w:val="104"/>
        </w:trPr>
        <w:tc>
          <w:tcPr>
            <w:tcW w:w="354" w:type="dxa"/>
            <w:vMerge/>
          </w:tcPr>
          <w:p w14:paraId="2E415F6F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1CF6EFBB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48579A92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25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3D1B15F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spraw, w których postępowanie mediacyjne  przed mediatorem zakończyło się w inny sposób niż wykazany w w . 06 i 07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7DA6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37F9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AB303C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D665367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1C383800" w14:textId="77777777" w:rsidTr="003478FD">
        <w:trPr>
          <w:trHeight w:val="155"/>
        </w:trPr>
        <w:tc>
          <w:tcPr>
            <w:tcW w:w="354" w:type="dxa"/>
            <w:vMerge/>
          </w:tcPr>
          <w:p w14:paraId="40D213B0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 w:val="restart"/>
            <w:textDirection w:val="btLr"/>
          </w:tcPr>
          <w:p w14:paraId="564A299E" w14:textId="77777777" w:rsidR="00BF742B" w:rsidRPr="00AE2197" w:rsidRDefault="00BF742B" w:rsidP="000E6CE1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62B74B4" w14:textId="77777777" w:rsidR="00BF742B" w:rsidRPr="00AE2197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atwierdzono ugodę (liczba spraw w których sąd zatwierdził ugodę lecz nie umorzył postępowania)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90337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4F7D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88F47A7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BBC91F5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60AE353D" w14:textId="77777777" w:rsidTr="003478FD">
        <w:trPr>
          <w:trHeight w:val="245"/>
        </w:trPr>
        <w:tc>
          <w:tcPr>
            <w:tcW w:w="354" w:type="dxa"/>
            <w:vMerge/>
          </w:tcPr>
          <w:p w14:paraId="33C9233B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46594FFF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6B5EC100" w14:textId="77777777" w:rsidR="00BF742B" w:rsidRPr="00AE2197" w:rsidRDefault="000D6FF1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F154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F7359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078E629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1922A204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3B1023E5" w14:textId="77777777" w:rsidTr="003478FD">
        <w:trPr>
          <w:trHeight w:val="212"/>
        </w:trPr>
        <w:tc>
          <w:tcPr>
            <w:tcW w:w="354" w:type="dxa"/>
            <w:vMerge/>
          </w:tcPr>
          <w:p w14:paraId="163D516F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4969D4DC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7C17C4F9" w14:textId="77777777" w:rsidR="00BF742B" w:rsidRPr="00AE2197" w:rsidRDefault="00605289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BF742B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 xml:space="preserve"> § 1 i 2 kpc)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C887B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CB29F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29D52BB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87BA905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4F86536A" w14:textId="77777777" w:rsidTr="003478FD">
        <w:trPr>
          <w:trHeight w:val="137"/>
        </w:trPr>
        <w:tc>
          <w:tcPr>
            <w:tcW w:w="354" w:type="dxa"/>
            <w:vMerge/>
          </w:tcPr>
          <w:p w14:paraId="753DE46D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62711A70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281029CF" w14:textId="77777777" w:rsidR="00BF742B" w:rsidRPr="00AE2197" w:rsidRDefault="000D6FF1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BF742B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§2 kpc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ABFD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2CED1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67513D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24864EB6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3304DAB5" w14:textId="77777777" w:rsidTr="003478FD">
        <w:trPr>
          <w:trHeight w:val="211"/>
        </w:trPr>
        <w:tc>
          <w:tcPr>
            <w:tcW w:w="354" w:type="dxa"/>
            <w:vMerge/>
          </w:tcPr>
          <w:p w14:paraId="6F3AE54B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0" w:type="dxa"/>
            <w:vMerge/>
          </w:tcPr>
          <w:p w14:paraId="417B5BA4" w14:textId="77777777" w:rsidR="00BF742B" w:rsidRPr="00AE2197" w:rsidRDefault="00BF742B" w:rsidP="000E6CE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39" w:type="dxa"/>
            <w:gridSpan w:val="4"/>
            <w:tcBorders>
              <w:right w:val="single" w:sz="12" w:space="0" w:color="auto"/>
            </w:tcBorders>
            <w:vAlign w:val="center"/>
          </w:tcPr>
          <w:p w14:paraId="347783E9" w14:textId="77777777" w:rsidR="00BF742B" w:rsidRPr="00AE2197" w:rsidRDefault="00605289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F742B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0C599C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698F4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0FB695F8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6AA40FF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5C472E24" w14:textId="77777777" w:rsidR="008927E7" w:rsidRPr="00AE2197" w:rsidRDefault="008927E7" w:rsidP="000E6CE1"/>
    <w:p w14:paraId="31C1F37F" w14:textId="77777777" w:rsidR="008927E7" w:rsidRPr="00AE2197" w:rsidRDefault="008927E7" w:rsidP="000E6CE1"/>
    <w:p w14:paraId="78A70F7F" w14:textId="77777777" w:rsidR="008927E7" w:rsidRPr="00AE2197" w:rsidRDefault="008927E7" w:rsidP="000E6CE1"/>
    <w:p w14:paraId="3C0A7C77" w14:textId="77777777" w:rsidR="008927E7" w:rsidRPr="00AE2197" w:rsidRDefault="008927E7" w:rsidP="000E6CE1"/>
    <w:p w14:paraId="7955A87C" w14:textId="77777777" w:rsidR="008927E7" w:rsidRPr="00AE2197" w:rsidRDefault="008927E7" w:rsidP="000E6CE1"/>
    <w:p w14:paraId="662D9348" w14:textId="77777777" w:rsidR="008927E7" w:rsidRPr="00AE2197" w:rsidRDefault="008927E7" w:rsidP="000E6CE1"/>
    <w:p w14:paraId="7D782345" w14:textId="77777777" w:rsidR="008927E7" w:rsidRPr="00AE2197" w:rsidRDefault="008927E7" w:rsidP="000E6CE1"/>
    <w:p w14:paraId="04EE0069" w14:textId="77777777" w:rsidR="008927E7" w:rsidRPr="00AE2197" w:rsidRDefault="008927E7" w:rsidP="000E6CE1"/>
    <w:p w14:paraId="399276D0" w14:textId="77777777" w:rsidR="008927E7" w:rsidRPr="00AE2197" w:rsidRDefault="008927E7" w:rsidP="000E6CE1"/>
    <w:p w14:paraId="42E4EC05" w14:textId="77777777" w:rsidR="008927E7" w:rsidRPr="00AE2197" w:rsidRDefault="008927E7" w:rsidP="000E6CE1"/>
    <w:p w14:paraId="633F4937" w14:textId="77777777" w:rsidR="008927E7" w:rsidRPr="00AE2197" w:rsidRDefault="008927E7" w:rsidP="000E6CE1"/>
    <w:p w14:paraId="0DE8B52D" w14:textId="77777777" w:rsidR="008927E7" w:rsidRPr="00AE2197" w:rsidRDefault="008927E7" w:rsidP="000E6CE1"/>
    <w:p w14:paraId="337B2BEE" w14:textId="77777777" w:rsidR="008927E7" w:rsidRPr="00AE2197" w:rsidRDefault="008927E7" w:rsidP="000E6CE1"/>
    <w:tbl>
      <w:tblPr>
        <w:tblpPr w:leftFromText="141" w:rightFromText="141" w:vertAnchor="text" w:horzAnchor="page" w:tblpX="720" w:tblpY="-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69"/>
        <w:gridCol w:w="8396"/>
        <w:gridCol w:w="364"/>
        <w:gridCol w:w="1389"/>
      </w:tblGrid>
      <w:tr w:rsidR="00AE2197" w:rsidRPr="00AE2197" w14:paraId="2FC63F11" w14:textId="77777777" w:rsidTr="003478FD">
        <w:trPr>
          <w:trHeight w:val="184"/>
        </w:trPr>
        <w:tc>
          <w:tcPr>
            <w:tcW w:w="10429" w:type="dxa"/>
            <w:gridSpan w:val="3"/>
            <w:vMerge w:val="restart"/>
            <w:tcBorders>
              <w:top w:val="nil"/>
            </w:tcBorders>
            <w:vAlign w:val="center"/>
          </w:tcPr>
          <w:p w14:paraId="1751263A" w14:textId="77777777" w:rsidR="00A31A0A" w:rsidRPr="00AE2197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89" w:type="dxa"/>
            <w:vMerge w:val="restart"/>
            <w:tcBorders>
              <w:top w:val="nil"/>
            </w:tcBorders>
            <w:vAlign w:val="center"/>
          </w:tcPr>
          <w:p w14:paraId="1F342D9A" w14:textId="77777777" w:rsidR="00A31A0A" w:rsidRPr="00AE2197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6" w:name="OLE_LINK5"/>
            <w:r w:rsidRPr="00AE2197">
              <w:rPr>
                <w:rFonts w:ascii="Arial" w:hAnsi="Arial" w:cs="Arial"/>
                <w:sz w:val="16"/>
                <w:szCs w:val="16"/>
              </w:rPr>
              <w:t>Liczba</w:t>
            </w:r>
            <w:bookmarkEnd w:id="6"/>
          </w:p>
        </w:tc>
      </w:tr>
      <w:tr w:rsidR="00AE2197" w:rsidRPr="00AE2197" w14:paraId="1C5060A5" w14:textId="77777777" w:rsidTr="003478FD">
        <w:trPr>
          <w:trHeight w:val="184"/>
        </w:trPr>
        <w:tc>
          <w:tcPr>
            <w:tcW w:w="10429" w:type="dxa"/>
            <w:gridSpan w:val="3"/>
            <w:vMerge/>
            <w:vAlign w:val="center"/>
          </w:tcPr>
          <w:p w14:paraId="636E4C03" w14:textId="77777777" w:rsidR="00A31A0A" w:rsidRPr="00AE2197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9" w:type="dxa"/>
            <w:vMerge/>
            <w:vAlign w:val="center"/>
          </w:tcPr>
          <w:p w14:paraId="1966EAF4" w14:textId="77777777" w:rsidR="00A31A0A" w:rsidRPr="00AE2197" w:rsidRDefault="00A31A0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5CC6F1F7" w14:textId="77777777" w:rsidTr="003478FD">
        <w:trPr>
          <w:trHeight w:val="135"/>
        </w:trPr>
        <w:tc>
          <w:tcPr>
            <w:tcW w:w="10429" w:type="dxa"/>
            <w:gridSpan w:val="3"/>
            <w:vAlign w:val="center"/>
          </w:tcPr>
          <w:p w14:paraId="529850CA" w14:textId="77777777" w:rsidR="00A31A0A" w:rsidRPr="00AE2197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89" w:type="dxa"/>
            <w:tcBorders>
              <w:bottom w:val="single" w:sz="12" w:space="0" w:color="auto"/>
            </w:tcBorders>
            <w:vAlign w:val="center"/>
          </w:tcPr>
          <w:p w14:paraId="38602DB9" w14:textId="77777777" w:rsidR="00A31A0A" w:rsidRPr="00AE2197" w:rsidRDefault="00A31A0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AE2197" w:rsidRPr="00AE2197" w14:paraId="76F38B82" w14:textId="77777777" w:rsidTr="003478FD">
        <w:trPr>
          <w:trHeight w:val="170"/>
        </w:trPr>
        <w:tc>
          <w:tcPr>
            <w:tcW w:w="1669" w:type="dxa"/>
            <w:vMerge w:val="restart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FD0" w14:textId="77777777" w:rsidR="00BF742B" w:rsidRPr="00AE2197" w:rsidRDefault="00BF742B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6AF76BA8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0E9F7DB" w14:textId="77777777" w:rsidR="00BF742B" w:rsidRPr="00AE2197" w:rsidRDefault="00673D2E" w:rsidP="000E6CE1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6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AD64EB9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96D198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070D03F8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EB84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C7195F" w14:textId="77777777" w:rsidR="00BF742B" w:rsidRPr="00AE2197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BF742B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 xml:space="preserve"> § 1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25131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599746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7E86A6C6" w14:textId="77777777" w:rsidTr="003478FD">
        <w:trPr>
          <w:trHeight w:val="170"/>
        </w:trPr>
        <w:tc>
          <w:tcPr>
            <w:tcW w:w="16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DE2AA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96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CD559F" w14:textId="77777777" w:rsidR="00BF742B" w:rsidRPr="00AE2197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D5A81A2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42C31FE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1A2DCD40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90167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A778F7A" w14:textId="77777777" w:rsidR="00BF742B" w:rsidRPr="00AE2197" w:rsidRDefault="00BF742B" w:rsidP="000E6CE1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nadan</w:t>
            </w:r>
            <w:r w:rsidR="00673D2E" w:rsidRPr="00AE2197">
              <w:rPr>
                <w:rFonts w:ascii="Arial" w:hAnsi="Arial" w:cs="Arial"/>
                <w:sz w:val="14"/>
                <w:szCs w:val="14"/>
              </w:rPr>
              <w:t>o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="00673D2E" w:rsidRPr="00AE2197">
              <w:rPr>
                <w:rFonts w:ascii="Arial" w:hAnsi="Arial" w:cs="Arial"/>
                <w:sz w:val="14"/>
                <w:szCs w:val="14"/>
              </w:rPr>
              <w:t>ę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2 kpc)</w:t>
            </w:r>
          </w:p>
        </w:tc>
        <w:tc>
          <w:tcPr>
            <w:tcW w:w="36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07C82AF8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8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252511EF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2197" w:rsidRPr="00AE2197" w14:paraId="34332165" w14:textId="77777777" w:rsidTr="003478FD">
        <w:trPr>
          <w:trHeight w:val="170"/>
        </w:trPr>
        <w:tc>
          <w:tcPr>
            <w:tcW w:w="16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7D867" w14:textId="77777777" w:rsidR="00BF742B" w:rsidRPr="00AE2197" w:rsidRDefault="00BF742B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A5E48D" w14:textId="77777777" w:rsidR="00BF742B" w:rsidRPr="00AE2197" w:rsidRDefault="00673D2E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>dmówiono  zatwierdzenia ugody w trybie (art. 183</w:t>
            </w:r>
            <w:r w:rsidR="00BF742B"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BF742B" w:rsidRPr="00AE2197">
              <w:rPr>
                <w:rFonts w:ascii="Arial" w:hAnsi="Arial" w:cs="Arial"/>
                <w:sz w:val="14"/>
                <w:szCs w:val="14"/>
              </w:rPr>
              <w:t xml:space="preserve"> § 3 kpc)</w:t>
            </w:r>
          </w:p>
        </w:tc>
        <w:tc>
          <w:tcPr>
            <w:tcW w:w="36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3DB5BD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71D633" w14:textId="77777777" w:rsidR="00BF742B" w:rsidRPr="00AE2197" w:rsidRDefault="00BF742B" w:rsidP="000E6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894E261" w14:textId="77777777" w:rsidR="00A31A0A" w:rsidRPr="00AE2197" w:rsidRDefault="00A31A0A" w:rsidP="000E6CE1"/>
    <w:p w14:paraId="72BD7009" w14:textId="77777777" w:rsidR="008927E7" w:rsidRPr="00AE2197" w:rsidRDefault="008927E7" w:rsidP="000E6CE1"/>
    <w:p w14:paraId="68801070" w14:textId="77777777" w:rsidR="008927E7" w:rsidRPr="00AE2197" w:rsidRDefault="008927E7" w:rsidP="000E6CE1"/>
    <w:p w14:paraId="14038C9B" w14:textId="77777777" w:rsidR="008927E7" w:rsidRPr="00AE2197" w:rsidRDefault="008927E7" w:rsidP="000E6CE1"/>
    <w:p w14:paraId="6735C9B5" w14:textId="77777777" w:rsidR="008927E7" w:rsidRPr="00AE2197" w:rsidRDefault="008927E7" w:rsidP="000E6CE1"/>
    <w:p w14:paraId="158815D3" w14:textId="77777777" w:rsidR="008927E7" w:rsidRPr="00AE2197" w:rsidRDefault="008927E7" w:rsidP="000E6CE1"/>
    <w:p w14:paraId="20B9F6CD" w14:textId="77777777" w:rsidR="00AD6CC9" w:rsidRPr="00AE2197" w:rsidRDefault="00AD6CC9" w:rsidP="000E6CE1">
      <w:pPr>
        <w:pStyle w:val="Legenda"/>
        <w:spacing w:before="60" w:after="60" w:line="240" w:lineRule="exact"/>
        <w:ind w:left="0" w:right="0"/>
        <w:rPr>
          <w:rFonts w:cs="Arial"/>
        </w:rPr>
      </w:pPr>
    </w:p>
    <w:p w14:paraId="193DE453" w14:textId="77777777" w:rsidR="00342B1B" w:rsidRPr="00AE2197" w:rsidRDefault="00BD4EE2" w:rsidP="000E6CE1">
      <w:pPr>
        <w:pStyle w:val="Legenda"/>
        <w:spacing w:before="60" w:after="60" w:line="240" w:lineRule="exact"/>
        <w:ind w:left="0" w:right="0"/>
        <w:rPr>
          <w:rFonts w:cs="Arial"/>
        </w:rPr>
      </w:pPr>
      <w:r w:rsidRPr="00AE2197">
        <w:rPr>
          <w:rFonts w:cs="Arial"/>
        </w:rPr>
        <w:t>Dział 1.</w:t>
      </w:r>
      <w:r w:rsidR="00DF54C9" w:rsidRPr="00AE2197">
        <w:rPr>
          <w:rFonts w:cs="Arial"/>
        </w:rPr>
        <w:t>1.3</w:t>
      </w:r>
      <w:r w:rsidRPr="00AE2197">
        <w:rPr>
          <w:rFonts w:cs="Arial"/>
        </w:rPr>
        <w:t>.</w:t>
      </w:r>
      <w:r w:rsidR="00CF4E4B" w:rsidRPr="00AE2197">
        <w:rPr>
          <w:rFonts w:cs="Arial"/>
        </w:rPr>
        <w:t>h.</w:t>
      </w:r>
      <w:r w:rsidR="00342B1B" w:rsidRPr="00AE2197">
        <w:rPr>
          <w:rFonts w:cs="Arial"/>
        </w:rPr>
        <w:t xml:space="preserve"> Skład orzekający w sprawach Pa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758"/>
        <w:gridCol w:w="900"/>
        <w:gridCol w:w="2565"/>
        <w:gridCol w:w="855"/>
        <w:gridCol w:w="2547"/>
      </w:tblGrid>
      <w:tr w:rsidR="00AE2197" w:rsidRPr="00AE2197" w14:paraId="3511F4D8" w14:textId="77777777" w:rsidTr="00963510">
        <w:trPr>
          <w:trHeight w:val="194"/>
        </w:trPr>
        <w:tc>
          <w:tcPr>
            <w:tcW w:w="1440" w:type="dxa"/>
            <w:gridSpan w:val="2"/>
            <w:vMerge w:val="restart"/>
            <w:vAlign w:val="center"/>
          </w:tcPr>
          <w:p w14:paraId="766D136C" w14:textId="77777777" w:rsidR="00342B1B" w:rsidRPr="00AE2197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AE2197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518F1D2E" w14:textId="77777777" w:rsidR="00342B1B" w:rsidRPr="00AE2197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AE2197">
              <w:rPr>
                <w:rFonts w:cs="Arial"/>
                <w:b w:val="0"/>
                <w:bCs/>
                <w:sz w:val="14"/>
                <w:szCs w:val="14"/>
              </w:rPr>
              <w:t>Liczba zakończonych spraw  (rubr. 2+4)</w:t>
            </w:r>
          </w:p>
        </w:tc>
        <w:tc>
          <w:tcPr>
            <w:tcW w:w="6867" w:type="dxa"/>
            <w:gridSpan w:val="4"/>
            <w:vAlign w:val="center"/>
          </w:tcPr>
          <w:p w14:paraId="7A5F4CCB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W tym liczba zakończonych spraw  w składzie</w:t>
            </w:r>
          </w:p>
        </w:tc>
      </w:tr>
      <w:tr w:rsidR="00AE2197" w:rsidRPr="00AE2197" w14:paraId="39311FD4" w14:textId="77777777" w:rsidTr="00963510">
        <w:trPr>
          <w:trHeight w:val="164"/>
        </w:trPr>
        <w:tc>
          <w:tcPr>
            <w:tcW w:w="1440" w:type="dxa"/>
            <w:gridSpan w:val="2"/>
            <w:vMerge/>
            <w:vAlign w:val="center"/>
          </w:tcPr>
          <w:p w14:paraId="0CEAC7EE" w14:textId="77777777" w:rsidR="00342B1B" w:rsidRPr="00AE2197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2604B78D" w14:textId="77777777" w:rsidR="00342B1B" w:rsidRPr="00AE2197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465" w:type="dxa"/>
            <w:gridSpan w:val="2"/>
            <w:vAlign w:val="center"/>
          </w:tcPr>
          <w:p w14:paraId="1E0257A5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402" w:type="dxa"/>
            <w:gridSpan w:val="2"/>
            <w:vAlign w:val="center"/>
          </w:tcPr>
          <w:p w14:paraId="5AE909FD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AE2197" w:rsidRPr="00AE2197" w14:paraId="09CE7B3D" w14:textId="77777777" w:rsidTr="00963510">
        <w:trPr>
          <w:trHeight w:val="70"/>
        </w:trPr>
        <w:tc>
          <w:tcPr>
            <w:tcW w:w="1440" w:type="dxa"/>
            <w:gridSpan w:val="2"/>
            <w:vMerge/>
            <w:vAlign w:val="center"/>
          </w:tcPr>
          <w:p w14:paraId="2C9ED797" w14:textId="77777777" w:rsidR="00342B1B" w:rsidRPr="00AE2197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64C191F2" w14:textId="77777777" w:rsidR="00342B1B" w:rsidRPr="00AE2197" w:rsidRDefault="00342B1B" w:rsidP="000E6CE1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7108E5CD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vAlign w:val="center"/>
          </w:tcPr>
          <w:p w14:paraId="7D64D118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vAlign w:val="center"/>
          </w:tcPr>
          <w:p w14:paraId="1FB68E04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547" w:type="dxa"/>
            <w:vAlign w:val="center"/>
          </w:tcPr>
          <w:p w14:paraId="3972F284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AE2197" w:rsidRPr="00AE2197" w14:paraId="00FD020E" w14:textId="77777777" w:rsidTr="00963510">
        <w:trPr>
          <w:trHeight w:hRule="exact" w:val="170"/>
        </w:trPr>
        <w:tc>
          <w:tcPr>
            <w:tcW w:w="1440" w:type="dxa"/>
            <w:gridSpan w:val="2"/>
            <w:vAlign w:val="center"/>
          </w:tcPr>
          <w:p w14:paraId="515A7900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right w:val="single" w:sz="4" w:space="0" w:color="auto"/>
            </w:tcBorders>
            <w:vAlign w:val="center"/>
          </w:tcPr>
          <w:p w14:paraId="16E0C46D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</w:tcBorders>
            <w:vAlign w:val="center"/>
          </w:tcPr>
          <w:p w14:paraId="47DC51C1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565" w:type="dxa"/>
            <w:tcBorders>
              <w:left w:val="single" w:sz="4" w:space="0" w:color="auto"/>
            </w:tcBorders>
            <w:vAlign w:val="center"/>
          </w:tcPr>
          <w:p w14:paraId="6A392FE1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vAlign w:val="center"/>
          </w:tcPr>
          <w:p w14:paraId="2EEEB19E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547" w:type="dxa"/>
            <w:vAlign w:val="center"/>
          </w:tcPr>
          <w:p w14:paraId="1620BCF0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342B1B" w:rsidRPr="00AE2197" w14:paraId="10B96029" w14:textId="77777777" w:rsidTr="00963510">
        <w:trPr>
          <w:trHeight w:val="308"/>
        </w:trPr>
        <w:tc>
          <w:tcPr>
            <w:tcW w:w="1080" w:type="dxa"/>
            <w:tcBorders>
              <w:right w:val="single" w:sz="18" w:space="0" w:color="auto"/>
            </w:tcBorders>
            <w:vAlign w:val="center"/>
          </w:tcPr>
          <w:p w14:paraId="054495C7" w14:textId="77777777" w:rsidR="00342B1B" w:rsidRPr="00AE2197" w:rsidRDefault="00342B1B" w:rsidP="000E6CE1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AE2197">
              <w:rPr>
                <w:rFonts w:ascii="Arial" w:hAnsi="Arial" w:cs="Arial"/>
                <w:bCs/>
                <w:sz w:val="16"/>
                <w:szCs w:val="16"/>
              </w:rPr>
              <w:t>Rep. Pa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33299BC" w14:textId="77777777" w:rsidR="00342B1B" w:rsidRPr="00AE2197" w:rsidRDefault="00342B1B" w:rsidP="000E6CE1">
            <w:pPr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3740873D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19103B8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65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73486FD3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18" w:space="0" w:color="auto"/>
            </w:tcBorders>
          </w:tcPr>
          <w:p w14:paraId="3CF6E485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547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6A98753" w14:textId="77777777" w:rsidR="00342B1B" w:rsidRPr="00AE2197" w:rsidRDefault="00342B1B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32AAB2AD" w14:textId="77777777" w:rsidR="00952A93" w:rsidRPr="00AE2197" w:rsidRDefault="00952A93" w:rsidP="000E6CE1">
      <w:pPr>
        <w:rPr>
          <w:vanish/>
        </w:rPr>
      </w:pPr>
    </w:p>
    <w:tbl>
      <w:tblPr>
        <w:tblpPr w:leftFromText="141" w:rightFromText="141" w:vertAnchor="text" w:horzAnchor="margin" w:tblpXSpec="right" w:tblpY="-1177"/>
        <w:tblW w:w="5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1364"/>
      </w:tblGrid>
      <w:tr w:rsidR="00AE2197" w:rsidRPr="00AE2197" w14:paraId="23323E0C" w14:textId="77777777" w:rsidTr="00963510">
        <w:trPr>
          <w:trHeight w:val="324"/>
        </w:trPr>
        <w:tc>
          <w:tcPr>
            <w:tcW w:w="4248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</w:tcPr>
          <w:p w14:paraId="59957003" w14:textId="77777777" w:rsidR="00963510" w:rsidRPr="00AE2197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  <w:r w:rsidRPr="00AE2197">
              <w:rPr>
                <w:rFonts w:ascii="Arial" w:hAnsi="Arial" w:cs="Arial"/>
                <w:b/>
                <w:sz w:val="20"/>
                <w:szCs w:val="20"/>
              </w:rPr>
              <w:t>Dział 1.1.3.i.</w:t>
            </w:r>
            <w:r w:rsidRPr="00AE2197">
              <w:rPr>
                <w:rFonts w:ascii="Arial" w:hAnsi="Arial" w:cs="Arial"/>
                <w:sz w:val="20"/>
                <w:szCs w:val="20"/>
              </w:rPr>
              <w:t xml:space="preserve">  Liczba wyznaczonych ławników (osoby)</w:t>
            </w:r>
          </w:p>
        </w:tc>
        <w:tc>
          <w:tcPr>
            <w:tcW w:w="136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4F702C6" w14:textId="77777777" w:rsidR="00963510" w:rsidRPr="00AE2197" w:rsidRDefault="00963510" w:rsidP="000E6CE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831D36" w14:textId="77777777" w:rsidR="00AD6CC9" w:rsidRPr="00AE2197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16048C11" w14:textId="77777777" w:rsidR="00AD6CC9" w:rsidRPr="00AE2197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77E2DC9" w14:textId="77777777" w:rsidR="00AD6CC9" w:rsidRPr="00AE2197" w:rsidRDefault="00AD6CC9" w:rsidP="000E6CE1">
      <w:pPr>
        <w:rPr>
          <w:rFonts w:ascii="Arial" w:hAnsi="Arial" w:cs="Arial"/>
          <w:b/>
          <w:sz w:val="16"/>
          <w:szCs w:val="16"/>
        </w:rPr>
      </w:pPr>
    </w:p>
    <w:p w14:paraId="4EAF480B" w14:textId="77777777" w:rsidR="002A49A7" w:rsidRPr="00AE2197" w:rsidRDefault="002A49A7" w:rsidP="000E6CE1">
      <w:pPr>
        <w:rPr>
          <w:rFonts w:ascii="Arial" w:hAnsi="Arial" w:cs="Arial"/>
          <w:b/>
          <w:sz w:val="20"/>
          <w:szCs w:val="20"/>
        </w:rPr>
      </w:pPr>
    </w:p>
    <w:p w14:paraId="050CE5A9" w14:textId="1A3AAE8C" w:rsidR="00402AB8" w:rsidRPr="00AE2197" w:rsidRDefault="00EB3EA5" w:rsidP="000E6CE1">
      <w:pPr>
        <w:rPr>
          <w:rFonts w:ascii="Arial" w:hAnsi="Arial" w:cs="Arial"/>
          <w:b/>
          <w:sz w:val="20"/>
          <w:szCs w:val="20"/>
        </w:rPr>
      </w:pPr>
      <w:r>
        <w:rPr>
          <w:noProof/>
        </w:rPr>
        <w:pict w14:anchorId="712DE00C">
          <v:shape id="Text Box 9" o:spid="_x0000_s1103" type="#_x0000_t202" style="position:absolute;margin-left:387.4pt;margin-top:6.15pt;width:398.05pt;height:150.05pt;z-index:251666432;visibility:visible;mso-height-percent:0;mso-wrap-distance-left:9pt;mso-wrap-distance-top:0;mso-wrap-distance-right:9pt;mso-wrap-distance-bottom:0;mso-position-horizontal-relative:text;mso-position-vertical-relative:text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" filled="f" stroked="f">
            <v:textbox style="mso-next-textbox:#Text Box 9">
              <w:txbxContent>
                <w:p w14:paraId="7DE05498" w14:textId="77777777" w:rsidR="00D9485B" w:rsidRDefault="00D9485B" w:rsidP="00D9485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2197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Dział 1.1.3.k. </w:t>
                  </w:r>
                  <w:r w:rsidRPr="00AE2197">
                    <w:rPr>
                      <w:rFonts w:ascii="Arial" w:hAnsi="Arial" w:cs="Arial"/>
                      <w:sz w:val="20"/>
                      <w:szCs w:val="20"/>
                    </w:rPr>
                    <w:t xml:space="preserve">(łącznie I i II instancja) - (Dział 1.1.2.1. wiersz 88 + Dział 1.1.2.2. </w:t>
                  </w:r>
                </w:p>
                <w:p w14:paraId="73BC51BC" w14:textId="221A5204" w:rsidR="00D9485B" w:rsidRPr="00AE2197" w:rsidRDefault="00D9485B" w:rsidP="00D9485B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E2197">
                    <w:rPr>
                      <w:rFonts w:ascii="Arial" w:hAnsi="Arial" w:cs="Arial"/>
                      <w:sz w:val="20"/>
                      <w:szCs w:val="20"/>
                    </w:rPr>
                    <w:t>wiersz 102 kolumna 3 lit. k) w tym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749"/>
                    <w:gridCol w:w="1035"/>
                    <w:gridCol w:w="2913"/>
                    <w:gridCol w:w="444"/>
                    <w:gridCol w:w="1250"/>
                  </w:tblGrid>
                  <w:tr w:rsidR="00D9485B" w:rsidRPr="00AE2197" w14:paraId="5C1219DC" w14:textId="77777777" w:rsidTr="002F1C6F">
                    <w:trPr>
                      <w:cantSplit/>
                      <w:trHeight w:val="276"/>
                    </w:trPr>
                    <w:tc>
                      <w:tcPr>
                        <w:tcW w:w="6277" w:type="dxa"/>
                        <w:gridSpan w:val="5"/>
                        <w:tcBorders>
                          <w:top w:val="single" w:sz="8" w:space="0" w:color="auto"/>
                          <w:left w:val="single" w:sz="8" w:space="0" w:color="auto"/>
                          <w:right w:val="single" w:sz="4" w:space="0" w:color="auto"/>
                        </w:tcBorders>
                        <w:shd w:val="clear" w:color="auto" w:fill="FFFFFF"/>
                        <w:vAlign w:val="bottom"/>
                      </w:tcPr>
                      <w:p w14:paraId="1A988951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</w:rPr>
                          <w:t>Sprawy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8" w:space="0" w:color="auto"/>
                          <w:left w:val="single" w:sz="4" w:space="0" w:color="auto"/>
                          <w:bottom w:val="single" w:sz="18" w:space="0" w:color="auto"/>
                          <w:right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8D8B12E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D9485B" w:rsidRPr="00AE2197" w14:paraId="6FD62749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top w:val="single" w:sz="4" w:space="0" w:color="auto"/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D76F932" w14:textId="77777777" w:rsidR="00D9485B" w:rsidRPr="00AE2197" w:rsidRDefault="00D9485B" w:rsidP="00D9485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przekazane Sądowi Najwyższemu ze skargą nadzwyczajną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842B8B3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2B47415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41BDDD60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5833" w:type="dxa"/>
                        <w:gridSpan w:val="4"/>
                        <w:tcBorders>
                          <w:left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5AE1DAD" w14:textId="77777777" w:rsidR="00D9485B" w:rsidRPr="00AE2197" w:rsidRDefault="00D9485B" w:rsidP="00D9485B">
                        <w:pPr>
                          <w:ind w:left="270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przesłane z Sądu Najwyższego w okresie sprawozdawczym (w. 02 = w. 03 do 08)</w:t>
                        </w:r>
                      </w:p>
                    </w:tc>
                    <w:tc>
                      <w:tcPr>
                        <w:tcW w:w="44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03B51698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5308728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3DFA602B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 w:val="restart"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2BE28F88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2DA91E36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F8D43C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odrzucił skargę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23F2DABD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BE4F71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266D2371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9481B5A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E4E1B57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oddalił skargę  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57BDC08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BB4E976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5E1C3DC9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43F57C25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 w:val="restart"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BA865F8" w14:textId="77777777" w:rsidR="00D9485B" w:rsidRPr="00AE2197" w:rsidRDefault="00D9485B" w:rsidP="00D9485B">
                        <w:pPr>
                          <w:ind w:left="37" w:firstLine="14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uwzględnił skargę przez</w:t>
                        </w:r>
                      </w:p>
                    </w:tc>
                    <w:tc>
                      <w:tcPr>
                        <w:tcW w:w="1035" w:type="dxa"/>
                        <w:vMerge w:val="restart"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65C9C5B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uchylenie zaskarżonego orzeczenia i</w:t>
                        </w: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69E730EA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rozstrzygnięcie co do istoty sprawy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654C6363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8DB9C3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53EC6E33" w14:textId="77777777" w:rsidTr="002F1C6F">
                    <w:trPr>
                      <w:cantSplit/>
                      <w:trHeight w:hRule="exact" w:val="376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7C7B40F3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1F77B0ED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1035" w:type="dxa"/>
                        <w:vMerge/>
                        <w:tcBorders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DCB374F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2913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815A8EB" w14:textId="77777777" w:rsidR="00D9485B" w:rsidRPr="00AE2197" w:rsidRDefault="00D9485B" w:rsidP="00D9485B">
                        <w:pPr>
                          <w:ind w:left="30" w:hanging="30"/>
                          <w:suppressOverlap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przekazanie sprawy właściwemu sądowi do    ponownego rozpoznania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1FE0355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8D2A40D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347AE634" w14:textId="77777777" w:rsidTr="002F1C6F">
                    <w:trPr>
                      <w:cantSplit/>
                      <w:trHeight w:hRule="exact"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304C6E73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749" w:type="dxa"/>
                        <w:vMerge/>
                        <w:tcBorders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7F35F609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3948" w:type="dxa"/>
                        <w:gridSpan w:val="2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42CA351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 xml:space="preserve"> umorzenie postępowania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4F823191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0B46B08" w14:textId="77777777" w:rsidR="00D9485B" w:rsidRPr="00AE2197" w:rsidRDefault="00D9485B" w:rsidP="00D9485B">
                        <w:pPr>
                          <w:spacing w:after="40" w:line="140" w:lineRule="exact"/>
                          <w:ind w:left="85" w:right="85"/>
                          <w:suppressOverlap/>
                          <w:jc w:val="center"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  <w:tr w:rsidR="00D9485B" w:rsidRPr="00AE2197" w14:paraId="058B21C2" w14:textId="77777777" w:rsidTr="002F1C6F">
                    <w:trPr>
                      <w:cantSplit/>
                      <w:trHeight w:val="227"/>
                    </w:trPr>
                    <w:tc>
                      <w:tcPr>
                        <w:tcW w:w="1136" w:type="dxa"/>
                        <w:vMerge/>
                        <w:tcBorders>
                          <w:left w:val="single" w:sz="8" w:space="0" w:color="auto"/>
                          <w:bottom w:val="single" w:sz="8" w:space="0" w:color="auto"/>
                        </w:tcBorders>
                        <w:shd w:val="clear" w:color="auto" w:fill="FFFFFF"/>
                        <w:vAlign w:val="center"/>
                      </w:tcPr>
                      <w:p w14:paraId="69DE19A0" w14:textId="77777777" w:rsidR="00D9485B" w:rsidRPr="00AE2197" w:rsidRDefault="00D9485B" w:rsidP="00D9485B">
                        <w:pPr>
                          <w:ind w:left="85" w:righ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697" w:type="dxa"/>
                        <w:gridSpan w:val="3"/>
                        <w:tcBorders>
                          <w:bottom w:val="single" w:sz="8" w:space="0" w:color="auto"/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88A0CEF" w14:textId="77777777" w:rsidR="00D9485B" w:rsidRPr="00AE2197" w:rsidRDefault="00D9485B" w:rsidP="00D9485B">
                        <w:pPr>
                          <w:ind w:left="85"/>
                          <w:suppressOverlap/>
                          <w:rPr>
                            <w:rFonts w:ascii="Arial" w:hAnsi="Arial"/>
                            <w:sz w:val="14"/>
                            <w:szCs w:val="14"/>
                          </w:rPr>
                        </w:pPr>
                        <w:r w:rsidRPr="00AE2197">
                          <w:rPr>
                            <w:rFonts w:ascii="Arial" w:hAnsi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FFFFFF"/>
                        <w:vAlign w:val="center"/>
                      </w:tcPr>
                      <w:p w14:paraId="331EDF54" w14:textId="77777777" w:rsidR="00D9485B" w:rsidRPr="00AE2197" w:rsidRDefault="00D9485B" w:rsidP="00D9485B">
                        <w:pPr>
                          <w:suppressOverlap/>
                          <w:jc w:val="center"/>
                          <w:rPr>
                            <w:rFonts w:ascii="Arial" w:hAnsi="Arial"/>
                            <w:sz w:val="12"/>
                            <w:szCs w:val="12"/>
                          </w:rPr>
                        </w:pPr>
                        <w:r w:rsidRPr="00AE2197">
                          <w:rPr>
                            <w:rFonts w:ascii="Arial" w:hAnsi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25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26A5D53" w14:textId="77777777" w:rsidR="00D9485B" w:rsidRPr="00AE2197" w:rsidRDefault="00D9485B" w:rsidP="00D9485B">
                        <w:pPr>
                          <w:suppressOverlap/>
                          <w:rPr>
                            <w:rFonts w:ascii="Arial" w:hAnsi="Arial"/>
                            <w:sz w:val="14"/>
                          </w:rPr>
                        </w:pPr>
                      </w:p>
                    </w:tc>
                  </w:tr>
                </w:tbl>
                <w:p w14:paraId="45740081" w14:textId="77777777" w:rsidR="00D9485B" w:rsidRPr="009654B2" w:rsidRDefault="00D9485B" w:rsidP="00D9485B">
                  <w:pPr>
                    <w:spacing w:line="36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14:paraId="356BA789" w14:textId="56231071" w:rsidR="00AD6CC9" w:rsidRPr="00AE2197" w:rsidRDefault="00916A0F" w:rsidP="000E6CE1">
      <w:pPr>
        <w:rPr>
          <w:rFonts w:ascii="Arial" w:hAnsi="Arial" w:cs="Arial"/>
          <w:b/>
          <w:sz w:val="20"/>
          <w:szCs w:val="20"/>
        </w:rPr>
      </w:pPr>
      <w:r w:rsidRPr="00AE2197">
        <w:rPr>
          <w:rFonts w:ascii="Arial" w:hAnsi="Arial" w:cs="Arial"/>
          <w:b/>
          <w:sz w:val="20"/>
          <w:szCs w:val="20"/>
        </w:rPr>
        <w:t>Dział 1.1.</w:t>
      </w:r>
      <w:r w:rsidR="00AB0E05" w:rsidRPr="00AE2197">
        <w:rPr>
          <w:rFonts w:ascii="Arial" w:hAnsi="Arial" w:cs="Arial"/>
          <w:b/>
          <w:sz w:val="20"/>
          <w:szCs w:val="20"/>
        </w:rPr>
        <w:t>3.</w:t>
      </w:r>
      <w:r w:rsidR="00EC043E" w:rsidRPr="00AE2197">
        <w:rPr>
          <w:rFonts w:ascii="Arial" w:hAnsi="Arial" w:cs="Arial"/>
          <w:b/>
          <w:sz w:val="20"/>
          <w:szCs w:val="20"/>
        </w:rPr>
        <w:t>j</w:t>
      </w:r>
      <w:r w:rsidRPr="00AE2197">
        <w:rPr>
          <w:rFonts w:ascii="Arial" w:hAnsi="Arial" w:cs="Arial"/>
          <w:b/>
          <w:sz w:val="20"/>
          <w:szCs w:val="20"/>
        </w:rPr>
        <w:t xml:space="preserve">. w tym w wyniku sprzeciwu od nakazu wydanego w elektronicznym </w:t>
      </w:r>
    </w:p>
    <w:p w14:paraId="7E070EEE" w14:textId="2B08B44A" w:rsidR="00916A0F" w:rsidRPr="00AE2197" w:rsidRDefault="00916A0F" w:rsidP="000E6CE1">
      <w:pPr>
        <w:rPr>
          <w:rFonts w:ascii="Arial" w:hAnsi="Arial" w:cs="Arial"/>
          <w:b/>
          <w:sz w:val="20"/>
          <w:szCs w:val="20"/>
        </w:rPr>
      </w:pPr>
      <w:r w:rsidRPr="00AE2197">
        <w:rPr>
          <w:rFonts w:ascii="Arial" w:hAnsi="Arial" w:cs="Arial"/>
          <w:b/>
          <w:sz w:val="20"/>
          <w:szCs w:val="20"/>
        </w:rPr>
        <w:t>postępowaniu upominawczym</w:t>
      </w:r>
      <w:r w:rsidR="00E90DDB" w:rsidRPr="00AE2197">
        <w:rPr>
          <w:rFonts w:ascii="Arial" w:hAnsi="Arial" w:cs="Arial"/>
          <w:b/>
          <w:sz w:val="20"/>
          <w:szCs w:val="20"/>
        </w:rPr>
        <w:t xml:space="preserve"> (dz.1.1.2.1. w. 03 kol. 2,3,4,5</w:t>
      </w:r>
      <w:r w:rsidR="003478FD" w:rsidRPr="00AE2197">
        <w:rPr>
          <w:rFonts w:ascii="Arial" w:hAnsi="Arial" w:cs="Arial"/>
          <w:b/>
          <w:sz w:val="20"/>
          <w:szCs w:val="20"/>
        </w:rPr>
        <w:t>,15</w:t>
      </w:r>
      <w:r w:rsidR="00E90DDB" w:rsidRPr="00AE2197">
        <w:rPr>
          <w:rFonts w:ascii="Arial" w:hAnsi="Arial" w:cs="Arial"/>
          <w:b/>
          <w:sz w:val="20"/>
          <w:szCs w:val="20"/>
        </w:rPr>
        <w:t>)</w:t>
      </w:r>
      <w:r w:rsidR="009E7E01" w:rsidRPr="00AE2197">
        <w:rPr>
          <w:rFonts w:ascii="Arial" w:hAnsi="Arial" w:cs="Arial"/>
          <w:b/>
          <w:sz w:val="20"/>
          <w:szCs w:val="20"/>
        </w:rPr>
        <w:t xml:space="preserve"> </w:t>
      </w:r>
    </w:p>
    <w:p w14:paraId="6FD4AA55" w14:textId="77777777" w:rsidR="00AD6CC9" w:rsidRPr="00AE2197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72"/>
        <w:gridCol w:w="1428"/>
      </w:tblGrid>
      <w:tr w:rsidR="00AE2197" w:rsidRPr="00AE2197" w14:paraId="176BBC43" w14:textId="77777777" w:rsidTr="009C38B9">
        <w:tc>
          <w:tcPr>
            <w:tcW w:w="3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7720B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E2197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EF0E0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AE2197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AE2197" w:rsidRPr="00AE2197" w14:paraId="20142955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B22059F" w14:textId="77777777" w:rsidR="00916A0F" w:rsidRPr="00AE2197" w:rsidRDefault="00916A0F" w:rsidP="000E6CE1">
            <w:pPr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3E6FD8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D556519" w14:textId="77777777" w:rsidR="00916A0F" w:rsidRPr="00AE2197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E2197" w:rsidRPr="00AE2197" w14:paraId="3CB6A862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08263A8" w14:textId="77777777" w:rsidR="00916A0F" w:rsidRPr="00AE2197" w:rsidRDefault="00916A0F" w:rsidP="000E6CE1">
            <w:pPr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36010E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63D35026" w14:textId="77777777" w:rsidR="00916A0F" w:rsidRPr="00AE2197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E2197" w:rsidRPr="00AE2197" w14:paraId="6FC5A6DA" w14:textId="77777777" w:rsidTr="00062B3D"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684A1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65FAE3D6" w14:textId="77777777" w:rsidR="00916A0F" w:rsidRPr="00AE2197" w:rsidRDefault="00916A0F" w:rsidP="000E6CE1">
            <w:pPr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03704B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4FF7C822" w14:textId="77777777" w:rsidR="00916A0F" w:rsidRPr="00AE2197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AE2197" w:rsidRPr="00AE2197" w14:paraId="01A42BD7" w14:textId="77777777" w:rsidTr="00062B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E59F" w14:textId="77777777" w:rsidR="00916A0F" w:rsidRPr="00AE2197" w:rsidRDefault="00916A0F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46DBB1F2" w14:textId="77777777" w:rsidR="00916A0F" w:rsidRPr="00AE2197" w:rsidRDefault="00916A0F" w:rsidP="000E6CE1">
            <w:pPr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4658B1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6C57EF4" w14:textId="77777777" w:rsidR="00916A0F" w:rsidRPr="00AE2197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916A0F" w:rsidRPr="00AE2197" w14:paraId="42867363" w14:textId="77777777" w:rsidTr="00062B3D"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14:paraId="12327860" w14:textId="77777777" w:rsidR="00916A0F" w:rsidRPr="00AE2197" w:rsidRDefault="00916A0F" w:rsidP="000E6CE1">
            <w:pPr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hideMark/>
          </w:tcPr>
          <w:p w14:paraId="3540C73B" w14:textId="77777777" w:rsidR="00916A0F" w:rsidRPr="00AE2197" w:rsidRDefault="00916A0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1127E4F0" w14:textId="77777777" w:rsidR="00916A0F" w:rsidRPr="00AE2197" w:rsidRDefault="00916A0F" w:rsidP="000E6CE1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3B0574E5" w14:textId="77777777" w:rsidR="00916A0F" w:rsidRDefault="00916A0F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17D314BE" w14:textId="77777777" w:rsidR="00D9485B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0E6615CB" w14:textId="77777777" w:rsidR="00D9485B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376E5777" w14:textId="77777777" w:rsidR="00D9485B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67826C6B" w14:textId="77777777" w:rsidR="00D9485B" w:rsidRPr="00AE2197" w:rsidRDefault="00D9485B" w:rsidP="000E6CE1">
      <w:pPr>
        <w:spacing w:line="240" w:lineRule="exact"/>
        <w:ind w:left="180"/>
        <w:jc w:val="both"/>
        <w:rPr>
          <w:rFonts w:ascii="Arial" w:hAnsi="Arial" w:cs="Arial"/>
        </w:rPr>
      </w:pPr>
    </w:p>
    <w:p w14:paraId="4649E6BA" w14:textId="67A142E0" w:rsidR="00D152E4" w:rsidRPr="00AE2197" w:rsidRDefault="00EB3EA5" w:rsidP="00D152E4">
      <w:pPr>
        <w:rPr>
          <w:rFonts w:ascii="Arial" w:hAnsi="Arial" w:cs="Arial"/>
          <w:b/>
          <w:sz w:val="18"/>
          <w:szCs w:val="18"/>
        </w:rPr>
      </w:pPr>
      <w:r>
        <w:rPr>
          <w:noProof/>
        </w:rPr>
        <w:pict w14:anchorId="5AC58A10">
          <v:rect id="_x0000_s1098" style="position:absolute;margin-left:255.75pt;margin-top:9.9pt;width:76.55pt;height:11.9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" strokeweight="2pt"/>
        </w:pict>
      </w:r>
      <w:r>
        <w:rPr>
          <w:noProof/>
        </w:rPr>
        <w:pict w14:anchorId="674E6A1E">
          <v:rect id="_x0000_s1099" style="position:absolute;margin-left:621.7pt;margin-top:9.9pt;width:76.55pt;height:11.95pt;z-index:25166438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" strokeweight="2pt"/>
        </w:pict>
      </w:r>
      <w:r w:rsidR="00D152E4" w:rsidRPr="00AE2197">
        <w:rPr>
          <w:rFonts w:ascii="Arial" w:hAnsi="Arial" w:cs="Arial"/>
          <w:b/>
          <w:sz w:val="18"/>
          <w:szCs w:val="18"/>
        </w:rPr>
        <w:t>Dział 1.1.</w:t>
      </w:r>
      <w:r w:rsidR="00B0089C" w:rsidRPr="00AE2197">
        <w:rPr>
          <w:rFonts w:ascii="Arial" w:hAnsi="Arial" w:cs="Arial"/>
          <w:b/>
          <w:sz w:val="18"/>
          <w:szCs w:val="18"/>
        </w:rPr>
        <w:t>3.</w:t>
      </w:r>
      <w:r w:rsidR="00D152E4" w:rsidRPr="00AE2197">
        <w:rPr>
          <w:rFonts w:ascii="Arial" w:hAnsi="Arial" w:cs="Arial"/>
          <w:b/>
          <w:sz w:val="18"/>
          <w:szCs w:val="18"/>
        </w:rPr>
        <w:t>l. Liczba kuratorów ustanawianych w postępowaniu dla strony której miejsce pobytu nie jest znane (art. 143 k.p.c.)</w:t>
      </w:r>
      <w:r w:rsidR="002F319B" w:rsidRPr="00AE2197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1C2541A4" w14:textId="77777777" w:rsidR="00D152E4" w:rsidRPr="00AE2197" w:rsidRDefault="00D152E4" w:rsidP="00D152E4">
      <w:pPr>
        <w:rPr>
          <w:rFonts w:ascii="Arial" w:hAnsi="Arial" w:cs="Arial"/>
          <w:bCs/>
          <w:sz w:val="18"/>
          <w:szCs w:val="18"/>
        </w:rPr>
      </w:pPr>
      <w:r w:rsidRPr="00AE2197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41C1ED39" w14:textId="77777777" w:rsidR="00D152E4" w:rsidRDefault="00D152E4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3DAEDC7E" w14:textId="4D80F8AC" w:rsidR="00D9485B" w:rsidRPr="003A1B08" w:rsidRDefault="00D9485B" w:rsidP="00D9485B">
      <w:pPr>
        <w:rPr>
          <w:rFonts w:ascii="Arial" w:hAnsi="Arial" w:cs="Arial"/>
          <w:b/>
          <w:color w:val="FF0000"/>
          <w:sz w:val="18"/>
          <w:szCs w:val="18"/>
          <w:highlight w:val="yellow"/>
        </w:rPr>
      </w:pP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</w:t>
      </w:r>
      <w:r>
        <w:rPr>
          <w:rFonts w:ascii="Arial" w:hAnsi="Arial" w:cs="Arial"/>
          <w:b/>
          <w:color w:val="FF0000"/>
          <w:sz w:val="18"/>
          <w:szCs w:val="18"/>
          <w:highlight w:val="yellow"/>
        </w:rPr>
        <w:t>3.</w:t>
      </w:r>
      <w:r w:rsidRPr="003A1B08">
        <w:rPr>
          <w:rFonts w:ascii="Arial" w:hAnsi="Arial" w:cs="Arial"/>
          <w:b/>
          <w:color w:val="FF0000"/>
          <w:sz w:val="18"/>
          <w:szCs w:val="18"/>
          <w:highlight w:val="yellow"/>
        </w:rPr>
        <w:t>m. Powództwa zmierzające do stłumienia debaty publicznej tzw. powództwa SLAPP</w:t>
      </w:r>
      <w:r w:rsidR="00457F49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</w:t>
      </w:r>
      <w:r w:rsidR="00457F49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>(Dz.1.1</w:t>
      </w:r>
      <w:r w:rsidR="00457F49">
        <w:rPr>
          <w:rFonts w:ascii="Arial" w:hAnsi="Arial" w:cs="Arial"/>
          <w:b/>
          <w:color w:val="FF0000"/>
          <w:sz w:val="18"/>
          <w:szCs w:val="18"/>
          <w:highlight w:val="yellow"/>
        </w:rPr>
        <w:t>.2</w:t>
      </w:r>
      <w:r w:rsidR="00457F49" w:rsidRPr="00270EA2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.1. w. 03 kol. 3, 5 i 7) </w:t>
      </w:r>
      <w:r w:rsidR="00457F49">
        <w:rPr>
          <w:rFonts w:ascii="Arial" w:hAnsi="Arial" w:cs="Arial"/>
          <w:b/>
          <w:color w:val="FF0000"/>
          <w:sz w:val="18"/>
          <w:szCs w:val="18"/>
          <w:highlight w:val="yellow"/>
        </w:rPr>
        <w:t>(dane będą zbierane od I p. 2026r.)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2618"/>
        <w:gridCol w:w="350"/>
        <w:gridCol w:w="1343"/>
        <w:gridCol w:w="1344"/>
        <w:gridCol w:w="1344"/>
      </w:tblGrid>
      <w:tr w:rsidR="00D9485B" w:rsidRPr="003A1B08" w14:paraId="4A56A2BD" w14:textId="77777777" w:rsidTr="002F1C6F">
        <w:trPr>
          <w:trHeight w:val="185"/>
        </w:trPr>
        <w:tc>
          <w:tcPr>
            <w:tcW w:w="4723" w:type="dxa"/>
            <w:gridSpan w:val="4"/>
            <w:vMerge w:val="restart"/>
            <w:vAlign w:val="center"/>
          </w:tcPr>
          <w:p w14:paraId="784DAE0E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Wyszczególnienie</w:t>
            </w:r>
          </w:p>
        </w:tc>
        <w:tc>
          <w:tcPr>
            <w:tcW w:w="4031" w:type="dxa"/>
            <w:gridSpan w:val="3"/>
            <w:vAlign w:val="center"/>
          </w:tcPr>
          <w:p w14:paraId="571B3895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Załatwienie</w:t>
            </w:r>
          </w:p>
        </w:tc>
      </w:tr>
      <w:tr w:rsidR="00D9485B" w:rsidRPr="003A1B08" w14:paraId="0D2463BC" w14:textId="77777777" w:rsidTr="002F1C6F">
        <w:trPr>
          <w:trHeight w:val="100"/>
        </w:trPr>
        <w:tc>
          <w:tcPr>
            <w:tcW w:w="4723" w:type="dxa"/>
            <w:gridSpan w:val="4"/>
            <w:vMerge/>
            <w:vAlign w:val="center"/>
          </w:tcPr>
          <w:p w14:paraId="78AE1B1A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 w:val="restart"/>
            <w:vAlign w:val="center"/>
          </w:tcPr>
          <w:p w14:paraId="4A52AA9B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</w:t>
            </w:r>
          </w:p>
        </w:tc>
        <w:tc>
          <w:tcPr>
            <w:tcW w:w="2688" w:type="dxa"/>
            <w:gridSpan w:val="2"/>
            <w:tcBorders>
              <w:bottom w:val="single" w:sz="2" w:space="0" w:color="auto"/>
            </w:tcBorders>
            <w:vAlign w:val="center"/>
          </w:tcPr>
          <w:p w14:paraId="6067E761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w tym </w:t>
            </w:r>
          </w:p>
        </w:tc>
      </w:tr>
      <w:tr w:rsidR="00D9485B" w:rsidRPr="003A1B08" w14:paraId="1258757C" w14:textId="77777777" w:rsidTr="002F1C6F">
        <w:trPr>
          <w:trHeight w:val="185"/>
        </w:trPr>
        <w:tc>
          <w:tcPr>
            <w:tcW w:w="4723" w:type="dxa"/>
            <w:gridSpan w:val="4"/>
            <w:vMerge/>
            <w:vAlign w:val="center"/>
          </w:tcPr>
          <w:p w14:paraId="4812E190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3" w:type="dxa"/>
            <w:vMerge/>
            <w:vAlign w:val="center"/>
          </w:tcPr>
          <w:p w14:paraId="176428FB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7884EC96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oddalone</w:t>
            </w:r>
          </w:p>
        </w:tc>
        <w:tc>
          <w:tcPr>
            <w:tcW w:w="1344" w:type="dxa"/>
            <w:tcBorders>
              <w:top w:val="single" w:sz="2" w:space="0" w:color="auto"/>
            </w:tcBorders>
            <w:vAlign w:val="center"/>
          </w:tcPr>
          <w:p w14:paraId="1E753AAB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odrzucone</w:t>
            </w:r>
          </w:p>
        </w:tc>
      </w:tr>
      <w:tr w:rsidR="00D9485B" w:rsidRPr="003A1B08" w14:paraId="1F7BC7D1" w14:textId="77777777" w:rsidTr="002F1C6F">
        <w:trPr>
          <w:trHeight w:val="113"/>
        </w:trPr>
        <w:tc>
          <w:tcPr>
            <w:tcW w:w="4723" w:type="dxa"/>
            <w:gridSpan w:val="4"/>
            <w:vAlign w:val="center"/>
          </w:tcPr>
          <w:p w14:paraId="669FD4D6" w14:textId="77777777" w:rsidR="00D9485B" w:rsidRPr="00A55B2D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343" w:type="dxa"/>
            <w:vAlign w:val="center"/>
          </w:tcPr>
          <w:p w14:paraId="1CB4F7D3" w14:textId="77777777" w:rsidR="00D9485B" w:rsidRPr="00A55B2D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344" w:type="dxa"/>
          </w:tcPr>
          <w:p w14:paraId="65942A93" w14:textId="77777777" w:rsidR="00D9485B" w:rsidRPr="00A55B2D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344" w:type="dxa"/>
          </w:tcPr>
          <w:p w14:paraId="003229D7" w14:textId="77777777" w:rsidR="00D9485B" w:rsidRPr="00A55B2D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55B2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</w:tr>
      <w:tr w:rsidR="00D9485B" w:rsidRPr="003A1B08" w14:paraId="29F22B93" w14:textId="77777777" w:rsidTr="002F1C6F">
        <w:trPr>
          <w:trHeight w:val="198"/>
        </w:trPr>
        <w:tc>
          <w:tcPr>
            <w:tcW w:w="4373" w:type="dxa"/>
            <w:gridSpan w:val="3"/>
            <w:tcBorders>
              <w:right w:val="single" w:sz="18" w:space="0" w:color="auto"/>
            </w:tcBorders>
            <w:vAlign w:val="center"/>
          </w:tcPr>
          <w:p w14:paraId="6AAD64EE" w14:textId="2EA02EE5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Ogółem (liczba spraw)</w:t>
            </w:r>
            <w:r w:rsidR="00AD06E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w. 02 do 06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905FC0B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01</w:t>
            </w:r>
          </w:p>
        </w:tc>
        <w:tc>
          <w:tcPr>
            <w:tcW w:w="1343" w:type="dxa"/>
            <w:tcBorders>
              <w:top w:val="single" w:sz="18" w:space="0" w:color="auto"/>
            </w:tcBorders>
            <w:vAlign w:val="center"/>
          </w:tcPr>
          <w:p w14:paraId="15A2F5F5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</w:tcBorders>
          </w:tcPr>
          <w:p w14:paraId="27C2882E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top w:val="single" w:sz="18" w:space="0" w:color="auto"/>
              <w:right w:val="single" w:sz="18" w:space="0" w:color="auto"/>
            </w:tcBorders>
          </w:tcPr>
          <w:p w14:paraId="6CEF0DD2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FA047C" w:rsidRPr="003A1B08" w14:paraId="21E22202" w14:textId="77777777" w:rsidTr="002F1C6F">
        <w:trPr>
          <w:trHeight w:val="198"/>
        </w:trPr>
        <w:tc>
          <w:tcPr>
            <w:tcW w:w="565" w:type="dxa"/>
            <w:vMerge w:val="restart"/>
            <w:vAlign w:val="center"/>
          </w:tcPr>
          <w:p w14:paraId="4A7E6AA9" w14:textId="77777777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6ECEC170" w14:textId="77777777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przedmiot 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postępowania o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0CDFE30C" w14:textId="69E55121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rozwiązanie umowy o pracę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415F27E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43" w:type="dxa"/>
            <w:vAlign w:val="center"/>
          </w:tcPr>
          <w:p w14:paraId="590488EA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1E055B3E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4E8A1205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FA047C" w:rsidRPr="003A1B08" w14:paraId="792B746E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7B3F788C" w14:textId="77777777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4D007A2F" w14:textId="77777777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265C497F" w14:textId="77793958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wynagrodzenie za pracę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D7C609B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43" w:type="dxa"/>
            <w:vAlign w:val="center"/>
          </w:tcPr>
          <w:p w14:paraId="6793017C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0DACD076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39C5ED40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FA047C" w:rsidRPr="003A1B08" w14:paraId="00B40D21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31EAB68" w14:textId="77777777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1AA2699C" w14:textId="77777777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63BA3B52" w14:textId="2C7DA959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dyskryminację w zatrudnieniu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A8294B9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43" w:type="dxa"/>
            <w:vAlign w:val="center"/>
          </w:tcPr>
          <w:p w14:paraId="7E907889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076D1F60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0059663E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FA047C" w:rsidRPr="003A1B08" w14:paraId="501EBAFA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16684BBC" w14:textId="77777777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3A2E3B9C" w14:textId="77777777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1AB19356" w14:textId="2148401E" w:rsidR="00FA047C" w:rsidRPr="003A1B08" w:rsidRDefault="00FA047C" w:rsidP="00FA047C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zadośćuczynienie i/lub odszkodowanie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6DFE8B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43" w:type="dxa"/>
            <w:vAlign w:val="center"/>
          </w:tcPr>
          <w:p w14:paraId="7BCAEC17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32D02724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67A626C" w14:textId="77777777" w:rsidR="00FA047C" w:rsidRPr="003A1B08" w:rsidRDefault="00FA047C" w:rsidP="00FA047C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D9485B" w:rsidRPr="003A1B08" w14:paraId="1B69CE79" w14:textId="77777777" w:rsidTr="002F1C6F">
        <w:trPr>
          <w:trHeight w:val="198"/>
        </w:trPr>
        <w:tc>
          <w:tcPr>
            <w:tcW w:w="565" w:type="dxa"/>
            <w:vMerge/>
            <w:vAlign w:val="center"/>
          </w:tcPr>
          <w:p w14:paraId="45F7D878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190" w:type="dxa"/>
            <w:vMerge/>
            <w:vAlign w:val="center"/>
          </w:tcPr>
          <w:p w14:paraId="503850A7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1B7B0770" w14:textId="77777777" w:rsidR="00D9485B" w:rsidRPr="003A1B08" w:rsidRDefault="00D9485B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D91553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43" w:type="dxa"/>
            <w:vAlign w:val="center"/>
          </w:tcPr>
          <w:p w14:paraId="7813EF7C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2FD75C30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3F865E4" w14:textId="77777777" w:rsidR="00D9485B" w:rsidRPr="003A1B08" w:rsidRDefault="00D9485B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A07B94" w:rsidRPr="003A1B08" w14:paraId="508385A3" w14:textId="77777777" w:rsidTr="001D7996">
        <w:trPr>
          <w:trHeight w:val="198"/>
        </w:trPr>
        <w:tc>
          <w:tcPr>
            <w:tcW w:w="1755" w:type="dxa"/>
            <w:gridSpan w:val="2"/>
            <w:vMerge w:val="restart"/>
            <w:vAlign w:val="center"/>
          </w:tcPr>
          <w:p w14:paraId="5D9918AF" w14:textId="3FA3E0D9" w:rsidR="00A07B94" w:rsidRPr="003A1B08" w:rsidRDefault="00A07B94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07B94">
              <w:rPr>
                <w:rFonts w:ascii="Arial" w:hAnsi="Arial" w:cs="Arial"/>
                <w:color w:val="FF0000"/>
                <w:sz w:val="14"/>
                <w:highlight w:val="cyan"/>
              </w:rPr>
              <w:t>P</w:t>
            </w:r>
            <w:r w:rsidRPr="003A1B08">
              <w:rPr>
                <w:rFonts w:ascii="Arial" w:hAnsi="Arial" w:cs="Arial"/>
                <w:color w:val="FF0000"/>
                <w:sz w:val="14"/>
                <w:highlight w:val="yellow"/>
              </w:rPr>
              <w:t>owód jest</w:t>
            </w: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5554E6D6" w14:textId="77777777" w:rsidR="00A07B94" w:rsidRPr="003A1B08" w:rsidRDefault="00A07B94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52883D9" w14:textId="77777777" w:rsidR="00A07B94" w:rsidRPr="003A1B08" w:rsidRDefault="00A07B94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343" w:type="dxa"/>
            <w:vAlign w:val="center"/>
          </w:tcPr>
          <w:p w14:paraId="6E56E915" w14:textId="77777777" w:rsidR="00A07B94" w:rsidRPr="003A1B08" w:rsidRDefault="00A07B94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</w:tcPr>
          <w:p w14:paraId="1738AEE3" w14:textId="77777777" w:rsidR="00A07B94" w:rsidRPr="003A1B08" w:rsidRDefault="00A07B94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  <w:tc>
          <w:tcPr>
            <w:tcW w:w="1344" w:type="dxa"/>
            <w:tcBorders>
              <w:right w:val="single" w:sz="18" w:space="0" w:color="auto"/>
            </w:tcBorders>
          </w:tcPr>
          <w:p w14:paraId="7499EF70" w14:textId="77777777" w:rsidR="00A07B94" w:rsidRPr="003A1B08" w:rsidRDefault="00A07B94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  <w:highlight w:val="yellow"/>
              </w:rPr>
            </w:pPr>
          </w:p>
        </w:tc>
      </w:tr>
      <w:tr w:rsidR="00A07B94" w:rsidRPr="003A1B08" w14:paraId="2B3E3878" w14:textId="77777777" w:rsidTr="001D7996">
        <w:trPr>
          <w:trHeight w:val="198"/>
        </w:trPr>
        <w:tc>
          <w:tcPr>
            <w:tcW w:w="1755" w:type="dxa"/>
            <w:gridSpan w:val="2"/>
            <w:vMerge/>
            <w:vAlign w:val="center"/>
          </w:tcPr>
          <w:p w14:paraId="0AB22D1C" w14:textId="77777777" w:rsidR="00A07B94" w:rsidRPr="003A1B08" w:rsidRDefault="00A07B94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618" w:type="dxa"/>
            <w:tcBorders>
              <w:right w:val="single" w:sz="18" w:space="0" w:color="auto"/>
            </w:tcBorders>
            <w:vAlign w:val="center"/>
          </w:tcPr>
          <w:p w14:paraId="70792E9C" w14:textId="77777777" w:rsidR="00A07B94" w:rsidRPr="003A1B08" w:rsidRDefault="00A07B94" w:rsidP="002F1C6F">
            <w:pPr>
              <w:ind w:left="28" w:right="28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A1B08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3FE13A6" w14:textId="77777777" w:rsidR="00A07B94" w:rsidRPr="003A1B08" w:rsidRDefault="00A07B94" w:rsidP="002F1C6F">
            <w:pPr>
              <w:ind w:left="28" w:right="28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3A1B08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343" w:type="dxa"/>
            <w:tcBorders>
              <w:bottom w:val="single" w:sz="18" w:space="0" w:color="auto"/>
            </w:tcBorders>
            <w:vAlign w:val="center"/>
          </w:tcPr>
          <w:p w14:paraId="7544C69B" w14:textId="77777777" w:rsidR="00A07B94" w:rsidRPr="003A1B08" w:rsidRDefault="00A07B94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</w:tcBorders>
          </w:tcPr>
          <w:p w14:paraId="6A841986" w14:textId="77777777" w:rsidR="00A07B94" w:rsidRPr="003A1B08" w:rsidRDefault="00A07B94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  <w:tc>
          <w:tcPr>
            <w:tcW w:w="1344" w:type="dxa"/>
            <w:tcBorders>
              <w:bottom w:val="single" w:sz="18" w:space="0" w:color="auto"/>
              <w:right w:val="single" w:sz="18" w:space="0" w:color="auto"/>
            </w:tcBorders>
          </w:tcPr>
          <w:p w14:paraId="68D41533" w14:textId="77777777" w:rsidR="00A07B94" w:rsidRPr="003A1B08" w:rsidRDefault="00A07B94" w:rsidP="002F1C6F">
            <w:pPr>
              <w:ind w:left="28" w:right="28"/>
              <w:jc w:val="center"/>
              <w:rPr>
                <w:rFonts w:ascii="Arial" w:hAnsi="Arial" w:cs="Arial"/>
                <w:b/>
                <w:color w:val="FF0000"/>
                <w:sz w:val="18"/>
              </w:rPr>
            </w:pPr>
          </w:p>
        </w:tc>
      </w:tr>
    </w:tbl>
    <w:p w14:paraId="0D091F80" w14:textId="77777777" w:rsidR="00D9485B" w:rsidRPr="009654B2" w:rsidRDefault="00D9485B" w:rsidP="00D9485B">
      <w:pPr>
        <w:spacing w:line="360" w:lineRule="auto"/>
        <w:rPr>
          <w:rFonts w:ascii="Arial" w:hAnsi="Arial" w:cs="Arial"/>
          <w:color w:val="000000"/>
          <w:sz w:val="16"/>
          <w:szCs w:val="16"/>
        </w:rPr>
      </w:pPr>
    </w:p>
    <w:p w14:paraId="04BED5E7" w14:textId="77777777" w:rsidR="00AD6CC9" w:rsidRPr="00AE2197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2820BA90" w14:textId="77777777" w:rsidR="00AD6CC9" w:rsidRPr="00AE2197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sz w:val="20"/>
          <w:szCs w:val="20"/>
        </w:rPr>
      </w:pPr>
    </w:p>
    <w:p w14:paraId="0AA1F045" w14:textId="77777777" w:rsidR="00E0582D" w:rsidRPr="00AE2197" w:rsidRDefault="00F92066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Sprawy z zakresu prawa pracy i ubezpieczeń społecznych – część wspólna</w:t>
      </w:r>
    </w:p>
    <w:p w14:paraId="018B4543" w14:textId="77777777" w:rsidR="00AD6CC9" w:rsidRPr="00AE2197" w:rsidRDefault="00AD6CC9" w:rsidP="000E6CE1">
      <w:pPr>
        <w:spacing w:line="240" w:lineRule="exact"/>
        <w:ind w:left="180" w:hanging="180"/>
        <w:jc w:val="both"/>
        <w:rPr>
          <w:rFonts w:ascii="Arial" w:hAnsi="Arial" w:cs="Arial"/>
          <w:b/>
        </w:rPr>
      </w:pPr>
    </w:p>
    <w:p w14:paraId="56ECC5AC" w14:textId="77777777" w:rsidR="00E0582D" w:rsidRPr="00AE2197" w:rsidRDefault="00E0582D" w:rsidP="000E6CE1">
      <w:pPr>
        <w:spacing w:line="120" w:lineRule="exact"/>
        <w:ind w:left="181"/>
        <w:jc w:val="both"/>
        <w:rPr>
          <w:rFonts w:ascii="Arial" w:hAnsi="Arial" w:cs="Arial"/>
          <w:sz w:val="6"/>
          <w:szCs w:val="6"/>
        </w:rPr>
      </w:pPr>
    </w:p>
    <w:p w14:paraId="54684960" w14:textId="77777777" w:rsidR="00E40705" w:rsidRPr="00AE2197" w:rsidRDefault="00E40705" w:rsidP="000E6CE1">
      <w:pPr>
        <w:rPr>
          <w:rFonts w:ascii="Arial" w:hAnsi="Arial" w:cs="Arial"/>
          <w:b/>
          <w:sz w:val="20"/>
          <w:szCs w:val="20"/>
        </w:rPr>
      </w:pPr>
      <w:r w:rsidRPr="00AE2197">
        <w:rPr>
          <w:rFonts w:ascii="Arial" w:hAnsi="Arial" w:cs="Arial"/>
          <w:b/>
          <w:sz w:val="20"/>
          <w:szCs w:val="20"/>
        </w:rPr>
        <w:t>Dział 1.</w:t>
      </w:r>
      <w:r w:rsidR="00336F2F" w:rsidRPr="00AE2197">
        <w:rPr>
          <w:rFonts w:ascii="Arial" w:hAnsi="Arial" w:cs="Arial"/>
          <w:b/>
          <w:sz w:val="20"/>
          <w:szCs w:val="20"/>
        </w:rPr>
        <w:t>1.</w:t>
      </w:r>
      <w:r w:rsidR="00BD4EE2" w:rsidRPr="00AE2197">
        <w:rPr>
          <w:rFonts w:ascii="Arial" w:hAnsi="Arial" w:cs="Arial"/>
          <w:b/>
          <w:sz w:val="20"/>
          <w:szCs w:val="20"/>
        </w:rPr>
        <w:t>4</w:t>
      </w:r>
      <w:r w:rsidRPr="00AE2197">
        <w:rPr>
          <w:rFonts w:ascii="Arial" w:hAnsi="Arial" w:cs="Arial"/>
          <w:b/>
          <w:sz w:val="20"/>
          <w:szCs w:val="20"/>
        </w:rPr>
        <w:t xml:space="preserve"> Ustanowienie pełnomocnika z urzędu  </w:t>
      </w:r>
    </w:p>
    <w:p w14:paraId="3FD3D0C6" w14:textId="77777777" w:rsidR="00AD6CC9" w:rsidRPr="00AE2197" w:rsidRDefault="00AD6CC9" w:rsidP="000E6CE1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  <w:gridCol w:w="480"/>
        <w:gridCol w:w="3281"/>
        <w:gridCol w:w="2731"/>
        <w:gridCol w:w="3823"/>
      </w:tblGrid>
      <w:tr w:rsidR="00AE2197" w:rsidRPr="00AE2197" w14:paraId="7058177C" w14:textId="77777777" w:rsidTr="00124881">
        <w:tc>
          <w:tcPr>
            <w:tcW w:w="3348" w:type="dxa"/>
            <w:gridSpan w:val="2"/>
            <w:vAlign w:val="center"/>
          </w:tcPr>
          <w:p w14:paraId="3BFD2129" w14:textId="77777777" w:rsidR="006C5A70" w:rsidRPr="00AE2197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vAlign w:val="center"/>
          </w:tcPr>
          <w:p w14:paraId="78EDE494" w14:textId="77777777" w:rsidR="006C5A70" w:rsidRPr="00AE2197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Liczba spraw w których doszło do ustanowienia pełnomocnika z urzędu (radca prawny, adwokat)</w:t>
            </w:r>
          </w:p>
        </w:tc>
        <w:tc>
          <w:tcPr>
            <w:tcW w:w="2731" w:type="dxa"/>
            <w:vAlign w:val="center"/>
          </w:tcPr>
          <w:p w14:paraId="5966F4EE" w14:textId="77777777" w:rsidR="006C5A70" w:rsidRPr="00AE2197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3823" w:type="dxa"/>
            <w:vAlign w:val="center"/>
          </w:tcPr>
          <w:p w14:paraId="5DCF2F57" w14:textId="77777777" w:rsidR="006C5A70" w:rsidRPr="00AE2197" w:rsidRDefault="006C5A70" w:rsidP="000E6CE1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 xml:space="preserve">W tym liczba </w:t>
            </w:r>
            <w:r w:rsidR="00FD518C" w:rsidRPr="00AE2197">
              <w:rPr>
                <w:rFonts w:ascii="Arial" w:hAnsi="Arial" w:cs="Arial"/>
                <w:bCs/>
                <w:sz w:val="14"/>
                <w:szCs w:val="14"/>
              </w:rPr>
              <w:t>wyznaczonych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t xml:space="preserve"> pełnomocników w wyniku zwolnienia poprzedniego </w:t>
            </w:r>
          </w:p>
        </w:tc>
      </w:tr>
      <w:tr w:rsidR="00AE2197" w:rsidRPr="00AE2197" w14:paraId="14FED061" w14:textId="77777777" w:rsidTr="00124881">
        <w:trPr>
          <w:trHeight w:val="95"/>
        </w:trPr>
        <w:tc>
          <w:tcPr>
            <w:tcW w:w="3348" w:type="dxa"/>
            <w:gridSpan w:val="2"/>
          </w:tcPr>
          <w:p w14:paraId="7E89EC0D" w14:textId="77777777" w:rsidR="006C5A70" w:rsidRPr="00AE2197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0C31A03E" w14:textId="77777777" w:rsidR="006C5A70" w:rsidRPr="00AE2197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731" w:type="dxa"/>
            <w:tcBorders>
              <w:bottom w:val="single" w:sz="12" w:space="0" w:color="auto"/>
            </w:tcBorders>
          </w:tcPr>
          <w:p w14:paraId="66DD2531" w14:textId="77777777" w:rsidR="006C5A70" w:rsidRPr="00AE2197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3823" w:type="dxa"/>
            <w:tcBorders>
              <w:bottom w:val="single" w:sz="12" w:space="0" w:color="auto"/>
            </w:tcBorders>
          </w:tcPr>
          <w:p w14:paraId="4CE8AB42" w14:textId="77777777" w:rsidR="006C5A70" w:rsidRPr="00AE2197" w:rsidRDefault="006C5A70" w:rsidP="000E6CE1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AE2197" w:rsidRPr="00AE2197" w14:paraId="4140CF04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0E8CE512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E2197">
              <w:rPr>
                <w:rFonts w:ascii="Arial" w:hAnsi="Arial" w:cs="Arial"/>
                <w:bCs/>
                <w:sz w:val="18"/>
                <w:szCs w:val="18"/>
              </w:rPr>
              <w:t>U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4E3C901F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0471D207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top w:val="single" w:sz="18" w:space="0" w:color="auto"/>
              <w:right w:val="single" w:sz="4" w:space="0" w:color="auto"/>
            </w:tcBorders>
          </w:tcPr>
          <w:p w14:paraId="1D930513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2C367C06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2197" w:rsidRPr="00AE2197" w14:paraId="5854C501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6E52A850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E2197">
              <w:rPr>
                <w:rFonts w:ascii="Arial" w:hAnsi="Arial" w:cs="Arial"/>
                <w:bCs/>
                <w:sz w:val="18"/>
                <w:szCs w:val="18"/>
              </w:rPr>
              <w:t>Ua</w:t>
            </w:r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740FF96C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23E0A7E3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7C95687B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0AD63FA8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AE2197" w:rsidRPr="00AE2197" w14:paraId="731CC307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4716A150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E2197">
              <w:rPr>
                <w:rFonts w:ascii="Arial" w:hAnsi="Arial" w:cs="Arial"/>
                <w:bCs/>
                <w:sz w:val="18"/>
                <w:szCs w:val="18"/>
              </w:rPr>
              <w:t>P</w:t>
            </w:r>
          </w:p>
        </w:tc>
        <w:tc>
          <w:tcPr>
            <w:tcW w:w="480" w:type="dxa"/>
            <w:tcBorders>
              <w:left w:val="single" w:sz="18" w:space="0" w:color="auto"/>
            </w:tcBorders>
          </w:tcPr>
          <w:p w14:paraId="4A374DC2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03</w:t>
            </w:r>
          </w:p>
        </w:tc>
        <w:tc>
          <w:tcPr>
            <w:tcW w:w="3281" w:type="dxa"/>
            <w:tcBorders>
              <w:right w:val="single" w:sz="12" w:space="0" w:color="auto"/>
            </w:tcBorders>
          </w:tcPr>
          <w:p w14:paraId="46AEE132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right w:val="single" w:sz="4" w:space="0" w:color="auto"/>
            </w:tcBorders>
          </w:tcPr>
          <w:p w14:paraId="3E020D36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right w:val="single" w:sz="18" w:space="0" w:color="auto"/>
            </w:tcBorders>
          </w:tcPr>
          <w:p w14:paraId="6FC1A67B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C5A70" w:rsidRPr="00AE2197" w14:paraId="04B5915C" w14:textId="77777777" w:rsidTr="00124881">
        <w:trPr>
          <w:trHeight w:hRule="exact" w:val="227"/>
        </w:trPr>
        <w:tc>
          <w:tcPr>
            <w:tcW w:w="2868" w:type="dxa"/>
            <w:tcBorders>
              <w:right w:val="single" w:sz="18" w:space="0" w:color="auto"/>
            </w:tcBorders>
          </w:tcPr>
          <w:p w14:paraId="3172D79C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AE2197">
              <w:rPr>
                <w:rFonts w:ascii="Arial" w:hAnsi="Arial" w:cs="Arial"/>
                <w:bCs/>
                <w:sz w:val="18"/>
                <w:szCs w:val="18"/>
              </w:rPr>
              <w:t>Pa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1DC63D16" w14:textId="77777777" w:rsidR="006C5A70" w:rsidRPr="00AE2197" w:rsidRDefault="001903E4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04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59223E6C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731" w:type="dxa"/>
            <w:tcBorders>
              <w:bottom w:val="single" w:sz="18" w:space="0" w:color="auto"/>
              <w:right w:val="single" w:sz="4" w:space="0" w:color="auto"/>
            </w:tcBorders>
          </w:tcPr>
          <w:p w14:paraId="11C18F60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82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9A61D0E" w14:textId="77777777" w:rsidR="006C5A70" w:rsidRPr="00AE2197" w:rsidRDefault="006C5A70" w:rsidP="000E6CE1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44961FC8" w14:textId="77777777" w:rsidR="00AD6CC9" w:rsidRPr="00AE2197" w:rsidRDefault="00AD6CC9" w:rsidP="000E6CE1">
      <w:pPr>
        <w:pStyle w:val="Nagwek3"/>
        <w:rPr>
          <w:sz w:val="24"/>
          <w:szCs w:val="24"/>
        </w:rPr>
      </w:pPr>
      <w:bookmarkStart w:id="7" w:name="OLE_LINK1"/>
      <w:bookmarkStart w:id="8" w:name="OLE_LINK2"/>
    </w:p>
    <w:p w14:paraId="0514AADC" w14:textId="27380473" w:rsidR="00DB270F" w:rsidRPr="00AE2197" w:rsidRDefault="00667F07" w:rsidP="000E6CE1">
      <w:pPr>
        <w:pStyle w:val="Nagwek3"/>
        <w:rPr>
          <w:sz w:val="24"/>
          <w:szCs w:val="24"/>
        </w:rPr>
      </w:pPr>
      <w:r w:rsidRPr="00AE2197">
        <w:rPr>
          <w:sz w:val="24"/>
          <w:szCs w:val="24"/>
        </w:rPr>
        <w:t>D</w:t>
      </w:r>
      <w:r w:rsidR="00BD4EE2" w:rsidRPr="00AE2197">
        <w:rPr>
          <w:sz w:val="24"/>
          <w:szCs w:val="24"/>
        </w:rPr>
        <w:t xml:space="preserve">ział </w:t>
      </w:r>
      <w:bookmarkStart w:id="9" w:name="_Hlk34122103"/>
      <w:r w:rsidR="00BD4EE2" w:rsidRPr="00AE2197">
        <w:rPr>
          <w:sz w:val="24"/>
          <w:szCs w:val="24"/>
        </w:rPr>
        <w:t>1.1.5</w:t>
      </w:r>
      <w:r w:rsidR="00DB270F" w:rsidRPr="00AE2197">
        <w:rPr>
          <w:sz w:val="24"/>
          <w:szCs w:val="24"/>
        </w:rPr>
        <w:t>.</w:t>
      </w:r>
      <w:r w:rsidR="004F23BC" w:rsidRPr="00AE2197">
        <w:rPr>
          <w:sz w:val="24"/>
          <w:szCs w:val="24"/>
        </w:rPr>
        <w:t>a</w:t>
      </w:r>
      <w:bookmarkEnd w:id="9"/>
      <w:r w:rsidR="004F23BC" w:rsidRPr="00AE2197">
        <w:rPr>
          <w:sz w:val="24"/>
          <w:szCs w:val="24"/>
        </w:rPr>
        <w:t>.</w:t>
      </w:r>
      <w:r w:rsidR="00DB270F" w:rsidRPr="00AE2197">
        <w:rPr>
          <w:sz w:val="24"/>
          <w:szCs w:val="24"/>
        </w:rPr>
        <w:t xml:space="preserve"> </w:t>
      </w:r>
      <w:r w:rsidR="00B14DC6" w:rsidRPr="00AE2197">
        <w:rPr>
          <w:sz w:val="24"/>
          <w:szCs w:val="24"/>
        </w:rPr>
        <w:t>Struktura wpływu</w:t>
      </w:r>
      <w:r w:rsidR="005261F7" w:rsidRPr="00AE2197">
        <w:rPr>
          <w:sz w:val="24"/>
          <w:szCs w:val="24"/>
        </w:rPr>
        <w:t xml:space="preserve"> spraw</w:t>
      </w:r>
    </w:p>
    <w:tbl>
      <w:tblPr>
        <w:tblW w:w="160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8"/>
        <w:gridCol w:w="2410"/>
        <w:gridCol w:w="1980"/>
        <w:gridCol w:w="382"/>
        <w:gridCol w:w="837"/>
        <w:gridCol w:w="716"/>
        <w:gridCol w:w="720"/>
        <w:gridCol w:w="471"/>
        <w:gridCol w:w="434"/>
        <w:gridCol w:w="560"/>
        <w:gridCol w:w="712"/>
        <w:gridCol w:w="560"/>
        <w:gridCol w:w="578"/>
        <w:gridCol w:w="740"/>
        <w:gridCol w:w="686"/>
        <w:gridCol w:w="532"/>
        <w:gridCol w:w="518"/>
        <w:gridCol w:w="560"/>
        <w:gridCol w:w="560"/>
        <w:gridCol w:w="576"/>
        <w:gridCol w:w="504"/>
        <w:gridCol w:w="533"/>
      </w:tblGrid>
      <w:tr w:rsidR="00AE2197" w:rsidRPr="00AE2197" w14:paraId="1D079EDB" w14:textId="77777777" w:rsidTr="00A7308F">
        <w:trPr>
          <w:cantSplit/>
        </w:trPr>
        <w:tc>
          <w:tcPr>
            <w:tcW w:w="526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04EB66A8" w14:textId="77777777" w:rsidR="00A7308F" w:rsidRPr="00AE2197" w:rsidRDefault="00A7308F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5CDFF5D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5ACA85CC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 xml:space="preserve">(kol. .2 + </w:t>
            </w:r>
            <w:r w:rsidR="00C8693B" w:rsidRPr="00AE2197">
              <w:rPr>
                <w:rFonts w:ascii="Arial" w:hAnsi="Arial" w:cs="Arial"/>
                <w:iCs/>
                <w:sz w:val="12"/>
                <w:szCs w:val="12"/>
              </w:rPr>
              <w:t>10</w:t>
            </w:r>
            <w:r w:rsidRPr="00AE2197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740" w:type="dxa"/>
            <w:gridSpan w:val="8"/>
          </w:tcPr>
          <w:p w14:paraId="267BDC5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10" w:type="dxa"/>
            <w:gridSpan w:val="9"/>
          </w:tcPr>
          <w:p w14:paraId="78C0F1C2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AE2197" w:rsidRPr="00AE2197" w14:paraId="7431A6EA" w14:textId="77777777" w:rsidTr="00A7308F">
        <w:trPr>
          <w:cantSplit/>
          <w:trHeight w:val="1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4866094E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0D7FD5B2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 w:val="restart"/>
            <w:tcBorders>
              <w:right w:val="single" w:sz="2" w:space="0" w:color="auto"/>
            </w:tcBorders>
            <w:vAlign w:val="center"/>
          </w:tcPr>
          <w:p w14:paraId="7C35D7C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38A36CB2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708DB11E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54" w:type="dxa"/>
            <w:gridSpan w:val="3"/>
            <w:tcBorders>
              <w:right w:val="single" w:sz="2" w:space="0" w:color="auto"/>
            </w:tcBorders>
            <w:vAlign w:val="center"/>
          </w:tcPr>
          <w:p w14:paraId="06D0BE8B" w14:textId="77777777" w:rsidR="00A7308F" w:rsidRPr="00AE2197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1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12A8AAE" w14:textId="77777777" w:rsidR="00A7308F" w:rsidRPr="00AE2197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38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2816E0D2" w14:textId="77777777" w:rsidR="00A7308F" w:rsidRPr="00AE2197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41" w:type="dxa"/>
            <w:vMerge w:val="restart"/>
            <w:vAlign w:val="center"/>
          </w:tcPr>
          <w:p w14:paraId="10BBA731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0A09C08C" w14:textId="77777777" w:rsidR="00221222" w:rsidRPr="00AE2197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686" w:type="dxa"/>
            <w:vMerge w:val="restart"/>
          </w:tcPr>
          <w:p w14:paraId="332C61C0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70" w:type="dxa"/>
            <w:gridSpan w:val="4"/>
          </w:tcPr>
          <w:p w14:paraId="48AEC0A4" w14:textId="77777777" w:rsidR="00A7308F" w:rsidRPr="00AE2197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576" w:type="dxa"/>
            <w:vMerge w:val="restart"/>
            <w:vAlign w:val="center"/>
          </w:tcPr>
          <w:p w14:paraId="73212EC3" w14:textId="77777777" w:rsidR="00A7308F" w:rsidRPr="00AE2197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31" w:type="dxa"/>
            <w:gridSpan w:val="2"/>
          </w:tcPr>
          <w:p w14:paraId="5B0BF137" w14:textId="77777777" w:rsidR="00A7308F" w:rsidRPr="00AE2197" w:rsidRDefault="00A7308F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E2197" w:rsidRPr="00AE2197" w14:paraId="2A814D9C" w14:textId="77777777" w:rsidTr="00A7308F">
        <w:trPr>
          <w:cantSplit/>
          <w:trHeight w:val="70"/>
        </w:trPr>
        <w:tc>
          <w:tcPr>
            <w:tcW w:w="526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FDD5A57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59DF94D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6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15E091E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F90BE42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vAlign w:val="center"/>
          </w:tcPr>
          <w:p w14:paraId="2EDFB54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3A53B0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73A95A2E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1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F58F5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890DE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1E6C562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41" w:type="dxa"/>
            <w:vMerge/>
            <w:tcBorders>
              <w:bottom w:val="single" w:sz="4" w:space="0" w:color="auto"/>
            </w:tcBorders>
            <w:vAlign w:val="center"/>
          </w:tcPr>
          <w:p w14:paraId="6D2F2D7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686" w:type="dxa"/>
            <w:vMerge/>
            <w:tcBorders>
              <w:bottom w:val="single" w:sz="4" w:space="0" w:color="auto"/>
            </w:tcBorders>
            <w:vAlign w:val="center"/>
          </w:tcPr>
          <w:p w14:paraId="45F051E0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2F81CCD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219B9B50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69A20BAD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60" w:type="dxa"/>
            <w:tcBorders>
              <w:bottom w:val="single" w:sz="4" w:space="0" w:color="auto"/>
            </w:tcBorders>
            <w:vAlign w:val="center"/>
          </w:tcPr>
          <w:p w14:paraId="08A6CDDC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  <w:tc>
          <w:tcPr>
            <w:tcW w:w="576" w:type="dxa"/>
            <w:vMerge/>
            <w:tcBorders>
              <w:bottom w:val="single" w:sz="4" w:space="0" w:color="auto"/>
            </w:tcBorders>
            <w:vAlign w:val="center"/>
          </w:tcPr>
          <w:p w14:paraId="0234148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vAlign w:val="center"/>
          </w:tcPr>
          <w:p w14:paraId="2303CA25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27" w:type="dxa"/>
            <w:tcBorders>
              <w:bottom w:val="single" w:sz="4" w:space="0" w:color="auto"/>
            </w:tcBorders>
            <w:vAlign w:val="center"/>
          </w:tcPr>
          <w:p w14:paraId="636EBE2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</w:tr>
      <w:tr w:rsidR="00AE2197" w:rsidRPr="00AE2197" w14:paraId="508ED585" w14:textId="77777777" w:rsidTr="00A7308F">
        <w:trPr>
          <w:cantSplit/>
          <w:trHeight w:val="147"/>
        </w:trPr>
        <w:tc>
          <w:tcPr>
            <w:tcW w:w="5268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8B2E0B" w14:textId="77777777" w:rsidR="00A7308F" w:rsidRPr="00AE2197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F7223B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78D083B5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259B65B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B5A7C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31F2A50F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4B2FE99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E1EBB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14DBC0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E335F69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03D8D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60E2F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7AF140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5E55C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CF4B4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048803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E2C722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E60B6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0D52B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AE2197" w:rsidRPr="00AE2197" w14:paraId="19A63058" w14:textId="77777777" w:rsidTr="001A3E71">
        <w:trPr>
          <w:cantSplit/>
          <w:trHeight w:hRule="exact" w:val="439"/>
        </w:trPr>
        <w:tc>
          <w:tcPr>
            <w:tcW w:w="488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2A235BF" w14:textId="77777777" w:rsidR="00A7308F" w:rsidRPr="00AE2197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Pozostało z ubiegłego roku (w.01 = dz.1.1.1.1. kol.1 i dz. 1.1.2.1. kol.1 odpowiednie wiersze)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F49F79" w14:textId="77777777" w:rsidR="00A7308F" w:rsidRPr="00AE2197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0A96E2E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598BEB8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7D7363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tcBorders>
              <w:top w:val="single" w:sz="12" w:space="0" w:color="auto"/>
            </w:tcBorders>
            <w:vAlign w:val="center"/>
          </w:tcPr>
          <w:p w14:paraId="4647C13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49CBF74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2" w:space="0" w:color="auto"/>
            </w:tcBorders>
          </w:tcPr>
          <w:p w14:paraId="30DB3824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505778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1DC71D3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AB93A32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tcBorders>
              <w:top w:val="single" w:sz="12" w:space="0" w:color="auto"/>
            </w:tcBorders>
            <w:vAlign w:val="center"/>
          </w:tcPr>
          <w:p w14:paraId="2EFA813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tcBorders>
              <w:top w:val="single" w:sz="12" w:space="0" w:color="auto"/>
            </w:tcBorders>
            <w:vAlign w:val="center"/>
          </w:tcPr>
          <w:p w14:paraId="5B3C920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vAlign w:val="center"/>
          </w:tcPr>
          <w:p w14:paraId="3DBA9EA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tcBorders>
              <w:top w:val="single" w:sz="12" w:space="0" w:color="auto"/>
            </w:tcBorders>
            <w:vAlign w:val="center"/>
          </w:tcPr>
          <w:p w14:paraId="3B649E5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</w:tcPr>
          <w:p w14:paraId="1E1C5D1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12CB04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74252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C154C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7DF394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70BC5B86" w14:textId="77777777" w:rsidTr="005D5E79">
        <w:trPr>
          <w:cantSplit/>
          <w:trHeight w:hRule="exact" w:val="44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vAlign w:val="center"/>
          </w:tcPr>
          <w:p w14:paraId="17994CA1" w14:textId="11207C1B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Wpłynęło ogółem (w.02 = dz.1.1.1.1 kol. 2 i dz. 1.1.2.1. kol. 2 odpowiednie wiersze = w.03+2</w:t>
            </w:r>
            <w:r w:rsidR="00615317" w:rsidRPr="00AE2197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F1D79DA" w14:textId="77777777" w:rsidR="00A7308F" w:rsidRPr="00AE2197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8D8975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8326A8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12D7DE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1944F8D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60B20B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73F36A7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94554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01F5948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550309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3066305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5B59254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05F85DC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24316EB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771EFE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90E1178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0EF2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A46F3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4C1B3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FC60677" w14:textId="77777777" w:rsidTr="00A7308F">
        <w:trPr>
          <w:cantSplit/>
          <w:trHeight w:val="284"/>
        </w:trPr>
        <w:tc>
          <w:tcPr>
            <w:tcW w:w="489" w:type="dxa"/>
            <w:vMerge w:val="restart"/>
            <w:textDirection w:val="btLr"/>
            <w:vAlign w:val="center"/>
          </w:tcPr>
          <w:p w14:paraId="05102862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57E9DF16" w14:textId="589D57A4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razem (w.03 = w. od 04 do 2</w:t>
            </w:r>
            <w:r w:rsidR="00615317" w:rsidRPr="00AE2197">
              <w:rPr>
                <w:rFonts w:ascii="Arial" w:hAnsi="Arial" w:cs="Arial"/>
                <w:iCs/>
                <w:sz w:val="14"/>
                <w:szCs w:val="14"/>
              </w:rPr>
              <w:t>6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22044A1" w14:textId="77777777" w:rsidR="00A7308F" w:rsidRPr="00AE2197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AF5B512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F30528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DBAAF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253B759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51A045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225F83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B12CA2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909E89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C2DD4D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554B634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482C311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6265510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63E30A94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819CC1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0B6B57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D6C4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FC0E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6820F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80E0219" w14:textId="77777777" w:rsidTr="00A7308F">
        <w:trPr>
          <w:cantSplit/>
          <w:trHeight w:val="284"/>
        </w:trPr>
        <w:tc>
          <w:tcPr>
            <w:tcW w:w="489" w:type="dxa"/>
            <w:vMerge/>
            <w:vAlign w:val="center"/>
          </w:tcPr>
          <w:p w14:paraId="2AF2CF6F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00CA4C0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zwrot pozwu/odwołania/ wniosku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01921E8" w14:textId="77777777" w:rsidR="00A7308F" w:rsidRPr="00AE2197" w:rsidRDefault="00A7308F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F36980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73EB3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61445B2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71" w:type="dxa"/>
            <w:vAlign w:val="center"/>
          </w:tcPr>
          <w:p w14:paraId="62C2A2E4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FEFEDE0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2859D8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F997F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446C61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A2AAD3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741" w:type="dxa"/>
            <w:vAlign w:val="center"/>
          </w:tcPr>
          <w:p w14:paraId="0243BB5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686" w:type="dxa"/>
            <w:vAlign w:val="center"/>
          </w:tcPr>
          <w:p w14:paraId="7B76164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32" w:type="dxa"/>
            <w:vAlign w:val="center"/>
          </w:tcPr>
          <w:p w14:paraId="7C4255D2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8" w:type="dxa"/>
            <w:vAlign w:val="center"/>
          </w:tcPr>
          <w:p w14:paraId="17E365E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9CA330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D15608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4D69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4A080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B22907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8016DE2" w14:textId="77777777" w:rsidTr="00A7308F">
        <w:trPr>
          <w:cantSplit/>
          <w:trHeight w:val="329"/>
        </w:trPr>
        <w:tc>
          <w:tcPr>
            <w:tcW w:w="489" w:type="dxa"/>
            <w:vMerge/>
            <w:vAlign w:val="center"/>
          </w:tcPr>
          <w:p w14:paraId="0C734823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DA30C08" w14:textId="0F36CBDF" w:rsidR="00A7308F" w:rsidRPr="00AE2197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przekazanie z innych jednostek na podstawie art. 200</w:t>
            </w:r>
            <w:r w:rsidR="00EF448F" w:rsidRPr="00AE2197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kpc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1153EB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CD1D0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9DED03B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E766F7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F65CB0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2B89D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453C7F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2AED8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2E7209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7DB3FAB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12636A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20C3D2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A91C9E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5FB304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7078841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5A719DB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D1488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C97A14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75D0E7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6B688A04" w14:textId="77777777" w:rsidTr="00A7308F">
        <w:trPr>
          <w:cantSplit/>
          <w:trHeight w:val="328"/>
        </w:trPr>
        <w:tc>
          <w:tcPr>
            <w:tcW w:w="489" w:type="dxa"/>
            <w:vMerge/>
            <w:vAlign w:val="center"/>
          </w:tcPr>
          <w:p w14:paraId="29E151D7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0D7DAC" w14:textId="77777777" w:rsidR="00A7308F" w:rsidRPr="00AE2197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wyłączenie sprawy do odrębnego rozpoznania – poprzednio połączonej na podstawie art. 219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9AFDC9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906DAB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70272E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3FE02FF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32C5C1C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7A80AF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4BA9D5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3287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3A41B7F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69BFAEE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9A4BC1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FD17E3A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2E43AE1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8B3B25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0CD7CF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63FBC89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0C57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13224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17717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13C93FEF" w14:textId="77777777" w:rsidTr="00A7308F">
        <w:trPr>
          <w:cantSplit/>
          <w:trHeight w:hRule="exact" w:val="227"/>
        </w:trPr>
        <w:tc>
          <w:tcPr>
            <w:tcW w:w="489" w:type="dxa"/>
            <w:vMerge/>
            <w:vAlign w:val="center"/>
          </w:tcPr>
          <w:p w14:paraId="2483A69A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99B3231" w14:textId="77777777" w:rsidR="00A7308F" w:rsidRPr="00AE2197" w:rsidRDefault="00A7308F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1E17040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9BF0B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96D549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2526491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DE8EE5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C0D178B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D4CD3F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6D55FF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888DD6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5A249A7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DF05D1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9310C61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9B4E63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BEFB08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532260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15A8AB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8D0D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0CF0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D404C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E8D40D5" w14:textId="77777777" w:rsidTr="00A7308F">
        <w:trPr>
          <w:cantSplit/>
          <w:trHeight w:hRule="exact" w:val="227"/>
        </w:trPr>
        <w:tc>
          <w:tcPr>
            <w:tcW w:w="489" w:type="dxa"/>
            <w:vMerge/>
            <w:vAlign w:val="center"/>
          </w:tcPr>
          <w:p w14:paraId="2AA67949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F87A79B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235C71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42398C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A8881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07ADCD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476D3D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0DA9874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BB7235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D32F5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FCD31E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DFFE4B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4CF57E0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0F05B3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FE8E95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54C483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A7BE96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6984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C663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9E29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A74EF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4B969540" w14:textId="77777777" w:rsidTr="00A7308F">
        <w:trPr>
          <w:cantSplit/>
          <w:trHeight w:hRule="exact" w:val="227"/>
        </w:trPr>
        <w:tc>
          <w:tcPr>
            <w:tcW w:w="489" w:type="dxa"/>
            <w:vMerge/>
            <w:vAlign w:val="center"/>
          </w:tcPr>
          <w:p w14:paraId="4BFD02D2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44620B27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052C15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D00F3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5E42D9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DB69B3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216D79F7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FECC6F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9970C2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878E87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173B8E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0F88F99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EBE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53F4B7E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6E41113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13DFFB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5288B546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619F206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right w:val="single" w:sz="4" w:space="0" w:color="auto"/>
            </w:tcBorders>
            <w:vAlign w:val="center"/>
          </w:tcPr>
          <w:p w14:paraId="30AC32A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right w:val="single" w:sz="4" w:space="0" w:color="auto"/>
            </w:tcBorders>
            <w:vAlign w:val="center"/>
          </w:tcPr>
          <w:p w14:paraId="591FA22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right w:val="single" w:sz="12" w:space="0" w:color="auto"/>
            </w:tcBorders>
            <w:vAlign w:val="center"/>
          </w:tcPr>
          <w:p w14:paraId="2D9BC30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0554F71" w14:textId="77777777" w:rsidTr="00A7308F">
        <w:trPr>
          <w:cantSplit/>
          <w:trHeight w:val="170"/>
        </w:trPr>
        <w:tc>
          <w:tcPr>
            <w:tcW w:w="489" w:type="dxa"/>
            <w:vMerge/>
            <w:textDirection w:val="btLr"/>
          </w:tcPr>
          <w:p w14:paraId="6AE895AF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77C347D1" w14:textId="0F87EB4F" w:rsidR="00A7308F" w:rsidRPr="00AE2197" w:rsidRDefault="00E55BAA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wpisane na podstawie art. 493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9A716D6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A23D79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12E9D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CA1AE1A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1A102D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48F70BC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88BE67A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5A29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6B0B9DF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7B843DB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30FFFB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07D1596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55ED8E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2B3B04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27F04B0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DE3ACC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691EA5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9888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8805D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E92457D" w14:textId="77777777" w:rsidTr="00A7308F">
        <w:trPr>
          <w:cantSplit/>
          <w:trHeight w:val="170"/>
        </w:trPr>
        <w:tc>
          <w:tcPr>
            <w:tcW w:w="489" w:type="dxa"/>
            <w:vMerge/>
            <w:textDirection w:val="btLr"/>
          </w:tcPr>
          <w:p w14:paraId="53D57452" w14:textId="77777777" w:rsidR="00A7308F" w:rsidRPr="00AE2197" w:rsidRDefault="00A7308F" w:rsidP="000E6CE1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EDC5890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wpisane na podstawie art. 505§1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63E5FEF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1F3229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7823792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499AB18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E9991E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47F79DF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973653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FF872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77F0297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373E60A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04CFAC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43E7D4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5857A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4281D47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1F804B0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D889E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E9AE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9C77D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67075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6B1ED6EE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0C80A9ED" w14:textId="77777777" w:rsidR="00A7308F" w:rsidRPr="00AE2197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F039096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6CE99C5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EDD4C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5090207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59FACA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59B00C1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1CBA9E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D414EC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77A53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120A446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EEE6B2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B915AD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5688E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2CCED27F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156E1E0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C833F8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229B681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B21C4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5B512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45A6D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5E47E6F0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19284B38" w14:textId="77777777" w:rsidR="00A7308F" w:rsidRPr="00AE2197" w:rsidRDefault="00A7308F" w:rsidP="000E6CE1">
            <w:pPr>
              <w:pStyle w:val="Mapadokumentu"/>
              <w:shd w:val="clear" w:color="auto" w:fill="auto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39DA6668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A976D11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3FCB0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05C27E1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A72AAE6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C12E9F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A642E2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1609AB8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1C245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3CA9F5F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5F4EEA1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1764B04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228C52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1211867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7DB2051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3179AC0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23CA5C32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3FAC1A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A354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9B3B8B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54AA2368" w14:textId="77777777" w:rsidTr="00B01430">
        <w:trPr>
          <w:cantSplit/>
          <w:trHeight w:val="170"/>
        </w:trPr>
        <w:tc>
          <w:tcPr>
            <w:tcW w:w="489" w:type="dxa"/>
            <w:vMerge/>
          </w:tcPr>
          <w:p w14:paraId="07735BCF" w14:textId="77777777" w:rsidR="00A7308F" w:rsidRPr="00AE2197" w:rsidRDefault="00A7308F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6F95D23D" w14:textId="77777777" w:rsidR="00A7308F" w:rsidRPr="00AE2197" w:rsidRDefault="00A7308F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przekazane przez SR Lublin-Zachód (</w:t>
            </w:r>
            <w:r w:rsidRPr="00AE2197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1AF5748" w14:textId="77777777" w:rsidR="00A7308F" w:rsidRPr="00AE2197" w:rsidRDefault="00A7308F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EB45F5E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8BB5672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5EFF6DC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31DE062D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D9FC54A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56072A9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01BA1E0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1DD81A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6F85375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6FA68CA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36E40F3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17BE8E4F" w14:textId="77777777" w:rsidR="00A7308F" w:rsidRPr="00AE2197" w:rsidRDefault="00A7308F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046632FC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FBEAF8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61DBC3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A760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D80E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62642F" w14:textId="77777777" w:rsidR="00A7308F" w:rsidRPr="00AE2197" w:rsidRDefault="00A7308F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4F16B391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2E702990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FF749B7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CD3ACA2" w14:textId="394EC656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92BF6C" w14:textId="76502F72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BC6582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048F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7E6C67DF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1FD9DA0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38E673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1A313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CDF30C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95FDAD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5D5AACE3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A7714E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04B2AC4F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58906A0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04CFFD3F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3A331A8D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E63B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380A6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FBB4A1A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43EDAE8A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34F39FB6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142E163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wpisane w wyniku przywrócenia terminu do wniesienia środka zaskarżenia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DCD4563" w14:textId="1E1B95BB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6EBF089" w14:textId="7D390E2A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7789A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8E92D0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47233F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C3FBE2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246EC5F2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8AC9E5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143701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3330A95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CDDD0F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14A6637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E423D2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5E31874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D1F241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1EB7EE15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554CD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306A7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2307C3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5BAA6A3E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104DB0CA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F83E1E5" w14:textId="77777777" w:rsidR="001C3CDC" w:rsidRPr="00AE2197" w:rsidRDefault="001C3CD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17DBD9F" w14:textId="234BDB29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E055C6" w14:textId="10E154E0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C47850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C7B0FE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DDDCA6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70A9B75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39EC599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365BA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673FC2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2705B56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210C94D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AB7024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59E02A0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7B9114F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1D9B11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76C357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4D1711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7A970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01D08C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2D5521A7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33BAAF21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1BDD6054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16C53A1B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wydziału (ów) / sekcji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752CB24" w14:textId="6316F041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E47F9C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A46D92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05A96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13408E0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E95E343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473C3BB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CB7BB2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55555FE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474D5E6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7E2BCA2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70F6CBC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6F45F2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7F2DDC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B3375EF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0402CB6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0289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321D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CD548C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3A260739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35F8E214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2805EE03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0688AD47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446C3B82" w14:textId="020BDCF6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33C55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8266FA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596135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971AB62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68C884D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6F9D662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64C08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83AFDA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A216D6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6F6F90D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2614626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770F91E2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2B5C7919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59E8070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7CB1FFA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AC2DA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1FCC9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4B91D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77DDDE31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5FEFD8B1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 w:val="restart"/>
            <w:vAlign w:val="center"/>
          </w:tcPr>
          <w:p w14:paraId="0F58E6FB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60A1D524" w14:textId="77777777" w:rsidR="001C3CDC" w:rsidRPr="00AE2197" w:rsidRDefault="001C3CDC" w:rsidP="000E6CE1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B7ABB7E" w14:textId="1C2879B3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E779C73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7DB9D32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CE63DE2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07E0E24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59560CE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55398921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B4E8BF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F5C0F1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9BBE46E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837529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3D6728DE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39979C3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08510CC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2864E300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41653843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2C443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1148C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BE054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0F9E8A2A" w14:textId="77777777" w:rsidTr="00A7308F">
        <w:trPr>
          <w:cantSplit/>
          <w:trHeight w:val="170"/>
        </w:trPr>
        <w:tc>
          <w:tcPr>
            <w:tcW w:w="489" w:type="dxa"/>
            <w:vMerge/>
          </w:tcPr>
          <w:p w14:paraId="15A1F6BD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413" w:type="dxa"/>
            <w:vMerge/>
            <w:vAlign w:val="center"/>
          </w:tcPr>
          <w:p w14:paraId="01836ABC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983" w:type="dxa"/>
            <w:tcBorders>
              <w:right w:val="single" w:sz="12" w:space="0" w:color="auto"/>
            </w:tcBorders>
            <w:vAlign w:val="center"/>
          </w:tcPr>
          <w:p w14:paraId="29A25902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3D69BC" w14:textId="57D18193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30E25A1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0C668D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6B16B7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4F742F6F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374C9D8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1144F71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C861D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2B5EFE5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6509CD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0D9D84E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F01412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E2D52D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4BCF6AF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6F46E79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E3024C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FF25A1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374B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6B09706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61304C1A" w14:textId="77777777" w:rsidTr="00A7308F">
        <w:trPr>
          <w:cantSplit/>
          <w:trHeight w:val="245"/>
        </w:trPr>
        <w:tc>
          <w:tcPr>
            <w:tcW w:w="489" w:type="dxa"/>
            <w:vMerge/>
          </w:tcPr>
          <w:p w14:paraId="50271D96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07A6E367" w14:textId="77777777" w:rsidR="001C3CDC" w:rsidRPr="00AE2197" w:rsidRDefault="001C3CDC" w:rsidP="000E6CE1">
            <w:pPr>
              <w:tabs>
                <w:tab w:val="left" w:pos="785"/>
              </w:tabs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wpisane w wyniku zmiany trybu lub rodzaju postępowania (art. 201 § 1 i 2 kpc)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86EAD14" w14:textId="00788ACD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8F296C2" w14:textId="1DC8F533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D8E56AF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A058F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vAlign w:val="center"/>
          </w:tcPr>
          <w:p w14:paraId="6A82741E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right w:val="single" w:sz="2" w:space="0" w:color="auto"/>
            </w:tcBorders>
            <w:vAlign w:val="center"/>
          </w:tcPr>
          <w:p w14:paraId="29AD820F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right w:val="single" w:sz="2" w:space="0" w:color="auto"/>
            </w:tcBorders>
          </w:tcPr>
          <w:p w14:paraId="0063472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AD6481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</w:tcBorders>
            <w:vAlign w:val="center"/>
          </w:tcPr>
          <w:p w14:paraId="45F591B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</w:tcBorders>
            <w:vAlign w:val="center"/>
          </w:tcPr>
          <w:p w14:paraId="78E2F9A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3690916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6325E6B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4010E853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vAlign w:val="center"/>
          </w:tcPr>
          <w:p w14:paraId="63AD9CE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</w:tcPr>
          <w:p w14:paraId="166A3C11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right w:val="single" w:sz="4" w:space="0" w:color="auto"/>
            </w:tcBorders>
            <w:vAlign w:val="center"/>
          </w:tcPr>
          <w:p w14:paraId="048F1758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F432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084F1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38CD7F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270069C6" w14:textId="77777777" w:rsidTr="005A73A3">
        <w:trPr>
          <w:cantSplit/>
          <w:trHeight w:val="245"/>
        </w:trPr>
        <w:tc>
          <w:tcPr>
            <w:tcW w:w="489" w:type="dxa"/>
            <w:vMerge/>
          </w:tcPr>
          <w:p w14:paraId="14E4642B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18E371D5" w14:textId="77777777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892B24C" w14:textId="2B718A94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ECEF71B" w14:textId="41736930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4EABD6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C71A05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2E20133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F8E5CC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338A2DC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0B5CA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9EE23F8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E6CED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049AD21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427ACC71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7C01F033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7168DCF8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5EF20D7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B029F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03B51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07D0D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9A2169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62A1B8B9" w14:textId="77777777" w:rsidTr="0081386C">
        <w:trPr>
          <w:cantSplit/>
          <w:trHeight w:val="245"/>
        </w:trPr>
        <w:tc>
          <w:tcPr>
            <w:tcW w:w="489" w:type="dxa"/>
            <w:vMerge/>
          </w:tcPr>
          <w:p w14:paraId="4688B716" w14:textId="77777777" w:rsidR="001C3CDC" w:rsidRPr="00AE2197" w:rsidRDefault="001C3CDC" w:rsidP="000E6CE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96" w:type="dxa"/>
            <w:gridSpan w:val="2"/>
            <w:tcBorders>
              <w:right w:val="single" w:sz="12" w:space="0" w:color="auto"/>
            </w:tcBorders>
            <w:vAlign w:val="center"/>
          </w:tcPr>
          <w:p w14:paraId="2F87B6B7" w14:textId="4290717B" w:rsidR="001C3CDC" w:rsidRPr="00AE2197" w:rsidRDefault="001C3CDC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7959C2" w14:textId="5CF1AE36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E7521B2" w14:textId="776AF2CE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E9A88A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97A149C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5B75949D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8D33343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69625E3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DC54BC1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4F81AE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D2D106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vAlign w:val="center"/>
          </w:tcPr>
          <w:p w14:paraId="14DBC66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vAlign w:val="center"/>
          </w:tcPr>
          <w:p w14:paraId="4E57BFC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vAlign w:val="center"/>
          </w:tcPr>
          <w:p w14:paraId="1765050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197E4E7C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1D95B155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0CBE5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C4A5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A71C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B5CDB7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0E2080B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</w:tcPr>
          <w:p w14:paraId="713889D7" w14:textId="77777777" w:rsidR="001C3CDC" w:rsidRPr="00AE2197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10CE7E1" w14:textId="2BF59FB8" w:rsidR="001C3CDC" w:rsidRPr="00AE2197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art.480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  <w:lang w:val="pl-PL"/>
              </w:rPr>
              <w:t>2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§ 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5 kpc 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/>
              </w:rPr>
              <w:t>(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art. 502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kpc, art. 492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kpc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7287670" w14:textId="54140138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654560B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C75B60B" w14:textId="5FFA2CE8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AD599DE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7C9344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2A8BB1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03DE60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AEADD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50621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CF985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7214443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0E896FD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99327D9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6C8CE5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865F799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D86A38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6FC4A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D914FD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06F638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1E7E9180" w14:textId="77777777" w:rsidTr="00A7308F">
        <w:trPr>
          <w:cantSplit/>
          <w:trHeight w:val="245"/>
        </w:trPr>
        <w:tc>
          <w:tcPr>
            <w:tcW w:w="489" w:type="dxa"/>
            <w:vMerge/>
            <w:tcBorders>
              <w:bottom w:val="single" w:sz="4" w:space="0" w:color="auto"/>
            </w:tcBorders>
          </w:tcPr>
          <w:p w14:paraId="0FF59836" w14:textId="77777777" w:rsidR="001C3CDC" w:rsidRPr="00AE2197" w:rsidRDefault="001C3CDC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96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BDD12E7" w14:textId="77777777" w:rsidR="001C3CDC" w:rsidRPr="00AE2197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B2B061A" w14:textId="1E7FAC0B" w:rsidR="001C3CDC" w:rsidRPr="00AE2197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C95F9A6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09725DB" w14:textId="1B99ACEE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1940027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1" w:type="dxa"/>
            <w:tcBorders>
              <w:bottom w:val="single" w:sz="4" w:space="0" w:color="auto"/>
            </w:tcBorders>
            <w:vAlign w:val="center"/>
          </w:tcPr>
          <w:p w14:paraId="15D6977C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47E362E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2" w:space="0" w:color="auto"/>
            </w:tcBorders>
          </w:tcPr>
          <w:p w14:paraId="58F15D2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E8F5DDC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D109FB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CBB3F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vAlign w:val="center"/>
          </w:tcPr>
          <w:p w14:paraId="1EC453C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4" w:space="0" w:color="auto"/>
            </w:tcBorders>
            <w:vAlign w:val="center"/>
          </w:tcPr>
          <w:p w14:paraId="6CCE46C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407EA340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5549AF6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</w:tcPr>
          <w:p w14:paraId="06DBFF5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0E00B38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2FEB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3CA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7C5133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  <w:tr w:rsidR="00AE2197" w:rsidRPr="00AE2197" w14:paraId="546FCF2B" w14:textId="77777777" w:rsidTr="00A7308F">
        <w:trPr>
          <w:cantSplit/>
          <w:trHeight w:val="273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8A0ACA5" w14:textId="77777777" w:rsidR="001C3CDC" w:rsidRPr="00AE2197" w:rsidRDefault="001C3CDC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Wpływ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70C2B47" w14:textId="7BBDD370" w:rsidR="001C3CDC" w:rsidRPr="00AE2197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E52E04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4B232685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1E8998B5" w14:textId="26288688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1" w:type="dxa"/>
            <w:tcBorders>
              <w:bottom w:val="single" w:sz="12" w:space="0" w:color="auto"/>
            </w:tcBorders>
            <w:vAlign w:val="center"/>
          </w:tcPr>
          <w:p w14:paraId="1FB409CF" w14:textId="77777777" w:rsidR="001C3CDC" w:rsidRPr="00AE2197" w:rsidRDefault="001C3CDC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34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8E90A90" w14:textId="77777777" w:rsidR="001C3CDC" w:rsidRPr="00AE2197" w:rsidRDefault="001C3CDC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2" w:space="0" w:color="auto"/>
            </w:tcBorders>
          </w:tcPr>
          <w:p w14:paraId="7F47114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2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6E97E6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01C63AEF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78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2CCF974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41" w:type="dxa"/>
            <w:tcBorders>
              <w:bottom w:val="single" w:sz="12" w:space="0" w:color="auto"/>
            </w:tcBorders>
            <w:vAlign w:val="center"/>
          </w:tcPr>
          <w:p w14:paraId="32EB37F7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86" w:type="dxa"/>
            <w:tcBorders>
              <w:bottom w:val="single" w:sz="12" w:space="0" w:color="auto"/>
            </w:tcBorders>
            <w:vAlign w:val="center"/>
          </w:tcPr>
          <w:p w14:paraId="04CEDFEB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0F70DE0A" w14:textId="77777777" w:rsidR="001C3CDC" w:rsidRPr="00AE2197" w:rsidRDefault="001C3CDC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vAlign w:val="center"/>
          </w:tcPr>
          <w:p w14:paraId="7802EACA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</w:tcPr>
          <w:p w14:paraId="22F63A53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60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B284E34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7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4D08BE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0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55316D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  <w:tc>
          <w:tcPr>
            <w:tcW w:w="51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55D242" w14:textId="77777777" w:rsidR="001C3CDC" w:rsidRPr="00AE2197" w:rsidRDefault="001C3CDC" w:rsidP="000E6CE1">
            <w:pPr>
              <w:jc w:val="center"/>
              <w:rPr>
                <w:iCs/>
              </w:rPr>
            </w:pPr>
          </w:p>
        </w:tc>
      </w:tr>
    </w:tbl>
    <w:p w14:paraId="606B905E" w14:textId="77777777" w:rsidR="008A61AD" w:rsidRPr="00AE2197" w:rsidRDefault="008A61AD" w:rsidP="000E6CE1"/>
    <w:bookmarkEnd w:id="7"/>
    <w:bookmarkEnd w:id="8"/>
    <w:p w14:paraId="198E5319" w14:textId="77777777" w:rsidR="006C21FA" w:rsidRPr="00AE2197" w:rsidRDefault="006C21FA" w:rsidP="000E6CE1"/>
    <w:p w14:paraId="5738ED75" w14:textId="77777777" w:rsidR="00615317" w:rsidRPr="00AE2197" w:rsidRDefault="00615317" w:rsidP="000E6CE1">
      <w:pPr>
        <w:pStyle w:val="Nagwek3"/>
        <w:keepNext w:val="0"/>
        <w:keepLines/>
        <w:rPr>
          <w:sz w:val="24"/>
          <w:szCs w:val="24"/>
        </w:rPr>
      </w:pPr>
      <w:bookmarkStart w:id="10" w:name="_Hlk36738369"/>
    </w:p>
    <w:p w14:paraId="04169D9C" w14:textId="014F388B" w:rsidR="002C1C2F" w:rsidRPr="00AE2197" w:rsidRDefault="006C21FA" w:rsidP="000E6CE1">
      <w:pPr>
        <w:pStyle w:val="Nagwek3"/>
        <w:keepNext w:val="0"/>
        <w:keepLines/>
        <w:rPr>
          <w:sz w:val="24"/>
          <w:szCs w:val="24"/>
        </w:rPr>
      </w:pPr>
      <w:r w:rsidRPr="00AE2197">
        <w:rPr>
          <w:sz w:val="24"/>
          <w:szCs w:val="24"/>
        </w:rPr>
        <w:lastRenderedPageBreak/>
        <w:t xml:space="preserve">Dział </w:t>
      </w:r>
      <w:r w:rsidR="005655AF" w:rsidRPr="00AE2197">
        <w:rPr>
          <w:sz w:val="24"/>
          <w:szCs w:val="24"/>
        </w:rPr>
        <w:t>1.1.5.</w:t>
      </w:r>
      <w:r w:rsidR="00221222" w:rsidRPr="00AE2197">
        <w:rPr>
          <w:sz w:val="24"/>
          <w:szCs w:val="24"/>
        </w:rPr>
        <w:t>b</w:t>
      </w:r>
      <w:r w:rsidR="00B14DC6" w:rsidRPr="00AE2197">
        <w:rPr>
          <w:sz w:val="24"/>
          <w:szCs w:val="24"/>
        </w:rPr>
        <w:t>.</w:t>
      </w:r>
      <w:r w:rsidR="005E6F91" w:rsidRPr="00AE2197">
        <w:rPr>
          <w:sz w:val="24"/>
          <w:szCs w:val="24"/>
        </w:rPr>
        <w:t xml:space="preserve"> </w:t>
      </w:r>
      <w:r w:rsidR="002C1C2F" w:rsidRPr="00AE2197">
        <w:rPr>
          <w:sz w:val="24"/>
          <w:szCs w:val="24"/>
        </w:rPr>
        <w:t>Struktura załatwień spraw</w:t>
      </w:r>
    </w:p>
    <w:tbl>
      <w:tblPr>
        <w:tblW w:w="16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"/>
        <w:gridCol w:w="2540"/>
        <w:gridCol w:w="1842"/>
        <w:gridCol w:w="373"/>
        <w:gridCol w:w="839"/>
        <w:gridCol w:w="715"/>
        <w:gridCol w:w="720"/>
        <w:gridCol w:w="441"/>
        <w:gridCol w:w="470"/>
        <w:gridCol w:w="553"/>
        <w:gridCol w:w="709"/>
        <w:gridCol w:w="531"/>
        <w:gridCol w:w="593"/>
        <w:gridCol w:w="723"/>
        <w:gridCol w:w="705"/>
        <w:gridCol w:w="511"/>
        <w:gridCol w:w="540"/>
        <w:gridCol w:w="569"/>
        <w:gridCol w:w="510"/>
        <w:gridCol w:w="643"/>
        <w:gridCol w:w="532"/>
        <w:gridCol w:w="525"/>
      </w:tblGrid>
      <w:tr w:rsidR="00AE2197" w:rsidRPr="00AE2197" w14:paraId="23C40FC2" w14:textId="77777777" w:rsidTr="004B4173">
        <w:trPr>
          <w:cantSplit/>
        </w:trPr>
        <w:tc>
          <w:tcPr>
            <w:tcW w:w="5258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bookmarkEnd w:id="10"/>
          <w:p w14:paraId="72A90DA2" w14:textId="77777777" w:rsidR="004F1215" w:rsidRPr="00AE2197" w:rsidRDefault="004F1215" w:rsidP="000E6CE1">
            <w:pPr>
              <w:pStyle w:val="Nagwek1"/>
              <w:jc w:val="center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Wyszczególnienie</w:t>
            </w:r>
          </w:p>
        </w:tc>
        <w:tc>
          <w:tcPr>
            <w:tcW w:w="839" w:type="dxa"/>
            <w:vMerge w:val="restart"/>
            <w:vAlign w:val="center"/>
          </w:tcPr>
          <w:p w14:paraId="5A7D073F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Ogółem</w:t>
            </w:r>
          </w:p>
          <w:p w14:paraId="098BDE6C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(kol. .2 + 10)</w:t>
            </w:r>
          </w:p>
        </w:tc>
        <w:tc>
          <w:tcPr>
            <w:tcW w:w="4732" w:type="dxa"/>
            <w:gridSpan w:val="8"/>
          </w:tcPr>
          <w:p w14:paraId="55E0833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Sprawy ubezpieczeniowe</w:t>
            </w:r>
          </w:p>
        </w:tc>
        <w:tc>
          <w:tcPr>
            <w:tcW w:w="5258" w:type="dxa"/>
            <w:gridSpan w:val="9"/>
          </w:tcPr>
          <w:p w14:paraId="2117A93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Sprawy pracownicze</w:t>
            </w:r>
          </w:p>
        </w:tc>
      </w:tr>
      <w:tr w:rsidR="00AE2197" w:rsidRPr="00AE2197" w14:paraId="128FB5AF" w14:textId="77777777" w:rsidTr="004B4173">
        <w:trPr>
          <w:cantSplit/>
          <w:trHeight w:val="1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339D385B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vAlign w:val="center"/>
          </w:tcPr>
          <w:p w14:paraId="3187BB59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 w:val="restart"/>
            <w:tcBorders>
              <w:right w:val="single" w:sz="2" w:space="0" w:color="auto"/>
            </w:tcBorders>
            <w:vAlign w:val="center"/>
          </w:tcPr>
          <w:p w14:paraId="3F2B1954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737776BE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(kol. 3+7)</w:t>
            </w:r>
          </w:p>
        </w:tc>
        <w:tc>
          <w:tcPr>
            <w:tcW w:w="720" w:type="dxa"/>
            <w:vMerge w:val="restart"/>
            <w:tcBorders>
              <w:left w:val="single" w:sz="2" w:space="0" w:color="auto"/>
            </w:tcBorders>
            <w:vAlign w:val="center"/>
          </w:tcPr>
          <w:p w14:paraId="49133EF3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1464" w:type="dxa"/>
            <w:gridSpan w:val="3"/>
            <w:tcBorders>
              <w:right w:val="single" w:sz="2" w:space="0" w:color="auto"/>
            </w:tcBorders>
            <w:vAlign w:val="center"/>
          </w:tcPr>
          <w:p w14:paraId="0262C7B9" w14:textId="77777777" w:rsidR="00221222" w:rsidRPr="00AE2197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0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294B6B6" w14:textId="77777777" w:rsidR="00221222" w:rsidRPr="00AE2197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124" w:type="dxa"/>
            <w:gridSpan w:val="2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3E3227EE" w14:textId="77777777" w:rsidR="00221222" w:rsidRPr="00AE2197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723" w:type="dxa"/>
            <w:vMerge w:val="restart"/>
            <w:vAlign w:val="center"/>
          </w:tcPr>
          <w:p w14:paraId="2532AEB4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 II instancja</w:t>
            </w:r>
          </w:p>
          <w:p w14:paraId="2464EFAE" w14:textId="77777777" w:rsidR="00221222" w:rsidRPr="00AE2197" w:rsidRDefault="00221222" w:rsidP="000E6CE1">
            <w:pPr>
              <w:ind w:left="-77" w:right="-42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(kol. 11+16)</w:t>
            </w:r>
          </w:p>
        </w:tc>
        <w:tc>
          <w:tcPr>
            <w:tcW w:w="705" w:type="dxa"/>
            <w:vMerge w:val="restart"/>
          </w:tcPr>
          <w:p w14:paraId="4F4BBA34" w14:textId="77777777" w:rsidR="00221222" w:rsidRPr="00AE2197" w:rsidRDefault="00221222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 instancja</w:t>
            </w:r>
          </w:p>
        </w:tc>
        <w:tc>
          <w:tcPr>
            <w:tcW w:w="2130" w:type="dxa"/>
            <w:gridSpan w:val="4"/>
          </w:tcPr>
          <w:p w14:paraId="27334E7C" w14:textId="77777777" w:rsidR="00221222" w:rsidRPr="00AE2197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  <w:tc>
          <w:tcPr>
            <w:tcW w:w="643" w:type="dxa"/>
            <w:vMerge w:val="restart"/>
            <w:vAlign w:val="center"/>
          </w:tcPr>
          <w:p w14:paraId="7656AC9B" w14:textId="77777777" w:rsidR="00221222" w:rsidRPr="00AE2197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ogółem II instancja</w:t>
            </w:r>
          </w:p>
        </w:tc>
        <w:tc>
          <w:tcPr>
            <w:tcW w:w="1050" w:type="dxa"/>
            <w:gridSpan w:val="2"/>
          </w:tcPr>
          <w:p w14:paraId="7628B409" w14:textId="77777777" w:rsidR="00221222" w:rsidRPr="00AE2197" w:rsidRDefault="00221222" w:rsidP="000E6CE1">
            <w:pPr>
              <w:spacing w:line="140" w:lineRule="exact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AE2197" w:rsidRPr="00AE2197" w14:paraId="04D3C1B1" w14:textId="77777777" w:rsidTr="004F1215">
        <w:trPr>
          <w:cantSplit/>
          <w:trHeight w:val="70"/>
        </w:trPr>
        <w:tc>
          <w:tcPr>
            <w:tcW w:w="5258" w:type="dxa"/>
            <w:gridSpan w:val="4"/>
            <w:vMerge/>
            <w:tcBorders>
              <w:top w:val="single" w:sz="18" w:space="0" w:color="auto"/>
              <w:bottom w:val="single" w:sz="4" w:space="0" w:color="auto"/>
            </w:tcBorders>
          </w:tcPr>
          <w:p w14:paraId="2E39AA28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39" w:type="dxa"/>
            <w:vMerge/>
            <w:tcBorders>
              <w:bottom w:val="single" w:sz="4" w:space="0" w:color="auto"/>
            </w:tcBorders>
            <w:vAlign w:val="center"/>
          </w:tcPr>
          <w:p w14:paraId="7541811E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15" w:type="dxa"/>
            <w:vMerge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6D034BC4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27E7F63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39E9C312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</w:t>
            </w: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7ED55AA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Uo</w:t>
            </w: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46FC4994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09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79F7F0B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CD99F64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Ua</w:t>
            </w: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3C4835C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Uz</w:t>
            </w:r>
          </w:p>
        </w:tc>
        <w:tc>
          <w:tcPr>
            <w:tcW w:w="723" w:type="dxa"/>
            <w:vMerge/>
            <w:tcBorders>
              <w:bottom w:val="single" w:sz="4" w:space="0" w:color="auto"/>
            </w:tcBorders>
            <w:vAlign w:val="center"/>
          </w:tcPr>
          <w:p w14:paraId="04F05DEE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705" w:type="dxa"/>
            <w:vMerge/>
            <w:tcBorders>
              <w:bottom w:val="single" w:sz="4" w:space="0" w:color="auto"/>
            </w:tcBorders>
            <w:vAlign w:val="center"/>
          </w:tcPr>
          <w:p w14:paraId="14503075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635FA66F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780D76C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Np</w:t>
            </w:r>
          </w:p>
        </w:tc>
        <w:tc>
          <w:tcPr>
            <w:tcW w:w="569" w:type="dxa"/>
            <w:tcBorders>
              <w:bottom w:val="single" w:sz="4" w:space="0" w:color="auto"/>
            </w:tcBorders>
            <w:vAlign w:val="center"/>
          </w:tcPr>
          <w:p w14:paraId="54D5480A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Po</w:t>
            </w:r>
          </w:p>
        </w:tc>
        <w:tc>
          <w:tcPr>
            <w:tcW w:w="510" w:type="dxa"/>
            <w:tcBorders>
              <w:bottom w:val="single" w:sz="4" w:space="0" w:color="auto"/>
            </w:tcBorders>
          </w:tcPr>
          <w:p w14:paraId="15398080" w14:textId="77777777" w:rsidR="00A2361A" w:rsidRPr="00AE2197" w:rsidRDefault="004F1215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center"/>
          </w:tcPr>
          <w:p w14:paraId="5A03724F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14:paraId="5145294C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Pa</w:t>
            </w:r>
          </w:p>
        </w:tc>
        <w:tc>
          <w:tcPr>
            <w:tcW w:w="518" w:type="dxa"/>
            <w:tcBorders>
              <w:bottom w:val="single" w:sz="4" w:space="0" w:color="auto"/>
            </w:tcBorders>
            <w:vAlign w:val="center"/>
          </w:tcPr>
          <w:p w14:paraId="654E3853" w14:textId="77777777" w:rsidR="00A2361A" w:rsidRPr="00AE2197" w:rsidRDefault="00A2361A" w:rsidP="000E6CE1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iCs/>
                <w:sz w:val="12"/>
                <w:szCs w:val="12"/>
              </w:rPr>
              <w:t>Pz</w:t>
            </w:r>
          </w:p>
        </w:tc>
      </w:tr>
      <w:tr w:rsidR="00AE2197" w:rsidRPr="00AE2197" w14:paraId="30A02C95" w14:textId="77777777" w:rsidTr="00A7308F">
        <w:trPr>
          <w:cantSplit/>
          <w:trHeight w:val="147"/>
        </w:trPr>
        <w:tc>
          <w:tcPr>
            <w:tcW w:w="525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A483D" w14:textId="77777777" w:rsidR="004F1215" w:rsidRPr="00AE2197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7723B0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4505B55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9E2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C0293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085BBB6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23093B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C9FA9A6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1ACC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E79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5443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3939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0D3A8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8D6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6DB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6994E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12A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CAF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FE4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</w:tr>
      <w:tr w:rsidR="00AE2197" w:rsidRPr="00AE2197" w14:paraId="03D1FF60" w14:textId="77777777" w:rsidTr="004F1215">
        <w:trPr>
          <w:cantSplit/>
          <w:trHeight w:val="284"/>
        </w:trPr>
        <w:tc>
          <w:tcPr>
            <w:tcW w:w="4885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14:paraId="0BDB0B40" w14:textId="0782B0B4" w:rsidR="004F1215" w:rsidRPr="00AE2197" w:rsidRDefault="004F1215" w:rsidP="000E6CE1">
            <w:pPr>
              <w:ind w:right="-52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Załatwiono ogółem (w.01 = dz.1.1.1.1 kol.4 i dz. 1.1.2.1. kol. 3 odpowiednie wiersze = w.02+</w:t>
            </w:r>
            <w:r w:rsidR="00615317" w:rsidRPr="00AE2197">
              <w:rPr>
                <w:rFonts w:ascii="Arial" w:hAnsi="Arial" w:cs="Arial"/>
                <w:iCs/>
                <w:sz w:val="14"/>
                <w:szCs w:val="14"/>
              </w:rPr>
              <w:t>29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D4B55C9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839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7E27016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396E5A6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598E4CD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top w:val="single" w:sz="12" w:space="0" w:color="auto"/>
            </w:tcBorders>
            <w:vAlign w:val="center"/>
          </w:tcPr>
          <w:p w14:paraId="432611B8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top w:val="single" w:sz="12" w:space="0" w:color="auto"/>
              <w:right w:val="single" w:sz="2" w:space="0" w:color="auto"/>
            </w:tcBorders>
            <w:vAlign w:val="center"/>
          </w:tcPr>
          <w:p w14:paraId="26829C3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53" w:type="dxa"/>
            <w:tcBorders>
              <w:top w:val="single" w:sz="12" w:space="0" w:color="auto"/>
              <w:right w:val="single" w:sz="2" w:space="0" w:color="auto"/>
            </w:tcBorders>
          </w:tcPr>
          <w:p w14:paraId="7BB05BD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7C07A8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6E2A9AF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2" w:space="0" w:color="auto"/>
            </w:tcBorders>
            <w:vAlign w:val="center"/>
          </w:tcPr>
          <w:p w14:paraId="7388A9F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12" w:space="0" w:color="auto"/>
            </w:tcBorders>
            <w:vAlign w:val="center"/>
          </w:tcPr>
          <w:p w14:paraId="5CEE0CE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12" w:space="0" w:color="auto"/>
            </w:tcBorders>
            <w:vAlign w:val="center"/>
          </w:tcPr>
          <w:p w14:paraId="3370CF9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12" w:space="0" w:color="auto"/>
            </w:tcBorders>
            <w:vAlign w:val="center"/>
          </w:tcPr>
          <w:p w14:paraId="09D94C2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</w:tcBorders>
            <w:vAlign w:val="center"/>
          </w:tcPr>
          <w:p w14:paraId="704BE5CF" w14:textId="77777777" w:rsidR="004F1215" w:rsidRPr="00AE2197" w:rsidRDefault="004F1215" w:rsidP="000E6CE1">
            <w:pPr>
              <w:rPr>
                <w:iCs/>
                <w:sz w:val="20"/>
                <w:szCs w:val="20"/>
              </w:rPr>
            </w:pPr>
          </w:p>
        </w:tc>
        <w:tc>
          <w:tcPr>
            <w:tcW w:w="56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ABC2E6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12" w:space="0" w:color="auto"/>
              <w:right w:val="single" w:sz="4" w:space="0" w:color="auto"/>
            </w:tcBorders>
          </w:tcPr>
          <w:p w14:paraId="104C4CE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300C7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A3DE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2106254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08D15F52" w14:textId="77777777" w:rsidTr="004F1215">
        <w:trPr>
          <w:cantSplit/>
          <w:trHeight w:val="245"/>
        </w:trPr>
        <w:tc>
          <w:tcPr>
            <w:tcW w:w="503" w:type="dxa"/>
            <w:vMerge w:val="restart"/>
            <w:textDirection w:val="btLr"/>
            <w:vAlign w:val="center"/>
          </w:tcPr>
          <w:p w14:paraId="2A3EC62A" w14:textId="77777777" w:rsidR="004F1215" w:rsidRPr="00AE2197" w:rsidRDefault="004F1215" w:rsidP="000E6CE1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szczególne rodzaje załatwień</w:t>
            </w:r>
          </w:p>
          <w:p w14:paraId="45450D41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51A41D8" w14:textId="1FF12618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</w:t>
            </w:r>
            <w:r w:rsidR="00615317" w:rsidRPr="00AE2197">
              <w:rPr>
                <w:rFonts w:ascii="Arial" w:hAnsi="Arial" w:cs="Arial"/>
                <w:iCs/>
                <w:sz w:val="14"/>
                <w:szCs w:val="14"/>
              </w:rPr>
              <w:t>28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B5CBD08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FCCB34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06565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2A9C72" w14:textId="77777777" w:rsidR="004F1215" w:rsidRPr="00AE2197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66C0A9A3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838C58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4FEBAC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509CB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E980CD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A30719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F82622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FC6A2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980466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919FC7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4F8393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1B83C8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7452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2422B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556A0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256CF307" w14:textId="77777777" w:rsidTr="004F1215">
        <w:trPr>
          <w:cantSplit/>
          <w:trHeight w:val="217"/>
        </w:trPr>
        <w:tc>
          <w:tcPr>
            <w:tcW w:w="503" w:type="dxa"/>
            <w:vMerge/>
          </w:tcPr>
          <w:p w14:paraId="634278EC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0825CF0D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zwrot pozwu/odwołania/ wniosku/akt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2D84ECF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F84290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C27F00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10720" w14:textId="77777777" w:rsidR="004F1215" w:rsidRPr="00AE2197" w:rsidRDefault="004F1215" w:rsidP="000E6CE1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  <w:lang w:val="pl-PL" w:eastAsia="pl-PL"/>
              </w:rPr>
            </w:pPr>
          </w:p>
        </w:tc>
        <w:tc>
          <w:tcPr>
            <w:tcW w:w="441" w:type="dxa"/>
            <w:vAlign w:val="center"/>
          </w:tcPr>
          <w:p w14:paraId="1AEB3FC1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DF97C8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772AD70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870F4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562601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A0E881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A87938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336C3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5CB99F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DDF7E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47C906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9BD2C9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38C6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DD0B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0DB88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528949A4" w14:textId="77777777" w:rsidTr="004F1215">
        <w:trPr>
          <w:cantSplit/>
          <w:trHeight w:val="328"/>
        </w:trPr>
        <w:tc>
          <w:tcPr>
            <w:tcW w:w="503" w:type="dxa"/>
            <w:vMerge/>
          </w:tcPr>
          <w:p w14:paraId="5FB4212B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1C694F5B" w14:textId="503419B7" w:rsidR="004F1215" w:rsidRPr="00AE2197" w:rsidRDefault="004F1215" w:rsidP="000E6CE1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przekazanie do innych jednostek na podstawie art. 200</w:t>
            </w:r>
            <w:r w:rsidR="00EF448F" w:rsidRPr="00AE2197">
              <w:rPr>
                <w:rFonts w:ascii="Arial" w:hAnsi="Arial" w:cs="Arial"/>
                <w:iCs/>
                <w:sz w:val="14"/>
                <w:szCs w:val="14"/>
              </w:rPr>
              <w:t>, 461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kpc (z wyjątkiem zmian organizacyjnych)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F161CA5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E559D7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86A89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9FD56F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6FEBDA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65BE09F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691AE0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CD7C0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F1C420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A1E01C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C37E79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7BC8F0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7C8E7F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1772347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291380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1E56B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1172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1EBE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350A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15F3AF35" w14:textId="77777777" w:rsidTr="004F1215">
        <w:trPr>
          <w:cantSplit/>
          <w:trHeight w:val="227"/>
        </w:trPr>
        <w:tc>
          <w:tcPr>
            <w:tcW w:w="503" w:type="dxa"/>
            <w:vMerge/>
          </w:tcPr>
          <w:p w14:paraId="77DAFCE7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7253270" w14:textId="77777777" w:rsidR="004F1215" w:rsidRPr="00AE2197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zakończono w trybie art. 340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90CCABA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ACA2BD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8FFE07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B542D5F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75D690E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5942C3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071ADB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22675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66E2C22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402F4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D61DAE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3E18C22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6DCA53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9BAE30E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1A5732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33F0AD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0918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AFE2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65B59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71BEE8B1" w14:textId="77777777" w:rsidTr="004F1215">
        <w:trPr>
          <w:cantSplit/>
          <w:trHeight w:val="227"/>
        </w:trPr>
        <w:tc>
          <w:tcPr>
            <w:tcW w:w="503" w:type="dxa"/>
            <w:vMerge/>
          </w:tcPr>
          <w:p w14:paraId="40953FD2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BE44A4" w14:textId="77777777" w:rsidR="004F1215" w:rsidRPr="00AE2197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zakończono w trybie art. 339 i 341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65C09E3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3F4402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C4DE73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23AC1B06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957A31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D7D687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F1C8B3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14D65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B6F343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43260A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1BB264C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5D1AB3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77A162C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55715F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78F20B2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78A3BFD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4B80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50C0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7A814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4C9467D4" w14:textId="77777777" w:rsidTr="004F1215">
        <w:trPr>
          <w:cantSplit/>
          <w:trHeight w:val="227"/>
        </w:trPr>
        <w:tc>
          <w:tcPr>
            <w:tcW w:w="503" w:type="dxa"/>
            <w:vMerge/>
          </w:tcPr>
          <w:p w14:paraId="43F1D552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F9190EB" w14:textId="77777777" w:rsidR="004F1215" w:rsidRPr="00AE2197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§2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E7150F2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5C3B625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D38FC1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E2B358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AB1409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D08358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EF95C5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597F6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77A6D6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EC435C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850DF7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19920C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A8B88F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6129D0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1E4CC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2C74ACE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1A441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B2A08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CC494F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25F0D98A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74601996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5C28D13" w14:textId="77777777" w:rsidR="004F1215" w:rsidRPr="00AE2197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zakreślono na podstawie art. 186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AAD5D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BDB4F7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78422F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33ECB1A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B028F1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C376B3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151940B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D3E87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08939F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B8105A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FC1CFF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9545F2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4D3DB0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6E8740C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5CE432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F3160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A18CE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A7126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7A7BE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6B63690D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23D63DA7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6D08042F" w14:textId="77777777" w:rsidR="004F1215" w:rsidRPr="00AE2197" w:rsidRDefault="004F1215" w:rsidP="000E6CE1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AE2197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§ 3  kpc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7957B1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6C9F9FC8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2C19C9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8A20EA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19BBF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24BF62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72E00D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AE3226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6ACA62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86E4DD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AAC91F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967687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5F1EC97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B238AD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D92EF5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8F4B92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6F806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EDA7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2F232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7E3DCB28" w14:textId="77777777" w:rsidTr="00A7308F">
        <w:trPr>
          <w:cantSplit/>
          <w:trHeight w:val="227"/>
        </w:trPr>
        <w:tc>
          <w:tcPr>
            <w:tcW w:w="503" w:type="dxa"/>
            <w:vMerge/>
            <w:textDirection w:val="btLr"/>
          </w:tcPr>
          <w:p w14:paraId="5FC1FD2D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01A7F17" w14:textId="77777777" w:rsidR="004F1215" w:rsidRPr="00AE2197" w:rsidRDefault="004F1215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38A63BC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F20D69F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59D67BDC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45A888E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70357D0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4F0BA19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0C43AC9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B40412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0B0FF5B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E516B8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149801C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2688E50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6CC6AD5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1CF5734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53F79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234ED17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C6D27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85125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31CADA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47FC7B35" w14:textId="77777777" w:rsidTr="00A7308F">
        <w:trPr>
          <w:cantSplit/>
          <w:trHeight w:val="143"/>
        </w:trPr>
        <w:tc>
          <w:tcPr>
            <w:tcW w:w="503" w:type="dxa"/>
            <w:vMerge/>
          </w:tcPr>
          <w:p w14:paraId="23A7BD4A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157EBF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AE2197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tego samego pionu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54AC4E6F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49EBA3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3BE1BAF6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DCE34D3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ACD6B1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592A63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5FFDA7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6D919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D77908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EF0146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0B4BCEB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6473DB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616940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B38C8F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5C83C84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6A776B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1BD9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340C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E8832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2F1EA52F" w14:textId="77777777" w:rsidTr="00A7308F">
        <w:trPr>
          <w:cantSplit/>
          <w:trHeight w:val="153"/>
        </w:trPr>
        <w:tc>
          <w:tcPr>
            <w:tcW w:w="503" w:type="dxa"/>
            <w:vMerge/>
          </w:tcPr>
          <w:p w14:paraId="3C0F8CC0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B977C30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3"/>
                <w:szCs w:val="13"/>
              </w:rPr>
            </w:pPr>
            <w:r w:rsidRPr="00AE2197">
              <w:rPr>
                <w:rFonts w:ascii="Arial" w:hAnsi="Arial" w:cs="Arial"/>
                <w:iCs/>
                <w:sz w:val="13"/>
                <w:szCs w:val="13"/>
              </w:rPr>
              <w:t>w wyniku przekazania sprawy w ramach sądu pomiędzy wydziałami różnych pionów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D84207E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0DF609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64881F2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520B0E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2305B0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421CB3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F7E512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BFD14C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712B93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245818D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2BCFFC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07ADB78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E65C8E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11D7FA4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25A8C1B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61C807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79402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EF9B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DF1B1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64BDF247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45B3CA86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D6D5757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06BC6439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wydziału (ów) / sekcji 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5D9A5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5F738A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48451CDC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E70F49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6E65434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3DD34B5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6DFD4FB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E92CC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1669DF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08C7BD6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71B96E1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1C103C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4BAD5B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EA5A10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31F515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37FB77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D3F2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D3BA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C61FC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48365E65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660477AA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546FA7D9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5A8709AB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98ADD29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F5320EC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2322CBF6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08F7682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1662393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13ABA0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55000C8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ECF99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07302DA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E54868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BB9FCF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929E58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757FBA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455E470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CD7C01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BF034E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B3F6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BAA4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2F720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39451B47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68D01916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125F5D60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6F8DF36E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33C0AEB5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1FB376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D889E71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1D3327D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4E8C95A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256487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4326CF6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F06C6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1C7B9A2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CD6029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492D4F3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A43CE7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6545F8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2DE1B60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471016C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F46EF5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9B48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F6E8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0F099B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5164065D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2B3455ED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40" w:type="dxa"/>
            <w:vMerge/>
            <w:vAlign w:val="center"/>
          </w:tcPr>
          <w:p w14:paraId="11D1247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1F719C84" w14:textId="77777777" w:rsidR="004F1215" w:rsidRPr="00AE2197" w:rsidRDefault="004F1215" w:rsidP="000E6CE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48E23E8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3C045EB6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0EB24762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6869373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78372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49E8F53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914FAB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E39C0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2AE6301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BD05B0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634189A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644B225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171267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CDC97C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15B7F8F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4DD6509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E107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B534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2638F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690D85C5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05550531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29B4CF64" w14:textId="77777777" w:rsidR="004F1215" w:rsidRPr="00AE2197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połączono do wspólnego rozpoznania na podstawie art. 219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884F7B6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401FC66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E0C1E1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51EC0232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1D12D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0468209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29B7F97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E9CFD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1D7A99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59913BE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B3DC0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60D64A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ADACED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573D806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D73735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11BAEF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14DB2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9413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B6ACB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66DDBC9B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46D1B414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75F6311D" w14:textId="77777777" w:rsidR="004F1215" w:rsidRPr="00AE2197" w:rsidRDefault="004F1215" w:rsidP="000E6CE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zakreślone w wyniku zmiany trybu lub rodzaju postępowania (art. 201 § 1 i 2 kpc)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0C71B2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716A47B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54E246E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1D85305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2F5D67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7C31393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6CF6B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413DD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33ED606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349740F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9A4AB8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5666A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66AC655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EB78FB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3106D2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0837D10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AAFF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C857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38388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2266C434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6399623E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 w:val="restart"/>
            <w:vAlign w:val="center"/>
          </w:tcPr>
          <w:p w14:paraId="0E5ADFDC" w14:textId="77777777" w:rsidR="004F1215" w:rsidRPr="00AE2197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zakreślono na podstawie art. 174 §1</w:t>
            </w:r>
          </w:p>
        </w:tc>
        <w:tc>
          <w:tcPr>
            <w:tcW w:w="1842" w:type="dxa"/>
            <w:tcBorders>
              <w:right w:val="single" w:sz="12" w:space="0" w:color="auto"/>
            </w:tcBorders>
            <w:vAlign w:val="center"/>
          </w:tcPr>
          <w:p w14:paraId="4F4AADA6" w14:textId="77777777" w:rsidR="004F1215" w:rsidRPr="00AE2197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pkt 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7EF4920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0792A60F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1FF931A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35F2302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vAlign w:val="center"/>
          </w:tcPr>
          <w:p w14:paraId="272E1E4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2F4BBED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7E60BE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63CB8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5282CFE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7F6DD78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3F272B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7727CF7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4D4FD5A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0AC499E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3351D14C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64D70CED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17C268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89CF40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E077F5" w14:textId="77777777" w:rsidR="004F1215" w:rsidRPr="00AE2197" w:rsidRDefault="004F1215" w:rsidP="000E6CE1">
            <w:pPr>
              <w:rPr>
                <w:iCs/>
                <w:sz w:val="20"/>
              </w:rPr>
            </w:pPr>
          </w:p>
        </w:tc>
      </w:tr>
      <w:tr w:rsidR="00AE2197" w:rsidRPr="00AE2197" w14:paraId="69A06938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5B81BC55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2540" w:type="dxa"/>
            <w:vMerge/>
            <w:tcBorders>
              <w:bottom w:val="single" w:sz="4" w:space="0" w:color="auto"/>
            </w:tcBorders>
            <w:vAlign w:val="center"/>
          </w:tcPr>
          <w:p w14:paraId="1B22E09F" w14:textId="77777777" w:rsidR="004F1215" w:rsidRPr="00AE2197" w:rsidRDefault="004F1215" w:rsidP="000E6CE1">
            <w:pPr>
              <w:pStyle w:val="Tekstpodstawowywcity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184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4100224" w14:textId="77777777" w:rsidR="004F1215" w:rsidRPr="00AE2197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pkt 4 kpc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52ED268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04AA384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0A6FE09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107A7F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DC3A7E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60CA4A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E15834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A5B277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1606022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F8D912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75071A4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2C86FE5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51D90C0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EAF450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4F716B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46307FF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0E9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609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F3877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4B6DD8DA" w14:textId="77777777" w:rsidTr="00A7308F">
        <w:trPr>
          <w:cantSplit/>
          <w:trHeight w:val="227"/>
        </w:trPr>
        <w:tc>
          <w:tcPr>
            <w:tcW w:w="503" w:type="dxa"/>
            <w:vMerge/>
          </w:tcPr>
          <w:p w14:paraId="49F181C1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10B9EFB" w14:textId="77777777" w:rsidR="004F1215" w:rsidRPr="00AE2197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zakreślenie omyłkowych wpisów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5DEE32B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2BDB64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3056F9F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297ED5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297926D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469E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1AEF0A8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F728C9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4888709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35554F9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24DB26CE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066C633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0727C9B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1C715D6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419D51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2E0FEF6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106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B61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F01BF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7BB36916" w14:textId="77777777" w:rsidTr="00A7308F">
        <w:trPr>
          <w:cantSplit/>
          <w:trHeight w:val="227"/>
        </w:trPr>
        <w:tc>
          <w:tcPr>
            <w:tcW w:w="503" w:type="dxa"/>
            <w:vMerge/>
            <w:textDirection w:val="btLr"/>
          </w:tcPr>
          <w:p w14:paraId="50250247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D54AE4" w14:textId="77777777" w:rsidR="004F1215" w:rsidRPr="00AE2197" w:rsidRDefault="004F1215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odrzucono pozew / wniosek / skargę /apelację / zażalenie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A6D24A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DDE22F9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DF065E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4A811DCA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6098E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D7FEC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435554E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A8235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3C60F4F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vAlign w:val="center"/>
          </w:tcPr>
          <w:p w14:paraId="6EA23CD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A64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9C4D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91696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4C96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C82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D93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0B4E1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ECA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EEFD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2B25EA55" w14:textId="77777777" w:rsidTr="00A7308F">
        <w:trPr>
          <w:cantSplit/>
          <w:trHeight w:val="286"/>
        </w:trPr>
        <w:tc>
          <w:tcPr>
            <w:tcW w:w="503" w:type="dxa"/>
            <w:vMerge/>
            <w:textDirection w:val="btLr"/>
          </w:tcPr>
          <w:p w14:paraId="2CD35F5D" w14:textId="77777777" w:rsidR="004F1215" w:rsidRPr="00AE2197" w:rsidRDefault="004F1215" w:rsidP="000E6CE1">
            <w:pPr>
              <w:pStyle w:val="Tekstpodstawowywcity"/>
              <w:spacing w:after="0"/>
              <w:ind w:left="57" w:right="57"/>
              <w:jc w:val="center"/>
              <w:rPr>
                <w:rFonts w:ascii="Arial" w:hAnsi="Arial" w:cs="Arial"/>
                <w:iCs/>
                <w:sz w:val="12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43FE3BB1" w14:textId="77777777" w:rsidR="004F1215" w:rsidRPr="00AE2197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umorzenie na skutek cofnięcia pozwu, wniosku (wykazujemy I i II instancję), środka odwoławczego</w:t>
            </w:r>
            <w:r w:rsidRPr="00AE2197">
              <w:rPr>
                <w:rFonts w:cs="Tahoma"/>
                <w:lang w:val="pl-PL" w:eastAsia="pl-PL"/>
              </w:rPr>
              <w:t xml:space="preserve"> 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lub, skargi przed sądem  II instancji</w:t>
            </w:r>
          </w:p>
        </w:tc>
        <w:tc>
          <w:tcPr>
            <w:tcW w:w="373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B44C50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839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68475B35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top w:val="single" w:sz="4" w:space="0" w:color="auto"/>
              <w:right w:val="single" w:sz="2" w:space="0" w:color="auto"/>
            </w:tcBorders>
            <w:vAlign w:val="bottom"/>
          </w:tcPr>
          <w:p w14:paraId="1482ECE7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7DC71BE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5A87544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top w:val="single" w:sz="4" w:space="0" w:color="auto"/>
              <w:right w:val="single" w:sz="2" w:space="0" w:color="auto"/>
            </w:tcBorders>
            <w:vAlign w:val="center"/>
          </w:tcPr>
          <w:p w14:paraId="14B8E0F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top w:val="single" w:sz="4" w:space="0" w:color="auto"/>
              <w:right w:val="single" w:sz="2" w:space="0" w:color="auto"/>
            </w:tcBorders>
          </w:tcPr>
          <w:p w14:paraId="139B2DE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433D16B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199E3B5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2" w:space="0" w:color="auto"/>
            </w:tcBorders>
            <w:vAlign w:val="center"/>
          </w:tcPr>
          <w:p w14:paraId="66580512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vAlign w:val="center"/>
          </w:tcPr>
          <w:p w14:paraId="59C77CC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top w:val="single" w:sz="4" w:space="0" w:color="auto"/>
            </w:tcBorders>
            <w:vAlign w:val="center"/>
          </w:tcPr>
          <w:p w14:paraId="550A8DB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top w:val="single" w:sz="4" w:space="0" w:color="auto"/>
            </w:tcBorders>
            <w:vAlign w:val="center"/>
          </w:tcPr>
          <w:p w14:paraId="10EBCB3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14:paraId="40E01B7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8A117F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top w:val="single" w:sz="4" w:space="0" w:color="auto"/>
              <w:right w:val="single" w:sz="4" w:space="0" w:color="auto"/>
            </w:tcBorders>
          </w:tcPr>
          <w:p w14:paraId="7BCE259A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857783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46AC1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F44BD7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7C9E3089" w14:textId="77777777" w:rsidTr="00A7308F">
        <w:trPr>
          <w:cantSplit/>
          <w:trHeight w:val="553"/>
        </w:trPr>
        <w:tc>
          <w:tcPr>
            <w:tcW w:w="503" w:type="dxa"/>
            <w:vMerge/>
          </w:tcPr>
          <w:p w14:paraId="689B7FC4" w14:textId="77777777" w:rsidR="004F1215" w:rsidRPr="00AE2197" w:rsidRDefault="004F1215" w:rsidP="000E6CE1">
            <w:pPr>
              <w:pStyle w:val="Tekstpodstawowywcity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0816795" w14:textId="778C6E25" w:rsidR="004F1215" w:rsidRPr="00AE2197" w:rsidRDefault="004F1215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 xml:space="preserve"> 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>w trybie § 109 ust. 3 Zarządzenia Ministra Sprawiedliwości z dnia z dnia 19 czerwca 2019 r. w sprawie organizacji i zakresu działania sekretariatów sądowych oraz innych działów administracji sądowej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F6F8FC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5EAA3AD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595DF1E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519D4F60" w14:textId="77777777" w:rsidR="004F1215" w:rsidRPr="00AE2197" w:rsidRDefault="004F1215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1AFAE8AC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6BCDD50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3682FCD6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A2A6F1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8F58F6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F8BB437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5D8D929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B3DD1B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2DA36D64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1A85E3B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333F38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B121958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319D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3C69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E162F5" w14:textId="77777777" w:rsidR="004F1215" w:rsidRPr="00AE2197" w:rsidRDefault="004F1215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1D0C11E3" w14:textId="77777777" w:rsidTr="00A7308F">
        <w:trPr>
          <w:cantSplit/>
          <w:trHeight w:hRule="exact" w:val="227"/>
        </w:trPr>
        <w:tc>
          <w:tcPr>
            <w:tcW w:w="503" w:type="dxa"/>
            <w:vMerge/>
          </w:tcPr>
          <w:p w14:paraId="00C2BFC1" w14:textId="77777777" w:rsidR="00615317" w:rsidRPr="00AE2197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A42ECDC" w14:textId="77777777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zakończono w trybie art.148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§1 kpc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4859209" w14:textId="19752405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1340279B" w14:textId="3BF90874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F3C31F6" w14:textId="77777777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3557D3C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61B262F4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138B03A9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571815C7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20853A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47DF7C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0F97330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68E8EE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160D269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118D125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6C057E0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BFC38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3CBC0F4B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8B83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DD3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2121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0807C3D1" w14:textId="77777777" w:rsidTr="005A73A3">
        <w:trPr>
          <w:cantSplit/>
          <w:trHeight w:hRule="exact" w:val="227"/>
        </w:trPr>
        <w:tc>
          <w:tcPr>
            <w:tcW w:w="503" w:type="dxa"/>
            <w:vMerge/>
          </w:tcPr>
          <w:p w14:paraId="7316E0AB" w14:textId="77777777" w:rsidR="00615317" w:rsidRPr="00AE2197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4FB5EA98" w14:textId="77777777" w:rsidR="00615317" w:rsidRPr="00AE2197" w:rsidRDefault="00615317" w:rsidP="000E6CE1">
            <w:pPr>
              <w:pStyle w:val="Tekstdymka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wydano nakaz zapłaty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10F5A768" w14:textId="3DF39DC5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3B24009F" w14:textId="5BC62028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F38A44F" w14:textId="77777777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B044EA7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1F4A427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7EE5D647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525A615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54669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F1C7D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8B5FB1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2BE2B6C9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338AFA5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75B198DD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 w14:paraId="39425344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130A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733F4B9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401B5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6508E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1295B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651B2C73" w14:textId="77777777" w:rsidTr="0081386C">
        <w:trPr>
          <w:cantSplit/>
          <w:trHeight w:hRule="exact" w:val="409"/>
        </w:trPr>
        <w:tc>
          <w:tcPr>
            <w:tcW w:w="503" w:type="dxa"/>
            <w:vMerge/>
          </w:tcPr>
          <w:p w14:paraId="31142BAD" w14:textId="77777777" w:rsidR="00615317" w:rsidRPr="00AE2197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8F9DC59" w14:textId="0912426E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</w:t>
            </w:r>
            <w:r w:rsidRPr="00AE2197">
              <w:rPr>
                <w:rFonts w:ascii="Arial" w:hAnsi="Arial" w:cs="Arial"/>
                <w:iCs/>
                <w:sz w:val="14"/>
                <w:szCs w:val="14"/>
                <w:lang w:val="pl-PL"/>
              </w:rPr>
              <w:t xml:space="preserve"> 77</w:t>
            </w:r>
            <w:r w:rsidRPr="00AE2197">
              <w:rPr>
                <w:rFonts w:ascii="Arial" w:hAnsi="Arial" w:cs="Arial"/>
                <w:iCs/>
                <w:sz w:val="14"/>
                <w:szCs w:val="14"/>
              </w:rPr>
              <w:t xml:space="preserve"> ust.2 Regulaminu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648703E4" w14:textId="6DAF4EC0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AAD3F8F" w14:textId="160F8D60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36C22D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681A6C3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6E76F1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579CAC2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3084365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B269FD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73CE15CD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4427437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315539E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2D9A1EF1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0CA1D1DB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36FC6AEB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0C9E813B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37D06F54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4BBA83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F1AF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5FB4F3A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3461D0FF" w14:textId="77777777" w:rsidTr="00A7308F">
        <w:trPr>
          <w:cantSplit/>
          <w:trHeight w:hRule="exact" w:val="227"/>
        </w:trPr>
        <w:tc>
          <w:tcPr>
            <w:tcW w:w="503" w:type="dxa"/>
            <w:vMerge/>
          </w:tcPr>
          <w:p w14:paraId="5E852373" w14:textId="77777777" w:rsidR="00615317" w:rsidRPr="00AE2197" w:rsidRDefault="00615317" w:rsidP="000E6CE1">
            <w:pPr>
              <w:pStyle w:val="Tekstdymka"/>
              <w:jc w:val="right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</w:p>
        </w:tc>
        <w:tc>
          <w:tcPr>
            <w:tcW w:w="4382" w:type="dxa"/>
            <w:gridSpan w:val="2"/>
            <w:tcBorders>
              <w:right w:val="single" w:sz="12" w:space="0" w:color="auto"/>
            </w:tcBorders>
            <w:vAlign w:val="center"/>
          </w:tcPr>
          <w:p w14:paraId="34ADCD4B" w14:textId="77777777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inne</w:t>
            </w:r>
          </w:p>
        </w:tc>
        <w:tc>
          <w:tcPr>
            <w:tcW w:w="373" w:type="dxa"/>
            <w:tcBorders>
              <w:left w:val="single" w:sz="12" w:space="0" w:color="auto"/>
            </w:tcBorders>
            <w:vAlign w:val="center"/>
          </w:tcPr>
          <w:p w14:paraId="0AA979E9" w14:textId="571BD848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839" w:type="dxa"/>
            <w:tcBorders>
              <w:right w:val="single" w:sz="2" w:space="0" w:color="auto"/>
            </w:tcBorders>
            <w:vAlign w:val="center"/>
          </w:tcPr>
          <w:p w14:paraId="22B693F2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right w:val="single" w:sz="2" w:space="0" w:color="auto"/>
            </w:tcBorders>
            <w:vAlign w:val="center"/>
          </w:tcPr>
          <w:p w14:paraId="51567C83" w14:textId="62F11E14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</w:tcBorders>
            <w:vAlign w:val="center"/>
          </w:tcPr>
          <w:p w14:paraId="7DF38002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182C571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70" w:type="dxa"/>
            <w:tcBorders>
              <w:right w:val="single" w:sz="2" w:space="0" w:color="auto"/>
            </w:tcBorders>
            <w:vAlign w:val="center"/>
          </w:tcPr>
          <w:p w14:paraId="10DD252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right w:val="single" w:sz="2" w:space="0" w:color="auto"/>
            </w:tcBorders>
          </w:tcPr>
          <w:p w14:paraId="0EE6AC8D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64D5D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</w:tcBorders>
            <w:vAlign w:val="center"/>
          </w:tcPr>
          <w:p w14:paraId="4F82CA74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</w:tcBorders>
            <w:vAlign w:val="center"/>
          </w:tcPr>
          <w:p w14:paraId="679DA83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vAlign w:val="center"/>
          </w:tcPr>
          <w:p w14:paraId="264C4624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vAlign w:val="center"/>
          </w:tcPr>
          <w:p w14:paraId="572B90F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vAlign w:val="center"/>
          </w:tcPr>
          <w:p w14:paraId="3D65554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vAlign w:val="center"/>
          </w:tcPr>
          <w:p w14:paraId="7385872A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right w:val="single" w:sz="4" w:space="0" w:color="auto"/>
            </w:tcBorders>
            <w:vAlign w:val="center"/>
          </w:tcPr>
          <w:p w14:paraId="649F588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right w:val="single" w:sz="4" w:space="0" w:color="auto"/>
            </w:tcBorders>
          </w:tcPr>
          <w:p w14:paraId="50153AF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5025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B74B79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8D73D9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2478F7A4" w14:textId="77777777" w:rsidTr="00A7308F">
        <w:trPr>
          <w:cantSplit/>
          <w:trHeight w:hRule="exact" w:val="227"/>
        </w:trPr>
        <w:tc>
          <w:tcPr>
            <w:tcW w:w="4885" w:type="dxa"/>
            <w:gridSpan w:val="3"/>
            <w:tcBorders>
              <w:right w:val="single" w:sz="12" w:space="0" w:color="auto"/>
            </w:tcBorders>
            <w:vAlign w:val="center"/>
          </w:tcPr>
          <w:p w14:paraId="279BA101" w14:textId="77777777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Załatwienie pozostałych spraw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87C5917" w14:textId="3EA7B7C1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757283E5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453ADF67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7E994BF4" w14:textId="1979F243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4" w:space="0" w:color="auto"/>
            </w:tcBorders>
            <w:vAlign w:val="center"/>
          </w:tcPr>
          <w:p w14:paraId="5A03D22A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5FA27F4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4" w:space="0" w:color="auto"/>
              <w:right w:val="single" w:sz="2" w:space="0" w:color="auto"/>
            </w:tcBorders>
          </w:tcPr>
          <w:p w14:paraId="77F9C7D1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447394E3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21239AF7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14:paraId="6DFCA8A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4" w:space="0" w:color="auto"/>
            </w:tcBorders>
            <w:vAlign w:val="center"/>
          </w:tcPr>
          <w:p w14:paraId="10E008D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  <w:vAlign w:val="center"/>
          </w:tcPr>
          <w:p w14:paraId="7DBFA353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4" w:space="0" w:color="auto"/>
            </w:tcBorders>
            <w:vAlign w:val="center"/>
          </w:tcPr>
          <w:p w14:paraId="3BE9A01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14:paraId="0CAF4C6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C13C2AC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4" w:space="0" w:color="auto"/>
              <w:right w:val="single" w:sz="4" w:space="0" w:color="auto"/>
            </w:tcBorders>
          </w:tcPr>
          <w:p w14:paraId="5D20087D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929B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0D1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D506F7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  <w:tr w:rsidR="00AE2197" w:rsidRPr="00AE2197" w14:paraId="02EB54FA" w14:textId="77777777" w:rsidTr="00A7308F">
        <w:trPr>
          <w:cantSplit/>
          <w:trHeight w:val="335"/>
        </w:trPr>
        <w:tc>
          <w:tcPr>
            <w:tcW w:w="4885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FC1141C" w14:textId="2881CACB" w:rsidR="00615317" w:rsidRPr="00AE2197" w:rsidRDefault="00615317" w:rsidP="000E6CE1">
            <w:pPr>
              <w:pStyle w:val="Tekstdymka"/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4"/>
                <w:szCs w:val="14"/>
                <w:lang w:val="pl-PL" w:eastAsia="pl-PL"/>
              </w:rPr>
              <w:t>Pozostało na okres następny (w.30 = dz.1.1.1.1 kol.16 i dz. 1.1.2.1. kol. 15 odpowiednie wiersze)</w:t>
            </w:r>
          </w:p>
        </w:tc>
        <w:tc>
          <w:tcPr>
            <w:tcW w:w="3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2D6597" w14:textId="43413E7B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AE2197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839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19F2F8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15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2EEB6BE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0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AE55E0E" w14:textId="764FAD6F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441" w:type="dxa"/>
            <w:tcBorders>
              <w:bottom w:val="single" w:sz="12" w:space="0" w:color="auto"/>
            </w:tcBorders>
            <w:vAlign w:val="center"/>
          </w:tcPr>
          <w:p w14:paraId="0C56206C" w14:textId="77777777" w:rsidR="00615317" w:rsidRPr="00AE2197" w:rsidRDefault="00615317" w:rsidP="000E6CE1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470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5F2680D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53" w:type="dxa"/>
            <w:tcBorders>
              <w:bottom w:val="single" w:sz="12" w:space="0" w:color="auto"/>
              <w:right w:val="single" w:sz="2" w:space="0" w:color="auto"/>
            </w:tcBorders>
          </w:tcPr>
          <w:p w14:paraId="6329750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9" w:type="dxa"/>
            <w:tcBorders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87B3481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1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399A241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93" w:type="dxa"/>
            <w:tcBorders>
              <w:left w:val="single" w:sz="2" w:space="0" w:color="auto"/>
              <w:bottom w:val="single" w:sz="12" w:space="0" w:color="auto"/>
            </w:tcBorders>
            <w:vAlign w:val="center"/>
          </w:tcPr>
          <w:p w14:paraId="6967370F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23" w:type="dxa"/>
            <w:tcBorders>
              <w:bottom w:val="single" w:sz="12" w:space="0" w:color="auto"/>
            </w:tcBorders>
            <w:vAlign w:val="center"/>
          </w:tcPr>
          <w:p w14:paraId="37B816D6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705" w:type="dxa"/>
            <w:tcBorders>
              <w:bottom w:val="single" w:sz="12" w:space="0" w:color="auto"/>
            </w:tcBorders>
            <w:vAlign w:val="center"/>
          </w:tcPr>
          <w:p w14:paraId="2C50E829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1" w:type="dxa"/>
            <w:tcBorders>
              <w:bottom w:val="single" w:sz="12" w:space="0" w:color="auto"/>
            </w:tcBorders>
            <w:vAlign w:val="center"/>
          </w:tcPr>
          <w:p w14:paraId="36E72D42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40" w:type="dxa"/>
            <w:tcBorders>
              <w:bottom w:val="single" w:sz="12" w:space="0" w:color="auto"/>
            </w:tcBorders>
            <w:vAlign w:val="center"/>
          </w:tcPr>
          <w:p w14:paraId="5DC017F0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6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D633FA9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0" w:type="dxa"/>
            <w:tcBorders>
              <w:bottom w:val="single" w:sz="12" w:space="0" w:color="auto"/>
              <w:right w:val="single" w:sz="4" w:space="0" w:color="auto"/>
            </w:tcBorders>
          </w:tcPr>
          <w:p w14:paraId="538DF855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6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7CA8BA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3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61A4DD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  <w:tc>
          <w:tcPr>
            <w:tcW w:w="51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FE7C18" w14:textId="77777777" w:rsidR="00615317" w:rsidRPr="00AE2197" w:rsidRDefault="00615317" w:rsidP="000E6CE1">
            <w:pPr>
              <w:jc w:val="center"/>
              <w:rPr>
                <w:iCs/>
                <w:sz w:val="20"/>
              </w:rPr>
            </w:pPr>
          </w:p>
        </w:tc>
      </w:tr>
    </w:tbl>
    <w:p w14:paraId="1927AD66" w14:textId="77777777" w:rsidR="008A61AD" w:rsidRPr="00AE2197" w:rsidRDefault="008A61AD" w:rsidP="000E6CE1"/>
    <w:p w14:paraId="2233ECD6" w14:textId="77777777" w:rsidR="00AA5D1A" w:rsidRPr="00AE2197" w:rsidRDefault="00AA5D1A" w:rsidP="000E6CE1">
      <w:pPr>
        <w:spacing w:before="160"/>
        <w:rPr>
          <w:rFonts w:ascii="Arial" w:hAnsi="Arial" w:cs="Arial"/>
          <w:b/>
          <w:bCs/>
        </w:rPr>
      </w:pPr>
    </w:p>
    <w:p w14:paraId="3D11A2DC" w14:textId="77777777" w:rsidR="00B069D3" w:rsidRPr="00AE2197" w:rsidRDefault="00B069D3" w:rsidP="000E6CE1">
      <w:pPr>
        <w:spacing w:before="160"/>
        <w:rPr>
          <w:rFonts w:ascii="Arial" w:hAnsi="Arial" w:cs="Arial"/>
          <w:b/>
          <w:bCs/>
        </w:rPr>
      </w:pPr>
    </w:p>
    <w:p w14:paraId="1CAD0FAD" w14:textId="77777777" w:rsidR="00615317" w:rsidRPr="00AE2197" w:rsidRDefault="00615317" w:rsidP="000E6CE1">
      <w:pPr>
        <w:spacing w:before="160"/>
        <w:rPr>
          <w:rFonts w:ascii="Arial" w:hAnsi="Arial" w:cs="Arial"/>
          <w:b/>
          <w:bCs/>
        </w:rPr>
      </w:pPr>
    </w:p>
    <w:p w14:paraId="68A1B8F2" w14:textId="12DF542D" w:rsidR="00A76438" w:rsidRPr="00AE2197" w:rsidRDefault="00A76438" w:rsidP="000E6CE1">
      <w:pPr>
        <w:spacing w:before="160"/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lastRenderedPageBreak/>
        <w:t>Dział 1.</w:t>
      </w:r>
      <w:r w:rsidR="00DB6BB4" w:rsidRPr="00AE2197">
        <w:rPr>
          <w:rFonts w:ascii="Arial" w:hAnsi="Arial" w:cs="Arial"/>
          <w:b/>
          <w:bCs/>
        </w:rPr>
        <w:t>2</w:t>
      </w:r>
      <w:r w:rsidRPr="00AE2197">
        <w:rPr>
          <w:rFonts w:ascii="Arial" w:hAnsi="Arial" w:cs="Arial"/>
          <w:b/>
          <w:bCs/>
        </w:rPr>
        <w:t>.1. Liczba sesji i wyznaczonych spraw</w:t>
      </w:r>
    </w:p>
    <w:tbl>
      <w:tblPr>
        <w:tblW w:w="1591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7"/>
        <w:gridCol w:w="379"/>
        <w:gridCol w:w="426"/>
        <w:gridCol w:w="356"/>
        <w:gridCol w:w="336"/>
        <w:gridCol w:w="295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AE2197" w:rsidRPr="00AE2197" w14:paraId="5593F672" w14:textId="77777777" w:rsidTr="008B08E9">
        <w:trPr>
          <w:trHeight w:val="261"/>
        </w:trPr>
        <w:tc>
          <w:tcPr>
            <w:tcW w:w="1912" w:type="dxa"/>
            <w:vMerge w:val="restart"/>
            <w:vAlign w:val="center"/>
          </w:tcPr>
          <w:p w14:paraId="1F4112C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80" w:type="dxa"/>
            <w:vMerge w:val="restart"/>
            <w:vAlign w:val="center"/>
          </w:tcPr>
          <w:p w14:paraId="1E792CBD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8" w:type="dxa"/>
            <w:vMerge w:val="restart"/>
            <w:textDirection w:val="btLr"/>
            <w:vAlign w:val="center"/>
          </w:tcPr>
          <w:p w14:paraId="29B61219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AE2197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7" w:type="dxa"/>
            <w:vMerge w:val="restart"/>
            <w:textDirection w:val="btLr"/>
            <w:vAlign w:val="center"/>
          </w:tcPr>
          <w:p w14:paraId="48E10ED7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7D032C10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7" w:type="dxa"/>
            <w:vMerge w:val="restart"/>
            <w:textDirection w:val="btLr"/>
            <w:vAlign w:val="center"/>
          </w:tcPr>
          <w:p w14:paraId="7DBE5978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96" w:type="dxa"/>
            <w:vMerge w:val="restart"/>
            <w:textDirection w:val="btLr"/>
            <w:vAlign w:val="center"/>
          </w:tcPr>
          <w:p w14:paraId="0A7B53F2" w14:textId="77777777" w:rsidR="006051F8" w:rsidRPr="00AE2197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38502E6D" w14:textId="77777777" w:rsidR="006051F8" w:rsidRPr="00AE2197" w:rsidRDefault="006051F8" w:rsidP="000E6CE1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23" w:type="dxa"/>
            <w:gridSpan w:val="17"/>
            <w:vAlign w:val="center"/>
          </w:tcPr>
          <w:p w14:paraId="7711D852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02A4C1FF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05B2FF06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07" w:type="dxa"/>
            <w:gridSpan w:val="18"/>
            <w:vAlign w:val="center"/>
          </w:tcPr>
          <w:p w14:paraId="3EEE432D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AE2197" w:rsidRPr="00AE2197" w14:paraId="6138ECC4" w14:textId="77777777" w:rsidTr="008B08E9">
        <w:trPr>
          <w:trHeight w:val="234"/>
        </w:trPr>
        <w:tc>
          <w:tcPr>
            <w:tcW w:w="1912" w:type="dxa"/>
            <w:vMerge/>
            <w:vAlign w:val="center"/>
          </w:tcPr>
          <w:p w14:paraId="28624D8E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5E4607C4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FA4D979" w14:textId="77777777" w:rsidR="006051F8" w:rsidRPr="00AE2197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3237C6A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20CDE53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vAlign w:val="center"/>
          </w:tcPr>
          <w:p w14:paraId="15E041C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5" w:type="dxa"/>
            <w:gridSpan w:val="12"/>
            <w:vAlign w:val="center"/>
          </w:tcPr>
          <w:p w14:paraId="57496436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3596466E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3" w:type="dxa"/>
            <w:gridSpan w:val="3"/>
            <w:vAlign w:val="center"/>
          </w:tcPr>
          <w:p w14:paraId="6118C97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0EF6D752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vAlign w:val="center"/>
          </w:tcPr>
          <w:p w14:paraId="2EAF1186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34" w:type="dxa"/>
            <w:gridSpan w:val="12"/>
            <w:vAlign w:val="center"/>
          </w:tcPr>
          <w:p w14:paraId="0D40060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6C33941A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Razem wyznaczonych na  posiedzenie sędziowie SR (suma kol. 36,37,38)</w:t>
            </w:r>
          </w:p>
        </w:tc>
        <w:tc>
          <w:tcPr>
            <w:tcW w:w="1311" w:type="dxa"/>
            <w:gridSpan w:val="3"/>
            <w:vAlign w:val="center"/>
          </w:tcPr>
          <w:p w14:paraId="11C5A2A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65FEC327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7991961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AE2197" w:rsidRPr="00AE2197" w14:paraId="5B16D6ED" w14:textId="77777777" w:rsidTr="008B08E9">
        <w:trPr>
          <w:trHeight w:val="220"/>
        </w:trPr>
        <w:tc>
          <w:tcPr>
            <w:tcW w:w="1912" w:type="dxa"/>
            <w:vMerge/>
            <w:vAlign w:val="center"/>
          </w:tcPr>
          <w:p w14:paraId="5FDFFC62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2EE22BFF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35BE9ACC" w14:textId="77777777" w:rsidR="006051F8" w:rsidRPr="00AE2197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textDirection w:val="btLr"/>
            <w:vAlign w:val="center"/>
          </w:tcPr>
          <w:p w14:paraId="6C4550A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7" w:type="dxa"/>
            <w:vMerge/>
            <w:textDirection w:val="btLr"/>
            <w:vAlign w:val="center"/>
          </w:tcPr>
          <w:p w14:paraId="3A353BD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6" w:type="dxa"/>
            <w:vMerge/>
            <w:textDirection w:val="btLr"/>
            <w:vAlign w:val="center"/>
          </w:tcPr>
          <w:p w14:paraId="27458119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 w:val="restart"/>
            <w:textDirection w:val="btLr"/>
            <w:vAlign w:val="center"/>
          </w:tcPr>
          <w:p w14:paraId="30765554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8"/>
                <w:szCs w:val="8"/>
              </w:rPr>
              <w:t>Razem wyznaczonych  spraw na rozprawę sędziowie SO (suma kol.6,7,16)</w:t>
            </w:r>
          </w:p>
        </w:tc>
        <w:tc>
          <w:tcPr>
            <w:tcW w:w="317" w:type="dxa"/>
            <w:vMerge w:val="restart"/>
            <w:textDirection w:val="btLr"/>
            <w:vAlign w:val="center"/>
          </w:tcPr>
          <w:p w14:paraId="46B448AA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3" w:type="dxa"/>
            <w:vMerge w:val="restart"/>
            <w:textDirection w:val="btLr"/>
            <w:vAlign w:val="center"/>
          </w:tcPr>
          <w:p w14:paraId="0D5470BC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7B75A10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6AAE92D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4644C030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568DC91A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99" w:type="dxa"/>
            <w:vMerge w:val="restart"/>
            <w:textDirection w:val="btLr"/>
            <w:vAlign w:val="center"/>
          </w:tcPr>
          <w:p w14:paraId="1868D838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093B93C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45" w:type="dxa"/>
            <w:vMerge/>
            <w:textDirection w:val="btLr"/>
            <w:vAlign w:val="center"/>
          </w:tcPr>
          <w:p w14:paraId="4DA1961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4B086EF6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D95B573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8"/>
                <w:szCs w:val="8"/>
              </w:rPr>
              <w:t>Razem wyznaczonych  spraw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135ECDB4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7062C76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87" w:type="dxa"/>
            <w:gridSpan w:val="8"/>
            <w:tcBorders>
              <w:bottom w:val="single" w:sz="4" w:space="0" w:color="auto"/>
            </w:tcBorders>
            <w:vAlign w:val="center"/>
          </w:tcPr>
          <w:p w14:paraId="02E47BF2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1273948F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7716FAC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5" w:type="dxa"/>
            <w:vMerge w:val="restart"/>
            <w:textDirection w:val="btLr"/>
            <w:vAlign w:val="center"/>
          </w:tcPr>
          <w:p w14:paraId="479FAA6A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481" w:type="dxa"/>
            <w:vMerge w:val="restart"/>
            <w:textDirection w:val="btLr"/>
            <w:vAlign w:val="center"/>
          </w:tcPr>
          <w:p w14:paraId="535983B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2C1FE4B2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SR delegowanych w trybie art. 77 § 9 usp</w:t>
            </w:r>
          </w:p>
        </w:tc>
        <w:tc>
          <w:tcPr>
            <w:tcW w:w="336" w:type="dxa"/>
            <w:vMerge/>
            <w:textDirection w:val="btLr"/>
            <w:vAlign w:val="center"/>
          </w:tcPr>
          <w:p w14:paraId="5E953DE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1E73C9F1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122554C0" w14:textId="77777777" w:rsidTr="008B08E9">
        <w:trPr>
          <w:trHeight w:val="1946"/>
        </w:trPr>
        <w:tc>
          <w:tcPr>
            <w:tcW w:w="1912" w:type="dxa"/>
            <w:vMerge/>
            <w:vAlign w:val="center"/>
          </w:tcPr>
          <w:p w14:paraId="16401AAA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0" w:type="dxa"/>
            <w:vMerge/>
            <w:vAlign w:val="center"/>
          </w:tcPr>
          <w:p w14:paraId="344BBA0F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vMerge/>
            <w:vAlign w:val="center"/>
          </w:tcPr>
          <w:p w14:paraId="582DA42B" w14:textId="77777777" w:rsidR="006051F8" w:rsidRPr="00AE2197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7" w:type="dxa"/>
            <w:vMerge/>
            <w:vAlign w:val="center"/>
          </w:tcPr>
          <w:p w14:paraId="69FFF3D7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vAlign w:val="center"/>
          </w:tcPr>
          <w:p w14:paraId="1B3A605D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Merge/>
            <w:vAlign w:val="center"/>
          </w:tcPr>
          <w:p w14:paraId="298FA0C9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Merge/>
            <w:vAlign w:val="center"/>
          </w:tcPr>
          <w:p w14:paraId="06180010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vMerge/>
            <w:vAlign w:val="center"/>
          </w:tcPr>
          <w:p w14:paraId="61C70C66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vMerge/>
            <w:vAlign w:val="center"/>
          </w:tcPr>
          <w:p w14:paraId="2C3393CD" w14:textId="77777777" w:rsidR="006051F8" w:rsidRPr="00AE2197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51B9E4C8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638AA72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593C06A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6ED7C29A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665185E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608AE7C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4BEA969B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01A0A5EF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0B0A6B57" w14:textId="77777777" w:rsidR="006051F8" w:rsidRPr="00AE2197" w:rsidRDefault="006051F8" w:rsidP="000E6CE1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29C48DD9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482875F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Merge/>
            <w:vAlign w:val="center"/>
          </w:tcPr>
          <w:p w14:paraId="4E903F49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0ED8A7D1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28AABDAA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393AFA33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69D4F65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7BFB9980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7E3CAC19" w14:textId="77777777" w:rsidR="006051F8" w:rsidRPr="00AE2197" w:rsidRDefault="006051F8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78A32ACC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26ADCDB8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74B9DE30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9" w:type="dxa"/>
            <w:textDirection w:val="btLr"/>
            <w:vAlign w:val="center"/>
          </w:tcPr>
          <w:p w14:paraId="198DC92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6F6BB95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12B2DB7C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729AEE99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3CC05985" w14:textId="77777777" w:rsidR="006051F8" w:rsidRPr="00AE2197" w:rsidRDefault="006051F8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3A37198F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6EDC5F68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Merge/>
            <w:vAlign w:val="center"/>
          </w:tcPr>
          <w:p w14:paraId="17451E88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vMerge/>
            <w:vAlign w:val="center"/>
          </w:tcPr>
          <w:p w14:paraId="51B103B9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0EE8B284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1015316C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1815A9F2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2191A5C9" w14:textId="77777777" w:rsidTr="008B08E9">
        <w:trPr>
          <w:trHeight w:val="170"/>
        </w:trPr>
        <w:tc>
          <w:tcPr>
            <w:tcW w:w="2292" w:type="dxa"/>
            <w:gridSpan w:val="2"/>
            <w:vAlign w:val="bottom"/>
          </w:tcPr>
          <w:p w14:paraId="3D31073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8" w:type="dxa"/>
            <w:vAlign w:val="bottom"/>
          </w:tcPr>
          <w:p w14:paraId="1CEDBA8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vAlign w:val="bottom"/>
          </w:tcPr>
          <w:p w14:paraId="671A34D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7" w:type="dxa"/>
            <w:vAlign w:val="bottom"/>
          </w:tcPr>
          <w:p w14:paraId="736B28B3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96" w:type="dxa"/>
            <w:vAlign w:val="bottom"/>
          </w:tcPr>
          <w:p w14:paraId="71054520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5" w:type="dxa"/>
            <w:vAlign w:val="bottom"/>
          </w:tcPr>
          <w:p w14:paraId="7239BE4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7" w:type="dxa"/>
            <w:vAlign w:val="bottom"/>
          </w:tcPr>
          <w:p w14:paraId="2C44B78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3" w:type="dxa"/>
            <w:vAlign w:val="bottom"/>
          </w:tcPr>
          <w:p w14:paraId="63418FE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6539A2C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6F265F5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2E239B04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26FEB43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1454213C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7A8BB550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5CB7B8F2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0F3EF18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7CC5C606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4A4AD488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9" w:type="dxa"/>
            <w:vAlign w:val="bottom"/>
          </w:tcPr>
          <w:p w14:paraId="33C8451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9" w:type="dxa"/>
            <w:vAlign w:val="bottom"/>
          </w:tcPr>
          <w:p w14:paraId="250F5B79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5934FBC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60AD1FA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6CA3E8E9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672B2907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7DD1F171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7A287E93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7E8CB76C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7765AB5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126ADAE3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49" w:type="dxa"/>
            <w:vAlign w:val="bottom"/>
          </w:tcPr>
          <w:p w14:paraId="285BE572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687E1BF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490456A8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467D4924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4F6BC950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7516D6B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0838A784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5" w:type="dxa"/>
            <w:vAlign w:val="bottom"/>
          </w:tcPr>
          <w:p w14:paraId="007F35D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1" w:type="dxa"/>
            <w:vAlign w:val="bottom"/>
          </w:tcPr>
          <w:p w14:paraId="2B4240F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27C424B8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2AC18106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5C7F7AAA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AE2197" w:rsidRPr="00AE2197" w14:paraId="3FCEE4C2" w14:textId="77777777" w:rsidTr="008B08E9">
        <w:trPr>
          <w:trHeight w:val="340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6B91DFE4" w14:textId="77777777" w:rsidR="006051F8" w:rsidRPr="00AE2197" w:rsidRDefault="006051F8" w:rsidP="000E6CE1">
            <w:pPr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4"/>
              </w:rPr>
              <w:t xml:space="preserve">Ogółem sprawy z zakresu ubezpieczeń społecznych </w:t>
            </w:r>
            <w:r w:rsidRPr="00AE2197">
              <w:rPr>
                <w:rFonts w:ascii="Arial" w:hAnsi="Arial" w:cs="Arial"/>
                <w:b/>
                <w:bCs/>
                <w:sz w:val="12"/>
                <w:szCs w:val="14"/>
              </w:rPr>
              <w:br/>
            </w:r>
            <w:r w:rsidRPr="00AE2197">
              <w:rPr>
                <w:rFonts w:ascii="Arial" w:hAnsi="Arial" w:cs="Arial"/>
                <w:sz w:val="12"/>
                <w:szCs w:val="14"/>
              </w:rPr>
              <w:t xml:space="preserve">(wiersze 02 do </w:t>
            </w:r>
            <w:r w:rsidR="004B4173" w:rsidRPr="00AE2197">
              <w:rPr>
                <w:rFonts w:ascii="Arial" w:hAnsi="Arial" w:cs="Arial"/>
                <w:sz w:val="12"/>
                <w:szCs w:val="14"/>
              </w:rPr>
              <w:t>10</w:t>
            </w:r>
            <w:r w:rsidRPr="00AE2197">
              <w:rPr>
                <w:rFonts w:ascii="Arial" w:hAnsi="Arial" w:cs="Arial"/>
                <w:sz w:val="12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6471FC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8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9B933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6BE1C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DC2451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18" w:space="0" w:color="auto"/>
            </w:tcBorders>
            <w:vAlign w:val="center"/>
          </w:tcPr>
          <w:p w14:paraId="50E29EC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18" w:space="0" w:color="auto"/>
            </w:tcBorders>
            <w:vAlign w:val="center"/>
          </w:tcPr>
          <w:p w14:paraId="20F26DD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18" w:space="0" w:color="auto"/>
            </w:tcBorders>
            <w:vAlign w:val="center"/>
          </w:tcPr>
          <w:p w14:paraId="0F6CD5B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5D502DB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67F79E7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2186861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40D39BF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11132AA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2756F21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4D91945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64F5052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26D4904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43B0A49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6AA77E7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36AC5362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18" w:space="0" w:color="auto"/>
            </w:tcBorders>
            <w:vAlign w:val="center"/>
          </w:tcPr>
          <w:p w14:paraId="0C07A581" w14:textId="77777777" w:rsidR="006051F8" w:rsidRPr="00AE2197" w:rsidRDefault="006051F8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1C65039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6A481E8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BC93833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217DFE15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7989215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1CD15C9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26DA50C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205A553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4483CDD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18" w:space="0" w:color="auto"/>
            </w:tcBorders>
            <w:vAlign w:val="center"/>
          </w:tcPr>
          <w:p w14:paraId="0F7B6C32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0CF28685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4F1F535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7FCC0A5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51B5831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3B741C1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7066AAC5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18" w:space="0" w:color="auto"/>
            </w:tcBorders>
            <w:vAlign w:val="center"/>
          </w:tcPr>
          <w:p w14:paraId="2DB2308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18" w:space="0" w:color="auto"/>
            </w:tcBorders>
            <w:vAlign w:val="center"/>
          </w:tcPr>
          <w:p w14:paraId="27FD0A6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3184FD51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55F6D57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968AD5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AE2197" w:rsidRPr="00AE2197" w14:paraId="48826D2C" w14:textId="77777777" w:rsidTr="008B08E9">
        <w:trPr>
          <w:trHeight w:val="213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F2AAD94" w14:textId="77777777" w:rsidR="006051F8" w:rsidRPr="00AE2197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380" w:type="dxa"/>
            <w:tcBorders>
              <w:left w:val="single" w:sz="18" w:space="0" w:color="auto"/>
            </w:tcBorders>
            <w:vAlign w:val="center"/>
          </w:tcPr>
          <w:p w14:paraId="2352156E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8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1F0CF0CF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7" w:type="dxa"/>
            <w:tcBorders>
              <w:tl2br w:val="nil"/>
              <w:tr2bl w:val="nil"/>
            </w:tcBorders>
            <w:vAlign w:val="center"/>
          </w:tcPr>
          <w:p w14:paraId="4E7EF27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7729959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vAlign w:val="center"/>
          </w:tcPr>
          <w:p w14:paraId="115C256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vAlign w:val="center"/>
          </w:tcPr>
          <w:p w14:paraId="1712F98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vAlign w:val="center"/>
          </w:tcPr>
          <w:p w14:paraId="4DFC144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5AA2A5E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2CC3A56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68AC238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EDBA8B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3BE54B6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668B7C9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1037D7E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49632025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7AD51A1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5C5788E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252AD80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vAlign w:val="center"/>
          </w:tcPr>
          <w:p w14:paraId="77ADAE5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vAlign w:val="center"/>
          </w:tcPr>
          <w:p w14:paraId="5D07770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026F60B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05DE971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475706D4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70ADC9B2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561FA8A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1795D33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69D539A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34109BF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7C3D5C8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vAlign w:val="center"/>
          </w:tcPr>
          <w:p w14:paraId="5914820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02CD7402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1EE810F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47DEF1C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4EEF26C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47B084C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59E38FC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vAlign w:val="center"/>
          </w:tcPr>
          <w:p w14:paraId="0A0EAC71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noWrap/>
            <w:vAlign w:val="center"/>
          </w:tcPr>
          <w:p w14:paraId="6FFA2FE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6C0CD4B5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434926A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685CBB1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57661FF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4EA30893" w14:textId="77777777" w:rsidR="006051F8" w:rsidRPr="00AE2197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F8CD634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026AD3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CC8E3A4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D1CCE4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58AE172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9BB023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650EA0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92EAD3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EB6EF71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B0C963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CEAD55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806D73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97A97B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F1B3FA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366441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54EC5F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A0DD452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F97391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775DF0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FF9E7D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13EC8F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0B1751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2E6C64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A50A66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30D4BE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025F8D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BC85014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EB518C2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83B04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1B0F746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AF18BF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F93D9A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610A6D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7DE610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93CFCD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BDBAB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10B2130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1A90744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2CA340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23B58D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9CB4D6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39FDAF2E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03E550FA" w14:textId="77777777" w:rsidR="006051F8" w:rsidRPr="00AE2197" w:rsidRDefault="006051F8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</w:t>
            </w:r>
            <w:r w:rsidR="00B350DA" w:rsidRPr="00AE2197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F603F2B" w14:textId="77777777" w:rsidR="006051F8" w:rsidRPr="00AE2197" w:rsidRDefault="006051F8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641EDF" w14:textId="77777777" w:rsidR="006051F8" w:rsidRPr="00AE2197" w:rsidRDefault="006051F8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E01517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9E1C6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23B4E98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6E706DEF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A364E0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5B50A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A32242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0A103C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C1B5B9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09659D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3019C24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FD007C4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AC6B94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4BDBE4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E3A086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3614A5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66E777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6EA44C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45E899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9D1889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6724381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894714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1C95F5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5C7F0D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882F0C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25B36EA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56933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4596CA8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5AA492B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0C5ABD1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A5D6FC7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D961311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1662AA0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77DFF7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7BF1D33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29D00F9C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DF3A499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6FE3BA6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24346BE" w14:textId="77777777" w:rsidR="006051F8" w:rsidRPr="00AE2197" w:rsidRDefault="006051F8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299A0E28" w14:textId="77777777" w:rsidTr="008B08E9">
        <w:trPr>
          <w:trHeight w:val="255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54364E7A" w14:textId="77777777" w:rsidR="004B4173" w:rsidRPr="00AE2197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26D8532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9BB80F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6F1230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DA1FC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5A01293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998329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ED8FF5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5C80FC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71161F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0E7139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E6AAA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B2D574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57A28B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A79D4D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EE82C4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BF8762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5D919C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4BE7A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A6D60F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12E3BA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5B4220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A8B547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E3544B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C99B2E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F7188B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1966F7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33E9DF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43EEAF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CC9E49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7852EC3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03C4E6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97777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1CDF73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592495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815075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9C893C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EDA82C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4FD7D05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55FFDA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E92F96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7761F4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64EE076" w14:textId="77777777" w:rsidTr="008B08E9">
        <w:trPr>
          <w:trHeight w:val="241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161DCC95" w14:textId="77777777" w:rsidR="004B4173" w:rsidRPr="00AE2197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03E1E83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254BC6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3D8D00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B0B7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6989882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5C38F9F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0D947C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AA2693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3AC36D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0C1466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1B6A4E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6E0F05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E70D27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9479E3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B8D5C2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9160D0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DFEA7D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D7A15A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F9DC87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3204F6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993EC6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AE1032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5430A4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7EDD2C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9BB203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CF994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936F9B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17275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C4E0FF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09C7A09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A68B8A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E813C9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EFEE0E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306A23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088BB9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8926E6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4A1186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332758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1D44A0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82819D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57576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38CD4017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7B060D45" w14:textId="77777777" w:rsidR="004B4173" w:rsidRPr="00AE2197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237FA51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8ABEC8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DC5D1D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0F7D5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2477B6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B55ABE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0B0B16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593B41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E71664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F6D459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E12F07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79F094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B34982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BBEE1F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4EED47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9597AA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8C30C9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DC6F85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531E24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55C2418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859281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F64F0B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E72C8C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48DA4F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8FF027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0F059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D567B0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9BB6B9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1BD08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41BC63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8906A3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747EDA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D756E3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D13386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567DF9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CF9C71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558E89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EE0047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318C6D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891E09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5F6174D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0BBCA9C2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35208B39" w14:textId="77777777" w:rsidR="004B4173" w:rsidRPr="00AE2197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4"/>
              </w:rPr>
              <w:t>WSC (skarga o stwierdzenie niezgodności z prawem)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C89CD85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9E298E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7ACF5F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63F1B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23D118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BD5971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C13538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77747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DBD16E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A24BC4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E574B7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5F6774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B4BE73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9F1264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357609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A20798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AE3551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E44F30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62B536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72BF27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C0244E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E1950A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C387D6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E2E89D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A6ADF4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103E53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D7DE4B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1BD44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068A4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06F48D8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EE660E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720C7E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FA29D8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C82E48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48581E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D6698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4C9BCA6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FB14B4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FA2C06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1BC442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E8F54F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0A7B106F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5FC93956" w14:textId="77777777" w:rsidR="004B4173" w:rsidRPr="00AE2197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5A98B7B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58D576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F01D94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FA12B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38AE16E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09B297E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379706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4D9D4D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3C7298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A8FF4D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B0675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D797E6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8F2EA6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A16E8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BD9BF7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B93F42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609680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1E8F72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15DD9B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87575A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D2F686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EC4FE0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65123E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1DA85C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74B9DC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F0BDC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0AC3C2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A8C700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8B15C9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57399CE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844ABB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D7CAA5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29F355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0CE999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0E5D0F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8DD77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6B90BA4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2A4617B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E07D79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DE7749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3713E9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2F5F284E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center"/>
          </w:tcPr>
          <w:p w14:paraId="2E32232E" w14:textId="77777777" w:rsidR="004B4173" w:rsidRPr="00AE2197" w:rsidRDefault="004B4173" w:rsidP="000E6CE1">
            <w:pPr>
              <w:spacing w:after="40"/>
              <w:ind w:left="85" w:right="85"/>
              <w:rPr>
                <w:rFonts w:ascii="Arial" w:hAnsi="Arial" w:cs="Arial"/>
                <w:sz w:val="12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4"/>
              </w:rPr>
              <w:t>Skarga na postępowanie sądowe Wykaz S*</w:t>
            </w:r>
            <w:r w:rsidRPr="00AE2197">
              <w:rPr>
                <w:rFonts w:ascii="Arial" w:hAnsi="Arial" w:cs="Arial"/>
                <w:sz w:val="12"/>
                <w:szCs w:val="14"/>
                <w:vertAlign w:val="superscript"/>
              </w:rPr>
              <w:t>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47C5FAC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6F19A8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B38298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9D342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DE65A1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191A03F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615C5C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C518151" w14:textId="77777777" w:rsidR="004B4173" w:rsidRPr="00AE2197" w:rsidRDefault="004B417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DDADD5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06A0F1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FD115C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33D773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8145A5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FDAAD2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3305F3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1C1C2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15C36E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9B3075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42EB4F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EE1B00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32A512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978653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CFC83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040F2F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6B6F4A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D3B62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BFFE50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3036A1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50893B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2517E49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0AA6C0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FEE7D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211E0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2D5D93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0FAC92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03DA8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EE2EE1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2D4D70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A49E5F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007CD9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66798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6BC5727D" w14:textId="77777777" w:rsidTr="008B08E9">
        <w:trPr>
          <w:trHeight w:val="388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099F4A7" w14:textId="77777777" w:rsidR="004B4173" w:rsidRPr="00AE2197" w:rsidRDefault="004B4173" w:rsidP="000E6CE1">
            <w:pPr>
              <w:ind w:left="-32" w:right="-4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Ogółem sprawy z zakresu prawa pracy </w:t>
            </w:r>
            <w:r w:rsidRPr="00AE2197">
              <w:rPr>
                <w:rFonts w:ascii="Arial" w:hAnsi="Arial" w:cs="Arial"/>
                <w:bCs/>
                <w:sz w:val="12"/>
                <w:szCs w:val="12"/>
              </w:rPr>
              <w:t>(w. 12 do 22)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D4B8CF9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8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66C1249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B064E9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C01C90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1B8ADB9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91781BB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55D8B42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5843879" w14:textId="77777777" w:rsidR="004B4173" w:rsidRPr="00AE2197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C7760E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ACD944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BBF16B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CD7C5B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CC9104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881D44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7B8630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7BC043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2F9C7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35EFC2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DFD67A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D7D22C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4AC8C0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A84D0E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44FA22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E0DC49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13C5ED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40FA44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71E959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B5D41C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B1688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3803D8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6A262C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EB37E3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6FE311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0AD23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D2F4D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AB4B1F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711C901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6FD0E5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C003D6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041832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C5108A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44E8279A" w14:textId="77777777" w:rsidTr="008B08E9">
        <w:trPr>
          <w:trHeight w:val="265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10C6095E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8621A9E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6A3CD1C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500570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 w:val="restart"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916A52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4CB3A5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38AD029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F608E9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64AD439" w14:textId="77777777" w:rsidR="004B4173" w:rsidRPr="00AE2197" w:rsidRDefault="004B4173" w:rsidP="000E6CE1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FBC96B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0EE44F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D7AB5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FD40D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50E485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FF9180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21AAA4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402CC9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A70A20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E052EE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7E5228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C6A108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C09A89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995B1F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ED986E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A18556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2905CC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7451A4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10D447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50992E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558EC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4C53EAA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A5DA12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4FCD7A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2EAAE4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02D075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A7EEF1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2A638F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DE3404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5224DB2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AF73F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A4B17E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DE0675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5336F623" w14:textId="77777777" w:rsidTr="008B08E9">
        <w:trPr>
          <w:trHeight w:val="212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194419FC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Np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4A5A69F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F605F1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64EC2C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92DFB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2B9CB19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3555C659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6A70BA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1774F9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9358E6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6A5D06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237D87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378A5D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67F546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DD5630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E44260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773E6B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4678E5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43CD7E5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D74D9D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6D6388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343F6C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15DFDD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DEFB2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E55611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C7B23A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B13DA4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3A954D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227C84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3AB99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9" w:type="dxa"/>
            <w:tcBorders>
              <w:top w:val="single" w:sz="4" w:space="0" w:color="auto"/>
            </w:tcBorders>
            <w:vAlign w:val="center"/>
          </w:tcPr>
          <w:p w14:paraId="46EE840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74B3CB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C65C36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70513D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8D7E4E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D74F65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B1B36A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5" w:type="dxa"/>
            <w:tcBorders>
              <w:top w:val="single" w:sz="4" w:space="0" w:color="auto"/>
            </w:tcBorders>
            <w:vAlign w:val="center"/>
          </w:tcPr>
          <w:p w14:paraId="3E0C96B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1" w:type="dxa"/>
            <w:tcBorders>
              <w:top w:val="single" w:sz="4" w:space="0" w:color="auto"/>
            </w:tcBorders>
            <w:noWrap/>
            <w:vAlign w:val="center"/>
          </w:tcPr>
          <w:p w14:paraId="03FE892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6DF75A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5B075A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D9DA10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1F3273F8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E8D74E7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3CABA1B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525EC5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A0A97E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72B88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531D3E8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23F478B7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4C7DCB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26C642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34BF5A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41AEED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8488CC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24DE91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1F3EAA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57EC81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BCEDAA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9A6BFF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D1E256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188E3B7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38AE8B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30DA03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CC78C7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E644CB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8E06ED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507E31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AA119F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16EF75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912DAA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35B3F0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E8D4A1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D5FC20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2DA240A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49751E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C2D37A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DBDA2E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F1EE3C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148F1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52C1A09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939E4C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0A2A5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3A071E1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E1AA4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403567E1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6D97BCD8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Pa apelacyjne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1349CCF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70923C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BA6C3F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B8AF1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3322402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403EB7D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656DF3A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6290DF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009440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E827F3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57BC0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3D3FD1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6A0C12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01DF92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8EC829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459EB5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8A71DD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E30666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1D6023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A20E98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BABB43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52C859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80E05F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D0728E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6B8CF6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AFA7A9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63CCAC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53C97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8BF2F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3F4F12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6D455E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AF199D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1A711F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169E4A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676FC3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DB7BB4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C995E9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2CE12E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6B9130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51B898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C76AF7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1AF5A696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5BDEF6CE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Pz I instancja 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3AF3566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A0477F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6E3AAE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1F481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261E5A6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57DE68B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A02623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87FFF8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17B970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D5D69A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3AA95B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23E5ED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DC9B53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E3A386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A939CF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BF8A03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C284A6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0BC4AF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6295640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82B99D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BB9AE8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D68B68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52F11D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9CC32F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9CBB04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36745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221B65E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020753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83E220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2ABB52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6051F18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2ACEAF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EBEF4C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7EC1311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485EFA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14732C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1373F21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621AD7C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3AD510C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AF1D5E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4AA79B1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013E76A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5D048B2D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Pz II instancja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25C3084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BDF265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309009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69142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6936C7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58F6CB5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1A4A505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FF90BB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043843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932DFF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FC68E8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F568EB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6ADA2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E3EEB4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ED5BFA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926BCB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E2392B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5C0AAE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B696F1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6D83D1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0ABA25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37FFCC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01082C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76FAF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387BA2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8FDB99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8C4E77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4F16AE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C9EADE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E835C0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06E46D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1A09F3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1A07E2A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3B8F284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E096FE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B15F22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23F71C0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59FB274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31F073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863BD5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562901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C82ECF9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545ADCA1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WSC skarga kasacyjna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CCEDEE9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4A6E74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D7C41D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F7A07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0D2CAC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1B9B87C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7CE773D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653F69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E28DA7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051397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71602A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271005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426AF2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B19F85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E5993B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D840F5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E4E851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5543AB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B5E42C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A345EC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625B32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F564FA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D3AC93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346B72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AEDEB8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4724E8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03B3D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BB2402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053A89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77072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7559ADB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C6B3EA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9500EA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F4EB8B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A10359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AE4D32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078524D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9E3CD6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34C058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67D7B8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6F83E8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4CFE006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5C9EDF0" w14:textId="77777777" w:rsidR="004B4173" w:rsidRPr="00AE2197" w:rsidRDefault="004B4173" w:rsidP="000E6CE1">
            <w:pPr>
              <w:spacing w:after="40" w:line="140" w:lineRule="exact"/>
              <w:ind w:left="10" w:right="-56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EB9F62A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258B57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E5F598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FA70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64B9C97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4672CF91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3D91D8C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3506E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055CA5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6414FD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29FCC5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76EB6B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D6367A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98CA38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36B13F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DE8D5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852636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BBBC46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4D6A6B6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6A7FD6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5B22DB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F90ADA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C61E5E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2BDEF1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B8B12D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15F6E4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516199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BDFBAF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114CBF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E1464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4E50F3B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2A1C37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2D470D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0AFAB6D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F440BF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08B409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7938EBF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7C1552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EEC5FE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D281D9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7045A0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40C5B873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47633F8C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WSC skarga o stwierdzenie niezgodności z prawem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589B18E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6D6A4E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694046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78F9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4707509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EAB0B63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02E0DC1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76718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922987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F3F50F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12764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E504FB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A0F1C1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0B5547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775C58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C27884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3A433D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D66428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71248E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33845B7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7B5432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FDF5E4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731B67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931F53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5C99B7E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308F6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1FA39A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781E62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D681C8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E1B01C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0D209CB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3729F04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EF2AF2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F3728B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221C66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4C43F2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77B83CD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72031DB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C9790A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D963AA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754F19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4244B52B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7C41F841" w14:textId="77777777" w:rsidR="004B4173" w:rsidRPr="00AE2197" w:rsidRDefault="004B4173" w:rsidP="000E6CE1">
            <w:pPr>
              <w:spacing w:after="40" w:line="140" w:lineRule="exact"/>
              <w:ind w:left="10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9DDC5B6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28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F68068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A8CC7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B9551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</w:tcBorders>
            <w:vAlign w:val="center"/>
          </w:tcPr>
          <w:p w14:paraId="190214F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14:paraId="7FEC329B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</w:tcBorders>
            <w:vAlign w:val="center"/>
          </w:tcPr>
          <w:p w14:paraId="235E587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573FC3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DA0561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B12ED7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02C007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631A84B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B63006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014578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576E882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66AC76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970252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E4D997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720442D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2885143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464467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5EEF7B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BA2678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6A481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85B531F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290A6C6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25AE3F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3E7E26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1E47BC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56E5C2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</w:tcBorders>
            <w:vAlign w:val="center"/>
          </w:tcPr>
          <w:p w14:paraId="35D17D7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0C5F98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6032AC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28BFF1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FC6BC9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63D205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</w:tcBorders>
            <w:noWrap/>
            <w:vAlign w:val="center"/>
          </w:tcPr>
          <w:p w14:paraId="020F0B7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</w:tcBorders>
            <w:vAlign w:val="center"/>
          </w:tcPr>
          <w:p w14:paraId="1636B35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B8BAAF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82993D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E19E3C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3799832D" w14:textId="77777777" w:rsidTr="008B08E9">
        <w:trPr>
          <w:trHeight w:val="284"/>
        </w:trPr>
        <w:tc>
          <w:tcPr>
            <w:tcW w:w="1912" w:type="dxa"/>
            <w:tcBorders>
              <w:right w:val="single" w:sz="18" w:space="0" w:color="auto"/>
            </w:tcBorders>
            <w:vAlign w:val="bottom"/>
          </w:tcPr>
          <w:p w14:paraId="60E704F7" w14:textId="77777777" w:rsidR="004B4173" w:rsidRPr="00AE2197" w:rsidRDefault="004B4173" w:rsidP="000E6CE1">
            <w:pPr>
              <w:spacing w:after="40"/>
              <w:ind w:left="10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Skargi na postępowanie sądowe (wykaz S) </w:t>
            </w:r>
            <w:r w:rsidRPr="00AE2197">
              <w:rPr>
                <w:rFonts w:ascii="Arial" w:hAnsi="Arial" w:cs="Arial"/>
                <w:sz w:val="12"/>
                <w:szCs w:val="14"/>
                <w:vertAlign w:val="superscript"/>
              </w:rPr>
              <w:t>*)</w:t>
            </w:r>
          </w:p>
        </w:tc>
        <w:tc>
          <w:tcPr>
            <w:tcW w:w="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9B66979" w14:textId="77777777" w:rsidR="004B4173" w:rsidRPr="00AE2197" w:rsidRDefault="004B4173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28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F91676" w14:textId="77777777" w:rsidR="004B4173" w:rsidRPr="00AE2197" w:rsidRDefault="004B4173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3FDF55A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7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E4D42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6AB039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B6107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A2D08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263AA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AA43B2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7E535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50C47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B8EE7F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65F8E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0A674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299CFD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78493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9E6CE5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C46ED2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DC622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AD5EC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1A13D8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978229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60D465A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4DA81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1365910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03AB6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0D4751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9D2DA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5EC4264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BBEC6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69828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9C1AE6A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4D00E1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327B8E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EDC88B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E3346AE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002B44F3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700D98C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16A69D57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0EECD6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344AE0A9" w14:textId="77777777" w:rsidR="004B4173" w:rsidRPr="00AE2197" w:rsidRDefault="004B4173" w:rsidP="000E6CE1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74A21DA" w14:textId="77777777" w:rsidR="008E782C" w:rsidRPr="00AE2197" w:rsidRDefault="008E782C" w:rsidP="000E6CE1">
      <w:pPr>
        <w:ind w:left="126" w:hanging="126"/>
        <w:rPr>
          <w:rFonts w:ascii="Arial" w:hAnsi="Arial" w:cs="Arial"/>
          <w:sz w:val="12"/>
          <w:szCs w:val="14"/>
        </w:rPr>
      </w:pPr>
    </w:p>
    <w:p w14:paraId="12016D22" w14:textId="45152661" w:rsidR="00B069D3" w:rsidRPr="00AE2197" w:rsidRDefault="00D36DAD" w:rsidP="000E6CE1">
      <w:pPr>
        <w:ind w:left="126" w:hanging="126"/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sz w:val="12"/>
          <w:szCs w:val="14"/>
        </w:rPr>
        <w:t>*</w:t>
      </w:r>
      <w:r w:rsidR="00A13555" w:rsidRPr="00AE2197">
        <w:rPr>
          <w:rFonts w:ascii="Arial" w:hAnsi="Arial" w:cs="Arial"/>
          <w:sz w:val="12"/>
          <w:szCs w:val="14"/>
          <w:vertAlign w:val="superscript"/>
        </w:rPr>
        <w:t>)</w:t>
      </w:r>
      <w:r w:rsidRPr="00AE2197">
        <w:rPr>
          <w:rFonts w:ascii="Arial" w:hAnsi="Arial" w:cs="Arial"/>
          <w:sz w:val="12"/>
          <w:szCs w:val="14"/>
        </w:rPr>
        <w:t xml:space="preserve"> </w:t>
      </w:r>
      <w:r w:rsidR="00CC1215" w:rsidRPr="00AE2197">
        <w:rPr>
          <w:rFonts w:ascii="Arial" w:hAnsi="Arial" w:cs="Arial"/>
          <w:sz w:val="12"/>
          <w:szCs w:val="14"/>
        </w:rPr>
        <w:t>N</w:t>
      </w:r>
      <w:r w:rsidR="00433C41" w:rsidRPr="00AE2197">
        <w:rPr>
          <w:rFonts w:ascii="Arial" w:hAnsi="Arial" w:cs="Arial"/>
          <w:sz w:val="12"/>
          <w:szCs w:val="14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7FE315CE" w14:textId="77777777" w:rsidR="00B01430" w:rsidRPr="00AE2197" w:rsidRDefault="00B01430" w:rsidP="000E6CE1">
      <w:pPr>
        <w:rPr>
          <w:rFonts w:ascii="Arial" w:hAnsi="Arial" w:cs="Arial"/>
          <w:b/>
          <w:bCs/>
        </w:rPr>
      </w:pPr>
    </w:p>
    <w:p w14:paraId="36ED9C81" w14:textId="77777777" w:rsidR="00B01430" w:rsidRPr="00AE2197" w:rsidRDefault="00B01430" w:rsidP="000E6CE1">
      <w:pPr>
        <w:rPr>
          <w:rFonts w:ascii="Arial" w:hAnsi="Arial" w:cs="Arial"/>
          <w:b/>
          <w:bCs/>
        </w:rPr>
      </w:pPr>
    </w:p>
    <w:p w14:paraId="5020BC29" w14:textId="77777777" w:rsidR="00615317" w:rsidRPr="00AE2197" w:rsidRDefault="00615317" w:rsidP="000E6CE1">
      <w:pPr>
        <w:rPr>
          <w:rFonts w:ascii="Arial" w:hAnsi="Arial" w:cs="Arial"/>
          <w:b/>
          <w:bCs/>
        </w:rPr>
      </w:pPr>
    </w:p>
    <w:p w14:paraId="282A2B5A" w14:textId="77777777" w:rsidR="00237665" w:rsidRDefault="00237665" w:rsidP="000E6CE1">
      <w:pPr>
        <w:rPr>
          <w:rFonts w:ascii="Arial" w:hAnsi="Arial" w:cs="Arial"/>
          <w:b/>
          <w:bCs/>
        </w:rPr>
      </w:pPr>
    </w:p>
    <w:p w14:paraId="18FDE373" w14:textId="5AD49377" w:rsidR="00A76438" w:rsidRPr="00AE2197" w:rsidRDefault="00A76438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1.</w:t>
      </w:r>
      <w:r w:rsidR="00DB6BB4" w:rsidRPr="00AE2197">
        <w:rPr>
          <w:rFonts w:ascii="Arial" w:hAnsi="Arial" w:cs="Arial"/>
          <w:b/>
          <w:bCs/>
        </w:rPr>
        <w:t>2</w:t>
      </w:r>
      <w:r w:rsidRPr="00AE2197">
        <w:rPr>
          <w:rFonts w:ascii="Arial" w:hAnsi="Arial" w:cs="Arial"/>
          <w:b/>
          <w:bCs/>
        </w:rPr>
        <w:t>.2. Liczba sesji</w:t>
      </w:r>
      <w:r w:rsidR="00E9210F" w:rsidRPr="00AE2197">
        <w:rPr>
          <w:rFonts w:ascii="Arial" w:hAnsi="Arial" w:cs="Arial"/>
          <w:b/>
          <w:bCs/>
        </w:rPr>
        <w:t xml:space="preserve"> odbytych</w:t>
      </w:r>
      <w:r w:rsidRPr="00AE2197">
        <w:rPr>
          <w:rFonts w:ascii="Arial" w:hAnsi="Arial" w:cs="Arial"/>
          <w:b/>
          <w:bCs/>
        </w:rPr>
        <w:t xml:space="preserve"> i załatwionych spraw</w:t>
      </w:r>
    </w:p>
    <w:tbl>
      <w:tblPr>
        <w:tblW w:w="1625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9"/>
        <w:gridCol w:w="1353"/>
        <w:gridCol w:w="1012"/>
        <w:gridCol w:w="282"/>
        <w:gridCol w:w="488"/>
        <w:gridCol w:w="304"/>
        <w:gridCol w:w="286"/>
        <w:gridCol w:w="350"/>
        <w:gridCol w:w="309"/>
        <w:gridCol w:w="292"/>
        <w:gridCol w:w="324"/>
        <w:gridCol w:w="280"/>
        <w:gridCol w:w="274"/>
        <w:gridCol w:w="358"/>
        <w:gridCol w:w="345"/>
        <w:gridCol w:w="269"/>
        <w:gridCol w:w="329"/>
        <w:gridCol w:w="296"/>
        <w:gridCol w:w="369"/>
        <w:gridCol w:w="239"/>
        <w:gridCol w:w="346"/>
        <w:gridCol w:w="489"/>
        <w:gridCol w:w="507"/>
        <w:gridCol w:w="345"/>
        <w:gridCol w:w="347"/>
        <w:gridCol w:w="403"/>
        <w:gridCol w:w="306"/>
        <w:gridCol w:w="364"/>
        <w:gridCol w:w="365"/>
        <w:gridCol w:w="289"/>
        <w:gridCol w:w="283"/>
        <w:gridCol w:w="374"/>
        <w:gridCol w:w="343"/>
        <w:gridCol w:w="295"/>
        <w:gridCol w:w="284"/>
        <w:gridCol w:w="292"/>
        <w:gridCol w:w="247"/>
        <w:gridCol w:w="302"/>
        <w:gridCol w:w="292"/>
        <w:gridCol w:w="362"/>
        <w:gridCol w:w="492"/>
        <w:gridCol w:w="345"/>
        <w:gridCol w:w="323"/>
        <w:gridCol w:w="270"/>
      </w:tblGrid>
      <w:tr w:rsidR="00AE2197" w:rsidRPr="00AE2197" w14:paraId="19122AD1" w14:textId="77777777" w:rsidTr="0098027F">
        <w:trPr>
          <w:trHeight w:val="20"/>
          <w:tblHeader/>
        </w:trPr>
        <w:tc>
          <w:tcPr>
            <w:tcW w:w="260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653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5F18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B087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AFA008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729B2998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E2197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79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7B27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240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7526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E2197" w:rsidRPr="00AE2197" w14:paraId="0CBB3B80" w14:textId="77777777" w:rsidTr="0098027F">
        <w:trPr>
          <w:trHeight w:val="97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5A22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ABC1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1069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6B61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3CE9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2073DC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9A81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38800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409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8AC8FA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4CF19E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DE093A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4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4ACD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37ABD7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3AF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8BB441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8F123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AE2197" w:rsidRPr="00AE2197" w14:paraId="3C6D768A" w14:textId="77777777" w:rsidTr="0098027F">
        <w:trPr>
          <w:trHeight w:val="20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5DDE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BC23F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7D85B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370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9424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E240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3B7B6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4FAFE0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F149C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5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70A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F7495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C5FDD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A86D3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72825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000A2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1F78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2820F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D46F3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BC3F5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D5DD3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387A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C8E0B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9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62E49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E9441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E5CCC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EE688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2DDD2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9617C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15546B2" w14:textId="77777777" w:rsidTr="0098027F">
        <w:trPr>
          <w:trHeight w:val="2351"/>
          <w:tblHeader/>
        </w:trPr>
        <w:tc>
          <w:tcPr>
            <w:tcW w:w="260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95137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96F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4DEAA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F94C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B4C5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D372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162DB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A2600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0C1EA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0C07D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95E18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F8EB4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65EAD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EF05D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C094E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1D1C71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D8C949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ABC5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8287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4657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35485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2EC9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9EE5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BB2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28F9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AA94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CC9A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670BC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CD23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58CBB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8CEA0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F9E1C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56AE9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73910C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903ED1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6C060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04A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7C71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EBF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58BF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4E16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26C65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FB7538E" w14:textId="77777777" w:rsidTr="008B08E9">
        <w:trPr>
          <w:trHeight w:val="20"/>
          <w:tblHeader/>
        </w:trPr>
        <w:tc>
          <w:tcPr>
            <w:tcW w:w="2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85D2A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E84FE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70CC95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52E79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B4903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DEAB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2730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3B9BE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69A4EF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948C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99DFF9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321997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0C904B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8704D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C918C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C79BB3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CF7F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B1CC0B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EDB1DD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CD4C65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881C0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969265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7AF8E5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B389D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7CD8E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5975B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C3E93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C94FF1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C8F6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E6BE8E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2940C1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5E6A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DA95F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77727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93049D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4AEA9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4D6900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21C83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CC9CA3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A20B4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96A7FC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E2197" w:rsidRPr="00AE2197" w14:paraId="002D7A31" w14:textId="77777777" w:rsidTr="0098027F">
        <w:trPr>
          <w:trHeight w:val="20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0D1C5F" w14:textId="4803A184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z zakresu ubezpieczeń społecznych </w:t>
            </w:r>
            <w:r w:rsidRPr="00AE2197">
              <w:rPr>
                <w:rFonts w:ascii="Arial" w:hAnsi="Arial" w:cs="Arial"/>
                <w:sz w:val="14"/>
                <w:szCs w:val="14"/>
              </w:rPr>
              <w:t>(wiersze 02, 2</w:t>
            </w:r>
            <w:r w:rsidR="0098027F" w:rsidRPr="00AE2197">
              <w:rPr>
                <w:rFonts w:ascii="Arial" w:hAnsi="Arial" w:cs="Arial"/>
                <w:sz w:val="14"/>
                <w:szCs w:val="14"/>
              </w:rPr>
              <w:t>0</w:t>
            </w:r>
            <w:r w:rsidRPr="00AE2197">
              <w:rPr>
                <w:rFonts w:ascii="Arial" w:hAnsi="Arial" w:cs="Arial"/>
                <w:sz w:val="14"/>
                <w:szCs w:val="14"/>
              </w:rPr>
              <w:t>,2</w:t>
            </w:r>
            <w:r w:rsidR="0098027F" w:rsidRPr="00AE2197">
              <w:rPr>
                <w:rFonts w:ascii="Arial" w:hAnsi="Arial" w:cs="Arial"/>
                <w:sz w:val="14"/>
                <w:szCs w:val="14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do 2</w:t>
            </w:r>
            <w:r w:rsidR="0098027F" w:rsidRPr="00AE2197">
              <w:rPr>
                <w:rFonts w:ascii="Arial" w:hAnsi="Arial" w:cs="Arial"/>
                <w:sz w:val="14"/>
                <w:szCs w:val="14"/>
              </w:rPr>
              <w:t>8</w:t>
            </w:r>
            <w:r w:rsidRPr="00AE2197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1B5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ABC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968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9DB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60E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503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AE5524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4BC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5FCF228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6B897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4F1C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3BE91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AA92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7BF5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A450B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9235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EB16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8979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1CF16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59298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5C86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D6FD6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513F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9ADA3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17B3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1D38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C283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EFDA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6A4D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0DF75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D773E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86BCA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FF90E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65F5A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E19C8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7FC8C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639D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257B6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FC85F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AB7918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61F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145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43695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E2197" w:rsidRPr="00AE2197" w14:paraId="3A6488B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54AC4" w14:textId="77777777" w:rsidR="00F40F2F" w:rsidRPr="00AE2197" w:rsidRDefault="00F40F2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23E6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21181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5EAF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30F6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5CF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2CC3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5312562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7BD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91B1D1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506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5217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B11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978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9A7A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A5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651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FC6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C05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71AB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9504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6D3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EA98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406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E7F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D72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BE17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2367A3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4DF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38ED8D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1EA0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F4C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CDB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9A14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E95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E86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636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31C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2EC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A5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969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94C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227E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A196B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F2F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5BF8C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2A2D5DAE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DECAAC" w14:textId="77777777" w:rsidR="00F40F2F" w:rsidRPr="00AE2197" w:rsidRDefault="00F40F2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1206AC" w14:textId="77777777" w:rsidR="00F40F2F" w:rsidRPr="00AE2197" w:rsidRDefault="00F40F2F" w:rsidP="000E6CE1">
            <w:pPr>
              <w:ind w:right="85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Zwrot pozwu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6B45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90A4B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0B4B0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44B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A24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78B8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0B9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9620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21C3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CE2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AC0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6E6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C05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59D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A34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D54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0A5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84D0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DF8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6A1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831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2DB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C01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05F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F07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50D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19E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5A5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372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EAD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92C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A81A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28C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169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40F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369CA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606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2151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3F375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02B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2E3D9F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F7C9C21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F9DA0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FECC8E" w14:textId="1BBD3F22" w:rsidR="00F40F2F" w:rsidRPr="00AE2197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przekazanie do innych jednostek na podstawie art. 200 kpc (z wyjątkiem zmian organizacyjnych)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3DB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1ECFC0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14E82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974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811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04AB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1B0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B44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243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1C8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835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B9D3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AFD1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C7A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0DE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7EF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4D2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E53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92E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52BF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753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0B6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B33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77EE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4A3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F18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DD36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4374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EB0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0B0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7D1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8C6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9D6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B11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9BE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1864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079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515B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F73A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4F43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98A737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2D24842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7EA083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E0AB9E" w14:textId="5014AC42" w:rsidR="00F40F2F" w:rsidRPr="00AE2197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zakończono w trybie art. 3</w:t>
            </w:r>
            <w:r w:rsidR="000D0012" w:rsidRPr="00AE2197">
              <w:rPr>
                <w:rFonts w:ascii="Arial" w:hAnsi="Arial" w:cs="Arial"/>
                <w:iCs/>
                <w:sz w:val="10"/>
                <w:szCs w:val="10"/>
              </w:rPr>
              <w:t>40</w:t>
            </w:r>
            <w:r w:rsidRPr="00AE2197">
              <w:rPr>
                <w:rFonts w:ascii="Arial" w:hAnsi="Arial" w:cs="Arial"/>
                <w:iCs/>
                <w:sz w:val="10"/>
                <w:szCs w:val="10"/>
              </w:rPr>
              <w:t xml:space="preserve">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80B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6A24A0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0BE08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2D3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D15A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B75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DC6D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38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2101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8E4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230C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2D3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78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0CC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9863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985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2FA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196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EC5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3B73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072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6B1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B3DF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B49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2E4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8DAF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6188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5C6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12DE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668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B6B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263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9FD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D9F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0D70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583F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F6C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4E8FD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15F1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8E0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829B35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23820A4" w14:textId="77777777" w:rsidTr="0098027F">
        <w:trPr>
          <w:trHeight w:hRule="exact"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2AC72C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27A97F" w14:textId="667BA931" w:rsidR="00F40F2F" w:rsidRPr="00AE2197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="000D0012" w:rsidRPr="00AE2197">
              <w:rPr>
                <w:rFonts w:ascii="Arial" w:hAnsi="Arial" w:cs="Arial"/>
                <w:iCs/>
                <w:sz w:val="10"/>
                <w:szCs w:val="10"/>
              </w:rPr>
              <w:t xml:space="preserve"> 339 i</w:t>
            </w:r>
            <w:r w:rsidRPr="00AE2197">
              <w:rPr>
                <w:rFonts w:ascii="Arial" w:hAnsi="Arial" w:cs="Arial"/>
                <w:iCs/>
                <w:sz w:val="10"/>
                <w:szCs w:val="10"/>
              </w:rPr>
              <w:t xml:space="preserve"> 341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1DB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E5DDC1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78EF6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4EC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4A7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5410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818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54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BD0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452C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22F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03DA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AC05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565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432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69E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1C2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BEE1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0EF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FFF3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85A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DB18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9CE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4D1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2D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2C97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E97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45E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1C0A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AB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B9A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2EA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9C8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C08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CA3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ACC7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AA3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4C15C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BB78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B854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26545E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AF2C61C" w14:textId="77777777" w:rsidTr="0098027F">
        <w:trPr>
          <w:trHeight w:val="34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48E602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AC9792" w14:textId="77777777" w:rsidR="00F40F2F" w:rsidRPr="00AE2197" w:rsidRDefault="00F40F2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826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7A4C0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C3CBF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87E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027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1FB8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4C6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FE5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BB53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74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B4F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7305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62D7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AFA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84D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1160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C4B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46BF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401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BBB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53A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CE4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747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6CF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5619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2B6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EB7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FDE4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0668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024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87B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777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C3F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D8E2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2790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AEB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FA4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24D7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83955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12A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A05C8B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90E6972" w14:textId="77777777" w:rsidTr="0098027F">
        <w:trPr>
          <w:trHeight w:val="393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71D00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107A83" w14:textId="77777777" w:rsidR="00F40F2F" w:rsidRPr="00AE2197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FAE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FE984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24E19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02D9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90E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D3EC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9BA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5D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69A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E3C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720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52C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C673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F9B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3B2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3D0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7582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3CD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1E2E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3C2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F2B1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D39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117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3712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AED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5C36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0B7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F5FB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017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D95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FDD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AAD6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F39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665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DF3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1CD6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61B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B1C7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F040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A5D6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FED2E1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0A9A8AF" w14:textId="77777777" w:rsidTr="0098027F">
        <w:trPr>
          <w:trHeight w:val="35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F0179F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72D77" w14:textId="77777777" w:rsidR="00F40F2F" w:rsidRPr="00AE2197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80DF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AD81FF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60DA5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33F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998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4B4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BBE4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A1A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5B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5F3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FF1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4EE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E977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810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D5D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3323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156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79B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5FF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515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7533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2C3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C9F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2F07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4E9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C6C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795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D4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D7F7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F957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56D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257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F1E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73F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183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A58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D05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0969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EF78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BE8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58B00C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4A68498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92C0C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BA68B" w14:textId="77777777" w:rsidR="00F40F2F" w:rsidRPr="00AE2197" w:rsidRDefault="00F40F2F" w:rsidP="000E6CE1">
            <w:pPr>
              <w:ind w:right="-56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 xml:space="preserve">zmiany organizacyjne związane z utworzeniem lub likwidacją 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9108B2" w14:textId="77777777" w:rsidR="00F40F2F" w:rsidRPr="00AE2197" w:rsidRDefault="00F40F2F" w:rsidP="000E6CE1">
            <w:pPr>
              <w:ind w:right="-88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wydziału(łów)/ sekcji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8B9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826A5B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370AB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3BAD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4B80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5D00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2EF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FA8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A80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8A4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A42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53C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4E8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B5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14A1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645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485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CB1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B52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634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66A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DAC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C4E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01B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0ED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12C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7EF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8A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152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C93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B395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EAE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CA9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6D9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8B04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80170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ED1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9575D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D74A5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E31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B00B1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FB39BC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96BC7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85961" w14:textId="77777777" w:rsidR="00F40F2F" w:rsidRPr="00AE2197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B9BEE7" w14:textId="77777777" w:rsidR="00F40F2F" w:rsidRPr="00AE2197" w:rsidRDefault="00F40F2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sądu (dów)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542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F2F4ED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AAF2E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5FD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1E4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C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5A7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780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59A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A08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0EF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13B4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040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D24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F646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8EC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3DF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FA50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6F3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564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094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0BB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E52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13D1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B9F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740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CE5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AAD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5BB7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ECF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C20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81F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275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E2D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085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83520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3DD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6570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4F10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377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CC3698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180013B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6C35BA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5F3E3" w14:textId="77777777" w:rsidR="00F40F2F" w:rsidRPr="00AE2197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7A4B11" w14:textId="77777777" w:rsidR="00F40F2F" w:rsidRPr="00AE2197" w:rsidRDefault="00F40F2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EB1E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1BC5E2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F83363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3778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566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69D9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805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DE14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24F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49C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9414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9E15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58D7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A1B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A5A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A5A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A58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0BE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9C8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80F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17E1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039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530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177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8F0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3A9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8E8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110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618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B4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266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A6B2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59D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D2A9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771E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A0B6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66C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46C90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A5C4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974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02ABA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293C829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C0CED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8A76D" w14:textId="77777777" w:rsidR="00F40F2F" w:rsidRPr="00AE2197" w:rsidRDefault="00F40F2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4BFDCE" w14:textId="77777777" w:rsidR="00F40F2F" w:rsidRPr="00AE2197" w:rsidRDefault="00F40F2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8F6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0DDB13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9A496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1A8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A1E8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EE8F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3C7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5025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638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1A2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FC4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B6F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512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742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A0C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3E7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45A9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BE5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58D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D38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787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B94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70A1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056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23F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B0B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461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84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4FEB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AAA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FCF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649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2667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E83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6E2B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48B0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71B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67CE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3C0C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77F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FD251A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0ABBFF5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72D232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1F6810A" w14:textId="77777777" w:rsidR="00F40F2F" w:rsidRPr="00AE2197" w:rsidRDefault="00F40F2F" w:rsidP="000E6CE1">
            <w:pPr>
              <w:pStyle w:val="Tekstpodstawowy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połączono do wspólnego rozpoznania na podstawie art. 219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10AF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CD7CC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38546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CE2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AD1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6688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501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5BC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8366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B644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02C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B0C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F74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EB28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43E1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9A2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AA0A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27E6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73A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D56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E28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D368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989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7672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AAB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A52D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8FCB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2CC1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BAA1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801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A14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E561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868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982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B39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1848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705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31F2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F16C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851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6FF23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9F1EBEA" w14:textId="77777777" w:rsidTr="0098027F">
        <w:trPr>
          <w:trHeight w:val="20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EFF8A3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C226EDD" w14:textId="77777777" w:rsidR="00F40F2F" w:rsidRPr="00AE2197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Cs w:val="10"/>
                <w:lang w:val="pl-PL" w:eastAsia="pl-PL"/>
              </w:rPr>
              <w:t>zakreślono na podstawie art. 174 §1 pkt 1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F27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79CBCC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8C21A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40DF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9623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A113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D25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C39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96D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EDE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A805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8A6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74E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3DE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753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C93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485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64C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05B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C6B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819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E53E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A60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F1D9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8C9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490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C93E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C08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F82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96D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C5ED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838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8481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1FB0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864F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5E46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34D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0D6C1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92AA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F7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223293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FB2ACFC" w14:textId="77777777" w:rsidTr="0098027F">
        <w:trPr>
          <w:trHeight w:val="199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F45949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91200DD" w14:textId="77777777" w:rsidR="00F40F2F" w:rsidRPr="00AE2197" w:rsidRDefault="00F40F2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Cs w:val="10"/>
                <w:lang w:val="pl-PL" w:eastAsia="pl-PL"/>
              </w:rPr>
              <w:t>zakreślono na podstawie art. 174 §1 pkt 4 kpc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7F2B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7CA12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40021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CE5E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959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0D4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0632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9E37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C49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C0A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DB8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60E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1A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A491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E9B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0EC5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FED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9F3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57BB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7064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790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350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3AF6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BE18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25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4308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D27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BDE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D92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A5E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4741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72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C824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D13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0813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09674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024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7F744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D44A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7C1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86212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353D053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A314E4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654466" w14:textId="77777777" w:rsidR="00F40F2F" w:rsidRPr="00AE2197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zakreślenie omyłkowych wpisów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C12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E8465E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E0636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7B4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E9A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482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67D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957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D11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98A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F9F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F37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070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3EC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8BC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B32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BE4B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442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434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222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36D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F6A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086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705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D5C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472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EC8C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5E6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5627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A4D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4AC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EA2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613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314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4B4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D61F9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739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D473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2D1C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278A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087C31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FD2E695" w14:textId="77777777" w:rsidTr="0098027F">
        <w:trPr>
          <w:trHeight w:val="227"/>
        </w:trPr>
        <w:tc>
          <w:tcPr>
            <w:tcW w:w="2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BD5E0" w14:textId="77777777" w:rsidR="00F40F2F" w:rsidRPr="00AE2197" w:rsidRDefault="00F40F2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F89E0F" w14:textId="77777777" w:rsidR="00F40F2F" w:rsidRPr="00AE2197" w:rsidRDefault="00F40F2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odrzucono pozew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7B5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8BBDE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01700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3BB6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FF6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4FC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7FA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1B2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5014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DF7E6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C11D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626E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00B3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406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7A1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AEA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6196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AC14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4F3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A8B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A0B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3D1C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3309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ED65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EFBA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20B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286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D14D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5C8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7922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4F70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9930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8647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225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478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B51EA1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CC9E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ACA33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FBE9A9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B7C8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17A671F" w14:textId="77777777" w:rsidR="00F40F2F" w:rsidRPr="00AE2197" w:rsidRDefault="00F40F2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6D3C56D" w14:textId="77777777" w:rsidTr="0098027F">
        <w:trPr>
          <w:trHeight w:hRule="exact" w:val="198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021B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74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E9872B1" w14:textId="77777777" w:rsidR="0098027F" w:rsidRPr="00AE2197" w:rsidRDefault="0098027F" w:rsidP="000E6CE1">
            <w:pPr>
              <w:pStyle w:val="Tekstpodstawowy2"/>
              <w:spacing w:line="240" w:lineRule="auto"/>
              <w:rPr>
                <w:rFonts w:ascii="Arial" w:hAnsi="Arial" w:cs="Arial"/>
                <w:iCs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Cs w:val="10"/>
                <w:lang w:val="pl-PL" w:eastAsia="pl-PL"/>
              </w:rPr>
              <w:t>inne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C292" w14:textId="34B64550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5945CF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D8102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1A9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D9D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22C8" w14:textId="7CF640DE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362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A5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9B8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19C2E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8B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DB9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8C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42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B74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6ED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84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AA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67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CEA4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49B2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2C3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CEA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17F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10C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AF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D1D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40A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42C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78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A6C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C302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4D2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D2D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FB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9EA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54B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DDCD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EA39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80C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164E5E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7F44AD4" w14:textId="77777777" w:rsidTr="0098027F">
        <w:trPr>
          <w:trHeight w:hRule="exact" w:val="198"/>
        </w:trPr>
        <w:tc>
          <w:tcPr>
            <w:tcW w:w="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49B486" w14:textId="77777777" w:rsidR="0098027F" w:rsidRPr="00AE2197" w:rsidRDefault="0098027F" w:rsidP="000E6CE1">
            <w:pPr>
              <w:ind w:left="-70" w:right="-124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Ua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9F4EED" w14:textId="77777777" w:rsidR="0098027F" w:rsidRPr="00AE2197" w:rsidRDefault="0098027F" w:rsidP="000E6CE1">
            <w:pPr>
              <w:rPr>
                <w:sz w:val="12"/>
                <w:szCs w:val="12"/>
              </w:rPr>
            </w:pPr>
            <w:r w:rsidRPr="00AE2197">
              <w:rPr>
                <w:sz w:val="12"/>
                <w:szCs w:val="12"/>
              </w:rPr>
              <w:t>ogółem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39032" w14:textId="4F8DD93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DFAD8B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611B6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CE9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E7A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1FD2" w14:textId="0E23769E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91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FCB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0E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A920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5A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9A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1530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C7C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CF8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88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870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C7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18FF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774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DCD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10B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C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840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BB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4E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420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998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C1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42A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CA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B9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A3C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995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2C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717E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1E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E0B2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8E44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46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B7CA5E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C4BD1C6" w14:textId="77777777" w:rsidTr="0098027F">
        <w:trPr>
          <w:trHeight w:hRule="exact" w:val="557"/>
        </w:trPr>
        <w:tc>
          <w:tcPr>
            <w:tcW w:w="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99A8" w14:textId="77777777" w:rsidR="0098027F" w:rsidRPr="00AE2197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FE986C" w14:textId="77777777" w:rsidR="0098027F" w:rsidRPr="00AE2197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51A2" w14:textId="0FD2F3F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8A8AFF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0315A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195C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00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E9EC" w14:textId="018A4985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B53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A8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1A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E806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8DAF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E73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3F1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01D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410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FA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C3F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D49F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D4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E7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86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DD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4C55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B89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1B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567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28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5E2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A3F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3D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0D2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D69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C3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06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0C5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18F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CB8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EF93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2C902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C6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A0D65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21D16AC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BB70AB" w14:textId="77777777" w:rsidR="0098027F" w:rsidRPr="00AE2197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44DB" w14:textId="2C609D65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58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0485C4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8C5B9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69D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B14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59265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E1BE" w14:textId="4C017D5C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A009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08C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94E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092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7CD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C572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02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1B8D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70E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B1A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DA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1A8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D2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F4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0572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B76B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094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7E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48B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E80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3F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73B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3C9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7C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808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703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D14B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88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3F83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2AB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1E5C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C802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8ECF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7881E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299378F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FB9975" w14:textId="77777777" w:rsidR="0098027F" w:rsidRPr="00AE2197" w:rsidRDefault="0098027F" w:rsidP="000E6CE1">
            <w:pPr>
              <w:spacing w:after="40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AD03A" w14:textId="1182F20D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534026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D0CE0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D46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57EE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244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4DF37" w14:textId="703301EB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05D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E02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D460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18E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22D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D3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1BA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CB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4EE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189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2D5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3289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461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1DD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3F5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ACA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9C4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A586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669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FF8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E5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9BB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6C5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09D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A4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B47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33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BB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40B75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9FE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435F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6FE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502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152E2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B209AB0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F5402A" w14:textId="77777777" w:rsidR="0098027F" w:rsidRPr="00AE2197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7596" w14:textId="678CA5B3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AA54E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3462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A9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7FC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689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B8659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5C09A" w14:textId="6FDD89DB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A2B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05C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2CE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4A8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B8C2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C5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3A0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7D5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2AD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BBB5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38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20D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BB5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6C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BE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32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8445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127B3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12D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0198AE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F246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3A6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654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445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690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B85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48F9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87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E3D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E2D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A8E2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19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A5AB6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ACD8D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B54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C14FD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2ED81FEA" w14:textId="77777777" w:rsidTr="0098027F">
        <w:trPr>
          <w:trHeight w:hRule="exact" w:val="198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B1286" w14:textId="77777777" w:rsidR="0098027F" w:rsidRPr="00AE2197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WSC (skarga kasacyjna)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28E8D" w14:textId="19BDC116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0371F7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37FA2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99C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D8C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0A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D4A8A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B0A2" w14:textId="20FE8F92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5F97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101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51AB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FB83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59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5FF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A9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2EA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A6B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2AE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0B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67F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A34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37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67C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8B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200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11A88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090F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AC582E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AFD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678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C9E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5D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667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D5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09C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80D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7BF0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34B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78D01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2BF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0547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11FB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C5D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A0577F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1A74C096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4D1E0A" w14:textId="77777777" w:rsidR="0098027F" w:rsidRPr="00AE2197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WSC (skarga o stwierdzenie niezgodności z prawem)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2ACC" w14:textId="1FA5228A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F247A52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758E0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7891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27D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DBB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84BB0A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64A3A" w14:textId="60D69500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A77B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E5C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84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EB3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6D4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5E9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454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08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CA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C4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15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DB0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07F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3F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08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E18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9B2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502DCB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9803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81898D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632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195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A5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867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822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DD1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84F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AF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CDA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44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186F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484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103D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CD9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27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E0A413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083315D0" w14:textId="77777777" w:rsidTr="0098027F">
        <w:trPr>
          <w:trHeight w:val="315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CF9A9" w14:textId="77777777" w:rsidR="0098027F" w:rsidRPr="00AE2197" w:rsidRDefault="0098027F" w:rsidP="000E6CE1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4"/>
              </w:rPr>
              <w:t>WSNc (skarga nadzwyczajna)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8097" w14:textId="1D2ACECB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C0389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40811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9BB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291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FBD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04A5" w14:textId="231F0D59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0610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384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CD6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6DD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EC77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06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707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FFB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B83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562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AF52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AEB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FD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659C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EFD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6D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05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AF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BAA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2A0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45A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46D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48B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677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7D3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11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0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18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EA40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A47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02A6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7A9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F806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F2DB98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0831AD7" w14:textId="77777777" w:rsidTr="0098027F">
        <w:trPr>
          <w:trHeight w:hRule="exact" w:val="423"/>
        </w:trPr>
        <w:tc>
          <w:tcPr>
            <w:tcW w:w="26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86EA8" w14:textId="77777777" w:rsidR="0098027F" w:rsidRPr="00AE2197" w:rsidRDefault="0098027F" w:rsidP="000E6CE1">
            <w:pPr>
              <w:ind w:right="-21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Skarga na postępowanie sądowe </w:t>
            </w:r>
            <w:r w:rsidRPr="00AE2197">
              <w:rPr>
                <w:rFonts w:ascii="Arial" w:hAnsi="Arial" w:cs="Arial"/>
                <w:sz w:val="11"/>
                <w:szCs w:val="11"/>
              </w:rPr>
              <w:t>(Wykaz S)</w:t>
            </w:r>
            <w:r w:rsidRPr="00AE2197">
              <w:rPr>
                <w:rFonts w:ascii="Arial" w:hAnsi="Arial" w:cs="Arial"/>
                <w:sz w:val="12"/>
                <w:szCs w:val="12"/>
              </w:rPr>
              <w:t>*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EF4F" w14:textId="0E4C003D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FE8018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384DCC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AF4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33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856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6010E2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DE527" w14:textId="794FDBD5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CF3B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98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F811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17DA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0C9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DE2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9F5B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C0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4F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3E3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B82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D8F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B8C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68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C2D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C3E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FC5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FB66D4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BD02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2BD566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F5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5C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4CC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AD4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E9F6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6447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CF0A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20B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00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D55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69C9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CE8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2429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B664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8D7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15FBA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00A98F7D" w14:textId="77777777" w:rsidR="005B31F1" w:rsidRPr="00AE2197" w:rsidRDefault="005B31F1" w:rsidP="000E6CE1">
      <w:pPr>
        <w:rPr>
          <w:rFonts w:ascii="Arial" w:hAnsi="Arial" w:cs="Arial"/>
          <w:b/>
          <w:bCs/>
        </w:rPr>
      </w:pPr>
    </w:p>
    <w:p w14:paraId="03F258AC" w14:textId="77777777" w:rsidR="007F516B" w:rsidRPr="00AE2197" w:rsidRDefault="007F516B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lastRenderedPageBreak/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3"/>
        <w:gridCol w:w="200"/>
        <w:gridCol w:w="1132"/>
        <w:gridCol w:w="142"/>
        <w:gridCol w:w="992"/>
        <w:gridCol w:w="294"/>
        <w:gridCol w:w="461"/>
        <w:gridCol w:w="294"/>
        <w:gridCol w:w="258"/>
        <w:gridCol w:w="345"/>
        <w:gridCol w:w="304"/>
        <w:gridCol w:w="287"/>
        <w:gridCol w:w="320"/>
        <w:gridCol w:w="276"/>
        <w:gridCol w:w="270"/>
        <w:gridCol w:w="353"/>
        <w:gridCol w:w="340"/>
        <w:gridCol w:w="265"/>
        <w:gridCol w:w="324"/>
        <w:gridCol w:w="291"/>
        <w:gridCol w:w="363"/>
        <w:gridCol w:w="299"/>
        <w:gridCol w:w="341"/>
        <w:gridCol w:w="482"/>
        <w:gridCol w:w="500"/>
        <w:gridCol w:w="340"/>
        <w:gridCol w:w="339"/>
        <w:gridCol w:w="397"/>
        <w:gridCol w:w="301"/>
        <w:gridCol w:w="359"/>
        <w:gridCol w:w="360"/>
        <w:gridCol w:w="284"/>
        <w:gridCol w:w="279"/>
        <w:gridCol w:w="368"/>
        <w:gridCol w:w="338"/>
        <w:gridCol w:w="290"/>
        <w:gridCol w:w="280"/>
        <w:gridCol w:w="287"/>
        <w:gridCol w:w="243"/>
        <w:gridCol w:w="297"/>
        <w:gridCol w:w="287"/>
        <w:gridCol w:w="357"/>
        <w:gridCol w:w="485"/>
        <w:gridCol w:w="340"/>
        <w:gridCol w:w="319"/>
        <w:gridCol w:w="266"/>
      </w:tblGrid>
      <w:tr w:rsidR="00AE2197" w:rsidRPr="00AE2197" w14:paraId="04E6B280" w14:textId="77777777" w:rsidTr="008B08E9">
        <w:trPr>
          <w:trHeight w:val="20"/>
          <w:tblHeader/>
        </w:trPr>
        <w:tc>
          <w:tcPr>
            <w:tcW w:w="269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0830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2A0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8A024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85423E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3C4B1B11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E2197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2D2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2D9B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E2197" w:rsidRPr="00AE2197" w14:paraId="1EDCE520" w14:textId="77777777" w:rsidTr="00784A5C">
        <w:trPr>
          <w:trHeight w:val="97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7F6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DD38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48888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A56C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D5CF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B3B2B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B9B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4653D5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EE9E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70EDE0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629959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A19F2E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9C3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CA21DA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9EA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B0739E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502D0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AE2197" w:rsidRPr="00AE2197" w14:paraId="36585997" w14:textId="77777777" w:rsidTr="00784A5C">
        <w:trPr>
          <w:trHeight w:val="20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C635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AF5A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F034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D2EF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DEB6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B553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B4F66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5D078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F5F45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BACD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871F9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D3CAE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1B10A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A9443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F68DC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AAEBE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8F57A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5E2D3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F8DC3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25DA6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EEA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281D7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000D5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0BAC2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D811D5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31050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9A9F8F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E567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D696B78" w14:textId="77777777" w:rsidTr="008B08E9">
        <w:trPr>
          <w:trHeight w:val="2351"/>
          <w:tblHeader/>
        </w:trPr>
        <w:tc>
          <w:tcPr>
            <w:tcW w:w="269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1C00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EC5E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968F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BF91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612CA" w14:textId="77777777" w:rsidR="00F40F2F" w:rsidRPr="00AE2197" w:rsidRDefault="00F40F2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A58D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E7B6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3AFD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B7C7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C62C26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98AC5C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191752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A06CB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77B711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B6FA6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B19C49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565F4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F56A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7D10E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CF2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75BD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FAF72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95CF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078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C460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53CB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6012" w14:textId="77777777" w:rsidR="00F40F2F" w:rsidRPr="00AE2197" w:rsidRDefault="00F40F2F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8E7DC4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7B78E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DA38AB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BCD08A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98FE80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682919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FD918E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16C5B69A" w14:textId="77777777" w:rsidR="00F40F2F" w:rsidRPr="00AE2197" w:rsidRDefault="00F40F2F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E665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59039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ACB3F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42958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2FFBE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9EFA4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B5BB2" w14:textId="77777777" w:rsidR="00F40F2F" w:rsidRPr="00AE2197" w:rsidRDefault="00F40F2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C8C2735" w14:textId="77777777" w:rsidTr="00784A5C">
        <w:trPr>
          <w:trHeight w:val="20"/>
          <w:tblHeader/>
        </w:trPr>
        <w:tc>
          <w:tcPr>
            <w:tcW w:w="29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4CB017" w14:textId="77777777" w:rsidR="00F40F2F" w:rsidRPr="00AE2197" w:rsidRDefault="00F40F2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0C1F80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12D5E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64E0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7B7AEB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75B31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24E21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DC0DF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0D5F6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ED035F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A75EE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FB1E1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0444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88489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A161D3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329E6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F41C4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EDAC7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FEB89C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FD0EEB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320379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BF1F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3EE66C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ABEEF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1BC0D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C21F91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1FC9B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8494C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BB723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D7955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E46D86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4A77A2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DC6669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1747A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E5E36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11B0D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7AEF8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2033A4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9E25D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DBDB5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03C43E" w14:textId="77777777" w:rsidR="00F40F2F" w:rsidRPr="00AE2197" w:rsidRDefault="00F40F2F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E2197" w:rsidRPr="00AE2197" w14:paraId="59F364EE" w14:textId="77777777" w:rsidTr="0098027F">
        <w:trPr>
          <w:trHeight w:val="2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C90E4C" w14:textId="3119EC76" w:rsidR="0098027F" w:rsidRPr="00AE2197" w:rsidRDefault="0098027F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Ogółem sprawy z zakresu prawa pracy (suma wierszy 30,50 - 52,54,56, 58 - 62)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3EC4" w14:textId="1EDCD9BC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D82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CF5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13CE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82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884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304E73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F1410" w14:textId="79B5FCF5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1878C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69E89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DB84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64907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079A1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AF7BA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26EBCA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07A7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768D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E0E1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CF909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A39C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B79A7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AD241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4E58E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65C6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2DEB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27C8E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535ABA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CC615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C03E26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1CF9F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E617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E82F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537BC0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BF40C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25E053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1BA08E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EB173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E76D1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508403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489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EEF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646E9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AE2197" w:rsidRPr="00AE2197" w14:paraId="03E83D64" w14:textId="77777777" w:rsidTr="0098027F">
        <w:trPr>
          <w:trHeight w:hRule="exact" w:val="198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73E2A3" w14:textId="77777777" w:rsidR="0098027F" w:rsidRPr="00AE2197" w:rsidRDefault="0098027F" w:rsidP="000E6CE1">
            <w:pPr>
              <w:ind w:right="85"/>
              <w:rPr>
                <w:rFonts w:ascii="Arial" w:hAnsi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81CD" w14:textId="1999B560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E24F3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06D9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F9A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91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20D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8BC86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53B1" w14:textId="55B63259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469B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949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BAD1C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DF9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7F1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6CB3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03DE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9C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45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334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EE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C4C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C9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42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0429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552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9EE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AE3D73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3F2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53383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159E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2A2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69B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2F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880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0D62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346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19DA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AD4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648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6517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EA0E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EEB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2308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CF6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F6800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5D1049D2" w14:textId="77777777" w:rsidTr="0098027F">
        <w:trPr>
          <w:trHeight w:hRule="exact" w:val="198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87E7C9" w14:textId="77777777" w:rsidR="0098027F" w:rsidRPr="00AE2197" w:rsidRDefault="0098027F" w:rsidP="000E6CE1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D40EA5" w14:textId="77777777" w:rsidR="0098027F" w:rsidRPr="00AE2197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zwrot pozwu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96E6" w14:textId="5988C213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A3CFEB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6C46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D9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C61F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826D0" w14:textId="3330B8ED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D5B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0F8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23291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D43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3A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6AA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58D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3DA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E77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6D2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2E1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F3B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42C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95B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0BF5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843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948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D8B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AE4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D70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9C4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C72F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2F8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65A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CD6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6C5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94A1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C07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C32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02C5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49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9531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572A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05A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F1FAB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F5AB6A4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CDAA6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8CF896" w14:textId="5F9329E3" w:rsidR="0098027F" w:rsidRPr="00AE2197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przekazane do innych jednostek na podstawie art. 200, 461 kpc (z wyjątkiem zmian organizacyjnych)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943A5" w14:textId="6E8A378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14F0C5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65C1F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A3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8E1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9547" w14:textId="6F331B1C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B91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30D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B78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75C3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621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5B2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F3F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E37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D7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39A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A2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3E2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23AA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1CBA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80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A61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173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A4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56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5968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BB3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5A4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8A7E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BBF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6F9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58F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A3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7E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06F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6396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E2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191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B101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308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D0766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3FE3504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1D8306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386808" w14:textId="7EFB209E" w:rsidR="0098027F" w:rsidRPr="00AE2197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zakończono w trybie art.</w:t>
            </w:r>
            <w:r w:rsidRPr="00AE2197">
              <w:rPr>
                <w:rFonts w:ascii="Arial" w:hAnsi="Arial" w:cs="Arial"/>
                <w:iCs/>
                <w:sz w:val="12"/>
                <w:szCs w:val="12"/>
              </w:rPr>
              <w:t xml:space="preserve"> 340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AF22" w14:textId="47813412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7A75FA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0CF4B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555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846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6FACB" w14:textId="16A3F829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315C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7AA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1A0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A7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51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DA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F6B0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C44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AF43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7AC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F3A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202E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90E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4C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9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A5E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6AB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68C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C85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FC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C2A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342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67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33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5AD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6F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72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FF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0C1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83F20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723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CFFA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6D78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FD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E359F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EB7A68D" w14:textId="77777777" w:rsidTr="0098027F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449259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AF4D81" w14:textId="399DEC21" w:rsidR="0098027F" w:rsidRPr="00AE2197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 xml:space="preserve">zakończono w trybie art. </w:t>
            </w:r>
            <w:r w:rsidRPr="00AE2197">
              <w:rPr>
                <w:rFonts w:ascii="Arial" w:hAnsi="Arial" w:cs="Arial"/>
                <w:iCs/>
                <w:sz w:val="12"/>
                <w:szCs w:val="12"/>
              </w:rPr>
              <w:t>339 i  341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1A4A" w14:textId="42B78476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266D36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3892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8D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8D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91E64" w14:textId="2B740175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CD2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121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AE8E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726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93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293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E1C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0466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7C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E5D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7E4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C393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2B5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792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34D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838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5BC1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B2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CAB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E4B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445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AF4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6D8F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E289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8E1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858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FDC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237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5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7A6D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7F68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92E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B8FB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5E0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B7551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0F965D6" w14:textId="77777777" w:rsidTr="0098027F">
        <w:trPr>
          <w:trHeight w:val="1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D5773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90A3A8" w14:textId="77777777" w:rsidR="0098027F" w:rsidRPr="00AE2197" w:rsidRDefault="0098027F" w:rsidP="000E6CE1">
            <w:pPr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w wyniku zmian zarządzenia MS o biurowości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2572" w14:textId="1561684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204FD7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A3EB9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86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48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CCF5" w14:textId="1C68A0B3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B790A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5DC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33BA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4F5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D41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BF48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1DE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E8D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B49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10CD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D4A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9D4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A1F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F75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D6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C6C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378A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7F5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C6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C3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C4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FCB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730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5FB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DE3E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D92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FF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723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50A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255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EC8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CECA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83B3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DE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A820A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7B2D31B" w14:textId="77777777" w:rsidTr="0098027F">
        <w:trPr>
          <w:trHeight w:val="36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47AF1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D2BDD" w14:textId="77777777" w:rsidR="0098027F" w:rsidRPr="00AE2197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tego samego pionu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8C5F4" w14:textId="54E940BB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84F0778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DE5AA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FDF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5D7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64B628" w14:textId="74E9B988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ACEAE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9FF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1D73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954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8F3C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D24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6FE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95A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387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B43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BCC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02B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099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D1A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9C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5B0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B5E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A9B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D30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B5E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D45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9AFA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0C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4C5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7351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D8A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553B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69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FA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E3DB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C41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F87C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150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CD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E02ACF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DB56331" w14:textId="77777777" w:rsidTr="0098027F">
        <w:trPr>
          <w:trHeight w:val="341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5975F1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0E9529" w14:textId="77777777" w:rsidR="0098027F" w:rsidRPr="00AE2197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 wyniku przekazania sprawy w ramach sądu pomiędzy wydziałami różnych pionów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3469" w14:textId="13652BD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509D59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B14D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9C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45D3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95F99" w14:textId="457F93B0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54F2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9FA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5C6C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CC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9C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1A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752F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658A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860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196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7FB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19B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96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C28A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132A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177F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491F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193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3B8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0EC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B1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3A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718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7344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D133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5BC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DBB8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0AF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5E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2B8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5D8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2F0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B58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D9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9E914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6F423DA" w14:textId="77777777" w:rsidTr="0098027F">
        <w:trPr>
          <w:trHeight w:hRule="exact" w:val="32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AB33A8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E97A3D" w14:textId="77777777" w:rsidR="0098027F" w:rsidRPr="00AE2197" w:rsidRDefault="0098027F" w:rsidP="000E6CE1">
            <w:pPr>
              <w:ind w:right="-70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zmiany organizacyjne związane z utworzeniem  lub likwidacją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035791" w14:textId="77777777" w:rsidR="0098027F" w:rsidRPr="00AE2197" w:rsidRDefault="0098027F" w:rsidP="000E6CE1">
            <w:pPr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 xml:space="preserve">wydziału (łów) / sekcji 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349B" w14:textId="7FCF6CCC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4623D5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D9703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356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23E56" w14:textId="236E8CEA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EE4841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A56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343D1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91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926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63D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D9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150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8B0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765F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77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9CA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7CC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11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6A8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7F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FF0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B130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B8B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9DF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7FEF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568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37D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AEE8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8C3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D5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BEB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9C4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E88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D4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7CCD7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5D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3109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4712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C03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2703D8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29F9FCA" w14:textId="77777777" w:rsidTr="0098027F">
        <w:trPr>
          <w:trHeight w:hRule="exact" w:val="20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103F8E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10DC" w14:textId="77777777" w:rsidR="0098027F" w:rsidRPr="00AE2197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8AC5CE" w14:textId="77777777" w:rsidR="0098027F" w:rsidRPr="00AE2197" w:rsidRDefault="0098027F" w:rsidP="000E6CE1">
            <w:pPr>
              <w:ind w:left="-42" w:right="-60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sądu (dów)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294E" w14:textId="538DC458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E47B64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5E6D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C7C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CA088" w14:textId="6320B41D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4EA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67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5436B5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99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ED02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3CA0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077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9F7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8810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A1A9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A1BA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632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C3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D55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FFA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A0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96B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EE8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606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21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4E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63E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48D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5B9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5708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6EC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185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B7F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AB0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563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2BE6E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309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65C51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46814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A5E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7BE827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61C49B9" w14:textId="77777777" w:rsidTr="0098027F">
        <w:trPr>
          <w:trHeight w:hRule="exact" w:val="198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1E7B1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E24CF0" w14:textId="77777777" w:rsidR="0098027F" w:rsidRPr="00AE2197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 wyniku zmiany obszaru właściwości miejscowej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AE72A6" w14:textId="77777777" w:rsidR="0098027F" w:rsidRPr="00AE2197" w:rsidRDefault="0098027F" w:rsidP="000E6CE1">
            <w:pPr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wydziału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0D83" w14:textId="00B2561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20582C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E353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3B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A277" w14:textId="78AAA4D5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8A983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BF13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6190AA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7A0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BB2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3D2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0DE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3759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D74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AC3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F8E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4F38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8B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EAC4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371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878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F0C0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A2C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DCEB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FAB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EC7A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FE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B30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15A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173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64D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1A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F86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A9F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EEF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6E32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61E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D7B0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5320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D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005B5C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92218B6" w14:textId="77777777" w:rsidTr="0098027F">
        <w:trPr>
          <w:trHeight w:hRule="exact" w:val="245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50649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14AF" w14:textId="77777777" w:rsidR="0098027F" w:rsidRPr="00AE2197" w:rsidRDefault="0098027F" w:rsidP="000E6CE1">
            <w:pPr>
              <w:ind w:left="-42" w:right="-42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994236" w14:textId="77777777" w:rsidR="0098027F" w:rsidRPr="00AE2197" w:rsidRDefault="0098027F" w:rsidP="000E6CE1">
            <w:pPr>
              <w:ind w:left="-42" w:right="-60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sądu (ów)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D3C7" w14:textId="549D55F8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02620B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7817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3CC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C39E" w14:textId="45827996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45E3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E5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4254D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E8E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5E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0EE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DA0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336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C47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8FA1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F99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80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F6E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DE08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AC4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C14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FD98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99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35E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25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2E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C0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FE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BDB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BFF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2781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62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69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F6F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26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562E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26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E80D1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4A1F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6C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7A8FDE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C0AD6E0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1AA6A6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7838C6" w14:textId="77777777" w:rsidR="0098027F" w:rsidRPr="00AE2197" w:rsidRDefault="0098027F" w:rsidP="000E6CE1">
            <w:pPr>
              <w:pStyle w:val="Tekstkomentarza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połączono do wspólnego rozpoznania na podstawie art. 219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D12F" w14:textId="5C873F5C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33B5F7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D89FE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BD66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49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081B" w14:textId="23B36140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9A68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6AE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0A74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65F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BD6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4D2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2C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AC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975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5E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9B8B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2EC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0650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E53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CFE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02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28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10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6AB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84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91F3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5B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5A1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2F1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B73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65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9A88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2E8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83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A5AD0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809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110A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88A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FE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18AFCA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6BDCFD9" w14:textId="77777777" w:rsidTr="0098027F">
        <w:trPr>
          <w:trHeight w:val="2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E22B2A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9EB14A" w14:textId="77777777" w:rsidR="0098027F" w:rsidRPr="00AE2197" w:rsidRDefault="0098027F" w:rsidP="000E6CE1">
            <w:pPr>
              <w:pStyle w:val="Tekstkomentarza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zakreślone w wyniku zmiany trybu lub rodzaju postępowania (art. 201 § 1 i 2 kpc)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4537" w14:textId="4B968536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E026F3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42F5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4C7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42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D17EB" w14:textId="33A6953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B6EE9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AA0A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455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DCFF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AA1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33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57F1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091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DB3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FC2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73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88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64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71A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3EC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CE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F4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505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0B0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A55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326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9BC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8EE0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61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19EC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4EE5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71D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72BD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655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1A81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C9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8A3B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E46F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8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F6A940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1B4BA4C" w14:textId="77777777" w:rsidTr="0098027F">
        <w:trPr>
          <w:trHeight w:val="199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DB829B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E7F26" w14:textId="77777777" w:rsidR="0098027F" w:rsidRPr="00AE2197" w:rsidRDefault="0098027F" w:rsidP="000E6CE1">
            <w:pPr>
              <w:pStyle w:val="Tekstpodstawowy"/>
              <w:ind w:right="-56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zakreślono na podstawie art. 174 §1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D0C4F9" w14:textId="77777777" w:rsidR="0098027F" w:rsidRPr="00AE2197" w:rsidRDefault="0098027F" w:rsidP="000E6CE1">
            <w:pPr>
              <w:pStyle w:val="Tekstpodstawowy"/>
              <w:ind w:right="-42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  <w:t>pkt 1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15B13" w14:textId="75228EC4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FC0D8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85E94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FA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FEB1E0" w14:textId="1607FACD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D463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B7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731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AF02F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375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B3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3CE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FD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951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8EB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AF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591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B2D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74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F9FD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3961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66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65E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89A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F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A8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B24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98E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7FF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AF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04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2B1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668E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41F5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453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41FF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E7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0CF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C86B6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27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3CCC52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E8AB441" w14:textId="77777777" w:rsidTr="0098027F">
        <w:trPr>
          <w:trHeight w:val="183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5BA796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0541" w14:textId="77777777" w:rsidR="0098027F" w:rsidRPr="00AE2197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8B4755" w14:textId="77777777" w:rsidR="0098027F" w:rsidRPr="00AE2197" w:rsidRDefault="0098027F" w:rsidP="000E6CE1">
            <w:pPr>
              <w:pStyle w:val="Tekstpodstawowywcity"/>
              <w:spacing w:after="0"/>
              <w:ind w:left="0"/>
              <w:rPr>
                <w:rFonts w:ascii="Arial" w:hAnsi="Arial" w:cs="Arial"/>
                <w:iCs/>
                <w:sz w:val="10"/>
                <w:szCs w:val="10"/>
                <w:lang w:val="pl-PL" w:eastAsia="pl-PL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pkt 4 kpc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74F9" w14:textId="49CBFB66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606047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5A6C3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68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1390" w14:textId="4B2D394D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6AF4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A055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516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AC5C2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7F55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2A9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FB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43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8A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1E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A2F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27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6D4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F5F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CEE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493B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4A45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2A1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4EDC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9AB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843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50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528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C2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80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D112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84B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5D3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4B1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A24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256D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F3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6F55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1E223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0A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6DBEFC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C34FEE1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321155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CFBD1F" w14:textId="77777777" w:rsidR="0098027F" w:rsidRPr="00AE2197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zakreślenie omyłkowych wpisów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746E6" w14:textId="563260B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46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87A9F8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903C5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17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469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97A0" w14:textId="1F6F2B14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9245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1CE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DBA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BA0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3510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83A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534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CEAF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D31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1D16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312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9DC7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C02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8D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F37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E2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ACA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79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D9E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389F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FD0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977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BC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AF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F7D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95C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D71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8BB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55C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D6B3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281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4D2D2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C9641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BD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144170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324079D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22B735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DB524F" w14:textId="77777777" w:rsidR="0098027F" w:rsidRPr="00AE2197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iCs/>
                <w:sz w:val="10"/>
                <w:szCs w:val="10"/>
              </w:rPr>
            </w:pPr>
            <w:r w:rsidRPr="00AE2197">
              <w:rPr>
                <w:rFonts w:ascii="Arial" w:hAnsi="Arial" w:cs="Arial"/>
                <w:iCs/>
                <w:sz w:val="10"/>
                <w:szCs w:val="10"/>
              </w:rPr>
              <w:t>odrzucono pozew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634F" w14:textId="65B53E86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47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7BB9E6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976B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51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212F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EB9C3" w14:textId="06D45EB5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96FD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6AA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DFC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3E8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13B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8065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FD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88F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797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389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6CD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24D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B1BA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B84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56D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1D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65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DFB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F19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BE1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8EA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AB6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69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355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C6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A3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9BF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58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C9B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2360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D91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B5CE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D845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31F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DFFA3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C2A7B73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E97B15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23A255" w14:textId="77777777" w:rsidR="0098027F" w:rsidRPr="00AE2197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wydano nakaz zapłaty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5837" w14:textId="4C40C37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48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AA01ECE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CAA32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9CC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AD4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908E3" w14:textId="402FB35C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6C2DC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E35F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CF26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FA1C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E36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CD8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3EC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715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00C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BAE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AC8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4A0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E03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402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C50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55F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DC0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8BF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EEAE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7A8F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AED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05B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10F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772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FB7E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F870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6E3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F6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8AA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5745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C62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9CE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1BC2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B926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5C9E1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329ACEB" w14:textId="77777777" w:rsidTr="0098027F">
        <w:trPr>
          <w:trHeight w:val="170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DE77" w14:textId="77777777" w:rsidR="0098027F" w:rsidRPr="00AE2197" w:rsidRDefault="0098027F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64" w:type="dxa"/>
            <w:gridSpan w:val="4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96673" w14:textId="77777777" w:rsidR="0098027F" w:rsidRPr="00AE2197" w:rsidRDefault="0098027F" w:rsidP="000E6CE1">
            <w:pPr>
              <w:spacing w:after="40" w:line="140" w:lineRule="exact"/>
              <w:ind w:right="-42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4736" w14:textId="6B96AD3A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49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E498CA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FC663B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01C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31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C993" w14:textId="0100B6A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F1E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160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CA080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0A7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76E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80C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46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3564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201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8E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829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1D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C6D9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F9A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38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E01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2C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87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00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2E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AC60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38E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1A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5C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DCC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818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C790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638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4F1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51A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0C33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F0CE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E92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5C4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AD11BF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F493815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DB67F8" w14:textId="77777777" w:rsidR="0098027F" w:rsidRPr="00AE2197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08291" w14:textId="2C54192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50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C0DCD9D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95F12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22F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A1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EC0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F255" w14:textId="56CE8ABF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716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7E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13A5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95D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CDA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6EE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FA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B82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D96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7D9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B0E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331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B02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D97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A18B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518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ECB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8ED6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CFA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ECE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B06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C6DD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4F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9AF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D84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A109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313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E63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5957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972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279C9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AF3C8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C6B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C3B6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002966B" w14:textId="77777777" w:rsidTr="0098027F">
        <w:trPr>
          <w:trHeight w:hRule="exact" w:val="170"/>
        </w:trPr>
        <w:tc>
          <w:tcPr>
            <w:tcW w:w="26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F95465" w14:textId="77777777" w:rsidR="0098027F" w:rsidRPr="00AE2197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8D91" w14:textId="3154C7F4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51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6EDC94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10D8A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818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57F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34CA3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B068" w14:textId="4CAD96E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44AE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C6E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502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00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5863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C2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FA4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B24F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7B5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94BC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4B0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4A37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B8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766C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CBC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923B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C644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F92C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E520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B4C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09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CB5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AB97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A5F7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A3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2AE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BDE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458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8A4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964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7457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FA82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276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72D4D7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3584EC0" w14:textId="77777777" w:rsidTr="0098027F">
        <w:trPr>
          <w:trHeight w:hRule="exact"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5150D4" w14:textId="77777777" w:rsidR="0098027F" w:rsidRPr="00AE2197" w:rsidRDefault="0098027F" w:rsidP="000E6CE1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Pa apelacje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69335" w14:textId="77777777" w:rsidR="0098027F" w:rsidRPr="00AE2197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28F4" w14:textId="52427F60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52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21E42C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3B23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BD5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3947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12A3" w14:textId="2E448CC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D9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519348C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B0230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98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33EE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181C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E4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00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0EA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2C98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F89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C46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0C5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67A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AA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A14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DA3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FC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DAF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5CEB43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699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056524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FE6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10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C8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840D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8A7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E11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6F7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A353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5FC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95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17CBA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0A8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8D73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256F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F4A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B2130C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08F6A0D3" w14:textId="77777777" w:rsidTr="0098027F">
        <w:trPr>
          <w:trHeight w:hRule="exact" w:val="726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D218A8" w14:textId="77777777" w:rsidR="0098027F" w:rsidRPr="00AE2197" w:rsidRDefault="0098027F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8B714" w14:textId="77777777" w:rsidR="0098027F" w:rsidRPr="00AE2197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45023" w14:textId="5C1D622F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53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630855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4398D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D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3F2F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CBF6" w14:textId="16D8A660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66B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9BB2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DE1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318D1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BBD6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EA1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4DB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669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E60C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F15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374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7FD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CA3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F7F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4BF1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373B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F97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3CE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339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571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4A1C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729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F66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0B3D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F24D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4B2E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12D1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C13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D221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147E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180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C99A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06B8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C55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916C0F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B9F0C2C" w14:textId="77777777" w:rsidTr="0098027F">
        <w:trPr>
          <w:trHeight w:val="170"/>
        </w:trPr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847C3E" w14:textId="77777777" w:rsidR="0098027F" w:rsidRPr="00AE2197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 I instancja</w:t>
            </w: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9F3C34" w14:textId="77777777" w:rsidR="0098027F" w:rsidRPr="00AE2197" w:rsidRDefault="0098027F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5D1A" w14:textId="342771AB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54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61697E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18BF5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722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29B1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2CA3" w14:textId="18272691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D520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27E5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432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E32C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C4B5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36A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7C23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9E1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A7F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E5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BAA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860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3B5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35EE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01D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405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B42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46F4A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A8E1D0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DA49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5A0DE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6D9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6ED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A78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A59E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465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C23F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829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95B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B7C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01D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894F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0688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655A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30253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37A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6349E0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304DC6AC" w14:textId="77777777" w:rsidTr="0098027F">
        <w:trPr>
          <w:trHeight w:hRule="exact" w:val="734"/>
        </w:trPr>
        <w:tc>
          <w:tcPr>
            <w:tcW w:w="4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B791" w14:textId="77777777" w:rsidR="0098027F" w:rsidRPr="00AE2197" w:rsidRDefault="0098027F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692FBC" w14:textId="77777777" w:rsidR="0098027F" w:rsidRPr="00AE2197" w:rsidRDefault="0098027F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91516" w14:textId="68408A7B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55</w:t>
            </w:r>
          </w:p>
        </w:tc>
        <w:tc>
          <w:tcPr>
            <w:tcW w:w="462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8AEC5E" w14:textId="77777777" w:rsidR="0098027F" w:rsidRPr="00AE2197" w:rsidRDefault="0098027F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ACA4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265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7B7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9134" w14:textId="30FF394E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E381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30D6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511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C6E8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8D2B" w14:textId="77777777" w:rsidR="0098027F" w:rsidRPr="00AE2197" w:rsidRDefault="0098027F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911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F3EB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4930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F42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1A65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69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B1E0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F9D1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A567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40EA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634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490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947C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3FDB4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8BCC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1432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9CB6F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322C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9B73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35FF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59B1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8DB6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361D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DCD1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E3EF2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91F9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9EB90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D0487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97B8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CB03E2B" w14:textId="77777777" w:rsidR="0098027F" w:rsidRPr="00AE2197" w:rsidRDefault="0098027F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2CB802A" w14:textId="77777777" w:rsidR="001B416C" w:rsidRPr="00AE2197" w:rsidRDefault="001B416C" w:rsidP="000E6CE1"/>
    <w:p w14:paraId="44009044" w14:textId="77777777" w:rsidR="001B416C" w:rsidRPr="00AE2197" w:rsidRDefault="001B416C" w:rsidP="000E6CE1"/>
    <w:p w14:paraId="0B060CCD" w14:textId="77777777" w:rsidR="00704DF3" w:rsidRPr="00AE2197" w:rsidRDefault="00704DF3" w:rsidP="000E6CE1">
      <w:pPr>
        <w:rPr>
          <w:rFonts w:ascii="Arial" w:hAnsi="Arial" w:cs="Arial"/>
          <w:b/>
          <w:bCs/>
        </w:rPr>
      </w:pPr>
    </w:p>
    <w:p w14:paraId="64AB65B4" w14:textId="3511E835" w:rsidR="001B416C" w:rsidRPr="00AE2197" w:rsidRDefault="001B416C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1.2.2. Liczba sesji odbytych i załatwionych spraw (dok.)</w:t>
      </w:r>
    </w:p>
    <w:tbl>
      <w:tblPr>
        <w:tblW w:w="161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"/>
        <w:gridCol w:w="2249"/>
        <w:gridCol w:w="335"/>
        <w:gridCol w:w="405"/>
        <w:gridCol w:w="294"/>
        <w:gridCol w:w="268"/>
        <w:gridCol w:w="346"/>
        <w:gridCol w:w="304"/>
        <w:gridCol w:w="287"/>
        <w:gridCol w:w="321"/>
        <w:gridCol w:w="276"/>
        <w:gridCol w:w="270"/>
        <w:gridCol w:w="354"/>
        <w:gridCol w:w="341"/>
        <w:gridCol w:w="265"/>
        <w:gridCol w:w="325"/>
        <w:gridCol w:w="291"/>
        <w:gridCol w:w="364"/>
        <w:gridCol w:w="299"/>
        <w:gridCol w:w="342"/>
        <w:gridCol w:w="483"/>
        <w:gridCol w:w="501"/>
        <w:gridCol w:w="341"/>
        <w:gridCol w:w="340"/>
        <w:gridCol w:w="398"/>
        <w:gridCol w:w="301"/>
        <w:gridCol w:w="360"/>
        <w:gridCol w:w="361"/>
        <w:gridCol w:w="284"/>
        <w:gridCol w:w="279"/>
        <w:gridCol w:w="369"/>
        <w:gridCol w:w="339"/>
        <w:gridCol w:w="290"/>
        <w:gridCol w:w="280"/>
        <w:gridCol w:w="287"/>
        <w:gridCol w:w="243"/>
        <w:gridCol w:w="297"/>
        <w:gridCol w:w="287"/>
        <w:gridCol w:w="358"/>
        <w:gridCol w:w="486"/>
        <w:gridCol w:w="341"/>
        <w:gridCol w:w="320"/>
        <w:gridCol w:w="266"/>
      </w:tblGrid>
      <w:tr w:rsidR="00AE2197" w:rsidRPr="00AE2197" w14:paraId="4F98BDB8" w14:textId="77777777" w:rsidTr="00D71DCC">
        <w:trPr>
          <w:trHeight w:val="20"/>
          <w:tblHeader/>
        </w:trPr>
        <w:tc>
          <w:tcPr>
            <w:tcW w:w="26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A4E7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E4B8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3E4687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248129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Łączna liczba dni w których odbyto sesje-wokandy</w:t>
            </w:r>
          </w:p>
        </w:tc>
        <w:tc>
          <w:tcPr>
            <w:tcW w:w="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5F7BCCBF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AE2197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AE2197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5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A6D6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4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255A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AE2197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AE2197" w:rsidRPr="00AE2197" w14:paraId="2ACFB9AB" w14:textId="77777777" w:rsidTr="00D71DCC">
        <w:trPr>
          <w:trHeight w:val="97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1562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82CC4" w14:textId="77777777" w:rsidR="001B416C" w:rsidRPr="00AE2197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1EB6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1F35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0E18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6C8063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55B7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934224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582A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0C0B1D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1338CB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7694BF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246C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textDirection w:val="btLr"/>
            <w:vAlign w:val="center"/>
          </w:tcPr>
          <w:p w14:paraId="59C3368C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879B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2F0A9E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B729E9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AE2197" w:rsidRPr="00AE2197" w14:paraId="093ED53A" w14:textId="77777777" w:rsidTr="00D71DCC">
        <w:trPr>
          <w:trHeight w:val="20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2AFC8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839E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16E5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72882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CA7C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C6EB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11756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8922A5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02FD11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48F2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024899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2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A809DF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8F8642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pełnym wymiarze</w:t>
            </w:r>
          </w:p>
        </w:tc>
        <w:tc>
          <w:tcPr>
            <w:tcW w:w="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1E4813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BFE04A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art. 77 § 9 usp</w:t>
            </w:r>
          </w:p>
        </w:tc>
        <w:tc>
          <w:tcPr>
            <w:tcW w:w="34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0C3321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2DF6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7A2051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36971F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5055FB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AE2197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503B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B5BD4E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2C12F5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E00EA2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usp </w:t>
            </w:r>
          </w:p>
        </w:tc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9E1739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sędziów SR delegowanych w trybie art. 77 §1 usp na czas nieokreślony lub na czas określony, orzekających w niepełnym wymiarze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EDAC4B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AE2197">
              <w:rPr>
                <w:rFonts w:ascii="Arial" w:hAnsi="Arial" w:cs="Arial"/>
                <w:sz w:val="12"/>
                <w:szCs w:val="12"/>
              </w:rPr>
              <w:br/>
              <w:t>art. 77 § 9 usp</w:t>
            </w:r>
          </w:p>
        </w:tc>
        <w:tc>
          <w:tcPr>
            <w:tcW w:w="32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F770C6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FFE6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0F84992" w14:textId="77777777" w:rsidTr="00D71DCC">
        <w:trPr>
          <w:trHeight w:val="2351"/>
          <w:tblHeader/>
        </w:trPr>
        <w:tc>
          <w:tcPr>
            <w:tcW w:w="26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CE2A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EEA9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953A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7EA6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A96F" w14:textId="77777777" w:rsidR="001B416C" w:rsidRPr="00AE2197" w:rsidRDefault="001B416C" w:rsidP="000E6CE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CCEF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BCD8" w14:textId="77777777" w:rsidR="001B416C" w:rsidRPr="00AE2197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AA60" w14:textId="77777777" w:rsidR="001B416C" w:rsidRPr="00AE2197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2DAC0" w14:textId="77777777" w:rsidR="001B416C" w:rsidRPr="00AE2197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7EC23A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FEE1A0A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69CBEC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C0F1DB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0B1F39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B99E2D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F627B3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5DC18B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97DD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CACC4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8683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28FA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F369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FCEE6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988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D5749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8666" w14:textId="77777777" w:rsidR="001B416C" w:rsidRPr="00AE2197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2F30F" w14:textId="77777777" w:rsidR="001B416C" w:rsidRPr="00AE2197" w:rsidRDefault="001B416C" w:rsidP="000E6CE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0377E4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1B3FF7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71D447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E970DA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9B127F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214790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32658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A2DF4C" w14:textId="77777777" w:rsidR="001B416C" w:rsidRPr="00AE2197" w:rsidRDefault="001B416C" w:rsidP="000E6CE1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AE2197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64F1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2E9E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73EAA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BC61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686B0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09A6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D496" w14:textId="77777777" w:rsidR="001B416C" w:rsidRPr="00AE2197" w:rsidRDefault="001B416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758BB3B" w14:textId="77777777" w:rsidTr="00D71DCC">
        <w:trPr>
          <w:trHeight w:val="20"/>
          <w:tblHeader/>
        </w:trPr>
        <w:tc>
          <w:tcPr>
            <w:tcW w:w="3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B4008" w14:textId="77777777" w:rsidR="001B416C" w:rsidRPr="00AE2197" w:rsidRDefault="001B416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42C26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EA550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F8E367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38AB20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09DA1F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19587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233B6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69486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4CB67D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01C323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7D482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903AF2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226D6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08C02D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C14F6B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0AA3E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5FD55A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88CCD1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262FC9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042542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163CC0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25818C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E78BA3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4B365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C318F6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A16517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B00763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18273F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A68442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2CD93B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966CA5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2E954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4E313A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C3659F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1E5FA6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4849CF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45041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7C772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3B47BF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3C0A01" w14:textId="77777777" w:rsidR="001B416C" w:rsidRPr="00AE2197" w:rsidRDefault="001B416C" w:rsidP="000E6CE1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AE2197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AE2197" w:rsidRPr="00AE2197" w14:paraId="7D0B838D" w14:textId="77777777" w:rsidTr="00D71DCC">
        <w:trPr>
          <w:trHeight w:hRule="exact" w:val="204"/>
        </w:trPr>
        <w:tc>
          <w:tcPr>
            <w:tcW w:w="42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138B72" w14:textId="77777777" w:rsidR="00D71DCC" w:rsidRPr="00AE2197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 II instancja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D9530F" w14:textId="77777777" w:rsidR="00D71DCC" w:rsidRPr="00AE2197" w:rsidRDefault="00D71DCC" w:rsidP="000E6CE1">
            <w:pPr>
              <w:spacing w:after="40" w:line="14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4143B" w14:textId="0B6DF469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56</w:t>
            </w:r>
          </w:p>
        </w:tc>
        <w:tc>
          <w:tcPr>
            <w:tcW w:w="405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98F499" w14:textId="77777777" w:rsidR="00D71DCC" w:rsidRPr="00AE2197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EC714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15D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E42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2487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14A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1AB0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FD1D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0144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7794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357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FC9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E4B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CD2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D2B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95B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883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93C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30A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5E2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8855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1050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630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373F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5866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00F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1FD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2F7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95A3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78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4EF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D61C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A3D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A6C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ACD57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617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F9C18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82AFC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A39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399598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3A69CA7" w14:textId="77777777" w:rsidTr="00D71DCC">
        <w:trPr>
          <w:trHeight w:hRule="exact" w:val="734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A252" w14:textId="77777777" w:rsidR="00D71DCC" w:rsidRPr="00AE2197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DA056B" w14:textId="77777777" w:rsidR="00D71DCC" w:rsidRPr="00AE2197" w:rsidRDefault="00D71DCC" w:rsidP="000E6CE1">
            <w:pPr>
              <w:spacing w:after="40" w:line="140" w:lineRule="exact"/>
              <w:ind w:left="14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w tym w związku ze zmianami organizacyjnymi ( zniesienie/likwidacja/ zmiany obszaru właściwości sądu, wydziału, sekcji oraz zmiany instrukcji sądowej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CDB6" w14:textId="144615B9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57</w:t>
            </w:r>
          </w:p>
        </w:tc>
        <w:tc>
          <w:tcPr>
            <w:tcW w:w="405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F6920F" w14:textId="77777777" w:rsidR="00D71DCC" w:rsidRPr="00AE2197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4E4C9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787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58D7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12FB4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D09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17C7C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155C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54828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DE04D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C58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F14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5EA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0C35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350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FF9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2AD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CCAA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66FD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32A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7A4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87D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2876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E9D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B78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0C7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C59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DB1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22D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E33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00C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BD52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790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155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1327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289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3300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53B0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686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3F25B5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ADBDA1B" w14:textId="77777777" w:rsidTr="00D71DCC">
        <w:trPr>
          <w:trHeight w:hRule="exact" w:val="170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D4852A" w14:textId="77777777" w:rsidR="00D71DCC" w:rsidRPr="00AE2197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WSC skarga kasacyjna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7593" w14:textId="0D001B34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58</w:t>
            </w:r>
          </w:p>
        </w:tc>
        <w:tc>
          <w:tcPr>
            <w:tcW w:w="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7C4FA9" w14:textId="77777777" w:rsidR="00D71DCC" w:rsidRPr="00AE2197" w:rsidRDefault="00D71DC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08D64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E0A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E48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9F9C" w14:textId="3F3DAE73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6DA2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414B994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1357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A77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E57C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7F71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F12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927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0B3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DE54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83A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128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DC5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2BB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A54D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8C0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CA19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EF3F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399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3E04C89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0434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172401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1231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414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358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7C1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8ED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C98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4C0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8F46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B67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D36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F2C2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C9E5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2695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FCEE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1326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837AC5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5CC63D3D" w14:textId="77777777" w:rsidTr="00D71DCC">
        <w:trPr>
          <w:trHeight w:hRule="exact" w:val="468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4AF660" w14:textId="77777777" w:rsidR="00D71DCC" w:rsidRPr="00AE2197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Wykaz Kas-z wnioski o rozstrzygnięcie sporu zakładowego przez kolegium arbitrażu społecznego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C665" w14:textId="582046C6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59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FA04E7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A9B07A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0930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5C18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AB4B" w14:textId="3C5A3E34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9329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405A1B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AD14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C0A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A860E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BAB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494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2A5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4E0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051F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4E2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D4C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98A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771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5B8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AC5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8DB4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CE3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004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76AA832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611D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A9802A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C9C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0D7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97B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53D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23B1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100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E63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B30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243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958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6AC6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3E1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AAFF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D034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A75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F83C26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AE2197" w:rsidRPr="00AE2197" w14:paraId="303FD7D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283A1B" w14:textId="77777777" w:rsidR="00D71DCC" w:rsidRPr="00AE2197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WSC skarga o stwierdzenie niezgodności z prawem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FBB1" w14:textId="6947EC33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60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749A5FF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71E24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3ACC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B52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3EA3" w14:textId="6D113538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9FC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31D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20D0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BB238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E9E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41C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104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B12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1F8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6F5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286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2437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175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FA9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224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FD7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AC1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F37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B34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FB57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07E6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F54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4DB9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A1E0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E66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108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A79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53A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263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462F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E2F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B4CE2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55FB5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5F5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E3271A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A635419" w14:textId="77777777" w:rsidTr="00D71DCC">
        <w:trPr>
          <w:trHeight w:hRule="exact" w:val="432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486179" w14:textId="77777777" w:rsidR="00D71DCC" w:rsidRPr="00AE2197" w:rsidRDefault="00D71DCC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WSNc (skarga nadzwyczajna)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016EE" w14:textId="073D4B4E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0C763D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20CA7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41BE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7E7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3827" w14:textId="48338780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0E5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78E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E01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22965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13B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D98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0B4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E350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202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929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EB8F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D81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DE5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9909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D799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F27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897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7A5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F74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536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5C2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4E8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58A8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3B3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E02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1795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84E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2AB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D98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84BD7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7B3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2C5A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5602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77E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645AF4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AED62B5" w14:textId="77777777" w:rsidTr="00D71DCC">
        <w:trPr>
          <w:trHeight w:hRule="exact" w:val="427"/>
        </w:trPr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9E1A39" w14:textId="77777777" w:rsidR="00D71DCC" w:rsidRPr="00AE2197" w:rsidRDefault="00D71DCC" w:rsidP="000E6CE1">
            <w:pPr>
              <w:spacing w:after="40"/>
              <w:ind w:left="85" w:right="-52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Skargi na postępowanie sądowe </w:t>
            </w:r>
            <w:r w:rsidRPr="00AE2197">
              <w:rPr>
                <w:rFonts w:ascii="Arial" w:hAnsi="Arial" w:cs="Arial"/>
                <w:sz w:val="11"/>
                <w:szCs w:val="11"/>
              </w:rPr>
              <w:t>(Wykaz S)*</w:t>
            </w:r>
            <w:r w:rsidRPr="00AE2197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33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60E010" w14:textId="557E9C9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809A1B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A4E4E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EE961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00A2D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7495BB" w14:textId="7BE2118A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A10F8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DDC42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B9D2CC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D8A76B" w14:textId="77777777" w:rsidR="00D71DCC" w:rsidRPr="00AE2197" w:rsidRDefault="00D71DC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9B560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4090E1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02DA0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72697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46271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579F03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7C0C4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EF157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178019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9A215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FCD8E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1AADE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8F2EFE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0AB49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BE06E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1B98CB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C18B8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125D2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8DB52F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6C8F22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BBFB0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98D4D7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2A0B8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092890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65F31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02B2D24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6FA70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7D6889EA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2E7FE14D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31438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5A5BB2F6" w14:textId="77777777" w:rsidR="00D71DCC" w:rsidRPr="00AE2197" w:rsidRDefault="00D71DCC" w:rsidP="000E6CE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FF07D57" w14:textId="77777777" w:rsidR="003B06BA" w:rsidRPr="00AE2197" w:rsidRDefault="003B06BA" w:rsidP="000E6CE1">
      <w:pPr>
        <w:ind w:left="112"/>
        <w:rPr>
          <w:rFonts w:ascii="Arial" w:hAnsi="Arial" w:cs="Arial"/>
          <w:sz w:val="14"/>
          <w:szCs w:val="14"/>
        </w:rPr>
      </w:pPr>
    </w:p>
    <w:p w14:paraId="5805464D" w14:textId="576E24A3" w:rsidR="0073652C" w:rsidRPr="00AE2197" w:rsidRDefault="0073652C" w:rsidP="000E6CE1">
      <w:pPr>
        <w:spacing w:line="140" w:lineRule="exact"/>
        <w:rPr>
          <w:rFonts w:ascii="Arial" w:hAnsi="Arial" w:cs="Arial"/>
          <w:sz w:val="12"/>
          <w:szCs w:val="12"/>
        </w:rPr>
      </w:pPr>
      <w:r w:rsidRPr="00AE2197">
        <w:rPr>
          <w:rFonts w:ascii="Arial" w:hAnsi="Arial" w:cs="Arial"/>
          <w:sz w:val="12"/>
          <w:szCs w:val="12"/>
        </w:rPr>
        <w:t>*</w:t>
      </w:r>
      <w:r w:rsidRPr="00AE2197">
        <w:rPr>
          <w:rFonts w:ascii="Arial" w:hAnsi="Arial" w:cs="Arial"/>
          <w:sz w:val="12"/>
          <w:szCs w:val="12"/>
          <w:vertAlign w:val="superscript"/>
        </w:rPr>
        <w:t>)</w:t>
      </w:r>
      <w:r w:rsidRPr="00AE2197">
        <w:rPr>
          <w:rFonts w:ascii="Arial" w:hAnsi="Arial" w:cs="Arial"/>
          <w:sz w:val="12"/>
          <w:szCs w:val="12"/>
        </w:rPr>
        <w:t xml:space="preserve"> Na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5D66CDB0" w14:textId="7D11320C" w:rsidR="0073652C" w:rsidRPr="00AE2197" w:rsidRDefault="0073652C" w:rsidP="000E6CE1">
      <w:pPr>
        <w:spacing w:line="140" w:lineRule="exact"/>
        <w:ind w:left="113"/>
        <w:rPr>
          <w:rFonts w:ascii="Arial" w:hAnsi="Arial" w:cs="Arial"/>
          <w:sz w:val="12"/>
          <w:szCs w:val="12"/>
        </w:rPr>
      </w:pPr>
      <w:r w:rsidRPr="00AE2197">
        <w:rPr>
          <w:rFonts w:ascii="Arial" w:hAnsi="Arial" w:cs="Arial"/>
          <w:sz w:val="12"/>
          <w:szCs w:val="12"/>
        </w:rPr>
        <w:t>1) Liczba w wierszu ogółem (w.01)  powinna być zgodna</w:t>
      </w:r>
      <w:r w:rsidR="001A3E71" w:rsidRPr="00AE2197">
        <w:rPr>
          <w:rFonts w:ascii="Arial" w:hAnsi="Arial" w:cs="Arial"/>
          <w:sz w:val="12"/>
          <w:szCs w:val="12"/>
        </w:rPr>
        <w:t xml:space="preserve"> z</w:t>
      </w:r>
      <w:r w:rsidRPr="00AE2197">
        <w:rPr>
          <w:rFonts w:ascii="Arial" w:hAnsi="Arial" w:cs="Arial"/>
          <w:sz w:val="12"/>
          <w:szCs w:val="12"/>
        </w:rPr>
        <w:t xml:space="preserve"> liczb</w:t>
      </w:r>
      <w:r w:rsidR="001A3E71" w:rsidRPr="00AE2197">
        <w:rPr>
          <w:rFonts w:ascii="Arial" w:hAnsi="Arial" w:cs="Arial"/>
          <w:sz w:val="12"/>
          <w:szCs w:val="12"/>
        </w:rPr>
        <w:t>ą</w:t>
      </w:r>
      <w:r w:rsidRPr="00AE2197">
        <w:rPr>
          <w:rFonts w:ascii="Arial" w:hAnsi="Arial" w:cs="Arial"/>
          <w:sz w:val="12"/>
          <w:szCs w:val="12"/>
        </w:rPr>
        <w:t xml:space="preserve"> wykazan</w:t>
      </w:r>
      <w:r w:rsidR="001A3E71" w:rsidRPr="00AE2197">
        <w:rPr>
          <w:rFonts w:ascii="Arial" w:hAnsi="Arial" w:cs="Arial"/>
          <w:sz w:val="12"/>
          <w:szCs w:val="12"/>
        </w:rPr>
        <w:t>ą</w:t>
      </w:r>
      <w:r w:rsidRPr="00AE2197">
        <w:rPr>
          <w:rFonts w:ascii="Arial" w:hAnsi="Arial" w:cs="Arial"/>
          <w:sz w:val="12"/>
          <w:szCs w:val="12"/>
        </w:rPr>
        <w:t xml:space="preserve"> w dz.1 w.01. rubr.</w:t>
      </w:r>
      <w:r w:rsidR="001A3E71" w:rsidRPr="00AE2197">
        <w:rPr>
          <w:rFonts w:ascii="Arial" w:hAnsi="Arial" w:cs="Arial"/>
          <w:sz w:val="12"/>
          <w:szCs w:val="12"/>
        </w:rPr>
        <w:t>3</w:t>
      </w:r>
      <w:r w:rsidRPr="00AE2197">
        <w:rPr>
          <w:rFonts w:ascii="Arial" w:hAnsi="Arial" w:cs="Arial"/>
          <w:sz w:val="12"/>
          <w:szCs w:val="12"/>
        </w:rPr>
        <w:t xml:space="preserve"> ).</w:t>
      </w:r>
    </w:p>
    <w:p w14:paraId="4BEDD159" w14:textId="77777777" w:rsidR="009329A2" w:rsidRPr="00AE2197" w:rsidRDefault="009329A2" w:rsidP="000E6CE1">
      <w:pPr>
        <w:ind w:left="112"/>
        <w:rPr>
          <w:rFonts w:ascii="Arial" w:hAnsi="Arial" w:cs="Arial"/>
          <w:sz w:val="14"/>
          <w:szCs w:val="14"/>
        </w:rPr>
      </w:pPr>
    </w:p>
    <w:p w14:paraId="39E6260E" w14:textId="1A172B8D" w:rsidR="00817238" w:rsidRPr="00AE2197" w:rsidRDefault="00817238" w:rsidP="000E6CE1">
      <w:r w:rsidRPr="00AE2197">
        <w:rPr>
          <w:rFonts w:ascii="Arial" w:hAnsi="Arial" w:cs="Arial"/>
          <w:b/>
          <w:bCs/>
        </w:rPr>
        <w:t xml:space="preserve">Dział 1.3.a. Merytoryczne i inne załatwienia spraw </w:t>
      </w:r>
      <w:r w:rsidR="00082DDF" w:rsidRPr="00AE2197">
        <w:rPr>
          <w:rFonts w:ascii="Arial" w:hAnsi="Arial" w:cs="Arial"/>
          <w:b/>
          <w:bCs/>
        </w:rPr>
        <w:t xml:space="preserve">w I instancji </w:t>
      </w:r>
      <w:r w:rsidRPr="00AE2197">
        <w:rPr>
          <w:rFonts w:ascii="Arial" w:hAnsi="Arial" w:cs="Arial"/>
          <w:b/>
          <w:bCs/>
        </w:rPr>
        <w:t xml:space="preserve">– sędziowie </w:t>
      </w:r>
    </w:p>
    <w:tbl>
      <w:tblPr>
        <w:tblW w:w="160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8"/>
        <w:gridCol w:w="2649"/>
        <w:gridCol w:w="334"/>
        <w:gridCol w:w="1235"/>
        <w:gridCol w:w="1131"/>
        <w:gridCol w:w="1104"/>
        <w:gridCol w:w="1086"/>
        <w:gridCol w:w="954"/>
        <w:gridCol w:w="1544"/>
        <w:gridCol w:w="1435"/>
        <w:gridCol w:w="1114"/>
        <w:gridCol w:w="1131"/>
        <w:gridCol w:w="992"/>
        <w:gridCol w:w="942"/>
      </w:tblGrid>
      <w:tr w:rsidR="00AE2197" w:rsidRPr="00AE2197" w14:paraId="60A35728" w14:textId="77777777" w:rsidTr="00154061">
        <w:trPr>
          <w:trHeight w:val="142"/>
        </w:trPr>
        <w:tc>
          <w:tcPr>
            <w:tcW w:w="3381" w:type="dxa"/>
            <w:gridSpan w:val="3"/>
            <w:vMerge w:val="restart"/>
            <w:vAlign w:val="center"/>
            <w:hideMark/>
          </w:tcPr>
          <w:p w14:paraId="4D4EAECB" w14:textId="77777777" w:rsidR="00817238" w:rsidRPr="00AE2197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E947511" w14:textId="77777777" w:rsidR="00817238" w:rsidRPr="00AE2197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68" w:type="dxa"/>
            <w:gridSpan w:val="11"/>
            <w:vAlign w:val="center"/>
            <w:hideMark/>
          </w:tcPr>
          <w:p w14:paraId="005BE66B" w14:textId="77777777" w:rsidR="00817238" w:rsidRPr="00AE2197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E2197" w:rsidRPr="00AE2197" w14:paraId="3629FD7C" w14:textId="77777777" w:rsidTr="00154061">
        <w:trPr>
          <w:trHeight w:val="226"/>
        </w:trPr>
        <w:tc>
          <w:tcPr>
            <w:tcW w:w="3381" w:type="dxa"/>
            <w:gridSpan w:val="3"/>
            <w:vMerge/>
            <w:vAlign w:val="center"/>
            <w:hideMark/>
          </w:tcPr>
          <w:p w14:paraId="755393E3" w14:textId="77777777" w:rsidR="00817238" w:rsidRPr="00AE2197" w:rsidRDefault="00817238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 w:val="restart"/>
            <w:vAlign w:val="center"/>
            <w:hideMark/>
          </w:tcPr>
          <w:p w14:paraId="225D6B72" w14:textId="1D52F023" w:rsidR="00817238" w:rsidRPr="00AE2197" w:rsidRDefault="00AE69D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</w:t>
            </w:r>
            <w:r w:rsidR="00817238" w:rsidRPr="00AE2197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74EFB12E" w14:textId="584B5F13" w:rsidR="00817238" w:rsidRPr="00AE2197" w:rsidRDefault="00B1500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2+4+6</w:t>
            </w:r>
            <w:r w:rsidR="00DE0F9D" w:rsidRPr="00AE2197">
              <w:rPr>
                <w:rFonts w:ascii="Arial" w:hAnsi="Arial" w:cs="Arial"/>
                <w:sz w:val="16"/>
                <w:szCs w:val="16"/>
              </w:rPr>
              <w:t xml:space="preserve"> do 8+11</w:t>
            </w:r>
            <w:r w:rsidRPr="00AE219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445" w:type="dxa"/>
            <w:gridSpan w:val="10"/>
            <w:vAlign w:val="center"/>
            <w:hideMark/>
          </w:tcPr>
          <w:p w14:paraId="2A6D1777" w14:textId="77777777" w:rsidR="00817238" w:rsidRPr="00AE2197" w:rsidRDefault="0081723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E2197" w:rsidRPr="00AE2197" w14:paraId="0CA7BFAD" w14:textId="77777777" w:rsidTr="00154061">
        <w:trPr>
          <w:trHeight w:val="119"/>
        </w:trPr>
        <w:tc>
          <w:tcPr>
            <w:tcW w:w="3381" w:type="dxa"/>
            <w:gridSpan w:val="3"/>
            <w:vMerge/>
            <w:vAlign w:val="center"/>
            <w:hideMark/>
          </w:tcPr>
          <w:p w14:paraId="03EE3BF1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  <w:hideMark/>
          </w:tcPr>
          <w:p w14:paraId="657E4160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 w:val="restart"/>
            <w:vAlign w:val="center"/>
            <w:hideMark/>
          </w:tcPr>
          <w:p w14:paraId="379EDBE3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104" w:type="dxa"/>
            <w:vMerge w:val="restart"/>
            <w:vAlign w:val="center"/>
            <w:hideMark/>
          </w:tcPr>
          <w:p w14:paraId="64666F66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077" w:type="dxa"/>
            <w:vMerge w:val="restart"/>
            <w:vAlign w:val="center"/>
            <w:hideMark/>
          </w:tcPr>
          <w:p w14:paraId="48CC9763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955" w:type="dxa"/>
            <w:vMerge w:val="restart"/>
            <w:vAlign w:val="center"/>
            <w:hideMark/>
          </w:tcPr>
          <w:p w14:paraId="6BD88A0D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559" w:type="dxa"/>
            <w:vMerge w:val="restart"/>
            <w:vAlign w:val="center"/>
          </w:tcPr>
          <w:p w14:paraId="08F0DC05" w14:textId="31A5CFF2" w:rsidR="00B90762" w:rsidRPr="00AE2197" w:rsidRDefault="008903E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zmieniono w całości lub części, zmieniono zaskarżoną decyzję w całości lub w części</w:t>
            </w:r>
          </w:p>
        </w:tc>
        <w:tc>
          <w:tcPr>
            <w:tcW w:w="1441" w:type="dxa"/>
            <w:vMerge w:val="restart"/>
            <w:vAlign w:val="center"/>
          </w:tcPr>
          <w:p w14:paraId="0F6EE78B" w14:textId="188A6FF5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uchylono, uchylenie decyzji przekazanej do rozpoznania uprawnionemu organowi</w:t>
            </w:r>
          </w:p>
        </w:tc>
        <w:tc>
          <w:tcPr>
            <w:tcW w:w="3237" w:type="dxa"/>
            <w:gridSpan w:val="3"/>
            <w:vAlign w:val="center"/>
            <w:hideMark/>
          </w:tcPr>
          <w:p w14:paraId="6D3513CC" w14:textId="69D0EF08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942" w:type="dxa"/>
            <w:vMerge w:val="restart"/>
            <w:vAlign w:val="center"/>
            <w:hideMark/>
          </w:tcPr>
          <w:p w14:paraId="28457BB6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E2197" w:rsidRPr="00AE2197" w14:paraId="01416737" w14:textId="77777777" w:rsidTr="00154061">
        <w:trPr>
          <w:trHeight w:val="206"/>
        </w:trPr>
        <w:tc>
          <w:tcPr>
            <w:tcW w:w="3381" w:type="dxa"/>
            <w:gridSpan w:val="3"/>
            <w:vMerge/>
            <w:vAlign w:val="center"/>
            <w:hideMark/>
          </w:tcPr>
          <w:p w14:paraId="1A70F910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  <w:hideMark/>
          </w:tcPr>
          <w:p w14:paraId="7B0F8A8A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vAlign w:val="center"/>
            <w:hideMark/>
          </w:tcPr>
          <w:p w14:paraId="1E42C506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028D3872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  <w:hideMark/>
          </w:tcPr>
          <w:p w14:paraId="7EBB28E7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vAlign w:val="center"/>
            <w:hideMark/>
          </w:tcPr>
          <w:p w14:paraId="6D1D2EA9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3DE0FF38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vAlign w:val="center"/>
          </w:tcPr>
          <w:p w14:paraId="6CEA0BBB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 w:val="restart"/>
            <w:vAlign w:val="center"/>
            <w:hideMark/>
          </w:tcPr>
          <w:p w14:paraId="13940D32" w14:textId="598F638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3" w:type="dxa"/>
            <w:gridSpan w:val="2"/>
            <w:vAlign w:val="center"/>
            <w:hideMark/>
          </w:tcPr>
          <w:p w14:paraId="31CAFE1F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942" w:type="dxa"/>
            <w:vMerge/>
            <w:vAlign w:val="center"/>
            <w:hideMark/>
          </w:tcPr>
          <w:p w14:paraId="5383C5A0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65BECFFB" w14:textId="77777777" w:rsidTr="00154061">
        <w:trPr>
          <w:trHeight w:val="263"/>
        </w:trPr>
        <w:tc>
          <w:tcPr>
            <w:tcW w:w="3381" w:type="dxa"/>
            <w:gridSpan w:val="3"/>
            <w:vMerge/>
            <w:vAlign w:val="center"/>
            <w:hideMark/>
          </w:tcPr>
          <w:p w14:paraId="45216586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23" w:type="dxa"/>
            <w:vMerge/>
            <w:vAlign w:val="center"/>
            <w:hideMark/>
          </w:tcPr>
          <w:p w14:paraId="2D409688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9" w:type="dxa"/>
            <w:vMerge/>
            <w:vAlign w:val="center"/>
            <w:hideMark/>
          </w:tcPr>
          <w:p w14:paraId="21DB9DF9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014826A3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7" w:type="dxa"/>
            <w:vMerge/>
            <w:vAlign w:val="center"/>
            <w:hideMark/>
          </w:tcPr>
          <w:p w14:paraId="47FEF223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5" w:type="dxa"/>
            <w:vMerge/>
            <w:vAlign w:val="center"/>
            <w:hideMark/>
          </w:tcPr>
          <w:p w14:paraId="1A9C0807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</w:tcPr>
          <w:p w14:paraId="6B2080EB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vMerge/>
            <w:vAlign w:val="center"/>
          </w:tcPr>
          <w:p w14:paraId="4A026953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vMerge/>
            <w:vAlign w:val="center"/>
            <w:hideMark/>
          </w:tcPr>
          <w:p w14:paraId="6EECB547" w14:textId="32A6F499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Align w:val="center"/>
            <w:hideMark/>
          </w:tcPr>
          <w:p w14:paraId="09F3629A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992" w:type="dxa"/>
            <w:vAlign w:val="center"/>
            <w:hideMark/>
          </w:tcPr>
          <w:p w14:paraId="591A6085" w14:textId="77777777" w:rsidR="00B90762" w:rsidRPr="00AE2197" w:rsidRDefault="00B9076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942" w:type="dxa"/>
            <w:vMerge/>
            <w:vAlign w:val="center"/>
            <w:hideMark/>
          </w:tcPr>
          <w:p w14:paraId="63F5BF75" w14:textId="77777777" w:rsidR="00B90762" w:rsidRPr="00AE2197" w:rsidRDefault="00B9076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3588BC47" w14:textId="77777777" w:rsidTr="00154061">
        <w:trPr>
          <w:trHeight w:val="193"/>
        </w:trPr>
        <w:tc>
          <w:tcPr>
            <w:tcW w:w="3381" w:type="dxa"/>
            <w:gridSpan w:val="3"/>
            <w:vAlign w:val="center"/>
            <w:hideMark/>
          </w:tcPr>
          <w:p w14:paraId="643DC046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23" w:type="dxa"/>
            <w:vAlign w:val="center"/>
            <w:hideMark/>
          </w:tcPr>
          <w:p w14:paraId="30063371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19" w:type="dxa"/>
            <w:vAlign w:val="center"/>
            <w:hideMark/>
          </w:tcPr>
          <w:p w14:paraId="78F0531C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04" w:type="dxa"/>
            <w:vAlign w:val="center"/>
            <w:hideMark/>
          </w:tcPr>
          <w:p w14:paraId="36B149F1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77" w:type="dxa"/>
            <w:vAlign w:val="center"/>
            <w:hideMark/>
          </w:tcPr>
          <w:p w14:paraId="4A6E6443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5" w:type="dxa"/>
            <w:vAlign w:val="center"/>
            <w:hideMark/>
          </w:tcPr>
          <w:p w14:paraId="080943A6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559" w:type="dxa"/>
            <w:vAlign w:val="center"/>
          </w:tcPr>
          <w:p w14:paraId="2B7CB34F" w14:textId="4ABF3781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41" w:type="dxa"/>
            <w:vAlign w:val="center"/>
          </w:tcPr>
          <w:p w14:paraId="361E01D5" w14:textId="24C1249C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14" w:type="dxa"/>
            <w:vAlign w:val="center"/>
          </w:tcPr>
          <w:p w14:paraId="6674DA98" w14:textId="20A638DC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1" w:type="dxa"/>
            <w:vAlign w:val="center"/>
          </w:tcPr>
          <w:p w14:paraId="2BF2E844" w14:textId="23E00EA4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vAlign w:val="center"/>
          </w:tcPr>
          <w:p w14:paraId="20C53386" w14:textId="07959190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2" w:type="dxa"/>
            <w:vAlign w:val="center"/>
          </w:tcPr>
          <w:p w14:paraId="485665B5" w14:textId="1D935053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AE2197" w:rsidRPr="00AE2197" w14:paraId="4D2E1188" w14:textId="77777777" w:rsidTr="00154061">
        <w:trPr>
          <w:trHeight w:hRule="exact" w:val="422"/>
        </w:trPr>
        <w:tc>
          <w:tcPr>
            <w:tcW w:w="3047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59ABBC5E" w14:textId="44D8C0C0" w:rsidR="002E59FF" w:rsidRPr="00AE2197" w:rsidRDefault="002E59FF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2832" w:rsidRPr="00AE2197">
              <w:rPr>
                <w:rFonts w:ascii="Arial" w:hAnsi="Arial" w:cs="Arial"/>
                <w:sz w:val="16"/>
                <w:szCs w:val="16"/>
              </w:rPr>
              <w:t>&lt;= Dz. 1.1.1.1 + Dz. 1.1.1.1.a + Dz. 1.1.2.1 + Dz. 1.1.2.1.a</w:t>
            </w:r>
          </w:p>
        </w:tc>
        <w:tc>
          <w:tcPr>
            <w:tcW w:w="32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C66546A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35" w:type="dxa"/>
            <w:tcBorders>
              <w:top w:val="single" w:sz="18" w:space="0" w:color="auto"/>
            </w:tcBorders>
            <w:vAlign w:val="center"/>
            <w:hideMark/>
          </w:tcPr>
          <w:p w14:paraId="6CC1406B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4CD147E0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13BF31B9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top w:val="single" w:sz="18" w:space="0" w:color="auto"/>
            </w:tcBorders>
            <w:vAlign w:val="center"/>
            <w:hideMark/>
          </w:tcPr>
          <w:p w14:paraId="28E3356A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top w:val="single" w:sz="18" w:space="0" w:color="auto"/>
            </w:tcBorders>
            <w:vAlign w:val="center"/>
            <w:hideMark/>
          </w:tcPr>
          <w:p w14:paraId="2F84E79E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</w:tcBorders>
            <w:vAlign w:val="center"/>
          </w:tcPr>
          <w:p w14:paraId="0935670B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op w:val="single" w:sz="18" w:space="0" w:color="auto"/>
            </w:tcBorders>
            <w:vAlign w:val="center"/>
          </w:tcPr>
          <w:p w14:paraId="30E2D836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single" w:sz="18" w:space="0" w:color="auto"/>
            </w:tcBorders>
            <w:vAlign w:val="center"/>
            <w:hideMark/>
          </w:tcPr>
          <w:p w14:paraId="18B67683" w14:textId="6906471B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2AED3876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699BDB89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1B41FA5A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2197" w:rsidRPr="00AE2197" w14:paraId="7C76604C" w14:textId="77777777" w:rsidTr="00154061">
        <w:trPr>
          <w:trHeight w:hRule="exact" w:val="227"/>
        </w:trPr>
        <w:tc>
          <w:tcPr>
            <w:tcW w:w="398" w:type="dxa"/>
            <w:vMerge w:val="restart"/>
            <w:noWrap/>
            <w:vAlign w:val="center"/>
            <w:hideMark/>
          </w:tcPr>
          <w:p w14:paraId="7B636924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2FC58902" w14:textId="6AB94D7D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4825E02D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35" w:type="dxa"/>
            <w:noWrap/>
            <w:vAlign w:val="bottom"/>
            <w:hideMark/>
          </w:tcPr>
          <w:p w14:paraId="7015FF01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6E4AF58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E277EAF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noWrap/>
            <w:vAlign w:val="bottom"/>
            <w:hideMark/>
          </w:tcPr>
          <w:p w14:paraId="2C33F6DD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noWrap/>
            <w:vAlign w:val="bottom"/>
            <w:hideMark/>
          </w:tcPr>
          <w:p w14:paraId="6092365A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5D2F1C4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0A877A03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  <w:hideMark/>
          </w:tcPr>
          <w:p w14:paraId="643C1221" w14:textId="22B1654A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F906A5B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124D1441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320ECA5F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2197" w:rsidRPr="00AE2197" w14:paraId="677677AC" w14:textId="77777777" w:rsidTr="00154061">
        <w:trPr>
          <w:trHeight w:hRule="exact" w:val="227"/>
        </w:trPr>
        <w:tc>
          <w:tcPr>
            <w:tcW w:w="398" w:type="dxa"/>
            <w:vMerge/>
            <w:noWrap/>
            <w:vAlign w:val="center"/>
          </w:tcPr>
          <w:p w14:paraId="64592FE1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4C8EB6B6" w14:textId="1456B1EB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Uo</w:t>
            </w:r>
            <w:r w:rsidR="003A0529" w:rsidRPr="00AE2197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1A043425" w14:textId="77777777" w:rsidR="002E59FF" w:rsidRPr="00AE2197" w:rsidRDefault="002E59FF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35" w:type="dxa"/>
            <w:noWrap/>
            <w:vAlign w:val="bottom"/>
          </w:tcPr>
          <w:p w14:paraId="2E51229E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noWrap/>
            <w:vAlign w:val="center"/>
          </w:tcPr>
          <w:p w14:paraId="79A9E38F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058BCED4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5F8A4174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55FDDFF2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EDE0068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69F5174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07853AD5" w14:textId="38B804DD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D2EB0C8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340B35D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042DADF0" w14:textId="77777777" w:rsidR="002E59FF" w:rsidRPr="00AE2197" w:rsidRDefault="002E59FF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788F1B19" w14:textId="77777777" w:rsidTr="00154061">
        <w:trPr>
          <w:trHeight w:hRule="exact" w:val="227"/>
        </w:trPr>
        <w:tc>
          <w:tcPr>
            <w:tcW w:w="398" w:type="dxa"/>
            <w:vMerge/>
            <w:noWrap/>
            <w:vAlign w:val="center"/>
          </w:tcPr>
          <w:p w14:paraId="59BD80E9" w14:textId="77777777" w:rsidR="00402832" w:rsidRPr="00AE2197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56074E13" w14:textId="2D16E11F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Uz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714B0A2A" w14:textId="453E3D33" w:rsidR="00402832" w:rsidRPr="00AE2197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35" w:type="dxa"/>
            <w:noWrap/>
            <w:vAlign w:val="bottom"/>
          </w:tcPr>
          <w:p w14:paraId="66D1D03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noWrap/>
            <w:vAlign w:val="center"/>
          </w:tcPr>
          <w:p w14:paraId="1A2E8C0E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6BFAB0A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021149B8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6C45DC53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F225D1B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45AB670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5715DA87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7C6D3FF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063CA9AD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60460087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01FC9DAB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  <w:hideMark/>
          </w:tcPr>
          <w:p w14:paraId="46D9F71F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32EA40D8" w14:textId="0392704E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5FC67D7A" w14:textId="7FBEA950" w:rsidR="00402832" w:rsidRPr="00AE2197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35" w:type="dxa"/>
            <w:noWrap/>
            <w:vAlign w:val="bottom"/>
            <w:hideMark/>
          </w:tcPr>
          <w:p w14:paraId="5CC89772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noWrap/>
            <w:vAlign w:val="center"/>
          </w:tcPr>
          <w:p w14:paraId="1666E05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03B9EB23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noWrap/>
            <w:vAlign w:val="bottom"/>
            <w:hideMark/>
          </w:tcPr>
          <w:p w14:paraId="0E7E5CA8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noWrap/>
            <w:vAlign w:val="bottom"/>
            <w:hideMark/>
          </w:tcPr>
          <w:p w14:paraId="20B562B0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7DE7B60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D036062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  <w:hideMark/>
          </w:tcPr>
          <w:p w14:paraId="6997C29E" w14:textId="01E583F1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noWrap/>
            <w:vAlign w:val="bottom"/>
            <w:hideMark/>
          </w:tcPr>
          <w:p w14:paraId="7E120894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noWrap/>
            <w:vAlign w:val="bottom"/>
            <w:hideMark/>
          </w:tcPr>
          <w:p w14:paraId="14E00629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7159180D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AE2197" w:rsidRPr="00AE2197" w14:paraId="18A52A2A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</w:tcPr>
          <w:p w14:paraId="53394ECF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5891430D" w14:textId="633518A8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Np.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57C6311F" w14:textId="50724F75" w:rsidR="00402832" w:rsidRPr="00AE2197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35" w:type="dxa"/>
            <w:noWrap/>
            <w:vAlign w:val="bottom"/>
          </w:tcPr>
          <w:p w14:paraId="69576593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noWrap/>
            <w:vAlign w:val="bottom"/>
          </w:tcPr>
          <w:p w14:paraId="58E0A725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3D79221D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6B1E8D0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0E15EF63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43D29849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DEE9776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7A8D5D56" w14:textId="116FED48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noWrap/>
            <w:vAlign w:val="bottom"/>
          </w:tcPr>
          <w:p w14:paraId="1C42AB2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noWrap/>
            <w:vAlign w:val="bottom"/>
          </w:tcPr>
          <w:p w14:paraId="44AD856F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4FE4D3FB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0CD29F23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</w:tcPr>
          <w:p w14:paraId="0A302B39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74F6ED24" w14:textId="5A4326C0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2" w:type="dxa"/>
            <w:tcBorders>
              <w:left w:val="single" w:sz="18" w:space="0" w:color="auto"/>
            </w:tcBorders>
            <w:vAlign w:val="center"/>
          </w:tcPr>
          <w:p w14:paraId="3FF46A33" w14:textId="77E215B4" w:rsidR="00402832" w:rsidRPr="00AE2197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35" w:type="dxa"/>
            <w:noWrap/>
            <w:vAlign w:val="bottom"/>
          </w:tcPr>
          <w:p w14:paraId="1E9B0491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noWrap/>
            <w:vAlign w:val="bottom"/>
          </w:tcPr>
          <w:p w14:paraId="3C0AE094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noWrap/>
            <w:vAlign w:val="bottom"/>
          </w:tcPr>
          <w:p w14:paraId="0856668F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6" w:type="dxa"/>
            <w:noWrap/>
            <w:vAlign w:val="bottom"/>
          </w:tcPr>
          <w:p w14:paraId="75A938CA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4" w:type="dxa"/>
            <w:noWrap/>
            <w:vAlign w:val="bottom"/>
          </w:tcPr>
          <w:p w14:paraId="77F48A1A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7B62F6D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EA55A06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noWrap/>
            <w:vAlign w:val="bottom"/>
          </w:tcPr>
          <w:p w14:paraId="487B54A6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3E6B2E2F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nil"/>
              <w:tr2bl w:val="nil"/>
            </w:tcBorders>
            <w:noWrap/>
            <w:vAlign w:val="bottom"/>
          </w:tcPr>
          <w:p w14:paraId="30D79EA9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2" w:type="dxa"/>
            <w:tcBorders>
              <w:right w:val="single" w:sz="18" w:space="0" w:color="auto"/>
            </w:tcBorders>
            <w:noWrap/>
            <w:vAlign w:val="bottom"/>
          </w:tcPr>
          <w:p w14:paraId="5AEE8E36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75327661" w14:textId="77777777" w:rsidTr="00154061">
        <w:trPr>
          <w:trHeight w:hRule="exact" w:val="227"/>
        </w:trPr>
        <w:tc>
          <w:tcPr>
            <w:tcW w:w="398" w:type="dxa"/>
            <w:vMerge/>
            <w:vAlign w:val="center"/>
            <w:hideMark/>
          </w:tcPr>
          <w:p w14:paraId="134F48E7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9" w:type="dxa"/>
            <w:tcBorders>
              <w:right w:val="single" w:sz="18" w:space="0" w:color="auto"/>
            </w:tcBorders>
            <w:noWrap/>
            <w:vAlign w:val="center"/>
          </w:tcPr>
          <w:p w14:paraId="63AC8FDF" w14:textId="128FC3B8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Pz I instancja</w:t>
            </w:r>
          </w:p>
        </w:tc>
        <w:tc>
          <w:tcPr>
            <w:tcW w:w="32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E184290" w14:textId="1E0CBAAC" w:rsidR="00402832" w:rsidRPr="00AE2197" w:rsidRDefault="0040283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35" w:type="dxa"/>
            <w:tcBorders>
              <w:bottom w:val="single" w:sz="18" w:space="0" w:color="auto"/>
            </w:tcBorders>
            <w:noWrap/>
            <w:vAlign w:val="bottom"/>
          </w:tcPr>
          <w:p w14:paraId="33BE8560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2F0F7F7B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04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009A4FBA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6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3AF15555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4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76371A6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bottom w:val="single" w:sz="18" w:space="0" w:color="auto"/>
            </w:tcBorders>
            <w:vAlign w:val="bottom"/>
          </w:tcPr>
          <w:p w14:paraId="389FE10D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41" w:type="dxa"/>
            <w:tcBorders>
              <w:bottom w:val="single" w:sz="18" w:space="0" w:color="auto"/>
            </w:tcBorders>
            <w:vAlign w:val="bottom"/>
          </w:tcPr>
          <w:p w14:paraId="06919FC5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D0BD575" w14:textId="1A5D40F4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1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  <w:hideMark/>
          </w:tcPr>
          <w:p w14:paraId="6A08AF69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18" w:space="0" w:color="auto"/>
              <w:tl2br w:val="nil"/>
              <w:tr2bl w:val="nil"/>
            </w:tcBorders>
            <w:noWrap/>
            <w:vAlign w:val="bottom"/>
            <w:hideMark/>
          </w:tcPr>
          <w:p w14:paraId="6A3E3B0A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32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706BDE0C" w14:textId="77777777" w:rsidR="00402832" w:rsidRPr="00AE2197" w:rsidRDefault="0040283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4219CE25" w14:textId="69DB4F69" w:rsidR="00DA1C84" w:rsidRPr="00AE2197" w:rsidRDefault="00DA1C84" w:rsidP="000E6CE1">
      <w:pPr>
        <w:rPr>
          <w:rFonts w:ascii="Arial" w:hAnsi="Arial" w:cs="Arial"/>
          <w:sz w:val="16"/>
          <w:szCs w:val="16"/>
        </w:rPr>
      </w:pPr>
      <w:r w:rsidRPr="00AE2197">
        <w:rPr>
          <w:rFonts w:ascii="Arial" w:hAnsi="Arial" w:cs="Arial"/>
          <w:sz w:val="16"/>
          <w:szCs w:val="16"/>
        </w:rPr>
        <w:t xml:space="preserve">  Uwaga: Dz</w:t>
      </w:r>
      <w:r w:rsidR="006364AE" w:rsidRPr="00AE2197">
        <w:rPr>
          <w:rFonts w:ascii="Arial" w:hAnsi="Arial" w:cs="Arial"/>
          <w:sz w:val="16"/>
          <w:szCs w:val="16"/>
        </w:rPr>
        <w:t>.</w:t>
      </w:r>
      <w:r w:rsidRPr="00AE2197">
        <w:rPr>
          <w:rFonts w:ascii="Arial" w:hAnsi="Arial" w:cs="Arial"/>
          <w:sz w:val="16"/>
          <w:szCs w:val="16"/>
        </w:rPr>
        <w:t xml:space="preserve"> 1.3.a, w.1, k.7</w:t>
      </w:r>
      <w:r w:rsidR="00F16E20" w:rsidRPr="00AE2197">
        <w:rPr>
          <w:rFonts w:ascii="Arial" w:hAnsi="Arial" w:cs="Arial"/>
          <w:sz w:val="16"/>
          <w:szCs w:val="16"/>
        </w:rPr>
        <w:t xml:space="preserve"> </w:t>
      </w:r>
      <w:r w:rsidRPr="00AE2197">
        <w:rPr>
          <w:rFonts w:ascii="Arial" w:hAnsi="Arial" w:cs="Arial"/>
          <w:sz w:val="16"/>
          <w:szCs w:val="16"/>
        </w:rPr>
        <w:t>&lt;=</w:t>
      </w:r>
      <w:r w:rsidR="00F16E20" w:rsidRPr="00AE2197">
        <w:rPr>
          <w:rFonts w:ascii="Arial" w:hAnsi="Arial" w:cs="Arial"/>
          <w:sz w:val="16"/>
          <w:szCs w:val="16"/>
        </w:rPr>
        <w:t xml:space="preserve"> </w:t>
      </w:r>
      <w:r w:rsidRPr="00AE2197">
        <w:rPr>
          <w:rFonts w:ascii="Arial" w:hAnsi="Arial" w:cs="Arial"/>
          <w:sz w:val="16"/>
          <w:szCs w:val="16"/>
        </w:rPr>
        <w:t>Dz</w:t>
      </w:r>
      <w:r w:rsidR="006364AE" w:rsidRPr="00AE2197">
        <w:rPr>
          <w:rFonts w:ascii="Arial" w:hAnsi="Arial" w:cs="Arial"/>
          <w:sz w:val="16"/>
          <w:szCs w:val="16"/>
        </w:rPr>
        <w:t>.</w:t>
      </w:r>
      <w:r w:rsidRPr="00AE2197">
        <w:rPr>
          <w:rFonts w:ascii="Arial" w:hAnsi="Arial" w:cs="Arial"/>
          <w:sz w:val="16"/>
          <w:szCs w:val="16"/>
        </w:rPr>
        <w:t xml:space="preserve"> 1.1.1.1 w.2,</w:t>
      </w:r>
      <w:r w:rsidR="00195F81" w:rsidRPr="00AE2197">
        <w:rPr>
          <w:rFonts w:ascii="Arial" w:hAnsi="Arial" w:cs="Arial"/>
          <w:sz w:val="16"/>
          <w:szCs w:val="16"/>
        </w:rPr>
        <w:t xml:space="preserve"> </w:t>
      </w:r>
      <w:r w:rsidRPr="00AE2197">
        <w:rPr>
          <w:rFonts w:ascii="Arial" w:hAnsi="Arial" w:cs="Arial"/>
          <w:sz w:val="16"/>
          <w:szCs w:val="16"/>
        </w:rPr>
        <w:t>k.8</w:t>
      </w:r>
      <w:r w:rsidR="00AF22D7" w:rsidRPr="00AE2197">
        <w:rPr>
          <w:rFonts w:ascii="Arial" w:hAnsi="Arial" w:cs="Arial"/>
          <w:sz w:val="16"/>
          <w:szCs w:val="16"/>
        </w:rPr>
        <w:t xml:space="preserve"> </w:t>
      </w:r>
      <w:r w:rsidRPr="00AE2197">
        <w:rPr>
          <w:rFonts w:ascii="Arial" w:hAnsi="Arial" w:cs="Arial"/>
          <w:sz w:val="16"/>
          <w:szCs w:val="16"/>
        </w:rPr>
        <w:t>(z wyłączeniem umorzenia postępowania)</w:t>
      </w:r>
      <w:r w:rsidR="00AF22D7" w:rsidRPr="00AE2197">
        <w:rPr>
          <w:rFonts w:ascii="Arial" w:hAnsi="Arial" w:cs="Arial"/>
          <w:sz w:val="16"/>
          <w:szCs w:val="16"/>
        </w:rPr>
        <w:t xml:space="preserve"> </w:t>
      </w:r>
      <w:r w:rsidRPr="00AE2197">
        <w:rPr>
          <w:rFonts w:ascii="Arial" w:hAnsi="Arial" w:cs="Arial"/>
          <w:sz w:val="16"/>
          <w:szCs w:val="16"/>
        </w:rPr>
        <w:t>+k.10</w:t>
      </w:r>
      <w:r w:rsidR="00F8378B" w:rsidRPr="00AE2197">
        <w:rPr>
          <w:rFonts w:ascii="Arial" w:hAnsi="Arial" w:cs="Arial"/>
          <w:sz w:val="16"/>
          <w:szCs w:val="16"/>
        </w:rPr>
        <w:t xml:space="preserve"> + Dz. 1.1.1.1.a w.1 k.6 + Dz. 1.1.2.1.a w.1 k.6</w:t>
      </w:r>
    </w:p>
    <w:p w14:paraId="200A3180" w14:textId="77777777" w:rsidR="00DA1C84" w:rsidRPr="00AE2197" w:rsidRDefault="00DA1C84" w:rsidP="000E6CE1">
      <w:pPr>
        <w:rPr>
          <w:rFonts w:ascii="Arial" w:hAnsi="Arial" w:cs="Arial"/>
          <w:sz w:val="16"/>
          <w:szCs w:val="16"/>
        </w:rPr>
      </w:pPr>
    </w:p>
    <w:p w14:paraId="5A81A82D" w14:textId="0CED866A" w:rsidR="00817238" w:rsidRPr="00AE2197" w:rsidRDefault="00817238" w:rsidP="000E6CE1">
      <w:pPr>
        <w:rPr>
          <w:rFonts w:ascii="Arial" w:hAnsi="Arial" w:cs="Arial"/>
          <w:b/>
          <w:bCs/>
        </w:rPr>
      </w:pPr>
    </w:p>
    <w:p w14:paraId="3B1DA668" w14:textId="14E7D7F8" w:rsidR="00817238" w:rsidRPr="00AE2197" w:rsidRDefault="00817238" w:rsidP="000E6CE1">
      <w:r w:rsidRPr="00AE2197">
        <w:rPr>
          <w:rFonts w:ascii="Arial" w:hAnsi="Arial" w:cs="Arial"/>
          <w:b/>
          <w:bCs/>
        </w:rPr>
        <w:t xml:space="preserve">Dział 1.3.b. Merytoryczne i inne załatwienia spraw </w:t>
      </w:r>
      <w:r w:rsidR="00082DDF" w:rsidRPr="00AE2197">
        <w:rPr>
          <w:rFonts w:ascii="Arial" w:hAnsi="Arial" w:cs="Arial"/>
          <w:b/>
          <w:bCs/>
        </w:rPr>
        <w:t xml:space="preserve">w II instancji </w:t>
      </w:r>
      <w:r w:rsidRPr="00AE2197">
        <w:rPr>
          <w:rFonts w:ascii="Arial" w:hAnsi="Arial" w:cs="Arial"/>
          <w:b/>
          <w:bCs/>
        </w:rPr>
        <w:t xml:space="preserve">– sędziowie </w:t>
      </w:r>
    </w:p>
    <w:tbl>
      <w:tblPr>
        <w:tblW w:w="15162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4"/>
        <w:gridCol w:w="1916"/>
        <w:gridCol w:w="460"/>
        <w:gridCol w:w="1154"/>
        <w:gridCol w:w="1134"/>
        <w:gridCol w:w="1147"/>
        <w:gridCol w:w="1358"/>
        <w:gridCol w:w="905"/>
        <w:gridCol w:w="850"/>
        <w:gridCol w:w="793"/>
        <w:gridCol w:w="1003"/>
        <w:gridCol w:w="3458"/>
      </w:tblGrid>
      <w:tr w:rsidR="00AE2197" w:rsidRPr="00AE2197" w14:paraId="131D3984" w14:textId="77777777" w:rsidTr="00154061">
        <w:trPr>
          <w:trHeight w:val="152"/>
        </w:trPr>
        <w:tc>
          <w:tcPr>
            <w:tcW w:w="3365" w:type="dxa"/>
            <w:gridSpan w:val="3"/>
            <w:vMerge w:val="restart"/>
            <w:vAlign w:val="center"/>
            <w:hideMark/>
          </w:tcPr>
          <w:p w14:paraId="7B85B85F" w14:textId="77777777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3FF177C" w14:textId="77777777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797" w:type="dxa"/>
            <w:gridSpan w:val="9"/>
            <w:vAlign w:val="center"/>
            <w:hideMark/>
          </w:tcPr>
          <w:p w14:paraId="7C34DD5D" w14:textId="77777777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E2197" w:rsidRPr="00AE2197" w14:paraId="06470650" w14:textId="77777777" w:rsidTr="00154061">
        <w:trPr>
          <w:trHeight w:val="109"/>
        </w:trPr>
        <w:tc>
          <w:tcPr>
            <w:tcW w:w="3365" w:type="dxa"/>
            <w:gridSpan w:val="3"/>
            <w:vMerge/>
            <w:vAlign w:val="center"/>
            <w:hideMark/>
          </w:tcPr>
          <w:p w14:paraId="633432D3" w14:textId="77777777" w:rsidR="00F31EF4" w:rsidRPr="00AE2197" w:rsidRDefault="00F31EF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 w:val="restart"/>
            <w:vAlign w:val="center"/>
            <w:hideMark/>
          </w:tcPr>
          <w:p w14:paraId="648EB97E" w14:textId="6C775C19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98FE790" w14:textId="31CC50BC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2 do 5</w:t>
            </w:r>
            <w:r w:rsidR="008903E8" w:rsidRPr="00AE2197">
              <w:rPr>
                <w:rFonts w:ascii="Arial" w:hAnsi="Arial" w:cs="Arial"/>
                <w:sz w:val="16"/>
                <w:szCs w:val="16"/>
              </w:rPr>
              <w:t>+8</w:t>
            </w:r>
            <w:r w:rsidRPr="00AE2197">
              <w:rPr>
                <w:rFonts w:ascii="Arial" w:hAnsi="Arial" w:cs="Arial"/>
                <w:sz w:val="16"/>
                <w:szCs w:val="16"/>
              </w:rPr>
              <w:t>)</w:t>
            </w:r>
          </w:p>
          <w:p w14:paraId="526F05BE" w14:textId="77777777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643" w:type="dxa"/>
            <w:gridSpan w:val="8"/>
            <w:vAlign w:val="center"/>
            <w:hideMark/>
          </w:tcPr>
          <w:p w14:paraId="083C243E" w14:textId="77777777" w:rsidR="00F31EF4" w:rsidRPr="00AE2197" w:rsidRDefault="00F31EF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E2197" w:rsidRPr="00AE2197" w14:paraId="1058283E" w14:textId="54A46E88" w:rsidTr="00154061">
        <w:trPr>
          <w:trHeight w:val="132"/>
        </w:trPr>
        <w:tc>
          <w:tcPr>
            <w:tcW w:w="3365" w:type="dxa"/>
            <w:gridSpan w:val="3"/>
            <w:vMerge/>
            <w:vAlign w:val="center"/>
            <w:hideMark/>
          </w:tcPr>
          <w:p w14:paraId="6DC9EFD8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vAlign w:val="center"/>
            <w:hideMark/>
          </w:tcPr>
          <w:p w14:paraId="770327ED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vAlign w:val="center"/>
            <w:hideMark/>
          </w:tcPr>
          <w:p w14:paraId="4F1FB60B" w14:textId="6808BD3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47" w:type="dxa"/>
            <w:vMerge w:val="restart"/>
            <w:vAlign w:val="center"/>
            <w:hideMark/>
          </w:tcPr>
          <w:p w14:paraId="0E97A315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50" w:type="dxa"/>
            <w:vMerge w:val="restart"/>
            <w:vAlign w:val="center"/>
            <w:hideMark/>
          </w:tcPr>
          <w:p w14:paraId="52516C3E" w14:textId="6CDCB6A2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2541" w:type="dxa"/>
            <w:gridSpan w:val="3"/>
            <w:vAlign w:val="center"/>
          </w:tcPr>
          <w:p w14:paraId="2C79C5F9" w14:textId="46C4F3C2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461" w:type="dxa"/>
            <w:gridSpan w:val="2"/>
            <w:vAlign w:val="center"/>
            <w:hideMark/>
          </w:tcPr>
          <w:p w14:paraId="43312F13" w14:textId="03C6F71D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E2197" w:rsidRPr="00AE2197" w14:paraId="4A4760DB" w14:textId="77777777" w:rsidTr="00154061">
        <w:trPr>
          <w:trHeight w:val="195"/>
        </w:trPr>
        <w:tc>
          <w:tcPr>
            <w:tcW w:w="3365" w:type="dxa"/>
            <w:gridSpan w:val="3"/>
            <w:vMerge/>
            <w:vAlign w:val="center"/>
          </w:tcPr>
          <w:p w14:paraId="39177A21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vAlign w:val="center"/>
          </w:tcPr>
          <w:p w14:paraId="54B5034D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F4C8D78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vAlign w:val="center"/>
          </w:tcPr>
          <w:p w14:paraId="76DC0F07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0148244E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 w:val="restart"/>
            <w:vAlign w:val="center"/>
          </w:tcPr>
          <w:p w14:paraId="47A57D35" w14:textId="7394D6DB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1635" w:type="dxa"/>
            <w:gridSpan w:val="2"/>
            <w:vAlign w:val="center"/>
          </w:tcPr>
          <w:p w14:paraId="383202C7" w14:textId="300396E1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003" w:type="dxa"/>
            <w:vMerge w:val="restart"/>
            <w:vAlign w:val="center"/>
          </w:tcPr>
          <w:p w14:paraId="71A16D79" w14:textId="4626F974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456" w:type="dxa"/>
            <w:vMerge w:val="restart"/>
            <w:vAlign w:val="center"/>
          </w:tcPr>
          <w:p w14:paraId="58F1AB59" w14:textId="6FC3CABF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</w:t>
            </w:r>
            <w:bookmarkStart w:id="11" w:name="_Hlk65671519"/>
            <w:r w:rsidRPr="00AE2197">
              <w:rPr>
                <w:rFonts w:ascii="Arial" w:hAnsi="Arial" w:cs="Arial"/>
                <w:sz w:val="16"/>
                <w:szCs w:val="16"/>
              </w:rPr>
              <w:t>w tym uwzględnione sprawy z wykazu S*</w:t>
            </w:r>
            <w:bookmarkEnd w:id="11"/>
            <w:r w:rsidRPr="00AE2197">
              <w:rPr>
                <w:rFonts w:ascii="Arial" w:hAnsi="Arial" w:cs="Arial"/>
                <w:sz w:val="16"/>
                <w:szCs w:val="16"/>
              </w:rPr>
              <w:t xml:space="preserve"> / uwzględnione sprawy o symbolu 104,105,108, 109,109 w, 125 i inne uwzględnione z rep. Uo</w:t>
            </w:r>
            <w:r w:rsidR="00E474BB" w:rsidRPr="00AE2197">
              <w:rPr>
                <w:rFonts w:ascii="Arial" w:hAnsi="Arial" w:cs="Arial"/>
                <w:sz w:val="16"/>
                <w:szCs w:val="16"/>
              </w:rPr>
              <w:t xml:space="preserve"> II inst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AE2197">
              <w:rPr>
                <w:rFonts w:ascii="Arial" w:hAnsi="Arial" w:cs="Arial"/>
                <w:sz w:val="16"/>
                <w:szCs w:val="16"/>
              </w:rPr>
              <w:t xml:space="preserve"> II inst</w:t>
            </w:r>
          </w:p>
        </w:tc>
      </w:tr>
      <w:tr w:rsidR="00AE2197" w:rsidRPr="00AE2197" w14:paraId="322FFCF0" w14:textId="77777777" w:rsidTr="00154061">
        <w:trPr>
          <w:trHeight w:val="195"/>
        </w:trPr>
        <w:tc>
          <w:tcPr>
            <w:tcW w:w="3365" w:type="dxa"/>
            <w:gridSpan w:val="3"/>
            <w:vMerge/>
            <w:vAlign w:val="center"/>
          </w:tcPr>
          <w:p w14:paraId="78F58337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4" w:type="dxa"/>
            <w:vMerge/>
            <w:vAlign w:val="center"/>
          </w:tcPr>
          <w:p w14:paraId="7DB7C37F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DD3DC58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vMerge/>
            <w:vAlign w:val="center"/>
          </w:tcPr>
          <w:p w14:paraId="13B8E387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4DB7215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Merge/>
            <w:vAlign w:val="center"/>
          </w:tcPr>
          <w:p w14:paraId="61B44F2B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14:paraId="5D4DFFA8" w14:textId="14C01161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785" w:type="dxa"/>
            <w:vAlign w:val="center"/>
          </w:tcPr>
          <w:p w14:paraId="1455C479" w14:textId="12F9C363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003" w:type="dxa"/>
            <w:vMerge/>
            <w:vAlign w:val="center"/>
          </w:tcPr>
          <w:p w14:paraId="395F13C6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56" w:type="dxa"/>
            <w:vMerge/>
            <w:vAlign w:val="center"/>
          </w:tcPr>
          <w:p w14:paraId="0F866727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7F6BBD2D" w14:textId="528DAFCC" w:rsidTr="00154061">
        <w:trPr>
          <w:trHeight w:val="158"/>
        </w:trPr>
        <w:tc>
          <w:tcPr>
            <w:tcW w:w="3365" w:type="dxa"/>
            <w:gridSpan w:val="3"/>
            <w:vAlign w:val="center"/>
            <w:hideMark/>
          </w:tcPr>
          <w:p w14:paraId="210C8793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54" w:type="dxa"/>
            <w:vAlign w:val="center"/>
            <w:hideMark/>
          </w:tcPr>
          <w:p w14:paraId="78B9DCF4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  <w:hideMark/>
          </w:tcPr>
          <w:p w14:paraId="0D5E7295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7" w:type="dxa"/>
            <w:vAlign w:val="center"/>
            <w:hideMark/>
          </w:tcPr>
          <w:p w14:paraId="7B5E6E01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50" w:type="dxa"/>
            <w:vAlign w:val="center"/>
            <w:hideMark/>
          </w:tcPr>
          <w:p w14:paraId="094C53FA" w14:textId="7B76EBA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06" w:type="dxa"/>
            <w:vAlign w:val="center"/>
          </w:tcPr>
          <w:p w14:paraId="6DBD68EB" w14:textId="5F814CBC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vAlign w:val="center"/>
          </w:tcPr>
          <w:p w14:paraId="03622B76" w14:textId="7E69A342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85" w:type="dxa"/>
            <w:vAlign w:val="center"/>
          </w:tcPr>
          <w:p w14:paraId="3D06F0EF" w14:textId="35A90873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03" w:type="dxa"/>
            <w:vAlign w:val="center"/>
          </w:tcPr>
          <w:p w14:paraId="503E41B6" w14:textId="30B5E5CA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3456" w:type="dxa"/>
            <w:vAlign w:val="center"/>
          </w:tcPr>
          <w:p w14:paraId="209DFF40" w14:textId="4D3D5132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AE2197" w:rsidRPr="00AE2197" w14:paraId="661B8C8B" w14:textId="479831EC" w:rsidTr="00154061">
        <w:trPr>
          <w:trHeight w:val="184"/>
        </w:trPr>
        <w:tc>
          <w:tcPr>
            <w:tcW w:w="2905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3457449" w14:textId="2A53AC36" w:rsidR="00B05BC9" w:rsidRPr="00AE2197" w:rsidRDefault="00B05BC9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 &lt;= Dz. 1.1.1.2 + Dz. </w:t>
            </w:r>
            <w:bookmarkStart w:id="12" w:name="_Hlk65056068"/>
            <w:r w:rsidRPr="00AE2197">
              <w:rPr>
                <w:rFonts w:ascii="Arial" w:hAnsi="Arial" w:cs="Arial"/>
                <w:sz w:val="16"/>
                <w:szCs w:val="16"/>
              </w:rPr>
              <w:t>1.1.2.2</w:t>
            </w:r>
            <w:bookmarkEnd w:id="12"/>
            <w:r w:rsidRPr="00AE219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5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A8B07FB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54" w:type="dxa"/>
            <w:tcBorders>
              <w:top w:val="single" w:sz="18" w:space="0" w:color="auto"/>
            </w:tcBorders>
            <w:vAlign w:val="center"/>
            <w:hideMark/>
          </w:tcPr>
          <w:p w14:paraId="42BE24DD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  <w:hideMark/>
          </w:tcPr>
          <w:p w14:paraId="139915B8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tcBorders>
              <w:top w:val="single" w:sz="18" w:space="0" w:color="auto"/>
            </w:tcBorders>
            <w:vAlign w:val="center"/>
            <w:hideMark/>
          </w:tcPr>
          <w:p w14:paraId="72E2E8BE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tcBorders>
              <w:top w:val="single" w:sz="18" w:space="0" w:color="auto"/>
            </w:tcBorders>
            <w:vAlign w:val="center"/>
            <w:hideMark/>
          </w:tcPr>
          <w:p w14:paraId="6E2B9240" w14:textId="3719C112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tcBorders>
              <w:top w:val="single" w:sz="18" w:space="0" w:color="auto"/>
            </w:tcBorders>
            <w:vAlign w:val="center"/>
          </w:tcPr>
          <w:p w14:paraId="118CA815" w14:textId="15DB5CA4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31DD9A3" w14:textId="3EB73790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B452FA" w14:textId="180CD0E9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A3ED" w14:textId="09B24BA6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C00AA5" w14:textId="1165CE91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0CC2837F" w14:textId="038FA13D" w:rsidTr="00154061">
        <w:trPr>
          <w:trHeight w:hRule="exact" w:val="227"/>
        </w:trPr>
        <w:tc>
          <w:tcPr>
            <w:tcW w:w="984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49EB9B58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B3598E" w14:textId="65E3517C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717F8D93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54" w:type="dxa"/>
            <w:noWrap/>
            <w:vAlign w:val="bottom"/>
            <w:hideMark/>
          </w:tcPr>
          <w:p w14:paraId="45673D4F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vAlign w:val="bottom"/>
            <w:hideMark/>
          </w:tcPr>
          <w:p w14:paraId="24A7D1BF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47" w:type="dxa"/>
            <w:noWrap/>
            <w:vAlign w:val="bottom"/>
            <w:hideMark/>
          </w:tcPr>
          <w:p w14:paraId="55266241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8" w:type="dxa"/>
            <w:noWrap/>
            <w:vAlign w:val="bottom"/>
            <w:hideMark/>
          </w:tcPr>
          <w:p w14:paraId="38E285CB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  <w:p w14:paraId="1D25B636" w14:textId="6ED9E992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06" w:type="dxa"/>
            <w:vAlign w:val="bottom"/>
          </w:tcPr>
          <w:p w14:paraId="3FB4AE16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5AFBA45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4C9410E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  <w:hideMark/>
          </w:tcPr>
          <w:p w14:paraId="4ACBEFFC" w14:textId="2942DA9B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8296280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317E0D75" w14:textId="717A3D7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0EAEA486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CEA5603" w14:textId="4D7DE53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Uo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24F286CF" w14:textId="510C596C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54" w:type="dxa"/>
            <w:noWrap/>
            <w:vAlign w:val="bottom"/>
          </w:tcPr>
          <w:p w14:paraId="072A8540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054697C2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0038A71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7DB8FB7C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6899F167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0E303C6E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4B4B774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3C94BF5C" w14:textId="33E0088C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79950E21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2CCBC2D5" w14:textId="428459EC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B063C7B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94B3186" w14:textId="08B8B652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Uz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74B7AF4D" w14:textId="475A819B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54" w:type="dxa"/>
            <w:noWrap/>
            <w:vAlign w:val="bottom"/>
          </w:tcPr>
          <w:p w14:paraId="45CD2411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69ED8D32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594E9C04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7CBFF195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7B45FB9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123B1E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01D5AE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6AA3E66D" w14:textId="4BF5CF45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A7A8D2C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0EEC2D62" w14:textId="006E8E3E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269084A5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13D884F" w14:textId="7A1041F2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00A2F46D" w14:textId="6F1CEA6C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54" w:type="dxa"/>
            <w:noWrap/>
            <w:vAlign w:val="bottom"/>
          </w:tcPr>
          <w:p w14:paraId="0687B625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1F6353EE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4097900F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39F49985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5C8E75B0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860CCEC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58F88792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77B25177" w14:textId="4BF6DFE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C53840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12F07547" w14:textId="5C987C06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3F3804F4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322E931" w14:textId="1390173A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452" w:type="dxa"/>
            <w:tcBorders>
              <w:left w:val="single" w:sz="18" w:space="0" w:color="auto"/>
            </w:tcBorders>
            <w:vAlign w:val="center"/>
          </w:tcPr>
          <w:p w14:paraId="4D58F3DD" w14:textId="7701DD9A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54" w:type="dxa"/>
            <w:noWrap/>
            <w:vAlign w:val="bottom"/>
          </w:tcPr>
          <w:p w14:paraId="689030D0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noWrap/>
            <w:vAlign w:val="bottom"/>
          </w:tcPr>
          <w:p w14:paraId="7EAD78FF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noWrap/>
            <w:vAlign w:val="bottom"/>
          </w:tcPr>
          <w:p w14:paraId="6007BBE1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noWrap/>
            <w:vAlign w:val="bottom"/>
          </w:tcPr>
          <w:p w14:paraId="0982C817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vAlign w:val="bottom"/>
          </w:tcPr>
          <w:p w14:paraId="41F86404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597A86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557AFF9A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7942CE47" w14:textId="43B6C39C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60DAC6D9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34FF0502" w14:textId="22949018" w:rsidTr="00154061">
        <w:trPr>
          <w:trHeight w:hRule="exact" w:val="227"/>
        </w:trPr>
        <w:tc>
          <w:tcPr>
            <w:tcW w:w="984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D3B56A9" w14:textId="77777777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8785BBA" w14:textId="7CB20FEF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Pz II instancja</w:t>
            </w:r>
          </w:p>
        </w:tc>
        <w:tc>
          <w:tcPr>
            <w:tcW w:w="45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63A93E" w14:textId="05CDEC3E" w:rsidR="00B05BC9" w:rsidRPr="00AE2197" w:rsidRDefault="00B05BC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54" w:type="dxa"/>
            <w:tcBorders>
              <w:bottom w:val="single" w:sz="18" w:space="0" w:color="auto"/>
            </w:tcBorders>
            <w:noWrap/>
            <w:vAlign w:val="bottom"/>
          </w:tcPr>
          <w:p w14:paraId="66606B9D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noWrap/>
            <w:vAlign w:val="bottom"/>
          </w:tcPr>
          <w:p w14:paraId="1C0D59CD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7" w:type="dxa"/>
            <w:tcBorders>
              <w:bottom w:val="single" w:sz="18" w:space="0" w:color="auto"/>
            </w:tcBorders>
            <w:noWrap/>
            <w:vAlign w:val="bottom"/>
          </w:tcPr>
          <w:p w14:paraId="473AD94D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8" w:type="dxa"/>
            <w:tcBorders>
              <w:bottom w:val="single" w:sz="18" w:space="0" w:color="auto"/>
            </w:tcBorders>
            <w:noWrap/>
            <w:vAlign w:val="bottom"/>
          </w:tcPr>
          <w:p w14:paraId="571AE122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6" w:type="dxa"/>
            <w:tcBorders>
              <w:bottom w:val="single" w:sz="18" w:space="0" w:color="auto"/>
            </w:tcBorders>
            <w:vAlign w:val="bottom"/>
          </w:tcPr>
          <w:p w14:paraId="2038D8B3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B6AD127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6083305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4" w:space="0" w:color="auto"/>
              <w:tl2br w:val="nil"/>
              <w:tr2bl w:val="nil"/>
            </w:tcBorders>
            <w:noWrap/>
            <w:vAlign w:val="bottom"/>
          </w:tcPr>
          <w:p w14:paraId="3D3BAA3F" w14:textId="73BBC883" w:rsidR="00B05BC9" w:rsidRPr="00AE2197" w:rsidRDefault="00B05BC9" w:rsidP="000E6CE1">
            <w:pPr>
              <w:ind w:right="-50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66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868B260" w14:textId="77777777" w:rsidR="00B05BC9" w:rsidRPr="00AE2197" w:rsidRDefault="00B05BC9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03E8B57" w14:textId="2366CF32" w:rsidR="0064130A" w:rsidRPr="00AE2197" w:rsidRDefault="0064130A" w:rsidP="000E6CE1">
      <w:pPr>
        <w:rPr>
          <w:rFonts w:ascii="Arial" w:hAnsi="Arial" w:cs="Arial"/>
          <w:sz w:val="16"/>
          <w:szCs w:val="16"/>
        </w:rPr>
      </w:pPr>
      <w:r w:rsidRPr="00AE2197">
        <w:rPr>
          <w:rFonts w:ascii="Arial" w:hAnsi="Arial" w:cs="Arial"/>
          <w:sz w:val="16"/>
          <w:szCs w:val="16"/>
        </w:rPr>
        <w:t>*)</w:t>
      </w:r>
      <w:r w:rsidRPr="00AE2197">
        <w:rPr>
          <w:sz w:val="16"/>
          <w:szCs w:val="16"/>
        </w:rPr>
        <w:t xml:space="preserve"> </w:t>
      </w:r>
      <w:r w:rsidRPr="00AE2197">
        <w:rPr>
          <w:rFonts w:ascii="Arial" w:hAnsi="Arial" w:cs="Arial"/>
          <w:sz w:val="16"/>
          <w:szCs w:val="16"/>
        </w:rPr>
        <w:t>sprawy, które w dziale 1.1.</w:t>
      </w:r>
      <w:r w:rsidR="00DE0607" w:rsidRPr="00AE2197">
        <w:rPr>
          <w:rFonts w:ascii="Arial" w:hAnsi="Arial" w:cs="Arial"/>
          <w:sz w:val="16"/>
          <w:szCs w:val="16"/>
        </w:rPr>
        <w:t>1.</w:t>
      </w:r>
      <w:r w:rsidRPr="00AE2197">
        <w:rPr>
          <w:rFonts w:ascii="Arial" w:hAnsi="Arial" w:cs="Arial"/>
          <w:sz w:val="16"/>
          <w:szCs w:val="16"/>
        </w:rPr>
        <w:t>2</w:t>
      </w:r>
      <w:r w:rsidR="00DE0607" w:rsidRPr="00AE2197">
        <w:rPr>
          <w:rFonts w:ascii="Arial" w:hAnsi="Arial" w:cs="Arial"/>
          <w:sz w:val="16"/>
          <w:szCs w:val="16"/>
        </w:rPr>
        <w:t xml:space="preserve"> i 1.1.2.2</w:t>
      </w:r>
      <w:r w:rsidRPr="00AE2197">
        <w:rPr>
          <w:rFonts w:ascii="Arial" w:hAnsi="Arial" w:cs="Arial"/>
          <w:sz w:val="16"/>
          <w:szCs w:val="16"/>
        </w:rPr>
        <w:t xml:space="preserve"> wykazywane są w kolumnie „inne załatwienia”, w których sąd stwierdził przewlekłość postępowania i/ lub zasądził kwotę pieniężną – uwzględnił skargę na przewlekłość postępowania.</w:t>
      </w:r>
    </w:p>
    <w:p w14:paraId="3E3A5E2D" w14:textId="43808ADB" w:rsidR="00896094" w:rsidRPr="00AE2197" w:rsidRDefault="00896094" w:rsidP="000E6CE1">
      <w:pPr>
        <w:rPr>
          <w:rFonts w:ascii="Arial" w:hAnsi="Arial" w:cs="Arial"/>
          <w:strike/>
          <w:sz w:val="16"/>
          <w:szCs w:val="16"/>
        </w:rPr>
      </w:pPr>
      <w:r w:rsidRPr="00AE2197">
        <w:rPr>
          <w:rFonts w:ascii="Arial" w:hAnsi="Arial" w:cs="Arial"/>
          <w:sz w:val="16"/>
          <w:szCs w:val="16"/>
        </w:rPr>
        <w:t>Uwaga: Dz. 1.3.b, w.1, k.4 &lt;= Dz. 1.1.1.2 w.1, k.6 + k.7 + Dz. 1.1.2.2. w.1 k.6 + Dz. 1.1.1.1.a w.1 k.6 + Dz. 1.1.2.1.a w.1 k.6</w:t>
      </w:r>
    </w:p>
    <w:p w14:paraId="28006554" w14:textId="77777777" w:rsidR="00DA1C84" w:rsidRPr="00AE2197" w:rsidRDefault="00DA1C84" w:rsidP="000E6CE1">
      <w:pPr>
        <w:rPr>
          <w:rFonts w:ascii="Arial" w:hAnsi="Arial" w:cs="Arial"/>
          <w:b/>
          <w:bCs/>
          <w:strike/>
        </w:rPr>
      </w:pPr>
    </w:p>
    <w:p w14:paraId="0205DA60" w14:textId="179102AC" w:rsidR="007B2AAD" w:rsidRPr="00AE2197" w:rsidRDefault="006876F0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 xml:space="preserve">  </w:t>
      </w:r>
    </w:p>
    <w:p w14:paraId="31203BC1" w14:textId="77777777" w:rsidR="007A5808" w:rsidRPr="00AE2197" w:rsidRDefault="007A5808" w:rsidP="000E6CE1">
      <w:pPr>
        <w:rPr>
          <w:rFonts w:ascii="Arial" w:hAnsi="Arial" w:cs="Arial"/>
          <w:b/>
          <w:bCs/>
        </w:rPr>
      </w:pPr>
    </w:p>
    <w:p w14:paraId="6E2C94FA" w14:textId="00922799" w:rsidR="00817238" w:rsidRPr="00AE2197" w:rsidRDefault="00817238" w:rsidP="000E6CE1">
      <w:pPr>
        <w:rPr>
          <w:b/>
          <w:bCs/>
        </w:rPr>
      </w:pPr>
      <w:r w:rsidRPr="00AE2197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2839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"/>
        <w:gridCol w:w="2056"/>
        <w:gridCol w:w="323"/>
        <w:gridCol w:w="1246"/>
        <w:gridCol w:w="1432"/>
        <w:gridCol w:w="1403"/>
        <w:gridCol w:w="1189"/>
        <w:gridCol w:w="1576"/>
        <w:gridCol w:w="2693"/>
      </w:tblGrid>
      <w:tr w:rsidR="00AE2197" w:rsidRPr="00AE2197" w14:paraId="51FA6ABA" w14:textId="77777777" w:rsidTr="00154061">
        <w:trPr>
          <w:trHeight w:val="169"/>
        </w:trPr>
        <w:tc>
          <w:tcPr>
            <w:tcW w:w="3300" w:type="dxa"/>
            <w:gridSpan w:val="3"/>
            <w:vMerge w:val="restart"/>
            <w:vAlign w:val="center"/>
            <w:hideMark/>
          </w:tcPr>
          <w:p w14:paraId="3F5C2897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8E06BD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539" w:type="dxa"/>
            <w:gridSpan w:val="6"/>
            <w:vAlign w:val="center"/>
            <w:hideMark/>
          </w:tcPr>
          <w:p w14:paraId="5CA5715A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AE2197" w:rsidRPr="00AE2197" w14:paraId="55BC73F8" w14:textId="77777777" w:rsidTr="00154061">
        <w:trPr>
          <w:trHeight w:val="257"/>
        </w:trPr>
        <w:tc>
          <w:tcPr>
            <w:tcW w:w="3300" w:type="dxa"/>
            <w:gridSpan w:val="3"/>
            <w:vMerge/>
            <w:vAlign w:val="center"/>
            <w:hideMark/>
          </w:tcPr>
          <w:p w14:paraId="0EDD4408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716BF3E5" w14:textId="58640A43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878DF1" w14:textId="6BF20EB2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(kol. 2 do 5) </w:t>
            </w:r>
          </w:p>
        </w:tc>
        <w:tc>
          <w:tcPr>
            <w:tcW w:w="8293" w:type="dxa"/>
            <w:gridSpan w:val="5"/>
            <w:vAlign w:val="center"/>
            <w:hideMark/>
          </w:tcPr>
          <w:p w14:paraId="405D48BE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AE2197" w:rsidRPr="00AE2197" w14:paraId="662E4F9B" w14:textId="77777777" w:rsidTr="00154061">
        <w:trPr>
          <w:trHeight w:val="179"/>
        </w:trPr>
        <w:tc>
          <w:tcPr>
            <w:tcW w:w="3300" w:type="dxa"/>
            <w:gridSpan w:val="3"/>
            <w:vMerge/>
            <w:vAlign w:val="center"/>
            <w:hideMark/>
          </w:tcPr>
          <w:p w14:paraId="39B9CDDB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281B1F74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 w:val="restart"/>
            <w:vAlign w:val="center"/>
            <w:hideMark/>
          </w:tcPr>
          <w:p w14:paraId="33927743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vAlign w:val="center"/>
            <w:hideMark/>
          </w:tcPr>
          <w:p w14:paraId="14F6222E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vAlign w:val="center"/>
            <w:hideMark/>
          </w:tcPr>
          <w:p w14:paraId="4189F436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269" w:type="dxa"/>
            <w:gridSpan w:val="2"/>
            <w:vAlign w:val="center"/>
            <w:hideMark/>
          </w:tcPr>
          <w:p w14:paraId="646A899E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AE2197" w:rsidRPr="00AE2197" w14:paraId="325259C5" w14:textId="0A02595F" w:rsidTr="00154061">
        <w:trPr>
          <w:trHeight w:val="270"/>
        </w:trPr>
        <w:tc>
          <w:tcPr>
            <w:tcW w:w="3300" w:type="dxa"/>
            <w:gridSpan w:val="3"/>
            <w:vMerge/>
            <w:vAlign w:val="center"/>
          </w:tcPr>
          <w:p w14:paraId="7BFD12D5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36C86399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vMerge/>
            <w:vAlign w:val="center"/>
          </w:tcPr>
          <w:p w14:paraId="40A1C5EA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vAlign w:val="center"/>
          </w:tcPr>
          <w:p w14:paraId="193279FA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vAlign w:val="center"/>
          </w:tcPr>
          <w:p w14:paraId="407E28BD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vAlign w:val="center"/>
          </w:tcPr>
          <w:p w14:paraId="42EDA7FC" w14:textId="4F88427A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693" w:type="dxa"/>
            <w:vAlign w:val="center"/>
          </w:tcPr>
          <w:p w14:paraId="172B47EA" w14:textId="6CDCC360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w tym uwzględnione sprawy o symbolu 104,105 i inne uwzględnione z rep. </w:t>
            </w:r>
            <w:r w:rsidR="001E00B4" w:rsidRPr="00AE2197">
              <w:rPr>
                <w:rFonts w:ascii="Arial" w:hAnsi="Arial" w:cs="Arial"/>
                <w:sz w:val="16"/>
                <w:szCs w:val="16"/>
              </w:rPr>
              <w:t>U</w:t>
            </w:r>
            <w:r w:rsidRPr="00AE2197">
              <w:rPr>
                <w:rFonts w:ascii="Arial" w:hAnsi="Arial" w:cs="Arial"/>
                <w:sz w:val="16"/>
                <w:szCs w:val="16"/>
              </w:rPr>
              <w:t>o</w:t>
            </w:r>
            <w:r w:rsidR="00E474BB" w:rsidRPr="00AE2197">
              <w:rPr>
                <w:rFonts w:ascii="Arial" w:hAnsi="Arial" w:cs="Arial"/>
                <w:sz w:val="16"/>
                <w:szCs w:val="16"/>
              </w:rPr>
              <w:t xml:space="preserve"> II inst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i Po</w:t>
            </w:r>
            <w:r w:rsidR="00E474BB" w:rsidRPr="00AE2197">
              <w:rPr>
                <w:rFonts w:ascii="Arial" w:hAnsi="Arial" w:cs="Arial"/>
                <w:sz w:val="16"/>
                <w:szCs w:val="16"/>
              </w:rPr>
              <w:t xml:space="preserve"> II inst</w:t>
            </w:r>
          </w:p>
        </w:tc>
      </w:tr>
      <w:tr w:rsidR="00AE2197" w:rsidRPr="00AE2197" w14:paraId="1A84A71A" w14:textId="3F9ED094" w:rsidTr="00154061">
        <w:trPr>
          <w:trHeight w:val="225"/>
        </w:trPr>
        <w:tc>
          <w:tcPr>
            <w:tcW w:w="3300" w:type="dxa"/>
            <w:gridSpan w:val="3"/>
            <w:vAlign w:val="center"/>
            <w:hideMark/>
          </w:tcPr>
          <w:p w14:paraId="19B0EC04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335B0ED9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vAlign w:val="center"/>
            <w:hideMark/>
          </w:tcPr>
          <w:p w14:paraId="475579EA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3532F31B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7EA51843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576" w:type="dxa"/>
            <w:vAlign w:val="center"/>
            <w:hideMark/>
          </w:tcPr>
          <w:p w14:paraId="1EA0D128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693" w:type="dxa"/>
            <w:vAlign w:val="center"/>
          </w:tcPr>
          <w:p w14:paraId="4AB49AFA" w14:textId="39C974C3" w:rsidR="00996A92" w:rsidRPr="00AE2197" w:rsidRDefault="00882E99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AE2197" w:rsidRPr="00AE2197" w14:paraId="5556A630" w14:textId="4635E64A" w:rsidTr="00154061">
        <w:trPr>
          <w:trHeight w:val="227"/>
        </w:trPr>
        <w:tc>
          <w:tcPr>
            <w:tcW w:w="2977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6E0B536E" w14:textId="77777777" w:rsidR="00996A92" w:rsidRPr="00AE2197" w:rsidRDefault="00996A92" w:rsidP="000E6CE1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38C8BA3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01D5BC9E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  <w:bottom w:val="single" w:sz="4" w:space="0" w:color="auto"/>
            </w:tcBorders>
            <w:vAlign w:val="center"/>
            <w:hideMark/>
          </w:tcPr>
          <w:p w14:paraId="7FB1A90D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5DAF45A5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280FA754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top w:val="single" w:sz="18" w:space="0" w:color="auto"/>
              <w:right w:val="single" w:sz="4" w:space="0" w:color="auto"/>
            </w:tcBorders>
            <w:vAlign w:val="center"/>
            <w:hideMark/>
          </w:tcPr>
          <w:p w14:paraId="7B9319ED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D08D56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1FAFAF27" w14:textId="6814192E" w:rsidTr="00154061">
        <w:trPr>
          <w:trHeight w:val="227"/>
        </w:trPr>
        <w:tc>
          <w:tcPr>
            <w:tcW w:w="921" w:type="dxa"/>
            <w:vMerge w:val="restart"/>
            <w:noWrap/>
            <w:vAlign w:val="center"/>
          </w:tcPr>
          <w:p w14:paraId="78325A79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3EC5C865" w14:textId="04E7D16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44A5AF05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233834F9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E550C59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FC78EA4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05B82164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</w:tcPr>
          <w:p w14:paraId="03E5BDD1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616D62C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17B6AF96" w14:textId="20AA9745" w:rsidTr="00154061">
        <w:trPr>
          <w:trHeight w:val="227"/>
        </w:trPr>
        <w:tc>
          <w:tcPr>
            <w:tcW w:w="921" w:type="dxa"/>
            <w:vMerge/>
            <w:noWrap/>
            <w:vAlign w:val="center"/>
          </w:tcPr>
          <w:p w14:paraId="31DF35CC" w14:textId="77777777" w:rsidR="00996A92" w:rsidRPr="00AE2197" w:rsidRDefault="00996A92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5B1FA9A6" w14:textId="2A36B325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Uo</w:t>
            </w:r>
            <w:r w:rsidR="00744C27" w:rsidRPr="00AE2197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68BC3DA3" w14:textId="04EDE44C" w:rsidR="00996A92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18958B7B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</w:tcPr>
          <w:p w14:paraId="3C14AB6D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000141DA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4B480616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</w:tcPr>
          <w:p w14:paraId="251E552F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B79FEB8" w14:textId="77777777" w:rsidR="00996A92" w:rsidRPr="00AE2197" w:rsidRDefault="00996A92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4A346889" w14:textId="77777777" w:rsidTr="00154061">
        <w:trPr>
          <w:trHeight w:val="227"/>
        </w:trPr>
        <w:tc>
          <w:tcPr>
            <w:tcW w:w="921" w:type="dxa"/>
            <w:vMerge/>
            <w:noWrap/>
            <w:vAlign w:val="center"/>
          </w:tcPr>
          <w:p w14:paraId="59FFB866" w14:textId="77777777" w:rsidR="0037725B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42521352" w14:textId="7EEBBA33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Uo II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61BC0AB4" w14:textId="2674E55D" w:rsidR="0037725B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noWrap/>
            <w:vAlign w:val="bottom"/>
          </w:tcPr>
          <w:p w14:paraId="05F37409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67B72C2C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792688F2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56609A82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</w:tcPr>
          <w:p w14:paraId="53144AF6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4C8CA21F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1491F944" w14:textId="101AE21A" w:rsidTr="00154061">
        <w:trPr>
          <w:trHeight w:val="227"/>
        </w:trPr>
        <w:tc>
          <w:tcPr>
            <w:tcW w:w="921" w:type="dxa"/>
            <w:vMerge/>
            <w:noWrap/>
            <w:vAlign w:val="center"/>
            <w:hideMark/>
          </w:tcPr>
          <w:p w14:paraId="567ADA38" w14:textId="77777777" w:rsidR="0037725B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4212702F" w14:textId="6D8145BA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58668CBF" w14:textId="7BACB681" w:rsidR="0037725B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6" w:type="dxa"/>
            <w:noWrap/>
            <w:vAlign w:val="center"/>
          </w:tcPr>
          <w:p w14:paraId="713254C6" w14:textId="2830F398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  <w:hideMark/>
          </w:tcPr>
          <w:p w14:paraId="32EB2485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noWrap/>
            <w:vAlign w:val="bottom"/>
            <w:hideMark/>
          </w:tcPr>
          <w:p w14:paraId="01E4CE13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noWrap/>
            <w:vAlign w:val="bottom"/>
            <w:hideMark/>
          </w:tcPr>
          <w:p w14:paraId="41C25484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57312CD6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260C4E7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403D0108" w14:textId="33264371" w:rsidTr="00154061">
        <w:trPr>
          <w:trHeight w:val="227"/>
        </w:trPr>
        <w:tc>
          <w:tcPr>
            <w:tcW w:w="921" w:type="dxa"/>
            <w:vMerge/>
            <w:vAlign w:val="center"/>
            <w:hideMark/>
          </w:tcPr>
          <w:p w14:paraId="3F147248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0E710010" w14:textId="719364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Np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201C195E" w14:textId="2AE9338A" w:rsidR="0037725B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6" w:type="dxa"/>
            <w:noWrap/>
            <w:vAlign w:val="center"/>
          </w:tcPr>
          <w:p w14:paraId="7105DD6C" w14:textId="78FDD193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noWrap/>
            <w:vAlign w:val="bottom"/>
            <w:hideMark/>
          </w:tcPr>
          <w:p w14:paraId="090C73DF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noWrap/>
            <w:vAlign w:val="bottom"/>
            <w:hideMark/>
          </w:tcPr>
          <w:p w14:paraId="3DC5DA66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noWrap/>
            <w:vAlign w:val="bottom"/>
            <w:hideMark/>
          </w:tcPr>
          <w:p w14:paraId="6A585138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76" w:type="dxa"/>
            <w:tcBorders>
              <w:right w:val="single" w:sz="4" w:space="0" w:color="auto"/>
            </w:tcBorders>
            <w:noWrap/>
            <w:vAlign w:val="bottom"/>
            <w:hideMark/>
          </w:tcPr>
          <w:p w14:paraId="5930CD33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5DF61519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65F413F7" w14:textId="77777777" w:rsidTr="00154061">
        <w:trPr>
          <w:trHeight w:val="227"/>
        </w:trPr>
        <w:tc>
          <w:tcPr>
            <w:tcW w:w="921" w:type="dxa"/>
            <w:vMerge/>
            <w:vAlign w:val="center"/>
          </w:tcPr>
          <w:p w14:paraId="30662F18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5B297094" w14:textId="3AEAF2BC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5FD0B4D5" w14:textId="584CE216" w:rsidR="0037725B" w:rsidRPr="00AE2197" w:rsidRDefault="0037725B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  <w:r w:rsidR="007A5808"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center"/>
          </w:tcPr>
          <w:p w14:paraId="64B62BC3" w14:textId="3C5DFFEB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noWrap/>
            <w:vAlign w:val="bottom"/>
          </w:tcPr>
          <w:p w14:paraId="3BB9D69E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</w:tcPr>
          <w:p w14:paraId="636B5220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</w:tcPr>
          <w:p w14:paraId="273A7097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E17F7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9EA20AB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651ABBC4" w14:textId="77777777" w:rsidTr="00154061">
        <w:trPr>
          <w:trHeight w:val="227"/>
        </w:trPr>
        <w:tc>
          <w:tcPr>
            <w:tcW w:w="921" w:type="dxa"/>
            <w:vMerge/>
            <w:vAlign w:val="center"/>
          </w:tcPr>
          <w:p w14:paraId="399AE2D8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56" w:type="dxa"/>
            <w:tcBorders>
              <w:right w:val="single" w:sz="18" w:space="0" w:color="auto"/>
            </w:tcBorders>
            <w:noWrap/>
            <w:vAlign w:val="center"/>
          </w:tcPr>
          <w:p w14:paraId="05FD5BFA" w14:textId="6BA29AF9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II instancja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3BE41B0" w14:textId="21F38DBB" w:rsidR="0037725B" w:rsidRPr="00AE2197" w:rsidRDefault="007A580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center"/>
          </w:tcPr>
          <w:p w14:paraId="14EADBCD" w14:textId="7D2FBC99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10FEF94E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</w:tcPr>
          <w:p w14:paraId="20AED0CC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6D8CE312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6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0F015E2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93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584721E" w14:textId="77777777" w:rsidR="0037725B" w:rsidRPr="00AE2197" w:rsidRDefault="0037725B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E43C237" w14:textId="5B7A5EC2" w:rsidR="003447EC" w:rsidRPr="00AE2197" w:rsidRDefault="00955B3D" w:rsidP="000E6CE1">
      <w:pPr>
        <w:rPr>
          <w:rFonts w:ascii="Arial" w:hAnsi="Arial" w:cs="Arial"/>
          <w:sz w:val="16"/>
          <w:szCs w:val="16"/>
        </w:rPr>
      </w:pPr>
      <w:r w:rsidRPr="00AE2197">
        <w:rPr>
          <w:rFonts w:ascii="Arial" w:hAnsi="Arial" w:cs="Arial"/>
          <w:sz w:val="16"/>
          <w:szCs w:val="16"/>
        </w:rPr>
        <w:t xml:space="preserve">  </w:t>
      </w:r>
      <w:r w:rsidR="003447EC" w:rsidRPr="00AE2197">
        <w:rPr>
          <w:rFonts w:ascii="Arial" w:hAnsi="Arial" w:cs="Arial"/>
          <w:sz w:val="16"/>
          <w:szCs w:val="16"/>
        </w:rPr>
        <w:t xml:space="preserve">  Uwaga: Dz. 1.3.a, w.1, k.1 + Dz. 1.3.b, w.1, k.1 + Dz. 1.3.c, w.1, k.1 = Dz. 1, w.1, k.3</w:t>
      </w:r>
    </w:p>
    <w:p w14:paraId="294E3F7B" w14:textId="77777777" w:rsidR="00817238" w:rsidRPr="00AE2197" w:rsidRDefault="00817238" w:rsidP="000E6CE1">
      <w:pPr>
        <w:rPr>
          <w:rFonts w:ascii="Arial" w:hAnsi="Arial" w:cs="Arial"/>
          <w:b/>
          <w:bCs/>
        </w:rPr>
      </w:pPr>
    </w:p>
    <w:p w14:paraId="17E70563" w14:textId="3D619F66" w:rsidR="00171349" w:rsidRPr="00AE2197" w:rsidRDefault="00171349" w:rsidP="000E6CE1">
      <w:pPr>
        <w:ind w:left="112"/>
        <w:rPr>
          <w:rFonts w:ascii="Arial" w:hAnsi="Arial" w:cs="Arial"/>
          <w:b/>
          <w:bCs/>
        </w:rPr>
      </w:pPr>
    </w:p>
    <w:p w14:paraId="652CDEC6" w14:textId="056B4027" w:rsidR="000B047E" w:rsidRPr="00AE2197" w:rsidRDefault="000B047E" w:rsidP="000E6CE1">
      <w:pPr>
        <w:ind w:left="112"/>
        <w:rPr>
          <w:rFonts w:ascii="Arial" w:hAnsi="Arial" w:cs="Arial"/>
          <w:b/>
          <w:bCs/>
        </w:rPr>
      </w:pPr>
    </w:p>
    <w:p w14:paraId="7E88D30F" w14:textId="3CA12897" w:rsidR="000B047E" w:rsidRPr="00AE2197" w:rsidRDefault="000B047E" w:rsidP="000E6CE1">
      <w:pPr>
        <w:ind w:left="112"/>
        <w:rPr>
          <w:rFonts w:ascii="Arial" w:hAnsi="Arial" w:cs="Arial"/>
          <w:b/>
          <w:bCs/>
        </w:rPr>
      </w:pPr>
    </w:p>
    <w:p w14:paraId="0D9EFBA8" w14:textId="2729047F" w:rsidR="007A5808" w:rsidRPr="00AE2197" w:rsidRDefault="007A5808" w:rsidP="000E6CE1">
      <w:pPr>
        <w:ind w:left="112"/>
        <w:rPr>
          <w:rFonts w:ascii="Arial" w:hAnsi="Arial" w:cs="Arial"/>
          <w:b/>
          <w:bCs/>
        </w:rPr>
      </w:pPr>
    </w:p>
    <w:p w14:paraId="6B9E32E8" w14:textId="77777777" w:rsidR="007A5808" w:rsidRPr="00AE2197" w:rsidRDefault="007A5808" w:rsidP="000E6CE1">
      <w:pPr>
        <w:ind w:left="112"/>
        <w:rPr>
          <w:rFonts w:ascii="Arial" w:hAnsi="Arial" w:cs="Arial"/>
          <w:b/>
          <w:bCs/>
        </w:rPr>
      </w:pPr>
    </w:p>
    <w:p w14:paraId="187453A1" w14:textId="77777777" w:rsidR="00171349" w:rsidRPr="00AE2197" w:rsidRDefault="00171349" w:rsidP="000E6CE1">
      <w:pPr>
        <w:ind w:left="112"/>
        <w:rPr>
          <w:rFonts w:ascii="Arial" w:hAnsi="Arial" w:cs="Arial"/>
          <w:b/>
          <w:bCs/>
        </w:rPr>
      </w:pPr>
    </w:p>
    <w:p w14:paraId="7BEB35AC" w14:textId="77777777" w:rsidR="000B047E" w:rsidRPr="00AE2197" w:rsidRDefault="000B047E" w:rsidP="000E6CE1">
      <w:pPr>
        <w:ind w:left="112"/>
        <w:rPr>
          <w:rFonts w:ascii="Arial" w:hAnsi="Arial" w:cs="Arial"/>
          <w:b/>
          <w:bCs/>
        </w:rPr>
      </w:pPr>
    </w:p>
    <w:p w14:paraId="1BF330E5" w14:textId="77777777" w:rsidR="007A5808" w:rsidRPr="00AE2197" w:rsidRDefault="007A5808" w:rsidP="000E6CE1">
      <w:pPr>
        <w:ind w:left="112"/>
        <w:rPr>
          <w:rFonts w:ascii="Arial" w:hAnsi="Arial" w:cs="Arial"/>
          <w:b/>
          <w:bCs/>
        </w:rPr>
      </w:pPr>
    </w:p>
    <w:p w14:paraId="50B3317E" w14:textId="1CFAADBA" w:rsidR="0022345B" w:rsidRPr="00AE2197" w:rsidRDefault="0022345B" w:rsidP="000E6CE1">
      <w:pPr>
        <w:ind w:left="112"/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1.3.1. Załatwienie spraw przez referendarzy</w:t>
      </w:r>
      <w:r w:rsidR="00D7437A">
        <w:rPr>
          <w:rFonts w:ascii="Arial" w:hAnsi="Arial" w:cs="Arial"/>
          <w:b/>
          <w:bCs/>
        </w:rPr>
        <w:t xml:space="preserve"> </w:t>
      </w:r>
      <w:r w:rsidR="00D7437A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</w:p>
    <w:tbl>
      <w:tblPr>
        <w:tblW w:w="15910" w:type="dxa"/>
        <w:tblInd w:w="18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01"/>
        <w:gridCol w:w="360"/>
        <w:gridCol w:w="1260"/>
        <w:gridCol w:w="1080"/>
        <w:gridCol w:w="673"/>
        <w:gridCol w:w="709"/>
        <w:gridCol w:w="720"/>
        <w:gridCol w:w="1315"/>
        <w:gridCol w:w="690"/>
        <w:gridCol w:w="754"/>
        <w:gridCol w:w="720"/>
        <w:gridCol w:w="718"/>
        <w:gridCol w:w="10"/>
      </w:tblGrid>
      <w:tr w:rsidR="00AE2197" w:rsidRPr="00AE2197" w14:paraId="10C3DADF" w14:textId="77777777" w:rsidTr="00924C5E">
        <w:trPr>
          <w:trHeight w:val="227"/>
        </w:trPr>
        <w:tc>
          <w:tcPr>
            <w:tcW w:w="7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7E98F3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4BE6483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 zakresu  ubezpieczeń i pracy (kol2+6)</w:t>
            </w:r>
          </w:p>
        </w:tc>
        <w:tc>
          <w:tcPr>
            <w:tcW w:w="738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2E54E" w14:textId="081CB9B4" w:rsidR="0022345B" w:rsidRPr="00D7437A" w:rsidRDefault="0022345B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D7437A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  <w:r w:rsidR="00D7437A" w:rsidRPr="00D7437A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D7437A" w:rsidRPr="00D7437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sądowych</w:t>
            </w:r>
          </w:p>
        </w:tc>
      </w:tr>
      <w:tr w:rsidR="00AE2197" w:rsidRPr="00AE2197" w14:paraId="5057F8D5" w14:textId="77777777" w:rsidTr="00924C5E">
        <w:trPr>
          <w:gridAfter w:val="1"/>
          <w:wAfter w:w="10" w:type="dxa"/>
          <w:trHeight w:val="227"/>
        </w:trPr>
        <w:tc>
          <w:tcPr>
            <w:tcW w:w="7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B06877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473B3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76508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3EEBB6ED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585D3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BE6C9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1A607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B41CA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53F7EE20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71252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06C5AF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A81A5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C8431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AE2197" w:rsidRPr="00AE2197" w14:paraId="4B88B490" w14:textId="77777777" w:rsidTr="00924C5E">
        <w:trPr>
          <w:gridAfter w:val="1"/>
          <w:wAfter w:w="10" w:type="dxa"/>
          <w:trHeight w:val="59"/>
        </w:trPr>
        <w:tc>
          <w:tcPr>
            <w:tcW w:w="726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F1E396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vAlign w:val="center"/>
          </w:tcPr>
          <w:p w14:paraId="2FB4D406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736BE8D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A38EEEF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1532F3C9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BF18E5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42AEFD7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E400576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91E7175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FF37D6D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B1FBC54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E2197" w:rsidRPr="00AE2197" w14:paraId="786E65D4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683CE2E" w14:textId="77777777" w:rsidR="0022345B" w:rsidRPr="00AE2197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60" w:type="dxa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899AB2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6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06C4A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47339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3FAFA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04D13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975F2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DE868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DCAD8F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FB231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ED30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12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734015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0921BB7A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3E456E20" w14:textId="77777777" w:rsidR="0022345B" w:rsidRPr="00AE2197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Zwrot pism po bezskutecznym upływie terminu do ich uzupełnienia i/lub opłacenia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9EA210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BEA85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0DEAF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BCEC5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082453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645F1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5F475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01867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44F07A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CA2F9E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919C30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528F41FA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E21E938" w14:textId="77777777" w:rsidR="0022345B" w:rsidRPr="00AE2197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FD0880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BD36A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2A7D32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1D262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C0F708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D1CA71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03768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6A490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816160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8157D9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13ED9B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AE2197" w:rsidRPr="00AE2197" w14:paraId="1A582F83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CE2F899" w14:textId="77777777" w:rsidR="0022345B" w:rsidRPr="00AE2197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  <w:r w:rsidRPr="00AE2197">
              <w:rPr>
                <w:sz w:val="14"/>
                <w:szCs w:val="14"/>
              </w:rPr>
              <w:t xml:space="preserve"> 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67EB30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B64F9A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18A582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92288B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2A3EC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B8244C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5720B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04E258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6C1559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7BC6D6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7A881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7A219116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42380FB" w14:textId="77777777" w:rsidR="0022345B" w:rsidRPr="00AE2197" w:rsidRDefault="0022345B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117EAD9" w14:textId="77777777" w:rsidR="0022345B" w:rsidRPr="00AE2197" w:rsidRDefault="0022345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9957E8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E2749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C60AB6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95D73C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6F0106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87100F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7FD0DD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7C77B8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098D15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64428" w14:textId="77777777" w:rsidR="0022345B" w:rsidRPr="00AE2197" w:rsidRDefault="0022345B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1AB1A9D2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1CB6039D" w14:textId="5E572262" w:rsidR="0030153B" w:rsidRPr="0030153B" w:rsidRDefault="0030153B" w:rsidP="0030153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Umorzenie postepowania upominawczego, nakazowego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B5521D" w14:textId="4FCEFC3E" w:rsidR="0030153B" w:rsidRPr="0030153B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1BDF3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4F92D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1ACC9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0E58FC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89DB4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46DA49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30D87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D450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7E7B8E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56D838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3717AB27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2BB6D8EC" w14:textId="52AFACEA" w:rsidR="0030153B" w:rsidRPr="0030153B" w:rsidRDefault="0030153B" w:rsidP="0030153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Zawieszenie postępowania upominawczego, nakazowego w oparciu o art.174§1 pkt 1 i 4 kpc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ACA3A9" w14:textId="38897768" w:rsidR="0030153B" w:rsidRPr="0030153B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0F60A4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FB29AD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AB13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E070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90E5F9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D3450C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0C8AB2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317E04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BC57DD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838F28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51FEC5ED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EB23EB4" w14:textId="7215E9DD" w:rsidR="0030153B" w:rsidRPr="0030153B" w:rsidRDefault="0030153B" w:rsidP="0030153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Prawomocne postanowienia w postępowaniu </w:t>
            </w:r>
            <w:r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upominawczym</w:t>
            </w:r>
            <w:r w:rsidR="00A50CBC"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</w:t>
            </w:r>
            <w:r w:rsidR="00A50CBC" w:rsidRPr="00A50CBC">
              <w:rPr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A50CBC"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nakazowym</w:t>
            </w:r>
            <w:r w:rsidR="00A50CBC" w:rsidRPr="00A50CBC">
              <w:rPr>
                <w:rFonts w:ascii="Arial" w:hAnsi="Arial" w:cs="Arial"/>
                <w:color w:val="FF0000"/>
                <w:sz w:val="14"/>
                <w:szCs w:val="14"/>
              </w:rPr>
              <w:t xml:space="preserve"> </w:t>
            </w:r>
            <w:r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o</w:t>
            </w: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przekazaniu sprawy sądowi niższego rzędu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1C78B2" w14:textId="5654EC17" w:rsidR="0030153B" w:rsidRPr="0030153B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4F47C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81E56D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4B66A9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AE0FC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0097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98726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698E2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FDCA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4145D2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03785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663B4EAA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036E74C0" w14:textId="0C3883A0" w:rsidR="0030153B" w:rsidRPr="0030153B" w:rsidRDefault="0030153B" w:rsidP="0030153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Prawomocne postanowienia w postępowaniu upominawczym</w:t>
            </w:r>
            <w:r w:rsidR="00A50CBC"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,</w:t>
            </w:r>
            <w:r w:rsidR="00A50CBC" w:rsidRPr="00A50CBC">
              <w:rPr>
                <w:color w:val="FF0000"/>
                <w:sz w:val="14"/>
                <w:szCs w:val="14"/>
                <w:highlight w:val="yellow"/>
              </w:rPr>
              <w:t xml:space="preserve"> </w:t>
            </w:r>
            <w:r w:rsidR="00A50CBC"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nakazowym</w:t>
            </w: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o przekazaniu sprawy sądowi równorzędnemu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F81A551" w14:textId="695C8167" w:rsidR="0030153B" w:rsidRPr="0030153B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FFDC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77D9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8A73B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85BCC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A7BF7C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69E3CC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4C43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F8CAF8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8F8D7E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340F4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2E7495F6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BB43D8F" w14:textId="1CDD4A3A" w:rsidR="0030153B" w:rsidRPr="0030153B" w:rsidRDefault="0030153B" w:rsidP="0030153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Zarządzenie w przedmiocie zakreślenia na podstawie art. 480</w:t>
            </w:r>
            <w:r w:rsidRPr="00A50CBC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 xml:space="preserve">1 </w:t>
            </w: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 2 kpc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AA80AC" w14:textId="70754592" w:rsidR="0030153B" w:rsidRPr="0030153B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172BA4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1EE4B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FAA8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4E03D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62041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02C9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FB6190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AC0CE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23837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743E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5550B07B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3626D58D" w14:textId="5DFADC36" w:rsidR="0030153B" w:rsidRPr="0030153B" w:rsidRDefault="0030153B" w:rsidP="0030153B">
            <w:pP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o przekazaniu sprawy do innych jednostek na podstawie art. 200 kpc.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DB4B48" w14:textId="7BDEEC4A" w:rsidR="0030153B" w:rsidRPr="0030153B" w:rsidRDefault="0030153B" w:rsidP="0030153B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E3C075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5AFDED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CC5A7F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B8751A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7164C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3E35C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A61BAF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80EB8E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97E66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D30AC2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153B" w:rsidRPr="00AE2197" w14:paraId="28047B93" w14:textId="77777777" w:rsidTr="00924C5E">
        <w:trPr>
          <w:gridAfter w:val="1"/>
          <w:wAfter w:w="10" w:type="dxa"/>
          <w:trHeight w:val="284"/>
        </w:trPr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74C80208" w14:textId="6F10B516" w:rsidR="0030153B" w:rsidRPr="0030153B" w:rsidRDefault="0030153B" w:rsidP="0030153B">
            <w:pPr>
              <w:rPr>
                <w:rFonts w:ascii="Arial" w:hAnsi="Arial" w:cs="Arial"/>
                <w:sz w:val="14"/>
                <w:szCs w:val="14"/>
              </w:rPr>
            </w:pPr>
            <w:r w:rsidRPr="0030153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3802F5A7" w14:textId="6DE7C16D" w:rsidR="0030153B" w:rsidRPr="0030153B" w:rsidRDefault="0030153B" w:rsidP="0030153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30153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noWrap/>
            <w:vAlign w:val="bottom"/>
          </w:tcPr>
          <w:p w14:paraId="6496CE2C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08706B45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5BCFDE2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508A5ED3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6764AAA1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1BF2C47F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4B690617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171B84E9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bottom"/>
          </w:tcPr>
          <w:p w14:paraId="15C6AF58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12" w:space="0" w:color="000000"/>
              <w:right w:val="single" w:sz="4" w:space="0" w:color="auto"/>
            </w:tcBorders>
            <w:noWrap/>
            <w:vAlign w:val="bottom"/>
          </w:tcPr>
          <w:p w14:paraId="02418E80" w14:textId="77777777" w:rsidR="0030153B" w:rsidRPr="00AE2197" w:rsidRDefault="0030153B" w:rsidP="0030153B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DC0BCC4" w14:textId="77777777" w:rsidR="0022345B" w:rsidRPr="00AE2197" w:rsidRDefault="0022345B" w:rsidP="000E6CE1">
      <w:pPr>
        <w:rPr>
          <w:rFonts w:ascii="Arial" w:hAnsi="Arial" w:cs="Arial"/>
          <w:b/>
          <w:bCs/>
        </w:rPr>
      </w:pPr>
    </w:p>
    <w:p w14:paraId="0B36CF16" w14:textId="77777777" w:rsidR="0022345B" w:rsidRPr="00AE2197" w:rsidRDefault="0022345B" w:rsidP="000E6CE1">
      <w:pPr>
        <w:rPr>
          <w:rFonts w:ascii="Arial" w:hAnsi="Arial" w:cs="Arial"/>
          <w:b/>
          <w:bCs/>
        </w:rPr>
      </w:pPr>
    </w:p>
    <w:p w14:paraId="23236061" w14:textId="2C7C5C91" w:rsidR="00531F6A" w:rsidRPr="00AE2197" w:rsidRDefault="00531F6A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1.3.</w:t>
      </w:r>
      <w:r w:rsidR="0022345B" w:rsidRPr="00AE2197">
        <w:rPr>
          <w:rFonts w:ascii="Arial" w:hAnsi="Arial" w:cs="Arial"/>
          <w:b/>
          <w:bCs/>
        </w:rPr>
        <w:t>2</w:t>
      </w:r>
      <w:r w:rsidRPr="00AE2197">
        <w:rPr>
          <w:rFonts w:ascii="Arial" w:hAnsi="Arial" w:cs="Arial"/>
          <w:b/>
          <w:bCs/>
        </w:rPr>
        <w:t xml:space="preserve">. Orzeczenia wydane przez referendarzy </w:t>
      </w:r>
      <w:r w:rsidR="00D7437A" w:rsidRPr="00CC044A">
        <w:rPr>
          <w:rFonts w:ascii="Arial" w:hAnsi="Arial" w:cs="Arial"/>
          <w:b/>
          <w:bCs/>
          <w:color w:val="FF0000"/>
          <w:highlight w:val="yellow"/>
        </w:rPr>
        <w:t>sądowych</w:t>
      </w:r>
      <w:r w:rsidR="00D7437A" w:rsidRPr="00AE2197">
        <w:rPr>
          <w:rFonts w:ascii="Arial" w:hAnsi="Arial" w:cs="Arial"/>
          <w:b/>
          <w:bCs/>
        </w:rPr>
        <w:t xml:space="preserve"> </w:t>
      </w:r>
      <w:r w:rsidR="00D7437A">
        <w:rPr>
          <w:rFonts w:ascii="Arial" w:hAnsi="Arial" w:cs="Arial"/>
          <w:b/>
          <w:bCs/>
        </w:rPr>
        <w:t xml:space="preserve"> </w:t>
      </w:r>
      <w:r w:rsidRPr="00AE2197">
        <w:rPr>
          <w:rFonts w:ascii="Arial" w:hAnsi="Arial" w:cs="Arial"/>
          <w:b/>
          <w:bCs/>
        </w:rPr>
        <w:t>(niekończące postępowania w sprawie)</w:t>
      </w:r>
    </w:p>
    <w:tbl>
      <w:tblPr>
        <w:tblW w:w="1582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04"/>
        <w:gridCol w:w="307"/>
        <w:gridCol w:w="1013"/>
        <w:gridCol w:w="1273"/>
        <w:gridCol w:w="763"/>
        <w:gridCol w:w="762"/>
        <w:gridCol w:w="768"/>
        <w:gridCol w:w="1252"/>
        <w:gridCol w:w="763"/>
        <w:gridCol w:w="762"/>
        <w:gridCol w:w="763"/>
        <w:gridCol w:w="591"/>
      </w:tblGrid>
      <w:tr w:rsidR="00AE2197" w:rsidRPr="00AE2197" w14:paraId="0830C753" w14:textId="3B2321EE" w:rsidTr="00924C5E">
        <w:trPr>
          <w:trHeight w:val="182"/>
        </w:trPr>
        <w:tc>
          <w:tcPr>
            <w:tcW w:w="7111" w:type="dxa"/>
            <w:gridSpan w:val="2"/>
            <w:vMerge w:val="restart"/>
            <w:vAlign w:val="center"/>
          </w:tcPr>
          <w:p w14:paraId="5844547B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13" w:type="dxa"/>
            <w:vMerge w:val="restart"/>
            <w:vAlign w:val="center"/>
          </w:tcPr>
          <w:p w14:paraId="5069DC2F" w14:textId="470C2F17" w:rsidR="006876F0" w:rsidRPr="00AE2197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 zakresu  ubezpieczeń i pracy (kol2+6)</w:t>
            </w:r>
          </w:p>
        </w:tc>
        <w:tc>
          <w:tcPr>
            <w:tcW w:w="7697" w:type="dxa"/>
            <w:gridSpan w:val="9"/>
            <w:vAlign w:val="center"/>
          </w:tcPr>
          <w:p w14:paraId="0F830B20" w14:textId="796CF13F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wydanych orzeczeń przez referendarzy</w:t>
            </w:r>
            <w:r w:rsidR="00D7437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7437A" w:rsidRPr="00CC044A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sądowych</w:t>
            </w:r>
          </w:p>
        </w:tc>
      </w:tr>
      <w:tr w:rsidR="00AE2197" w:rsidRPr="00AE2197" w14:paraId="466DCB8D" w14:textId="77777777" w:rsidTr="00924C5E">
        <w:trPr>
          <w:trHeight w:val="237"/>
        </w:trPr>
        <w:tc>
          <w:tcPr>
            <w:tcW w:w="7111" w:type="dxa"/>
            <w:gridSpan w:val="2"/>
            <w:vMerge/>
            <w:vAlign w:val="center"/>
          </w:tcPr>
          <w:p w14:paraId="525B833C" w14:textId="77777777" w:rsidR="006876F0" w:rsidRPr="00AE2197" w:rsidRDefault="006876F0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vMerge/>
            <w:vAlign w:val="center"/>
          </w:tcPr>
          <w:p w14:paraId="250E0638" w14:textId="6FF5C120" w:rsidR="006876F0" w:rsidRPr="00AE2197" w:rsidRDefault="006876F0" w:rsidP="000E6CE1">
            <w:pPr>
              <w:ind w:left="-70" w:right="-78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vAlign w:val="center"/>
          </w:tcPr>
          <w:p w14:paraId="06744D52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 sprawy z zakresu ubezpieczeń</w:t>
            </w:r>
          </w:p>
          <w:p w14:paraId="26115482" w14:textId="36C6EA5A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(kol.2=od 3 do 5)</w:t>
            </w:r>
          </w:p>
        </w:tc>
        <w:tc>
          <w:tcPr>
            <w:tcW w:w="763" w:type="dxa"/>
            <w:noWrap/>
            <w:vAlign w:val="center"/>
          </w:tcPr>
          <w:p w14:paraId="01E3C19E" w14:textId="4EDC57A6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rep. U</w:t>
            </w:r>
          </w:p>
        </w:tc>
        <w:tc>
          <w:tcPr>
            <w:tcW w:w="762" w:type="dxa"/>
            <w:noWrap/>
            <w:vAlign w:val="center"/>
          </w:tcPr>
          <w:p w14:paraId="19877B54" w14:textId="1272F48C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 Uo</w:t>
            </w:r>
          </w:p>
        </w:tc>
        <w:tc>
          <w:tcPr>
            <w:tcW w:w="768" w:type="dxa"/>
            <w:vAlign w:val="center"/>
          </w:tcPr>
          <w:p w14:paraId="7D931071" w14:textId="5CC8FC53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1252" w:type="dxa"/>
            <w:noWrap/>
            <w:vAlign w:val="center"/>
          </w:tcPr>
          <w:p w14:paraId="78E64B55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Ogółem sprawy z zakresu prawa pracy</w:t>
            </w:r>
          </w:p>
          <w:p w14:paraId="0DEAC879" w14:textId="35E4F44A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(kol.6= od 7 do 10)</w:t>
            </w:r>
          </w:p>
        </w:tc>
        <w:tc>
          <w:tcPr>
            <w:tcW w:w="763" w:type="dxa"/>
            <w:vAlign w:val="center"/>
          </w:tcPr>
          <w:p w14:paraId="03198288" w14:textId="64CCD59A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Rep. P</w:t>
            </w:r>
          </w:p>
        </w:tc>
        <w:tc>
          <w:tcPr>
            <w:tcW w:w="762" w:type="dxa"/>
            <w:vAlign w:val="center"/>
          </w:tcPr>
          <w:p w14:paraId="04B15435" w14:textId="18C760AC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Rep. Np</w:t>
            </w:r>
          </w:p>
        </w:tc>
        <w:tc>
          <w:tcPr>
            <w:tcW w:w="763" w:type="dxa"/>
            <w:vAlign w:val="center"/>
          </w:tcPr>
          <w:p w14:paraId="5F503866" w14:textId="76E1E923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Rep Po</w:t>
            </w:r>
          </w:p>
        </w:tc>
        <w:tc>
          <w:tcPr>
            <w:tcW w:w="591" w:type="dxa"/>
            <w:vAlign w:val="center"/>
          </w:tcPr>
          <w:p w14:paraId="4F87110E" w14:textId="1B5E57A8" w:rsidR="006876F0" w:rsidRPr="00AE2197" w:rsidRDefault="006876F0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AE2197" w:rsidRPr="00AE2197" w14:paraId="5D7B83D1" w14:textId="77777777" w:rsidTr="00924C5E">
        <w:trPr>
          <w:trHeight w:val="46"/>
        </w:trPr>
        <w:tc>
          <w:tcPr>
            <w:tcW w:w="7111" w:type="dxa"/>
            <w:gridSpan w:val="2"/>
            <w:vAlign w:val="center"/>
          </w:tcPr>
          <w:p w14:paraId="7D26B0BB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3" w:type="dxa"/>
            <w:vAlign w:val="center"/>
          </w:tcPr>
          <w:p w14:paraId="5056E99F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3" w:type="dxa"/>
            <w:vAlign w:val="center"/>
          </w:tcPr>
          <w:p w14:paraId="314D63FC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63" w:type="dxa"/>
            <w:noWrap/>
            <w:vAlign w:val="center"/>
          </w:tcPr>
          <w:p w14:paraId="0101919E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62" w:type="dxa"/>
            <w:noWrap/>
            <w:vAlign w:val="center"/>
          </w:tcPr>
          <w:p w14:paraId="343C106C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68" w:type="dxa"/>
            <w:vAlign w:val="center"/>
          </w:tcPr>
          <w:p w14:paraId="7F4ED7A6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52" w:type="dxa"/>
            <w:noWrap/>
            <w:vAlign w:val="center"/>
          </w:tcPr>
          <w:p w14:paraId="0EB3ED89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63" w:type="dxa"/>
            <w:vAlign w:val="center"/>
          </w:tcPr>
          <w:p w14:paraId="27AC6422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762" w:type="dxa"/>
            <w:vAlign w:val="center"/>
          </w:tcPr>
          <w:p w14:paraId="1B8A2B25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63" w:type="dxa"/>
            <w:vAlign w:val="center"/>
          </w:tcPr>
          <w:p w14:paraId="278D5D74" w14:textId="30AA937A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591" w:type="dxa"/>
            <w:vAlign w:val="center"/>
          </w:tcPr>
          <w:p w14:paraId="6CD5E85D" w14:textId="655BA1A5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E2197" w:rsidRPr="00AE2197" w14:paraId="3642F957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667CC95B" w14:textId="77777777" w:rsidR="006876F0" w:rsidRPr="00924C5E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924C5E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0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C459F7E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13" w:type="dxa"/>
            <w:tcBorders>
              <w:top w:val="single" w:sz="18" w:space="0" w:color="auto"/>
            </w:tcBorders>
            <w:noWrap/>
            <w:vAlign w:val="bottom"/>
          </w:tcPr>
          <w:p w14:paraId="76049324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3" w:type="dxa"/>
            <w:tcBorders>
              <w:top w:val="single" w:sz="18" w:space="0" w:color="auto"/>
            </w:tcBorders>
            <w:noWrap/>
            <w:vAlign w:val="bottom"/>
          </w:tcPr>
          <w:p w14:paraId="288DBB46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tcBorders>
              <w:top w:val="single" w:sz="18" w:space="0" w:color="auto"/>
            </w:tcBorders>
            <w:noWrap/>
            <w:vAlign w:val="bottom"/>
          </w:tcPr>
          <w:p w14:paraId="6056352F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2" w:type="dxa"/>
            <w:tcBorders>
              <w:top w:val="single" w:sz="18" w:space="0" w:color="auto"/>
            </w:tcBorders>
            <w:noWrap/>
            <w:vAlign w:val="bottom"/>
          </w:tcPr>
          <w:p w14:paraId="66433439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8" w:type="dxa"/>
            <w:tcBorders>
              <w:top w:val="single" w:sz="18" w:space="0" w:color="auto"/>
            </w:tcBorders>
            <w:vAlign w:val="bottom"/>
          </w:tcPr>
          <w:p w14:paraId="3B375AFB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18" w:space="0" w:color="auto"/>
            </w:tcBorders>
            <w:noWrap/>
            <w:vAlign w:val="bottom"/>
          </w:tcPr>
          <w:p w14:paraId="55AA14B7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tcBorders>
              <w:top w:val="single" w:sz="18" w:space="0" w:color="auto"/>
            </w:tcBorders>
            <w:vAlign w:val="bottom"/>
          </w:tcPr>
          <w:p w14:paraId="78E99FE5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tcBorders>
              <w:top w:val="single" w:sz="18" w:space="0" w:color="auto"/>
            </w:tcBorders>
            <w:vAlign w:val="bottom"/>
          </w:tcPr>
          <w:p w14:paraId="35A81837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top w:val="single" w:sz="18" w:space="0" w:color="auto"/>
            </w:tcBorders>
            <w:vAlign w:val="bottom"/>
          </w:tcPr>
          <w:p w14:paraId="2AB1D5BA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top w:val="single" w:sz="18" w:space="0" w:color="auto"/>
            </w:tcBorders>
            <w:vAlign w:val="bottom"/>
          </w:tcPr>
          <w:p w14:paraId="4DFEF6AA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25C0A9F7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426457B2" w14:textId="77777777" w:rsidR="006876F0" w:rsidRPr="00924C5E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924C5E">
              <w:rPr>
                <w:rFonts w:ascii="Arial" w:hAnsi="Arial" w:cs="Arial"/>
                <w:sz w:val="14"/>
                <w:szCs w:val="14"/>
              </w:rPr>
              <w:t>Zwrot pism po bezskutecznym upływie terminu do ich uzupełnienia i/lub opłacenia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1E852062" w14:textId="7777777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13" w:type="dxa"/>
            <w:noWrap/>
            <w:vAlign w:val="bottom"/>
          </w:tcPr>
          <w:p w14:paraId="74380579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73" w:type="dxa"/>
            <w:noWrap/>
            <w:vAlign w:val="bottom"/>
          </w:tcPr>
          <w:p w14:paraId="2436E3CD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noWrap/>
            <w:vAlign w:val="bottom"/>
          </w:tcPr>
          <w:p w14:paraId="68CDF83A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2" w:type="dxa"/>
            <w:noWrap/>
            <w:vAlign w:val="bottom"/>
          </w:tcPr>
          <w:p w14:paraId="40B8B139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8" w:type="dxa"/>
            <w:vAlign w:val="bottom"/>
          </w:tcPr>
          <w:p w14:paraId="08739D9E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56727BEE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763" w:type="dxa"/>
            <w:vAlign w:val="bottom"/>
          </w:tcPr>
          <w:p w14:paraId="010948E2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5C3DBD66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709510A7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78A40C54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0FD8DCDB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7AB0BE2F" w14:textId="77777777" w:rsidR="006876F0" w:rsidRPr="00924C5E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924C5E">
              <w:rPr>
                <w:rFonts w:ascii="Arial" w:hAnsi="Arial" w:cs="Arial"/>
                <w:sz w:val="14"/>
                <w:szCs w:val="14"/>
              </w:rPr>
              <w:t xml:space="preserve">Częściowe umorzenie postępowania 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697CFBC5" w14:textId="0DBDE7C7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13" w:type="dxa"/>
            <w:noWrap/>
            <w:vAlign w:val="center"/>
          </w:tcPr>
          <w:p w14:paraId="7AD3A794" w14:textId="33C3EB30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24D0D200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7A151FF1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17774781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55FEE984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2F515C00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5F4326D1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2E351052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D7338C9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40165B43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585537E1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0D9D8977" w14:textId="77777777" w:rsidR="006876F0" w:rsidRPr="00924C5E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924C5E">
              <w:rPr>
                <w:rFonts w:ascii="Arial" w:hAnsi="Arial" w:cs="Arial"/>
                <w:sz w:val="14"/>
                <w:szCs w:val="14"/>
              </w:rPr>
              <w:t xml:space="preserve">Zawieszenie postępowania 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6FAF4DC7" w14:textId="49716501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13" w:type="dxa"/>
            <w:noWrap/>
            <w:vAlign w:val="center"/>
          </w:tcPr>
          <w:p w14:paraId="3347CA4C" w14:textId="7E2254FE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64289AF3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04CD5836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54BDD3BA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17064AF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1FD34672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07425816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173A0136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357EF883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26C97358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37873A59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584D8B4D" w14:textId="77777777" w:rsidR="006876F0" w:rsidRPr="00924C5E" w:rsidRDefault="006876F0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924C5E">
              <w:rPr>
                <w:rFonts w:ascii="Arial" w:hAnsi="Arial" w:cs="Arial"/>
                <w:sz w:val="14"/>
                <w:szCs w:val="14"/>
              </w:rPr>
              <w:t>Rozliczenie kosztów (art.108 kpc)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31E5FDA3" w14:textId="1E3CBB8B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13" w:type="dxa"/>
            <w:noWrap/>
            <w:vAlign w:val="center"/>
          </w:tcPr>
          <w:p w14:paraId="5F4028EF" w14:textId="06239C32" w:rsidR="006876F0" w:rsidRPr="00AE2197" w:rsidRDefault="006876F0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3B6F470B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37055241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6231589C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A214013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08A3E5DB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2B5CAF1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633744DC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0687FA2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5CAC115C" w14:textId="77777777" w:rsidR="006876F0" w:rsidRPr="00AE2197" w:rsidRDefault="006876F0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023F4" w:rsidRPr="00AE2197" w14:paraId="4AF99738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1D9A8320" w14:textId="06E0F03D" w:rsidR="006023F4" w:rsidRPr="006023F4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Postanowienia o przyznaniu wynagrodzenia biegłemu/tłumaczowi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4BA53379" w14:textId="38D8FDBB" w:rsidR="006023F4" w:rsidRPr="006023F4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06</w:t>
            </w:r>
          </w:p>
        </w:tc>
        <w:tc>
          <w:tcPr>
            <w:tcW w:w="1013" w:type="dxa"/>
            <w:noWrap/>
            <w:vAlign w:val="center"/>
          </w:tcPr>
          <w:p w14:paraId="1BB4826D" w14:textId="77777777" w:rsidR="006023F4" w:rsidRPr="00AE2197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76FC3E6D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45F3C998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34899892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DAEF667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5C2F8D55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274DCD66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6ECD7B86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5C08A9BB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5364540F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023F4" w:rsidRPr="00AE2197" w14:paraId="3BC98ECD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129BE262" w14:textId="21A42CD9" w:rsidR="006023F4" w:rsidRPr="006023F4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Postanowienia w przedmiocie zwrotu opłaty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0148931D" w14:textId="23440BDB" w:rsidR="006023F4" w:rsidRPr="006023F4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07</w:t>
            </w:r>
          </w:p>
        </w:tc>
        <w:tc>
          <w:tcPr>
            <w:tcW w:w="1013" w:type="dxa"/>
            <w:noWrap/>
            <w:vAlign w:val="center"/>
          </w:tcPr>
          <w:p w14:paraId="58405F6A" w14:textId="77777777" w:rsidR="006023F4" w:rsidRPr="00AE2197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38995D95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6EA7F252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3C0821C9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1F04E860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1A5361E0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0BDE8E4B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74058465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12B51CE4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49221698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023F4" w:rsidRPr="00AE2197" w14:paraId="3BA0E93E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394890B7" w14:textId="611739F4" w:rsidR="006023F4" w:rsidRPr="006023F4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Postanowienie w przedmiocie zwrotu kosztów w związku ze stawiennictwem świadka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2FE484B6" w14:textId="3AA671C5" w:rsidR="006023F4" w:rsidRPr="006023F4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08</w:t>
            </w:r>
          </w:p>
        </w:tc>
        <w:tc>
          <w:tcPr>
            <w:tcW w:w="1013" w:type="dxa"/>
            <w:noWrap/>
            <w:vAlign w:val="center"/>
          </w:tcPr>
          <w:p w14:paraId="6CC417DA" w14:textId="77777777" w:rsidR="006023F4" w:rsidRPr="00AE2197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39D3E8F4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119C9BB4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400E11AC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76C8BFAF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0E6E925D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42F1C1F1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4FAA1151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4A67374D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74C16DDF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023F4" w:rsidRPr="00AE2197" w14:paraId="59912878" w14:textId="77777777" w:rsidTr="006A6869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488BCDE5" w14:textId="7D248C93" w:rsidR="006023F4" w:rsidRPr="006023F4" w:rsidRDefault="006023F4" w:rsidP="006A6869">
            <w:pPr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Inne postanowienia w przedmiocie kosztów postępowania nie ujęte w innych pozycjach</w:t>
            </w:r>
          </w:p>
        </w:tc>
        <w:tc>
          <w:tcPr>
            <w:tcW w:w="307" w:type="dxa"/>
            <w:tcBorders>
              <w:left w:val="single" w:sz="18" w:space="0" w:color="auto"/>
            </w:tcBorders>
            <w:vAlign w:val="center"/>
          </w:tcPr>
          <w:p w14:paraId="3666944C" w14:textId="5BCFF93A" w:rsidR="006023F4" w:rsidRPr="006023F4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09</w:t>
            </w:r>
          </w:p>
        </w:tc>
        <w:tc>
          <w:tcPr>
            <w:tcW w:w="1013" w:type="dxa"/>
            <w:noWrap/>
            <w:vAlign w:val="center"/>
          </w:tcPr>
          <w:p w14:paraId="1853F3BD" w14:textId="77777777" w:rsidR="006023F4" w:rsidRPr="00AE2197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noWrap/>
            <w:vAlign w:val="bottom"/>
          </w:tcPr>
          <w:p w14:paraId="67BA621D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noWrap/>
            <w:vAlign w:val="bottom"/>
          </w:tcPr>
          <w:p w14:paraId="7452E52C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noWrap/>
            <w:vAlign w:val="bottom"/>
          </w:tcPr>
          <w:p w14:paraId="2B2EC5BE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vAlign w:val="bottom"/>
          </w:tcPr>
          <w:p w14:paraId="3C64CE22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noWrap/>
            <w:vAlign w:val="bottom"/>
          </w:tcPr>
          <w:p w14:paraId="0244CC77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2464AA1A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vAlign w:val="bottom"/>
          </w:tcPr>
          <w:p w14:paraId="44DE7C1E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vAlign w:val="bottom"/>
          </w:tcPr>
          <w:p w14:paraId="264C5F1F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vAlign w:val="bottom"/>
          </w:tcPr>
          <w:p w14:paraId="5AE9E208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023F4" w:rsidRPr="00AE2197" w14:paraId="4EBC691B" w14:textId="77777777" w:rsidTr="006023F4">
        <w:trPr>
          <w:trHeight w:val="284"/>
        </w:trPr>
        <w:tc>
          <w:tcPr>
            <w:tcW w:w="6804" w:type="dxa"/>
            <w:tcBorders>
              <w:right w:val="single" w:sz="18" w:space="0" w:color="auto"/>
            </w:tcBorders>
            <w:vAlign w:val="center"/>
          </w:tcPr>
          <w:p w14:paraId="59D642FE" w14:textId="0CA9DECD" w:rsidR="006023F4" w:rsidRPr="006023F4" w:rsidRDefault="006023F4" w:rsidP="006023F4">
            <w:pPr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0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BD5023D" w14:textId="6B5483F6" w:rsidR="006023F4" w:rsidRPr="006023F4" w:rsidRDefault="006023F4" w:rsidP="00602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23F4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10</w:t>
            </w:r>
          </w:p>
        </w:tc>
        <w:tc>
          <w:tcPr>
            <w:tcW w:w="1013" w:type="dxa"/>
            <w:tcBorders>
              <w:bottom w:val="single" w:sz="18" w:space="0" w:color="auto"/>
            </w:tcBorders>
            <w:noWrap/>
            <w:vAlign w:val="center"/>
          </w:tcPr>
          <w:p w14:paraId="05C38A39" w14:textId="1F2BF0D3" w:rsidR="006023F4" w:rsidRPr="00AE2197" w:rsidRDefault="006023F4" w:rsidP="006023F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3" w:type="dxa"/>
            <w:tcBorders>
              <w:bottom w:val="single" w:sz="18" w:space="0" w:color="auto"/>
            </w:tcBorders>
            <w:noWrap/>
            <w:vAlign w:val="bottom"/>
          </w:tcPr>
          <w:p w14:paraId="399A58B1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noWrap/>
            <w:vAlign w:val="bottom"/>
          </w:tcPr>
          <w:p w14:paraId="714949AD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tcBorders>
              <w:bottom w:val="single" w:sz="18" w:space="0" w:color="auto"/>
            </w:tcBorders>
            <w:noWrap/>
            <w:vAlign w:val="bottom"/>
          </w:tcPr>
          <w:p w14:paraId="239C67B6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8" w:type="dxa"/>
            <w:tcBorders>
              <w:bottom w:val="single" w:sz="18" w:space="0" w:color="auto"/>
            </w:tcBorders>
            <w:vAlign w:val="bottom"/>
          </w:tcPr>
          <w:p w14:paraId="42438051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52" w:type="dxa"/>
            <w:tcBorders>
              <w:bottom w:val="single" w:sz="18" w:space="0" w:color="auto"/>
            </w:tcBorders>
            <w:noWrap/>
            <w:vAlign w:val="bottom"/>
          </w:tcPr>
          <w:p w14:paraId="329E7D0B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vAlign w:val="bottom"/>
          </w:tcPr>
          <w:p w14:paraId="052FCBC4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2" w:type="dxa"/>
            <w:tcBorders>
              <w:bottom w:val="single" w:sz="18" w:space="0" w:color="auto"/>
            </w:tcBorders>
            <w:vAlign w:val="bottom"/>
          </w:tcPr>
          <w:p w14:paraId="15A8DD98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63" w:type="dxa"/>
            <w:tcBorders>
              <w:bottom w:val="single" w:sz="18" w:space="0" w:color="auto"/>
            </w:tcBorders>
            <w:vAlign w:val="bottom"/>
          </w:tcPr>
          <w:p w14:paraId="3CC6F4D0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1" w:type="dxa"/>
            <w:tcBorders>
              <w:bottom w:val="single" w:sz="18" w:space="0" w:color="auto"/>
            </w:tcBorders>
            <w:vAlign w:val="bottom"/>
          </w:tcPr>
          <w:p w14:paraId="7A970216" w14:textId="77777777" w:rsidR="006023F4" w:rsidRPr="00AE2197" w:rsidRDefault="006023F4" w:rsidP="006023F4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CA998DD" w14:textId="77777777" w:rsidR="002602C6" w:rsidRPr="00AE2197" w:rsidRDefault="002602C6" w:rsidP="000E6CE1">
      <w:pPr>
        <w:widowControl w:val="0"/>
        <w:rPr>
          <w:rFonts w:ascii="Arial" w:hAnsi="Arial" w:cs="Arial"/>
          <w:b/>
        </w:rPr>
      </w:pPr>
    </w:p>
    <w:p w14:paraId="358BA6D4" w14:textId="77777777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15052206" w14:textId="77777777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1C44AD56" w14:textId="77777777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3A3CCD6C" w14:textId="77777777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06F78816" w14:textId="77777777" w:rsidR="00924C5E" w:rsidRDefault="00924C5E" w:rsidP="000E6CE1">
      <w:pPr>
        <w:widowControl w:val="0"/>
        <w:rPr>
          <w:rFonts w:ascii="Arial" w:hAnsi="Arial" w:cs="Arial"/>
          <w:b/>
        </w:rPr>
      </w:pPr>
    </w:p>
    <w:p w14:paraId="020E1B4D" w14:textId="77777777" w:rsidR="00924C5E" w:rsidRDefault="00924C5E" w:rsidP="000E6CE1">
      <w:pPr>
        <w:widowControl w:val="0"/>
        <w:rPr>
          <w:rFonts w:ascii="Arial" w:hAnsi="Arial" w:cs="Arial"/>
          <w:b/>
        </w:rPr>
      </w:pPr>
    </w:p>
    <w:p w14:paraId="15EEFE5C" w14:textId="612C7840" w:rsidR="00CA7252" w:rsidRPr="00AE2197" w:rsidRDefault="00924C5E" w:rsidP="000E6CE1">
      <w:pPr>
        <w:widowContro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</w:t>
      </w:r>
      <w:r w:rsidR="00CA7252" w:rsidRPr="00AE2197">
        <w:rPr>
          <w:rFonts w:ascii="Arial" w:hAnsi="Arial" w:cs="Arial"/>
          <w:b/>
        </w:rPr>
        <w:t>ział 1.4.1.a. Terminowość sporządzania uzasadnień przez sędziów na wniosek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AE2197" w:rsidRPr="00AE2197" w14:paraId="42B9017B" w14:textId="77777777" w:rsidTr="00CA7252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309B24FF" w14:textId="77777777" w:rsidR="00087979" w:rsidRPr="00AE2197" w:rsidRDefault="00087979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AE2197">
              <w:rPr>
                <w:sz w:val="14"/>
                <w:lang w:val="pl-PL" w:eastAsia="pl-PL"/>
              </w:rPr>
              <w:t>RODZAJE SRPAW</w:t>
            </w:r>
          </w:p>
          <w:p w14:paraId="4AE709F3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C759BC7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5D55E" w14:textId="6F27B2C4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Terminowość sporządzania uzasadnień</w:t>
            </w:r>
            <w:r w:rsidR="00CA7252" w:rsidRPr="00AE2197">
              <w:rPr>
                <w:rFonts w:ascii="Arial" w:hAnsi="Arial" w:cs="Arial"/>
                <w:sz w:val="14"/>
              </w:rPr>
              <w:t xml:space="preserve"> na wniosek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75A35" w14:textId="6C1FBD9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Uzasadnienia wygłoszone (art.</w:t>
            </w:r>
            <w:r w:rsidR="00F752A8" w:rsidRPr="00AE2197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E2197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588C5BAC" w14:textId="0E3FBA69" w:rsidR="00087979" w:rsidRPr="00AE2197" w:rsidRDefault="00087979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</w:t>
            </w:r>
            <w:r w:rsidR="00F752A8" w:rsidRPr="00AE2197">
              <w:rPr>
                <w:rFonts w:ascii="Arial" w:hAnsi="Arial" w:cs="Arial"/>
                <w:sz w:val="12"/>
                <w:szCs w:val="12"/>
              </w:rPr>
              <w:t xml:space="preserve"> 331</w:t>
            </w:r>
            <w:r w:rsidR="00F752A8"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E2197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1BA5CD13" w14:textId="77777777" w:rsidR="00087979" w:rsidRPr="00AE2197" w:rsidRDefault="00087979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E2197" w:rsidRPr="00AE2197" w14:paraId="388DDBB0" w14:textId="77777777" w:rsidTr="00914A1E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4E7AB2A2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3E0B8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razem</w:t>
            </w:r>
          </w:p>
          <w:p w14:paraId="7F70D3F3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267FFAB4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6C194C0" w14:textId="77777777" w:rsidR="00087979" w:rsidRPr="00AE2197" w:rsidRDefault="00087979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E2197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4368F" w14:textId="77777777" w:rsidR="00087979" w:rsidRPr="00AE2197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545DD740" w14:textId="77777777" w:rsidR="00087979" w:rsidRPr="00AE2197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2F17A125" w14:textId="77777777" w:rsidR="00087979" w:rsidRPr="00AE2197" w:rsidRDefault="00087979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23C26AF3" w14:textId="77777777" w:rsidTr="00914A1E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3531C136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DF907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08D7552B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47EAFB02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CAC51E6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19CE93B0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25048415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4BD57F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2D4A47FF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8D9D5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896BD6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05FAD812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3FF09A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FDF10D" w14:textId="77777777" w:rsidR="00087979" w:rsidRPr="00AE2197" w:rsidRDefault="00087979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171566E7" w14:textId="77777777" w:rsidR="00087979" w:rsidRPr="00AE2197" w:rsidRDefault="00087979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97AF8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0B8F47C6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C13BF1" w14:textId="77777777" w:rsidR="00087979" w:rsidRPr="00AE2197" w:rsidRDefault="00087979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1A254B32" w14:textId="77777777" w:rsidR="00087979" w:rsidRPr="00AE2197" w:rsidRDefault="00087979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E2197" w:rsidRPr="00AE2197" w14:paraId="4F1CDE88" w14:textId="77777777" w:rsidTr="00914A1E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748D9F13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CA1F2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7D7DBF77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5C27307D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67C19C7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F5D67D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32422B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212D69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D7DB0E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FB6D9F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A935D1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827096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2D260648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BBF31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717275C4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</w:tr>
      <w:tr w:rsidR="00AE2197" w:rsidRPr="00AE2197" w14:paraId="54CE3E60" w14:textId="77777777" w:rsidTr="00914A1E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2191EAD7" w14:textId="44E3C9D3" w:rsidR="00087979" w:rsidRPr="00AE2197" w:rsidRDefault="00087979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OGÓŁEM (w. 02 do 0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>9</w:t>
            </w:r>
            <w:r w:rsidRPr="00AE2197">
              <w:rPr>
                <w:rFonts w:cs="Arial"/>
                <w:sz w:val="14"/>
                <w:lang w:val="pl-PL" w:eastAsia="pl-PL"/>
              </w:rPr>
              <w:t xml:space="preserve"> = w.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 xml:space="preserve"> 1</w:t>
            </w:r>
            <w:r w:rsidR="00DA6399" w:rsidRPr="00AE2197">
              <w:rPr>
                <w:rFonts w:cs="Arial"/>
                <w:sz w:val="14"/>
                <w:lang w:val="pl-PL" w:eastAsia="pl-PL"/>
              </w:rPr>
              <w:t>0</w:t>
            </w:r>
            <w:r w:rsidRPr="00AE2197">
              <w:rPr>
                <w:rFonts w:cs="Arial"/>
                <w:sz w:val="14"/>
                <w:lang w:val="pl-PL" w:eastAsia="pl-PL"/>
              </w:rPr>
              <w:t>+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>19</w:t>
            </w:r>
            <w:r w:rsidRPr="00AE2197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AEF00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FDC58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14F3DC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39DC1B3C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0D9E3E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7C9B5F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16619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96BE14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6B572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BA863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27ACDD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1F7E63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08F94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D10505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2BA6C01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20FF3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073BC4D1" w14:textId="77777777" w:rsidR="00087979" w:rsidRPr="00AE2197" w:rsidRDefault="00087979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AFA3489" w14:textId="77777777" w:rsidR="00087979" w:rsidRPr="00AE2197" w:rsidRDefault="00087979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  (w.</w:t>
            </w:r>
            <w:r w:rsidR="00686FC6" w:rsidRPr="00AE2197">
              <w:rPr>
                <w:rFonts w:ascii="Arial" w:hAnsi="Arial" w:cs="Arial"/>
                <w:sz w:val="12"/>
                <w:szCs w:val="12"/>
              </w:rPr>
              <w:t>11</w:t>
            </w:r>
            <w:r w:rsidRPr="00AE2197">
              <w:rPr>
                <w:rFonts w:ascii="Arial" w:hAnsi="Arial" w:cs="Arial"/>
                <w:sz w:val="12"/>
                <w:szCs w:val="12"/>
              </w:rPr>
              <w:t>+</w:t>
            </w:r>
            <w:r w:rsidR="00686FC6" w:rsidRPr="00AE2197">
              <w:rPr>
                <w:rFonts w:ascii="Arial" w:hAnsi="Arial" w:cs="Arial"/>
                <w:sz w:val="12"/>
                <w:szCs w:val="12"/>
              </w:rPr>
              <w:t>20</w:t>
            </w:r>
            <w:r w:rsidRPr="00AE219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E1E80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A4C6DB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76D756F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D3EEDCE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35C071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48944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2C3DA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106D58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3F9938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E5C16D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A4266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1207B1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DD377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9663E9E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27D0AB1" w14:textId="77777777" w:rsidR="00087979" w:rsidRPr="00AE2197" w:rsidRDefault="00087979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54D7DF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28F2EA7D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A1A7EE7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30DF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BB1FA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BA5DF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B31F1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2BCEA8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7E453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311DD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2FEC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03DB6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4B51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A50A4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8913F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D015C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FE0DA8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2C0F2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8BCE0ED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8E74FAB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CE8173C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  (w.13+22)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D0108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1783B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25719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B84048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AE71E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539F7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9E3E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4849C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42B6E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7069F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9D96F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B5A66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BE60A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8F350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6F1E3C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02B863B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410DB971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468FF99E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 (w.1</w:t>
            </w:r>
            <w:r w:rsidR="00A1619A" w:rsidRPr="00AE2197">
              <w:rPr>
                <w:rFonts w:ascii="Arial" w:hAnsi="Arial" w:cs="Arial"/>
                <w:sz w:val="12"/>
                <w:szCs w:val="12"/>
              </w:rPr>
              <w:t>4</w:t>
            </w:r>
            <w:r w:rsidRPr="00AE2197">
              <w:rPr>
                <w:rFonts w:ascii="Arial" w:hAnsi="Arial" w:cs="Arial"/>
                <w:sz w:val="12"/>
                <w:szCs w:val="12"/>
              </w:rPr>
              <w:t>+2</w:t>
            </w:r>
            <w:r w:rsidR="00A1619A" w:rsidRPr="00AE2197">
              <w:rPr>
                <w:rFonts w:ascii="Arial" w:hAnsi="Arial" w:cs="Arial"/>
                <w:sz w:val="12"/>
                <w:szCs w:val="12"/>
              </w:rPr>
              <w:t>3</w:t>
            </w:r>
            <w:r w:rsidRPr="00AE2197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80CE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2A51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C45757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B95DC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508B9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70A7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8B04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F46B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9D4A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6F8DD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A0568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245D7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21C78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F0CCE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5F1969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2D4C90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50C9820A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8E962B" w14:textId="77777777" w:rsidR="00686FC6" w:rsidRPr="00AE2197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Ua   (w.1</w:t>
            </w:r>
            <w:r w:rsidR="00A1619A" w:rsidRPr="00AE2197">
              <w:rPr>
                <w:rFonts w:ascii="Arial" w:hAnsi="Arial" w:cs="Arial"/>
                <w:sz w:val="12"/>
              </w:rPr>
              <w:t>5</w:t>
            </w:r>
            <w:r w:rsidRPr="00AE2197">
              <w:rPr>
                <w:rFonts w:ascii="Arial" w:hAnsi="Arial" w:cs="Arial"/>
                <w:sz w:val="12"/>
              </w:rPr>
              <w:t>+</w:t>
            </w:r>
            <w:r w:rsidR="00A1619A" w:rsidRPr="00AE2197">
              <w:rPr>
                <w:rFonts w:ascii="Arial" w:hAnsi="Arial" w:cs="Arial"/>
                <w:sz w:val="12"/>
              </w:rPr>
              <w:t>24</w:t>
            </w:r>
            <w:r w:rsidRPr="00AE219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3D5F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D48FF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CA2EC4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4EACC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46C0A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59C49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D8EE9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4EC3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7EFD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A26B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1AFE5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BFF4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9C74E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23D6F5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9E49FD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E663968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310E27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CF8A443" w14:textId="77777777" w:rsidR="00686FC6" w:rsidRPr="00AE2197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Uz   (w.1</w:t>
            </w:r>
            <w:r w:rsidR="00A1619A" w:rsidRPr="00AE2197">
              <w:rPr>
                <w:rFonts w:ascii="Arial" w:hAnsi="Arial" w:cs="Arial"/>
                <w:sz w:val="12"/>
              </w:rPr>
              <w:t>6</w:t>
            </w:r>
            <w:r w:rsidRPr="00AE2197">
              <w:rPr>
                <w:rFonts w:ascii="Arial" w:hAnsi="Arial" w:cs="Arial"/>
                <w:sz w:val="12"/>
              </w:rPr>
              <w:t>+</w:t>
            </w:r>
            <w:r w:rsidR="00A1619A" w:rsidRPr="00AE2197">
              <w:rPr>
                <w:rFonts w:ascii="Arial" w:hAnsi="Arial" w:cs="Arial"/>
                <w:sz w:val="12"/>
              </w:rPr>
              <w:t>25</w:t>
            </w:r>
            <w:r w:rsidRPr="00AE219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2A41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1DC2A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222C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BD853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AC3CC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3DE0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88AC0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3D207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13B32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CD8A6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448A1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259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8E34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4D4EBE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76A91C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0B6328F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72B52FA2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BF1466D" w14:textId="77777777" w:rsidR="00686FC6" w:rsidRPr="00AE2197" w:rsidRDefault="00686FC6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   (w.1</w:t>
            </w:r>
            <w:r w:rsidR="00A1619A" w:rsidRPr="00AE2197">
              <w:rPr>
                <w:rFonts w:ascii="Arial" w:hAnsi="Arial" w:cs="Arial"/>
                <w:sz w:val="12"/>
              </w:rPr>
              <w:t>7</w:t>
            </w:r>
            <w:r w:rsidRPr="00AE2197">
              <w:rPr>
                <w:rFonts w:ascii="Arial" w:hAnsi="Arial" w:cs="Arial"/>
                <w:sz w:val="12"/>
              </w:rPr>
              <w:t>+2</w:t>
            </w:r>
            <w:r w:rsidR="00A1619A" w:rsidRPr="00AE2197">
              <w:rPr>
                <w:rFonts w:ascii="Arial" w:hAnsi="Arial" w:cs="Arial"/>
                <w:sz w:val="12"/>
              </w:rPr>
              <w:t>6</w:t>
            </w:r>
            <w:r w:rsidRPr="00AE219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77EB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5186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F542A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5BA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B6AF9D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FFCE2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388C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3FEE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5F8D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A8611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19B6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D3956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17B29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C2A1AD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654DD2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637D2292" w14:textId="77777777" w:rsidTr="00914A1E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8BE73AA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D6800D3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Pz   (w.1</w:t>
            </w:r>
            <w:r w:rsidR="00A1619A" w:rsidRPr="00AE2197">
              <w:rPr>
                <w:rFonts w:ascii="Arial" w:hAnsi="Arial" w:cs="Arial"/>
                <w:sz w:val="12"/>
              </w:rPr>
              <w:t>8</w:t>
            </w:r>
            <w:r w:rsidRPr="00AE2197">
              <w:rPr>
                <w:rFonts w:ascii="Arial" w:hAnsi="Arial" w:cs="Arial"/>
                <w:sz w:val="12"/>
              </w:rPr>
              <w:t>+2</w:t>
            </w:r>
            <w:r w:rsidR="00A1619A" w:rsidRPr="00AE2197">
              <w:rPr>
                <w:rFonts w:ascii="Arial" w:hAnsi="Arial" w:cs="Arial"/>
                <w:sz w:val="12"/>
              </w:rPr>
              <w:t>7</w:t>
            </w:r>
            <w:r w:rsidRPr="00AE2197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45DB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BD199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78C82D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42DA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D908D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34BC0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F357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3AC1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FCCFB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BA24A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1E08B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40543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B29E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EB45D8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87534F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F810B19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52A42224" w14:textId="77777777" w:rsidR="00686FC6" w:rsidRPr="00AE2197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DBE9684" w14:textId="2310B371" w:rsidR="00686FC6" w:rsidRPr="00AE2197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>1</w:t>
            </w:r>
            <w:r w:rsidR="00DA6399" w:rsidRPr="00AE2197">
              <w:rPr>
                <w:rFonts w:cs="Arial"/>
                <w:sz w:val="14"/>
                <w:lang w:val="pl-PL" w:eastAsia="pl-PL"/>
              </w:rPr>
              <w:t>1</w:t>
            </w:r>
            <w:r w:rsidRPr="00AE2197">
              <w:rPr>
                <w:rFonts w:cs="Arial"/>
                <w:sz w:val="14"/>
                <w:lang w:val="pl-PL" w:eastAsia="pl-PL"/>
              </w:rPr>
              <w:t xml:space="preserve"> do 1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>8</w:t>
            </w:r>
            <w:r w:rsidRPr="00AE2197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1452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E7E00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68A897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79B8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A65DF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F90F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A25F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EFEF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F9520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DBF9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D1D3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59FF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26A54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89FEA9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9F678B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388DF32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4938E09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BBC9B7B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DA5779A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A387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843DA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73E6AD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9589E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3D84DE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31F28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32342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07B9D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709E9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80862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A87A9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2B6B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83A2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63B184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41EFAD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8C88ED3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4E74EA3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8C0BC5F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5077DC6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0F90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0E9B8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371219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1B93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CBC22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45B7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94A88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12693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5BF7F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592E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21B1A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A88E8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6FF85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09685F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99DE0D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BC5AA4F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11BF6F8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8DE320E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F331222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4B9FE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41E7E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69C52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BE6E1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093712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67DF2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783D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B90E2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068C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A04AC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1556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1681E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83205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7C68C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8CC2C2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8B94EF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2354A5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2B72FD68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57052D9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7476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EAAB3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7B6EF0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D23D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D555E8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173B8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37A8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8FF6F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013EF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DA35A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49D61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6D23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DBB27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4597BC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7EF771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FC769A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816C20D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C1F5DA4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A582C26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2AA4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9AD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C3F7E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0A878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1FD1C0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9335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A3D25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CA6CB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9790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4E57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51ED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BFE0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E5FE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1016A8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E604F1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5B3A841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02D9B11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60A29BC3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3E77B5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33BD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C505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4C32F9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6663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8D019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29FA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337A1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DEEB6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FA2A6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9BD0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14DEC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3451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6E8A8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4C52A9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AFFE2F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E11967A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84A7CC3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CA112B1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A56DF93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BEAF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02A48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6FC1B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967530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A4E8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34FF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B0403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9BD39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10693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A179D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CAECB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E70AC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80C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E1C428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D30394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D0AE9CB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3C6D00B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D27E413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65A1F0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269E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5842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FCCBA9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1E2F0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D0018E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C7660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A2D35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93A46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6C26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2DECF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7EAD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8F54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5751A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DE3726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9A9400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6046AF6" w14:textId="77777777" w:rsidTr="00914A1E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26B7FDFE" w14:textId="77777777" w:rsidR="00686FC6" w:rsidRPr="00AE2197" w:rsidRDefault="00686FC6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B97CCD1" w14:textId="77777777" w:rsidR="00686FC6" w:rsidRPr="00AE2197" w:rsidRDefault="00686FC6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 xml:space="preserve">ogółem (w. od 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>20</w:t>
            </w:r>
            <w:r w:rsidRPr="00AE2197">
              <w:rPr>
                <w:rFonts w:cs="Arial"/>
                <w:sz w:val="14"/>
                <w:lang w:val="pl-PL" w:eastAsia="pl-PL"/>
              </w:rPr>
              <w:t xml:space="preserve"> do 2</w:t>
            </w:r>
            <w:r w:rsidR="00A1619A" w:rsidRPr="00AE2197">
              <w:rPr>
                <w:rFonts w:cs="Arial"/>
                <w:sz w:val="14"/>
                <w:lang w:val="pl-PL" w:eastAsia="pl-PL"/>
              </w:rPr>
              <w:t>7</w:t>
            </w:r>
            <w:r w:rsidRPr="00AE2197">
              <w:rPr>
                <w:rFonts w:cs="Arial"/>
                <w:sz w:val="14"/>
                <w:lang w:val="pl-PL" w:eastAsia="pl-PL"/>
              </w:rPr>
              <w:t>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95C1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6DF8F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F571E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71E7D2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7B45F1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B1D7D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23A0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6A1AF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98E3D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8DFA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5A01B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155E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483E4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98A03B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EBD0F6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E1E845E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2882E1D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1D5E0B12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BDB60AB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863A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B2D35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B6328E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25979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34412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39CA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8E853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989BA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98B40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05B2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F48C8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BFEFD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0A19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623D4E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7AC755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88EE19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3C8C3FF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813C9CF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A31B834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490F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2EA00B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629392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16835A0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482085F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22C152D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D94D03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047EF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4885B9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2EAC1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F8CB37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CE2B9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B476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9F047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7A74F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E4E7C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9C161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8E3B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508D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901421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051AE0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15AE84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C7158E4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36BE032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C84AEF0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FFA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58B5E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46B31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5122D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4B36A4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FFFDA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B2D8C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33B78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1436A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11CC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3ABB8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979A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FD7B7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B76AF7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355DC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D195AC4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78D5E27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561FC20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B121811" w14:textId="77777777" w:rsidR="00686FC6" w:rsidRPr="00AE2197" w:rsidRDefault="00686FC6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1FFB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2D056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F33F63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785FC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FE8AE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3188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6FF86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BA8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39326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F4CF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89EB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FE679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D7F44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FC3100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94A93E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63E28617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70BBD41D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0C53E3D" w14:textId="77777777" w:rsidR="00686FC6" w:rsidRPr="00AE2197" w:rsidRDefault="00686FC6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9F1A4F7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528CD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210A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C7512B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B8D4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D46FF3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9731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81F7B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96C6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01FA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B360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F403F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4892F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39DF3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3565F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495DA3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AF37455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043F0D15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01E58140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C9C2494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21AC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CC78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7EA22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1FFA3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CF5C2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F69A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5641D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93BE2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EB385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C9F3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503B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FCF55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5D3E0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A22A06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D70C99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AD125A8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8C2DB16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65BBEBA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B08FFB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062A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6868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F03B04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8F49D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310D57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D8E7BB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EB3B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09E6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4B024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A45F74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EE950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D7BD4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52C2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9FC9D08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B20F7D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B3B1970" w14:textId="77777777" w:rsidTr="00914A1E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49E9877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134BDF94" w14:textId="77777777" w:rsidR="00686FC6" w:rsidRPr="00AE2197" w:rsidRDefault="00686FC6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0CCFC24" w14:textId="77777777" w:rsidR="00686FC6" w:rsidRPr="00AE2197" w:rsidRDefault="00686FC6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2F1E6F1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357AA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FB0117E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09BF60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0A3A29B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5EE34F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4356BD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639967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00F14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57AE0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B7B8CA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392049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985083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3D5569B6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10C546D5" w14:textId="77777777" w:rsidR="00686FC6" w:rsidRPr="00AE2197" w:rsidRDefault="00686FC6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54BE981" w14:textId="77777777" w:rsidR="008E19E9" w:rsidRPr="00AE2197" w:rsidRDefault="008E19E9" w:rsidP="000E6CE1">
      <w:pPr>
        <w:numPr>
          <w:ilvl w:val="0"/>
          <w:numId w:val="14"/>
        </w:numPr>
        <w:tabs>
          <w:tab w:val="clear" w:pos="720"/>
          <w:tab w:val="num" w:pos="588"/>
        </w:tabs>
        <w:spacing w:after="120" w:line="200" w:lineRule="exact"/>
        <w:rPr>
          <w:rFonts w:ascii="Arial" w:hAnsi="Arial" w:cs="Arial"/>
          <w:b/>
        </w:rPr>
      </w:pPr>
      <w:r w:rsidRPr="00AE2197">
        <w:rPr>
          <w:rFonts w:ascii="Arial" w:hAnsi="Arial" w:cs="Arial"/>
          <w:sz w:val="14"/>
          <w:szCs w:val="14"/>
        </w:rPr>
        <w:t>Dodaje się liczbę dni.</w:t>
      </w:r>
    </w:p>
    <w:p w14:paraId="1166197A" w14:textId="69DBC4BF" w:rsidR="00294C75" w:rsidRPr="00AE2197" w:rsidRDefault="00294C75" w:rsidP="000E6CE1">
      <w:pPr>
        <w:widowControl w:val="0"/>
        <w:rPr>
          <w:rFonts w:ascii="Arial" w:hAnsi="Arial" w:cs="Arial"/>
          <w:b/>
        </w:rPr>
      </w:pPr>
    </w:p>
    <w:p w14:paraId="2F17B9F7" w14:textId="3C4605C2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6557B2D3" w14:textId="70743033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346A15C8" w14:textId="64D259DE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74CE8D09" w14:textId="330587FC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763E8FCE" w14:textId="591FDA0E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35FD2D9E" w14:textId="4CCBDAC4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43947F46" w14:textId="32E373C0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5ADC65FD" w14:textId="77777777" w:rsidR="000B047E" w:rsidRPr="00AE2197" w:rsidRDefault="000B047E" w:rsidP="000E6CE1">
      <w:pPr>
        <w:widowControl w:val="0"/>
        <w:rPr>
          <w:rFonts w:ascii="Arial" w:hAnsi="Arial" w:cs="Arial"/>
          <w:b/>
        </w:rPr>
      </w:pPr>
    </w:p>
    <w:p w14:paraId="3ECBD99A" w14:textId="77777777" w:rsidR="00294C75" w:rsidRPr="00AE2197" w:rsidRDefault="00294C75" w:rsidP="000E6CE1">
      <w:pPr>
        <w:widowControl w:val="0"/>
        <w:rPr>
          <w:rFonts w:ascii="Arial" w:hAnsi="Arial" w:cs="Arial"/>
          <w:b/>
        </w:rPr>
      </w:pPr>
    </w:p>
    <w:p w14:paraId="0F063B20" w14:textId="14EC0D6D" w:rsidR="00294C75" w:rsidRPr="00AE2197" w:rsidRDefault="00294C75" w:rsidP="000E6CE1">
      <w:pPr>
        <w:widowControl w:val="0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56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7"/>
        <w:gridCol w:w="1044"/>
        <w:gridCol w:w="920"/>
        <w:gridCol w:w="530"/>
        <w:gridCol w:w="865"/>
        <w:gridCol w:w="673"/>
        <w:gridCol w:w="656"/>
        <w:gridCol w:w="767"/>
        <w:gridCol w:w="665"/>
        <w:gridCol w:w="894"/>
        <w:gridCol w:w="709"/>
        <w:gridCol w:w="870"/>
        <w:gridCol w:w="850"/>
        <w:gridCol w:w="846"/>
        <w:gridCol w:w="917"/>
        <w:gridCol w:w="1225"/>
        <w:gridCol w:w="1034"/>
        <w:gridCol w:w="1414"/>
      </w:tblGrid>
      <w:tr w:rsidR="00AE2197" w:rsidRPr="00AE2197" w14:paraId="2730C2A7" w14:textId="77777777" w:rsidTr="0022345B">
        <w:trPr>
          <w:cantSplit/>
          <w:trHeight w:val="210"/>
        </w:trPr>
        <w:tc>
          <w:tcPr>
            <w:tcW w:w="3671" w:type="dxa"/>
            <w:gridSpan w:val="4"/>
            <w:vMerge w:val="restart"/>
            <w:vAlign w:val="center"/>
          </w:tcPr>
          <w:p w14:paraId="7D16E435" w14:textId="77777777" w:rsidR="00294C75" w:rsidRPr="00AE2197" w:rsidRDefault="00294C75" w:rsidP="000E6CE1">
            <w:pPr>
              <w:pStyle w:val="Tekstpodstawowy2"/>
              <w:jc w:val="center"/>
              <w:rPr>
                <w:sz w:val="14"/>
                <w:lang w:val="pl-PL" w:eastAsia="pl-PL"/>
              </w:rPr>
            </w:pPr>
            <w:r w:rsidRPr="00AE2197">
              <w:rPr>
                <w:sz w:val="14"/>
                <w:lang w:val="pl-PL" w:eastAsia="pl-PL"/>
              </w:rPr>
              <w:t>RODZAJE SRPAW</w:t>
            </w:r>
          </w:p>
          <w:p w14:paraId="723DBE2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45B617D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7795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E9728" w14:textId="02C6B950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Terminowość sporządzania uzasadnień z urzędu</w:t>
            </w:r>
          </w:p>
        </w:tc>
        <w:tc>
          <w:tcPr>
            <w:tcW w:w="9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9CEDF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Uzasadnienia wygłoszone (art. 331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E2197">
              <w:rPr>
                <w:rFonts w:ascii="Arial" w:hAnsi="Arial" w:cs="Arial"/>
                <w:sz w:val="12"/>
                <w:szCs w:val="12"/>
              </w:rPr>
              <w:t>kpc)</w:t>
            </w:r>
          </w:p>
        </w:tc>
        <w:tc>
          <w:tcPr>
            <w:tcW w:w="1225" w:type="dxa"/>
            <w:vMerge w:val="restart"/>
            <w:tcBorders>
              <w:left w:val="single" w:sz="4" w:space="0" w:color="auto"/>
            </w:tcBorders>
            <w:vAlign w:val="center"/>
          </w:tcPr>
          <w:p w14:paraId="124205E0" w14:textId="77777777" w:rsidR="00294C75" w:rsidRPr="00AE2197" w:rsidRDefault="00294C75" w:rsidP="000E6CE1">
            <w:pPr>
              <w:spacing w:after="120" w:line="200" w:lineRule="exact"/>
              <w:ind w:left="-56" w:right="-72" w:hanging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Liczba spraw do których wpłynął wniosek o transkrypcję uzasadnień wygłoszonych w trybie art. 331</w:t>
            </w:r>
            <w:r w:rsidRPr="00AE2197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1 </w:t>
            </w:r>
            <w:r w:rsidRPr="00AE2197">
              <w:rPr>
                <w:rFonts w:ascii="Arial" w:hAnsi="Arial" w:cs="Arial"/>
                <w:sz w:val="12"/>
                <w:szCs w:val="12"/>
              </w:rPr>
              <w:t>kpc</w:t>
            </w:r>
          </w:p>
        </w:tc>
        <w:tc>
          <w:tcPr>
            <w:tcW w:w="2448" w:type="dxa"/>
            <w:gridSpan w:val="2"/>
            <w:vMerge w:val="restart"/>
            <w:tcBorders>
              <w:left w:val="single" w:sz="4" w:space="0" w:color="auto"/>
            </w:tcBorders>
          </w:tcPr>
          <w:p w14:paraId="09E81315" w14:textId="77777777" w:rsidR="00294C75" w:rsidRPr="00AE2197" w:rsidRDefault="00294C75" w:rsidP="000E6CE1">
            <w:pPr>
              <w:spacing w:after="120" w:line="200" w:lineRule="exact"/>
              <w:ind w:right="-57" w:hanging="9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Liczba spraw, w których projekt uzasadnienia orzeczenia sporządził asystent</w:t>
            </w:r>
          </w:p>
        </w:tc>
      </w:tr>
      <w:tr w:rsidR="00AE2197" w:rsidRPr="00AE2197" w14:paraId="4CDCBC10" w14:textId="77777777" w:rsidTr="0022345B">
        <w:trPr>
          <w:cantSplit/>
          <w:trHeight w:hRule="exact" w:val="306"/>
        </w:trPr>
        <w:tc>
          <w:tcPr>
            <w:tcW w:w="3671" w:type="dxa"/>
            <w:gridSpan w:val="4"/>
            <w:vMerge/>
            <w:vAlign w:val="center"/>
          </w:tcPr>
          <w:p w14:paraId="14A85916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E615C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razem</w:t>
            </w:r>
          </w:p>
          <w:p w14:paraId="3A99BB06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  <w:vAlign w:val="center"/>
          </w:tcPr>
          <w:p w14:paraId="36A89C4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25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D8084D1" w14:textId="77777777" w:rsidR="00294C75" w:rsidRPr="00AE2197" w:rsidRDefault="00294C75" w:rsidP="000E6CE1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AE2197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44022" w14:textId="77777777" w:rsidR="00294C75" w:rsidRPr="00AE2197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74CD3C14" w14:textId="77777777" w:rsidR="00294C75" w:rsidRPr="00AE2197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48" w:type="dxa"/>
            <w:gridSpan w:val="2"/>
            <w:vMerge/>
            <w:tcBorders>
              <w:left w:val="single" w:sz="4" w:space="0" w:color="auto"/>
            </w:tcBorders>
          </w:tcPr>
          <w:p w14:paraId="0086C268" w14:textId="77777777" w:rsidR="00294C75" w:rsidRPr="00AE2197" w:rsidRDefault="00294C75" w:rsidP="000E6CE1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126D93B2" w14:textId="77777777" w:rsidTr="0022345B">
        <w:trPr>
          <w:cantSplit/>
          <w:trHeight w:hRule="exact" w:val="624"/>
        </w:trPr>
        <w:tc>
          <w:tcPr>
            <w:tcW w:w="3671" w:type="dxa"/>
            <w:gridSpan w:val="4"/>
            <w:vMerge/>
            <w:vAlign w:val="center"/>
          </w:tcPr>
          <w:p w14:paraId="4B279911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7EBA7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</w:tcBorders>
            <w:vAlign w:val="center"/>
          </w:tcPr>
          <w:p w14:paraId="1B8854A4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2" w:space="0" w:color="auto"/>
            </w:tcBorders>
            <w:vAlign w:val="center"/>
          </w:tcPr>
          <w:p w14:paraId="5823CB6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7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040091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63AA625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665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1A8AB40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89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29ABB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17AD5B4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39DC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7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1936E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645C4B1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BA291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46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65E58" w14:textId="77777777" w:rsidR="00294C75" w:rsidRPr="00AE2197" w:rsidRDefault="00294C75" w:rsidP="000E6CE1">
            <w:pPr>
              <w:ind w:left="-348" w:firstLine="348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</w:t>
            </w:r>
          </w:p>
          <w:p w14:paraId="701E48C2" w14:textId="77777777" w:rsidR="00294C75" w:rsidRPr="00AE2197" w:rsidRDefault="00294C75" w:rsidP="000E6CE1">
            <w:pPr>
              <w:ind w:firstLine="113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nieusprawiedliwione</w:t>
            </w:r>
          </w:p>
        </w:tc>
        <w:tc>
          <w:tcPr>
            <w:tcW w:w="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DA1ECE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25" w:type="dxa"/>
            <w:vMerge/>
            <w:tcBorders>
              <w:left w:val="single" w:sz="4" w:space="0" w:color="auto"/>
            </w:tcBorders>
            <w:vAlign w:val="center"/>
          </w:tcPr>
          <w:p w14:paraId="4EDCA711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02160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1414" w:type="dxa"/>
            <w:tcBorders>
              <w:left w:val="single" w:sz="4" w:space="0" w:color="auto"/>
            </w:tcBorders>
            <w:vAlign w:val="center"/>
          </w:tcPr>
          <w:p w14:paraId="25142F76" w14:textId="77777777" w:rsidR="00294C75" w:rsidRPr="00AE2197" w:rsidRDefault="00294C75" w:rsidP="000E6CE1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w tym, w których projekt został zaakceptowany przez sędziego</w:t>
            </w:r>
          </w:p>
        </w:tc>
      </w:tr>
      <w:tr w:rsidR="00AE2197" w:rsidRPr="00AE2197" w14:paraId="0955EC49" w14:textId="77777777" w:rsidTr="0022345B">
        <w:trPr>
          <w:cantSplit/>
          <w:trHeight w:val="20"/>
        </w:trPr>
        <w:tc>
          <w:tcPr>
            <w:tcW w:w="3671" w:type="dxa"/>
            <w:gridSpan w:val="4"/>
            <w:vAlign w:val="center"/>
          </w:tcPr>
          <w:p w14:paraId="10C7C54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6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E7A4F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03B124E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6" w:type="dxa"/>
            <w:tcBorders>
              <w:bottom w:val="single" w:sz="12" w:space="0" w:color="auto"/>
            </w:tcBorders>
            <w:vAlign w:val="center"/>
          </w:tcPr>
          <w:p w14:paraId="3DE06A3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55856D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5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0938A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9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CFF6E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3FBC4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26F11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FCF95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4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F7737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14D6A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25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177A75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3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FF753A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414" w:type="dxa"/>
            <w:tcBorders>
              <w:left w:val="single" w:sz="4" w:space="0" w:color="auto"/>
              <w:bottom w:val="single" w:sz="12" w:space="0" w:color="auto"/>
            </w:tcBorders>
          </w:tcPr>
          <w:p w14:paraId="5E51F5F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</w:tr>
      <w:tr w:rsidR="00AE2197" w:rsidRPr="00AE2197" w14:paraId="37CFEB8B" w14:textId="77777777" w:rsidTr="0022345B">
        <w:trPr>
          <w:cantSplit/>
          <w:trHeight w:val="231"/>
        </w:trPr>
        <w:tc>
          <w:tcPr>
            <w:tcW w:w="3141" w:type="dxa"/>
            <w:gridSpan w:val="3"/>
            <w:tcBorders>
              <w:right w:val="single" w:sz="18" w:space="0" w:color="auto"/>
            </w:tcBorders>
            <w:vAlign w:val="center"/>
          </w:tcPr>
          <w:p w14:paraId="4056610B" w14:textId="77777777" w:rsidR="00294C75" w:rsidRPr="00AE2197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OGÓŁEM (w. 02 do 09 = w. 10+19)</w:t>
            </w:r>
          </w:p>
        </w:tc>
        <w:tc>
          <w:tcPr>
            <w:tcW w:w="530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5C97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5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9FF9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435B6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BA40E0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FBBC0C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F1A4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01333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17DD1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A8A9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3694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1B430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E83DA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916FF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81BAE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4EB740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BD03FD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E8BFEA6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BB50744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  (w.11+20)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470D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9468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A3E79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F83C0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23F73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D0D46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2175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F631D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E382D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E40C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A6E1C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2FD1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8F944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D37A79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B24BF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91EB76C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3F2EF2E0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728634E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 (w.12+21)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6585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27D38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E9C3C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092AF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9C25F5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D027C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3E13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359C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08626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B35F2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567F0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45FA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E551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5715CF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690893E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DB7F823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7A6F6E0B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FDD8499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  (w.13+22)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4AAF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E8C5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AB70B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E10581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10B0B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7489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7F3D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1462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0E47D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63FE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2E10A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41B60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F1F35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210B8D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6906D2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14A04B5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center"/>
          </w:tcPr>
          <w:p w14:paraId="15B74370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2A2E8BE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 (w.14+23)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79EA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F7B5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1CC65D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96AE44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4C38FF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5F3D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17FFC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C677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DAD2F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DD428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4E655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91809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FF372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DF407F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5E29A6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53F343C4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 w:val="restart"/>
            <w:vAlign w:val="center"/>
          </w:tcPr>
          <w:p w14:paraId="3FA382CC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7EDDAD70" w14:textId="77777777" w:rsidR="00294C75" w:rsidRPr="00AE2197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Ua   (w.15+24)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3A00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2E9CE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45655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4E83C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321CE1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EC4B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7435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AFBE8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2DB51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8D79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C4C54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2134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3B8C9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08DADA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64D063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2FD91E0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367B985C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3E90D950" w14:textId="77777777" w:rsidR="00294C75" w:rsidRPr="00AE2197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Uz   (w.16+25)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DAE6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476A5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C6B6A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5965C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A35A7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D25D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6446E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00DAD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D7681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C1A8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57F4A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526C6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15D0A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0F1C48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60E05B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8EE93C7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24D1FCF1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6E176BB" w14:textId="77777777" w:rsidR="00294C75" w:rsidRPr="00AE2197" w:rsidRDefault="00294C75" w:rsidP="000E6CE1">
            <w:pPr>
              <w:ind w:right="-48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   (w.17+26)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49AD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05A2D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45FA4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9FA1F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15DD6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B42E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A2A89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B127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0E02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5458D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E00E3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8D0D3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40152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C773DE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58F63A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776EF4E" w14:textId="77777777" w:rsidTr="0022345B">
        <w:trPr>
          <w:cantSplit/>
          <w:trHeight w:hRule="exact" w:val="231"/>
        </w:trPr>
        <w:tc>
          <w:tcPr>
            <w:tcW w:w="2221" w:type="dxa"/>
            <w:gridSpan w:val="2"/>
            <w:vMerge/>
            <w:vAlign w:val="bottom"/>
          </w:tcPr>
          <w:p w14:paraId="43A7DCCF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9CECECA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Pz   (w.18+27)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FC9D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F084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FCACE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783287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DB4165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957B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3751C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49765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DDE2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4FF2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19058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5107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86511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6E1DCB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1DD078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DCDE5B2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38C769C4" w14:textId="77777777" w:rsidR="00294C75" w:rsidRPr="00AE2197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Sędziowie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531434B" w14:textId="77777777" w:rsidR="00294C75" w:rsidRPr="00AE2197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ogółem (w. od 11 do 18)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6BD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8D78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F41D16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0C2BF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FECBB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DAEFE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32F78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4F5BE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86511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0B4F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B65F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450D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2ED95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055D5F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7FF723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E1D529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EF1DA91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F5AE515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D1352DC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EA20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BCEA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EB38EC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979EF7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5E398E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6D50A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BCBB4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8DEF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DA91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8C42D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C7B5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444E3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7846E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A44DFF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F51BF1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ACE236E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65F728C6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55E428AB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CF901D0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74C4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C6E13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BBD4F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3E733C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BAE7F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6098F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D8E6B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8C4B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3E809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7BC8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677BA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07B6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8A28C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54B53C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5D8D77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C60AFCA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13205D6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4716922C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F27B00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6580B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08FFB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D480C7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01409E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BCCAB6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D74E2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DE049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61CC5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E9497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B48A5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2AF35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C6D12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52E95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1CE611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57032F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25DF41B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44449261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15B05D58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F9C519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B188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B9326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DCFBCA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5867DE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9922B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4D25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963EF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AE1D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B62FC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547E4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D231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8E7B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9E9C6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2E28FA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8ADE60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EF20493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96A82C2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762702DF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1A62045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C94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5F32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6DAA3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269B7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626647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E9135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975F2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2A024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656F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629D7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3FBB5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03D68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499BA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BE5791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D6320E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9538F9C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35A66042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AC78A2F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40D0E7B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1639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783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CED2A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74120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BE3993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8A4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60DB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8A11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27A12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5E33C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6292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947F7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EA3BE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C09516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C83DA1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0DE9B2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25B91DEE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49BDE729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1559F679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14CF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032EE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62AEEB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15C9E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6EFD62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735D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A32C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D9FD4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6DE4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1AB7F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114F7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2379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B478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CB44F0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C4792F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D1D505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16F3C7B8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2141A46E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E4DC77B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AAA6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705E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5CA77B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3605B1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29240A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C6A68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F3F7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61A6F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4E640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608A1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9F09A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2D97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9E475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A23673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B3A781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143BC08" w14:textId="77777777" w:rsidTr="0022345B">
        <w:trPr>
          <w:cantSplit/>
          <w:trHeight w:hRule="exact" w:val="231"/>
        </w:trPr>
        <w:tc>
          <w:tcPr>
            <w:tcW w:w="1177" w:type="dxa"/>
            <w:vMerge w:val="restart"/>
            <w:tcBorders>
              <w:right w:val="single" w:sz="4" w:space="0" w:color="auto"/>
            </w:tcBorders>
            <w:vAlign w:val="center"/>
          </w:tcPr>
          <w:p w14:paraId="08A0C300" w14:textId="77777777" w:rsidR="00294C75" w:rsidRPr="00AE2197" w:rsidRDefault="00294C75" w:rsidP="000E6CE1">
            <w:pPr>
              <w:pStyle w:val="Nagwek1"/>
              <w:ind w:left="0"/>
              <w:rPr>
                <w:rFonts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Sędziowie SR delegowani do SO</w:t>
            </w:r>
          </w:p>
        </w:tc>
        <w:tc>
          <w:tcPr>
            <w:tcW w:w="1964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A6587DB" w14:textId="77777777" w:rsidR="00294C75" w:rsidRPr="00AE2197" w:rsidRDefault="00294C75" w:rsidP="000E6CE1">
            <w:pPr>
              <w:pStyle w:val="Nagwek1"/>
              <w:ind w:left="0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cs="Arial"/>
                <w:sz w:val="14"/>
                <w:lang w:val="pl-PL" w:eastAsia="pl-PL"/>
              </w:rPr>
              <w:t>ogółem (w. od 20 do 27)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9A08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2FDE7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57748E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C34006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FF9A3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CC68C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DB8B1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74603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9C6D9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25B9A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5067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8D613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D672F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E0613C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A307D4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FF8E5D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1E913635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43D944AE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012C99C0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FDF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5D4C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E1D3A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8112E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6BE313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73891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5E027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1F01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4803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A894D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3503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09A38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33F9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F3B83F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943254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145CAB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A961791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3B12BA77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58884830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634E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21</w:t>
            </w:r>
          </w:p>
          <w:p w14:paraId="4369399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36D4543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AAF987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0D783EC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590D51A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  <w:p w14:paraId="6F033D9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5E278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1FABC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F0DD88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13931E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3B2F0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86D7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086A8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AC3B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3DA3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B73E6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2E29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1CAD6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4341DE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E6B310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9ABA7B2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2D7EA626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6EB8C735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1BF406D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77F5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7C51F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606CA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F3453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57EB35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3C7D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70B1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40D5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397AC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2833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4EB3D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551B9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122D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A724C8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DEF8A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18F1828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594D225E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center"/>
          </w:tcPr>
          <w:p w14:paraId="7F2C4DA8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1AC1A3E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7B23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FD8F5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E71243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875ED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4E70E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4DAE4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480C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6D7D6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71B9B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EE18F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F94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2D8F8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E92DC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08CFFA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C37BE6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BFDE8B5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center"/>
          </w:tcPr>
          <w:p w14:paraId="099E819D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 w:val="restart"/>
            <w:tcBorders>
              <w:left w:val="single" w:sz="4" w:space="0" w:color="auto"/>
            </w:tcBorders>
            <w:vAlign w:val="center"/>
          </w:tcPr>
          <w:p w14:paraId="20DF17AA" w14:textId="77777777" w:rsidR="00294C75" w:rsidRPr="00AE2197" w:rsidRDefault="00294C75" w:rsidP="000E6CE1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99B8E01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38D8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78A99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00DE46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FFF731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5EF445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1DE21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76C14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E19A7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F04AC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71BC4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51305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B90C3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68F2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D7F41C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60A80D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2952027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56D56CD3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4BCCB45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69CEF021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F089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586FB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8C21BB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AF093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0142F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73029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36C37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F605B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4755D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4F0B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2C38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46E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4E0E2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981176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86B973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176281D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6DFF45B7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75227D9B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47399486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3C43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8ACB7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5AC868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B0900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931B5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D940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75ABD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E06F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ECE0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2021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77CED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47639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C3EB3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022D37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17C1E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3E0C761" w14:textId="77777777" w:rsidTr="0022345B">
        <w:trPr>
          <w:cantSplit/>
          <w:trHeight w:hRule="exact" w:val="231"/>
        </w:trPr>
        <w:tc>
          <w:tcPr>
            <w:tcW w:w="1177" w:type="dxa"/>
            <w:vMerge/>
            <w:tcBorders>
              <w:right w:val="single" w:sz="4" w:space="0" w:color="auto"/>
            </w:tcBorders>
            <w:vAlign w:val="bottom"/>
          </w:tcPr>
          <w:p w14:paraId="4CEDA3AC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044" w:type="dxa"/>
            <w:vMerge/>
            <w:tcBorders>
              <w:left w:val="single" w:sz="4" w:space="0" w:color="auto"/>
            </w:tcBorders>
            <w:vAlign w:val="bottom"/>
          </w:tcPr>
          <w:p w14:paraId="53ACCDBB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20" w:type="dxa"/>
            <w:tcBorders>
              <w:right w:val="single" w:sz="18" w:space="0" w:color="auto"/>
            </w:tcBorders>
            <w:vAlign w:val="center"/>
          </w:tcPr>
          <w:p w14:paraId="275D6D61" w14:textId="77777777" w:rsidR="00294C75" w:rsidRPr="00AE2197" w:rsidRDefault="00294C75" w:rsidP="000E6CE1">
            <w:pPr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639F20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8072E4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3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686CF3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CC8CCD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E666B9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5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39FE2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D7316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8DED3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D3344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8A1A1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18571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7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D32DE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25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94070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79DF505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071B0D7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514DA7B5" w14:textId="77777777" w:rsidR="00294C75" w:rsidRPr="00AE2197" w:rsidRDefault="00294C75" w:rsidP="000E6CE1">
      <w:pPr>
        <w:numPr>
          <w:ilvl w:val="0"/>
          <w:numId w:val="39"/>
        </w:numPr>
        <w:spacing w:after="120" w:line="200" w:lineRule="exact"/>
        <w:rPr>
          <w:rFonts w:ascii="Arial" w:hAnsi="Arial" w:cs="Arial"/>
          <w:b/>
        </w:rPr>
      </w:pPr>
      <w:r w:rsidRPr="00AE2197">
        <w:rPr>
          <w:rFonts w:ascii="Arial" w:hAnsi="Arial" w:cs="Arial"/>
          <w:sz w:val="14"/>
          <w:szCs w:val="14"/>
        </w:rPr>
        <w:t>Dodaje się liczbę dni.</w:t>
      </w:r>
    </w:p>
    <w:p w14:paraId="6C49D19A" w14:textId="4C58A3E7" w:rsidR="0073652C" w:rsidRPr="00AE2197" w:rsidRDefault="00736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94B665" w14:textId="07264CF6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632E0A" w14:textId="6EEA2A12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85CD8B8" w14:textId="0CF2DF24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6728D1" w14:textId="7C95B15D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5C23C04" w14:textId="57852969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9297AF" w14:textId="54D1D5B0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FF94DC" w14:textId="45384220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DA7EF" w14:textId="77777777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E656C9" w14:textId="77777777" w:rsidR="006876F0" w:rsidRPr="00AE2197" w:rsidRDefault="006876F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D8EF978" w14:textId="5456E6F0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AE2197" w:rsidRPr="00AE2197" w14:paraId="2CE7198D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31054603" w14:textId="77777777" w:rsidR="00294C75" w:rsidRPr="00AE2197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E2197">
              <w:rPr>
                <w:sz w:val="16"/>
                <w:szCs w:val="16"/>
              </w:rPr>
              <w:t>RODZAJE SPRAW</w:t>
            </w:r>
          </w:p>
          <w:p w14:paraId="325BBDA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486897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54EBCE" w14:textId="77777777" w:rsidR="00294C75" w:rsidRPr="00AE2197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AE2197" w:rsidRPr="00AE2197" w14:paraId="7F88AC13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38CBF64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433F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33AAF0D" w14:textId="77777777" w:rsidR="00294C75" w:rsidRPr="00AE2197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6D5A4629" w14:textId="77777777" w:rsidR="00294C75" w:rsidRPr="00AE2197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B4274D4" w14:textId="77777777" w:rsidR="00294C75" w:rsidRPr="00AE2197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AE2197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AE2197" w:rsidRPr="00AE2197" w14:paraId="61619376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393E448C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87B37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FFBA3FB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13CE941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7145A98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2E47F6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8EBA2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7495CB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374F8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CB4155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9641A8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E2197" w:rsidRPr="00AE2197" w14:paraId="75371622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7762F00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9E43E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7A00AB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1C752B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26BC05B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34779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DD304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1EBC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E54E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DC238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4C6E7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</w:tr>
      <w:tr w:rsidR="00AE2197" w:rsidRPr="00AE2197" w14:paraId="534758CC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5D59120F" w14:textId="6F081C41" w:rsidR="00294C75" w:rsidRPr="00AE2197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AE2197">
              <w:rPr>
                <w:rFonts w:cs="Arial"/>
                <w:szCs w:val="16"/>
              </w:rPr>
              <w:t>OGÓŁEM (w.02 do 0</w:t>
            </w:r>
            <w:r w:rsidRPr="00AE2197">
              <w:rPr>
                <w:rFonts w:asciiTheme="minorHAnsi" w:hAnsiTheme="minorHAnsi" w:cs="Arial"/>
                <w:szCs w:val="16"/>
                <w:lang w:val="pl-PL"/>
              </w:rPr>
              <w:t>9</w:t>
            </w:r>
            <w:r w:rsidRPr="00AE2197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69F1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226C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73A1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7CB0B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3477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8D5C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D11D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194D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8812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FAF1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1EC5A0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4D32BEE8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3266D29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436C30B" w14:textId="6ACFB664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E4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F9702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0915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566B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3454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5FF8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98BA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E7D4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9B65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4C0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77D4F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55501A5E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D2B1AF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F75386" w14:textId="17425D8B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C2A6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45CE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0AC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3F7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51B3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278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73B45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9EA2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F31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2D58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C15A46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9F1444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7D106F06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802213" w14:textId="1536D1BE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83E7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250E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65B5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5BF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7D4C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A7DE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DF0A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6CED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547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AFF1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DE94B0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31DF6AD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37D56316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047103F" w14:textId="28C84913" w:rsidR="00294C75" w:rsidRPr="00AE2197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6FEC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8F37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191B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F359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829E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CCF1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1CAC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DD05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EB0D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1E45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D0DF9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0E7BB14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F8D1061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1BA48A8" w14:textId="3BBCECA4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8232C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26BF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47F4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3A88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40AF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4B49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0D40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C3F6B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C142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E284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A5C459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8185473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47603D9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E7E535B" w14:textId="59CF3481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09464" w14:textId="717924EC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97AF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06B1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9454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341D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91531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D2A2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74E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09DB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0160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79F77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20AA2F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152B215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C86B754" w14:textId="7D1E2C66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3FA58" w14:textId="0C420186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7B9F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5205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5FEF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362B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F9CB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AF65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9186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594AF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D6D4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E76E3B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702D31A2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500D1B3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0B797501" w14:textId="7EE400C5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D8A6AF3" w14:textId="6CB9E705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235BFF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12892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925556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849D9A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42F02C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A8B625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04884B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18238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1854C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79228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10D60958" w14:textId="77777777" w:rsidR="00294C75" w:rsidRPr="00AE2197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E2197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398850C2" w14:textId="77777777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034784" w14:textId="14E92FD8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Dział 1.4.1.</w:t>
      </w:r>
      <w:r w:rsidR="00840769" w:rsidRPr="00AE2197">
        <w:rPr>
          <w:rFonts w:ascii="Arial" w:hAnsi="Arial" w:cs="Arial"/>
          <w:b/>
        </w:rPr>
        <w:t>d</w:t>
      </w:r>
      <w:r w:rsidRPr="00AE2197">
        <w:rPr>
          <w:rFonts w:ascii="Arial" w:hAnsi="Arial" w:cs="Arial"/>
          <w:b/>
        </w:rPr>
        <w:t>. Terminowość sporządzania uzasadnień przez referendarzy sądowych z urzędu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AE2197" w:rsidRPr="00AE2197" w14:paraId="13B64B11" w14:textId="77777777" w:rsidTr="0022345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64DB666C" w14:textId="77777777" w:rsidR="00294C75" w:rsidRPr="00AE2197" w:rsidRDefault="00294C75" w:rsidP="000E6CE1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AE2197">
              <w:rPr>
                <w:sz w:val="16"/>
                <w:szCs w:val="16"/>
              </w:rPr>
              <w:t>RODZAJE SPRAW</w:t>
            </w:r>
          </w:p>
          <w:p w14:paraId="4FF5246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0A82AE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6F5254" w14:textId="0956E0EB" w:rsidR="00294C75" w:rsidRPr="00AE2197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AE2197" w:rsidRPr="00AE2197" w14:paraId="34630D94" w14:textId="77777777" w:rsidTr="0022345B">
        <w:trPr>
          <w:cantSplit/>
          <w:trHeight w:hRule="exact" w:val="366"/>
        </w:trPr>
        <w:tc>
          <w:tcPr>
            <w:tcW w:w="2700" w:type="dxa"/>
            <w:gridSpan w:val="3"/>
            <w:vMerge/>
            <w:vAlign w:val="center"/>
          </w:tcPr>
          <w:p w14:paraId="536A89E4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8CAF1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2CE5498" w14:textId="77777777" w:rsidR="00294C75" w:rsidRPr="00AE2197" w:rsidRDefault="00294C75" w:rsidP="000E6CE1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50902B47" w14:textId="77777777" w:rsidR="00294C75" w:rsidRPr="00AE2197" w:rsidRDefault="00294C75" w:rsidP="000E6CE1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5D91763" w14:textId="77777777" w:rsidR="00294C75" w:rsidRPr="00AE2197" w:rsidRDefault="00294C75" w:rsidP="000E6CE1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AE2197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AE2197" w:rsidRPr="00AE2197" w14:paraId="7E3F6ECC" w14:textId="77777777" w:rsidTr="0022345B">
        <w:trPr>
          <w:cantSplit/>
          <w:trHeight w:val="547"/>
        </w:trPr>
        <w:tc>
          <w:tcPr>
            <w:tcW w:w="2700" w:type="dxa"/>
            <w:gridSpan w:val="3"/>
            <w:vMerge/>
            <w:vAlign w:val="center"/>
          </w:tcPr>
          <w:p w14:paraId="570CADB9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716C93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465EF920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44882388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5C7E941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14C3C14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9A075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7D9680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0378DA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40208F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DCDDD" w14:textId="77777777" w:rsidR="00294C75" w:rsidRPr="00AE2197" w:rsidRDefault="00294C75" w:rsidP="000E6CE1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AE2197" w:rsidRPr="00AE2197" w14:paraId="61E404E5" w14:textId="77777777" w:rsidTr="0022345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628A8E4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822C7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34F09AD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0D6FDF6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17DB257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397AB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2647B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A84B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2014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58AFE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601A7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</w:tr>
      <w:tr w:rsidR="00AE2197" w:rsidRPr="00AE2197" w14:paraId="5E2A10A6" w14:textId="77777777" w:rsidTr="0022345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039CB1D7" w14:textId="77777777" w:rsidR="00294C75" w:rsidRPr="00AE2197" w:rsidRDefault="00294C75" w:rsidP="000E6CE1">
            <w:pPr>
              <w:pStyle w:val="Nagwek1"/>
              <w:rPr>
                <w:rFonts w:cs="Arial"/>
                <w:szCs w:val="16"/>
              </w:rPr>
            </w:pPr>
            <w:r w:rsidRPr="00AE2197">
              <w:rPr>
                <w:rFonts w:cs="Arial"/>
                <w:szCs w:val="16"/>
              </w:rPr>
              <w:t>OGÓŁEM (w.02 do 0</w:t>
            </w:r>
            <w:r w:rsidRPr="00AE2197">
              <w:rPr>
                <w:rFonts w:ascii="Calibri" w:hAnsi="Calibri" w:cs="Arial"/>
                <w:szCs w:val="16"/>
                <w:lang w:val="pl-PL"/>
              </w:rPr>
              <w:t>9</w:t>
            </w:r>
            <w:r w:rsidRPr="00AE2197">
              <w:rPr>
                <w:rFonts w:cs="Arial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F471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824B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539A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185D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8A91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B368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8108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2F783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2C58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0515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3E32A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BF8F786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ECDA44C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224B1FC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CB0C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62D1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CACB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9B3E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7883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0D9D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26B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FBEE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CD99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3B4E4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D1F7C8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314BD56F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93C9729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47FE4AC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Uz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4801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2B18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119E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A890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8C06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9A22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EACA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3421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B2CA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3C89E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284876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44E65B1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547DAB1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09DA133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E06C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6033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0EEE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49D2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D88B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3442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B4EC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B3AB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9087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97039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870A3F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F437571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E9FE48F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1010B2" w14:textId="77777777" w:rsidR="00294C75" w:rsidRPr="00AE2197" w:rsidRDefault="00294C75" w:rsidP="000E6CE1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D793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F48A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3389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FA1D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1C2C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9185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66A9B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A174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C601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FA6B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BDB186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88AEAC7" w14:textId="77777777" w:rsidTr="0022345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9FD43F8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14256BB8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Ua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2378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90D0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5E7C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9075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B9D3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A8C6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88A2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8F25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64E0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C022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75BD1C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03DF41EA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545D8BF7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23CF5AFF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Uz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2C16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355CD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F863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BF52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8632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FEF4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A3F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529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1651D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4EF57B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92C4EF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2B41BC87" w14:textId="77777777" w:rsidTr="0022345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6F0671B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FB03A04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AEA90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7823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BE19C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BADEC8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198F0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519C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C063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875E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F0E2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EF11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EF2FF87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AE2197" w:rsidRPr="00AE2197" w14:paraId="1255C9B3" w14:textId="77777777" w:rsidTr="0022345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13EA62C2" w14:textId="77777777" w:rsidR="00294C75" w:rsidRPr="00AE2197" w:rsidRDefault="00294C75" w:rsidP="000E6CE1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21DB6C8B" w14:textId="77777777" w:rsidR="00294C75" w:rsidRPr="00AE2197" w:rsidRDefault="00294C75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</w:rPr>
              <w:t>Pz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9DFCF95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A2B851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29D5D8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A1906C3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D254C11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AE4113A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A75AB06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2ECD8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90D29F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6BECF859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D005F52" w14:textId="77777777" w:rsidR="00294C75" w:rsidRPr="00AE2197" w:rsidRDefault="00294C75" w:rsidP="000E6CE1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02783B7" w14:textId="77777777" w:rsidR="00294C75" w:rsidRPr="00AE2197" w:rsidRDefault="00294C75" w:rsidP="000E6CE1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AE2197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66FAF5AE" w14:textId="77777777" w:rsidR="000A3AC2" w:rsidRPr="00AE2197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4B0146A" w14:textId="77777777" w:rsidR="000A3AC2" w:rsidRPr="00AE2197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0BF82E" w14:textId="77777777" w:rsidR="000A3AC2" w:rsidRPr="00AE2197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3CD61B" w14:textId="64FF5EB3" w:rsidR="000A3AC2" w:rsidRPr="00AE2197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3E0F63C" w14:textId="58532347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87D3F93" w14:textId="47FCA9A4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304DE1B" w14:textId="2CC9905F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BB448D4" w14:textId="5E5ACF52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CD0629D" w14:textId="77777777" w:rsidR="00294C75" w:rsidRPr="00AE2197" w:rsidRDefault="00294C75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68B324" w14:textId="77777777" w:rsidR="000A3AC2" w:rsidRPr="00AE2197" w:rsidRDefault="000A3AC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2C0EF3" w14:textId="77777777" w:rsidR="0087752C" w:rsidRPr="00AE2197" w:rsidRDefault="0087752C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4AD269A" w14:textId="0CC74844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E2197">
        <w:rPr>
          <w:rFonts w:ascii="Arial" w:hAnsi="Arial" w:cs="Arial"/>
          <w:b/>
        </w:rPr>
        <w:t xml:space="preserve">Dział 2.1.1. Sprawy od dnia pierwotnego wpisu do repertorium  </w:t>
      </w:r>
      <w:r w:rsidRPr="00AE2197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AE2197" w:rsidRPr="00AE2197" w14:paraId="112C5F52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01AE901B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20DB0B17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E453C70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E2197" w:rsidRPr="00AE2197" w14:paraId="55754334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6E517CF7" w14:textId="77777777" w:rsidR="00154061" w:rsidRPr="00AE2197" w:rsidRDefault="00154061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47340811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3226433A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0EDD3C1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E2197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3EE131C2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powyżej </w:t>
            </w:r>
          </w:p>
          <w:p w14:paraId="603EC47B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304824A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3F074865" w14:textId="00029EB3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E2197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157119AB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2EF279D5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2738A983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CDB7833" w14:textId="1FEC5EAD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43CBC4DB" w14:textId="593D39B3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7B4BDD39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2872C17B" w14:textId="77777777" w:rsidR="00154061" w:rsidRPr="00AE2197" w:rsidRDefault="00154061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E2197" w:rsidRPr="00AE2197" w14:paraId="12ACD0A8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0EA01296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2DF5BF2A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47B36A5A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4903CC19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31B9A6E9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3A450B97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05DA7C9F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29EB8E4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4CBEA55E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341A4F4" w14:textId="3D49756E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8DAE3FC" w14:textId="462AE33D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069166A" w14:textId="765C72AC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2A8D8826" w14:textId="6DCB602B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6FFC4E5E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0ACD6F03" w14:textId="77777777" w:rsidR="000F113E" w:rsidRPr="00AE2197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6287F7D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AF9721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D45BA16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0A374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E8B5B3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37A1D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49039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1C423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257AA5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BE1DD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DEE208" w14:textId="579CBAFB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9241CB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2F05F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6642E05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3D574E88" w14:textId="77777777" w:rsidR="000F113E" w:rsidRPr="00AE2197" w:rsidRDefault="000F113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96C7DEA" w14:textId="77777777" w:rsidR="000F113E" w:rsidRPr="00AE2197" w:rsidRDefault="000F113E" w:rsidP="000E6CE1">
            <w:pPr>
              <w:rPr>
                <w:sz w:val="16"/>
                <w:szCs w:val="16"/>
              </w:rPr>
            </w:pPr>
          </w:p>
          <w:p w14:paraId="322750ED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2958628D" w14:textId="77777777" w:rsidR="000F113E" w:rsidRPr="00AE2197" w:rsidRDefault="000F113E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3EC97584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1AE2EEE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24B4278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1BF8C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15E426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826AD3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CF95C8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CB1F717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611A9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465957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DE3ED0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85D74C6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1C9418" w14:textId="2D0B5F8D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6A312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ECE6EF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01F5FB7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C4675CA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3621CFE1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A30AA34" w14:textId="77777777" w:rsidR="000F113E" w:rsidRPr="00AE2197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FE60F6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A8F91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26B1E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9435A3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AA2F5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A447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11F45B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D82BE9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C10DF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197637" w14:textId="11D50CE3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8FD6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7D9DE6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307E818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EA7BD2E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4117569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CD225F9" w14:textId="77777777" w:rsidR="000F113E" w:rsidRPr="00AE2197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07795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75EDE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F3727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43981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EFB7C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275F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23C411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5A362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E70472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9ACF7" w14:textId="08ACAFF5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D2259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B8706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39D3FE6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15F9E50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C492261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CB8A95F" w14:textId="77777777" w:rsidR="000F113E" w:rsidRPr="00AE2197" w:rsidRDefault="000F113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467BF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DFC55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9627A9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7C75F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C6F421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0569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63546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46792D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C687B3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A37669" w14:textId="4E1B422D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2636E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AD18CD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6229F6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2A922B7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A576E3" w14:textId="77777777" w:rsidR="000F113E" w:rsidRPr="00AE2197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FCEA2FB" w14:textId="77777777" w:rsidR="000F113E" w:rsidRPr="00AE2197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4F50B8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8A55E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4CF12C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CFFB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B34C6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A45E3B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FD028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A15663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7BF538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953950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7B5CB5" w14:textId="6B3FF48A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A04CCC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AED4B3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818DEB5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94A4473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30F0A7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D8D20B1" w14:textId="77777777" w:rsidR="000F113E" w:rsidRPr="00AE2197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A2C00F7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DD554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DC9EF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18CE89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B82925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F664E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D48D8A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69A63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D84BB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F81F7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F9DFB0" w14:textId="50B9E33D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073009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CAC5F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C3DB6A8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D24A105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142106F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E7D6771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F609ED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8E7CBED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F86FC44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88AD3F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E6B1CFC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43B3E2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8B1C1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A80BFC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AB4FF7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0E09856" w14:textId="01F27CD3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411A9E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3A71783" w14:textId="77777777" w:rsidR="000F113E" w:rsidRPr="00AE2197" w:rsidRDefault="000F113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571D40B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6954278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23BD99" w14:textId="77777777" w:rsidR="000F113E" w:rsidRPr="00AE2197" w:rsidRDefault="000F113E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612D85C6" w14:textId="77777777" w:rsidR="000F113E" w:rsidRPr="00AE2197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A71EC0D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797082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DE1780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3384F1D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3FB533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1718B6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1BA48E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84BC65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3C47C8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C2526D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39A9C5F" w14:textId="67951E8F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D6DC4C0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21C43B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2DF8DFF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AE05DD9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C7D1BFC" w14:textId="77777777" w:rsidR="000F113E" w:rsidRPr="00AE2197" w:rsidRDefault="000F113E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56A75754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CCE27FA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vAlign w:val="center"/>
          </w:tcPr>
          <w:p w14:paraId="3BE08254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2EF4A88F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AF339D5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FFE8FF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43E52296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486CAF01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C82A364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0AC2E7A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0E92AC81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723CDD15" w14:textId="65627E43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23FA676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85E1FD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43E3118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FB3C9B0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F4D340F" w14:textId="77777777" w:rsidR="000F113E" w:rsidRPr="00AE2197" w:rsidRDefault="000F113E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7FD31C74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0F79BD4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vAlign w:val="center"/>
          </w:tcPr>
          <w:p w14:paraId="16220071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31779C29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4AE91B5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4818AB2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756B3F00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2E5CCD8D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9465917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5AD48A0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3BD44B87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26C094CD" w14:textId="2DC363B1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51936EB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35CA2EB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1963896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923265A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4833624" w14:textId="77777777" w:rsidR="000F113E" w:rsidRPr="00AE2197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48C0EF33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vAlign w:val="center"/>
          </w:tcPr>
          <w:p w14:paraId="2CA5557D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5DCD6DB5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CF695AB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0AD87D98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2E56D3BC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405B0E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795FA2EB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4FA02E3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4D22AF19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664D9F7F" w14:textId="2C5ED51E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AECAD98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4CC6D9E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73690F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B05CBCD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868543D" w14:textId="77777777" w:rsidR="000F113E" w:rsidRPr="00AE2197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257456B1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vAlign w:val="center"/>
          </w:tcPr>
          <w:p w14:paraId="7B2E966B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54D8A1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AB6B07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D9D0D4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6D13A8F8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2646312D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6DD94138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42A7F230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40CF25C5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4002E431" w14:textId="59A59843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9F913F3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37F3D8C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4A1D5CB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08E4E89" w14:textId="77777777" w:rsidR="000F113E" w:rsidRPr="00AE2197" w:rsidRDefault="000F113E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679525" w14:textId="77777777" w:rsidR="000F113E" w:rsidRPr="00AE2197" w:rsidRDefault="000F113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6D168D6" w14:textId="77777777" w:rsidR="000F113E" w:rsidRPr="00AE2197" w:rsidRDefault="000F113E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1AAF9CA8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vAlign w:val="center"/>
          </w:tcPr>
          <w:p w14:paraId="5E19945F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65DFB5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7F4777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63E56F6E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73F0A893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727FF288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188313C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50D59EF1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1D3B1C6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2E3F5CB8" w14:textId="7E3047B0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FD4B82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2EA9FB60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AE2197" w14:paraId="27E9CA7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37B3704" w14:textId="77777777" w:rsidR="000F113E" w:rsidRPr="00AE2197" w:rsidRDefault="000F113E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A806E" w14:textId="77777777" w:rsidR="000F113E" w:rsidRPr="00AE2197" w:rsidRDefault="000F113E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1DA5A0" w14:textId="77777777" w:rsidR="000F113E" w:rsidRPr="00AE2197" w:rsidRDefault="000F113E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5679E4D" w14:textId="77777777" w:rsidR="000F113E" w:rsidRPr="00AE2197" w:rsidRDefault="000F113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vAlign w:val="center"/>
          </w:tcPr>
          <w:p w14:paraId="3330CC23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vAlign w:val="center"/>
          </w:tcPr>
          <w:p w14:paraId="72141E39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8D863CD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707962F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vAlign w:val="center"/>
          </w:tcPr>
          <w:p w14:paraId="7BD5D5F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57DA4D1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vAlign w:val="center"/>
          </w:tcPr>
          <w:p w14:paraId="5028C229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vAlign w:val="center"/>
          </w:tcPr>
          <w:p w14:paraId="46AD8FBD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vAlign w:val="center"/>
          </w:tcPr>
          <w:p w14:paraId="020F3072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vAlign w:val="center"/>
          </w:tcPr>
          <w:p w14:paraId="0B700E45" w14:textId="0A693B28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vAlign w:val="center"/>
          </w:tcPr>
          <w:p w14:paraId="64E020EA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055BA586" w14:textId="77777777" w:rsidR="000F113E" w:rsidRPr="00AE2197" w:rsidRDefault="000F113E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F090754" w14:textId="77777777" w:rsidR="0045527B" w:rsidRPr="00AE2197" w:rsidRDefault="0045527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B4F6AA" w14:textId="0E20180E" w:rsidR="006A6869" w:rsidRPr="004C48CB" w:rsidRDefault="006A6869" w:rsidP="006A6869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3" w:name="_Hlk217292841"/>
      <w:r w:rsidRPr="004C48CB">
        <w:rPr>
          <w:rFonts w:ascii="Arial" w:hAnsi="Arial" w:cs="Arial"/>
          <w:b/>
          <w:bCs/>
          <w:color w:val="FF0000"/>
          <w:highlight w:val="yellow"/>
        </w:rPr>
        <w:t>Dział 2.1.1.1 Sprawy od dnia pierwotnego wpisu do repertorium</w:t>
      </w:r>
      <w:r w:rsidR="00EB3EA5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EB3EA5" w:rsidRPr="00EB3EA5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60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361"/>
        <w:gridCol w:w="2950"/>
        <w:gridCol w:w="552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6"/>
      </w:tblGrid>
      <w:tr w:rsidR="006A6869" w:rsidRPr="006A6869" w14:paraId="2E6F7D1F" w14:textId="3639FA89" w:rsidTr="006A6869">
        <w:trPr>
          <w:trHeight w:val="420"/>
          <w:tblHeader/>
        </w:trPr>
        <w:tc>
          <w:tcPr>
            <w:tcW w:w="4427" w:type="dxa"/>
            <w:gridSpan w:val="4"/>
            <w:vMerge w:val="restart"/>
            <w:vAlign w:val="center"/>
          </w:tcPr>
          <w:bookmarkEnd w:id="13"/>
          <w:p w14:paraId="665C50AB" w14:textId="77777777" w:rsidR="006A6869" w:rsidRPr="006A6869" w:rsidRDefault="006A6869" w:rsidP="006A6869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7E8F9A71" w14:textId="77777777" w:rsidR="006A6869" w:rsidRPr="006A6869" w:rsidRDefault="006A6869" w:rsidP="006A6869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highlight w:val="yellow"/>
              </w:rPr>
              <w:t>wg repertoriów / wykazów</w:t>
            </w:r>
          </w:p>
        </w:tc>
        <w:tc>
          <w:tcPr>
            <w:tcW w:w="11611" w:type="dxa"/>
            <w:gridSpan w:val="11"/>
            <w:vAlign w:val="center"/>
          </w:tcPr>
          <w:p w14:paraId="6624D796" w14:textId="577CE67D" w:rsidR="006A6869" w:rsidRPr="006A6869" w:rsidRDefault="006A6869" w:rsidP="006A6869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</w:t>
            </w:r>
          </w:p>
        </w:tc>
      </w:tr>
      <w:tr w:rsidR="000618DA" w:rsidRPr="006A6869" w14:paraId="6A2F837B" w14:textId="77777777" w:rsidTr="006A6869">
        <w:trPr>
          <w:trHeight w:hRule="exact" w:val="485"/>
          <w:tblHeader/>
        </w:trPr>
        <w:tc>
          <w:tcPr>
            <w:tcW w:w="4427" w:type="dxa"/>
            <w:gridSpan w:val="4"/>
            <w:vMerge/>
            <w:vAlign w:val="center"/>
          </w:tcPr>
          <w:p w14:paraId="061FC9C2" w14:textId="77777777" w:rsidR="000618DA" w:rsidRPr="006A6869" w:rsidRDefault="000618DA" w:rsidP="000618DA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7FB6331E" w14:textId="77777777" w:rsidR="000618DA" w:rsidRPr="004C48CB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0C8BD37F" w14:textId="0BD3F745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56" w:type="dxa"/>
            <w:vAlign w:val="center"/>
          </w:tcPr>
          <w:p w14:paraId="6CC182CE" w14:textId="77777777" w:rsidR="000618DA" w:rsidRPr="0056623D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56C40BDA" w14:textId="77777777" w:rsidR="000618DA" w:rsidRPr="0056623D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6B3D7591" w14:textId="3A077D24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5" w:type="dxa"/>
            <w:vAlign w:val="center"/>
          </w:tcPr>
          <w:p w14:paraId="009ECF01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FD431FD" w14:textId="6778051F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6" w:type="dxa"/>
            <w:vAlign w:val="center"/>
          </w:tcPr>
          <w:p w14:paraId="1DA5CD69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493FF3D6" w14:textId="7CC5FB20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55" w:type="dxa"/>
            <w:vAlign w:val="center"/>
          </w:tcPr>
          <w:p w14:paraId="7CF93800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357A3E45" w14:textId="7FE65D38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56" w:type="dxa"/>
            <w:vAlign w:val="center"/>
          </w:tcPr>
          <w:p w14:paraId="000DA832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2DB3BBA1" w14:textId="26FA45DB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55" w:type="dxa"/>
            <w:vAlign w:val="center"/>
          </w:tcPr>
          <w:p w14:paraId="190B5C75" w14:textId="77777777" w:rsidR="000618DA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08648025" w14:textId="63E6B551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56" w:type="dxa"/>
            <w:vAlign w:val="center"/>
          </w:tcPr>
          <w:p w14:paraId="1294CAE9" w14:textId="782D607C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055" w:type="dxa"/>
            <w:vAlign w:val="center"/>
          </w:tcPr>
          <w:p w14:paraId="1DEF2F73" w14:textId="77777777" w:rsidR="000618DA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7138FA59" w14:textId="7BFC1189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56" w:type="dxa"/>
            <w:vAlign w:val="center"/>
          </w:tcPr>
          <w:p w14:paraId="31E920E5" w14:textId="0FF7B0C2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056" w:type="dxa"/>
            <w:vAlign w:val="center"/>
          </w:tcPr>
          <w:p w14:paraId="579FAEB5" w14:textId="6352BFD2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6A6869" w:rsidRPr="006A6869" w14:paraId="3D820A8D" w14:textId="77777777" w:rsidTr="006A6869">
        <w:trPr>
          <w:trHeight w:hRule="exact" w:val="200"/>
          <w:tblHeader/>
        </w:trPr>
        <w:tc>
          <w:tcPr>
            <w:tcW w:w="4427" w:type="dxa"/>
            <w:gridSpan w:val="4"/>
            <w:vAlign w:val="center"/>
          </w:tcPr>
          <w:p w14:paraId="3BD4061C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55" w:type="dxa"/>
            <w:vAlign w:val="center"/>
          </w:tcPr>
          <w:p w14:paraId="4FFB46C0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56" w:type="dxa"/>
            <w:vAlign w:val="center"/>
          </w:tcPr>
          <w:p w14:paraId="75D600C6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55" w:type="dxa"/>
            <w:vAlign w:val="center"/>
          </w:tcPr>
          <w:p w14:paraId="2DE8A1A5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56" w:type="dxa"/>
            <w:vAlign w:val="center"/>
          </w:tcPr>
          <w:p w14:paraId="508DF834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55" w:type="dxa"/>
            <w:vAlign w:val="center"/>
          </w:tcPr>
          <w:p w14:paraId="7177C4BF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56" w:type="dxa"/>
            <w:vAlign w:val="center"/>
          </w:tcPr>
          <w:p w14:paraId="1AC3B5C5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55" w:type="dxa"/>
            <w:vAlign w:val="center"/>
          </w:tcPr>
          <w:p w14:paraId="61210D12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56" w:type="dxa"/>
            <w:vAlign w:val="center"/>
          </w:tcPr>
          <w:p w14:paraId="4BFF68D2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55" w:type="dxa"/>
            <w:vAlign w:val="center"/>
          </w:tcPr>
          <w:p w14:paraId="20650EBE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56" w:type="dxa"/>
            <w:vAlign w:val="center"/>
          </w:tcPr>
          <w:p w14:paraId="5FF34951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6" w:type="dxa"/>
            <w:vAlign w:val="center"/>
          </w:tcPr>
          <w:p w14:paraId="13508E68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6A6869" w:rsidRPr="006A6869" w14:paraId="22EF2F06" w14:textId="77777777" w:rsidTr="006A6869">
        <w:trPr>
          <w:trHeight w:hRule="exact" w:val="227"/>
        </w:trPr>
        <w:tc>
          <w:tcPr>
            <w:tcW w:w="3875" w:type="dxa"/>
            <w:gridSpan w:val="3"/>
            <w:tcBorders>
              <w:right w:val="single" w:sz="18" w:space="0" w:color="auto"/>
            </w:tcBorders>
            <w:vAlign w:val="bottom"/>
          </w:tcPr>
          <w:p w14:paraId="40DBA7C7" w14:textId="77777777" w:rsidR="006A6869" w:rsidRPr="006A6869" w:rsidRDefault="006A6869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A6869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5C04DFE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highlight w:val="yellow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7CD4CC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8FC99E9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DA9469A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2065C4E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101EC8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A79E7FF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C61FE4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8C24A38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0A5F865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37216B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09E0E9" w14:textId="77777777" w:rsidR="006A6869" w:rsidRPr="006A6869" w:rsidRDefault="006A6869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18F0FD28" w14:textId="77777777" w:rsidTr="006A6869">
        <w:trPr>
          <w:trHeight w:hRule="exact" w:val="195"/>
        </w:trPr>
        <w:tc>
          <w:tcPr>
            <w:tcW w:w="564" w:type="dxa"/>
            <w:vMerge w:val="restart"/>
            <w:tcBorders>
              <w:right w:val="single" w:sz="4" w:space="0" w:color="auto"/>
            </w:tcBorders>
            <w:vAlign w:val="bottom"/>
          </w:tcPr>
          <w:p w14:paraId="4CEBCD66" w14:textId="77777777" w:rsidR="006A6869" w:rsidRPr="006A6869" w:rsidRDefault="006A6869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tym</w:t>
            </w:r>
          </w:p>
          <w:p w14:paraId="0D33A231" w14:textId="77777777" w:rsidR="006A6869" w:rsidRPr="006A6869" w:rsidRDefault="006A6869" w:rsidP="00E76871">
            <w:pPr>
              <w:rPr>
                <w:color w:val="FF0000"/>
                <w:sz w:val="16"/>
                <w:szCs w:val="16"/>
                <w:highlight w:val="yellow"/>
              </w:rPr>
            </w:pPr>
          </w:p>
          <w:p w14:paraId="10E1E701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  <w:p w14:paraId="4567C37E" w14:textId="77777777" w:rsidR="006A6869" w:rsidRPr="006A6869" w:rsidRDefault="006A6869" w:rsidP="00E76871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  <w:p w14:paraId="38C3801B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F1662A7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8D36826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highlight w:val="yellow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14F5E95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CEC5FBC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216E76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97836E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399CF4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B1B91A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316D9E9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B293B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3D9A5AD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B5C1A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D2FB68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2E55F2C7" w14:textId="77777777" w:rsidTr="006A6869">
        <w:trPr>
          <w:trHeight w:val="17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02CB933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7EC9D947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Ua (apelacyjne)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0A16D75" w14:textId="77777777" w:rsidR="006A6869" w:rsidRPr="006A6869" w:rsidRDefault="006A6869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  <w:r w:rsidRPr="006A6869"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0F44C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D8FCCD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6FB3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C17142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2D4DC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4CB444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AC8553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8374DA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26B5C6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839F5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43B5B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5B4604A2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324F7C6F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E657462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Uz 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52EA713" w14:textId="77777777" w:rsidR="006A6869" w:rsidRPr="006A6869" w:rsidRDefault="006A6869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  <w:r w:rsidRPr="006A6869"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C44B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4FEE4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34593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0DC96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B4B91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EFB3A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98BC29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772D6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16F289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34B3D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4A11FD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77423BCB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82C9837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1D835E5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Uz II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E9869B5" w14:textId="77777777" w:rsidR="006A6869" w:rsidRPr="006A6869" w:rsidRDefault="006A6869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  <w:r w:rsidRPr="006A6869"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1C2496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4749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EAC158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080EA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280E83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A79B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47D459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A620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7F7E96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280460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3CC671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0619D1B3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2FCCBD0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723C825" w14:textId="77777777" w:rsidR="006A6869" w:rsidRPr="006A6869" w:rsidRDefault="006A6869" w:rsidP="00E76871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C22EA0" w14:textId="77777777" w:rsidR="006A6869" w:rsidRPr="006A6869" w:rsidRDefault="006A6869" w:rsidP="00E76871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E837B47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D33BF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7283C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F7DC2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84DFA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422C5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C6CD2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A7A63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5FA9C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C19ED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B581D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902128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5D99D6CF" w14:textId="77777777" w:rsidTr="006A6869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78E8689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CC0CB0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C0F8A64" w14:textId="77777777" w:rsidR="006A6869" w:rsidRPr="006A6869" w:rsidRDefault="006A6869" w:rsidP="00E76871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B3CD89F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F31BE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3401BE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33A6F2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987258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67916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20AC9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4B04A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0BD6A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7BC35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C25C7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822C0B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3BA67414" w14:textId="77777777" w:rsidTr="006A6869">
        <w:trPr>
          <w:trHeight w:hRule="exact" w:val="194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1D2B59D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B8E2FE3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Uo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8CFE803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049F0B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564EAD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1508FA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065F9F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8F39E5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ACC595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24B23C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D657C0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F1442E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D173F8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5AFA71" w14:textId="77777777" w:rsidR="006A6869" w:rsidRPr="006A6869" w:rsidRDefault="006A6869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6A6869" w:rsidRPr="006A6869" w14:paraId="666999BB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BBFF4B6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E1BD4F8" w14:textId="77777777" w:rsidR="006A6869" w:rsidRPr="006A6869" w:rsidRDefault="006A6869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</w:t>
            </w:r>
          </w:p>
          <w:p w14:paraId="5CC5E278" w14:textId="77777777" w:rsidR="006A6869" w:rsidRPr="006A6869" w:rsidRDefault="006A6869" w:rsidP="00E76871">
            <w:pPr>
              <w:spacing w:after="40" w:line="140" w:lineRule="exact"/>
              <w:ind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E8DEE29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5F66933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2E75E3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6D4D51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3C240B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03FB182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899734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A6A99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E585F14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444087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86C7913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46D9575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A6869" w:rsidRPr="006A6869" w14:paraId="12B40F04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C3B80D5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1CA6CC9" w14:textId="77777777" w:rsidR="006A6869" w:rsidRPr="006A6869" w:rsidRDefault="006A6869" w:rsidP="00E76871">
            <w:pPr>
              <w:ind w:left="1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Np</w:t>
            </w:r>
          </w:p>
          <w:p w14:paraId="1DBC02CF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0C483FC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5" w:type="dxa"/>
            <w:vAlign w:val="center"/>
          </w:tcPr>
          <w:p w14:paraId="1E082AA6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A58DC73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7E0DFFD1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A1BDF2C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A4D8AB5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2BCEEEA3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3CA5B57D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C3040D2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22338BE9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2E8B3865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2DFF50DC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A6869" w:rsidRPr="006A6869" w14:paraId="1DB3AE2A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0B0C853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901D0A6" w14:textId="77777777" w:rsidR="006A6869" w:rsidRPr="006A6869" w:rsidRDefault="006A6869" w:rsidP="00E76871">
            <w:pPr>
              <w:ind w:left="30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Pa (apelacyjne)</w:t>
            </w:r>
          </w:p>
          <w:p w14:paraId="15AE4880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A2001F5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55" w:type="dxa"/>
            <w:vAlign w:val="center"/>
          </w:tcPr>
          <w:p w14:paraId="18F7FB55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C71B1DC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30C137CA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F860563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5389B255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648B3B05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4C642E58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A52C5A7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4756FC9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84E3CDF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6C822275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A6869" w:rsidRPr="006A6869" w14:paraId="6D37FDAA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112D332A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E1084B0" w14:textId="77777777" w:rsidR="006A6869" w:rsidRPr="006A6869" w:rsidRDefault="006A6869" w:rsidP="00E76871">
            <w:pPr>
              <w:spacing w:after="40" w:line="140" w:lineRule="exact"/>
              <w:ind w:left="1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Pz 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2ABF10C8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55" w:type="dxa"/>
            <w:vAlign w:val="center"/>
          </w:tcPr>
          <w:p w14:paraId="7EF38F03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60C2556E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A545A2B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113EB1B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42F2939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004D5550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31CE9D3A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E7298A1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D56498D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2250AA19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0B9A4EF0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A6869" w:rsidRPr="006A6869" w14:paraId="64ADFE6A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180B41C5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2E6E256" w14:textId="77777777" w:rsidR="006A6869" w:rsidRPr="006A6869" w:rsidRDefault="006A6869" w:rsidP="00E76871">
            <w:pPr>
              <w:spacing w:after="40" w:line="140" w:lineRule="exact"/>
              <w:ind w:left="1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Pz II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6E85A075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55" w:type="dxa"/>
            <w:vAlign w:val="center"/>
          </w:tcPr>
          <w:p w14:paraId="17699096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7DC7A12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7043EB7D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8AE0A46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47CD26FA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245D0EED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2112663A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9E88786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48A41252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95FAA2E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610911C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A6869" w:rsidRPr="006A6869" w14:paraId="754EEBEE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0206232B" w14:textId="77777777" w:rsidR="006A6869" w:rsidRPr="006A6869" w:rsidRDefault="006A6869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7FE95C" w14:textId="77777777" w:rsidR="006A6869" w:rsidRPr="006A6869" w:rsidRDefault="006A6869" w:rsidP="00E76871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62845DF" w14:textId="77777777" w:rsidR="006A6869" w:rsidRPr="006A6869" w:rsidRDefault="006A6869" w:rsidP="00E76871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20D1F27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55" w:type="dxa"/>
            <w:vAlign w:val="center"/>
          </w:tcPr>
          <w:p w14:paraId="5C70FC46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58AF2DA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E9384D6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2C5BF875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5F577DF0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A874D6F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73B26EB7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1F4E690E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E20FA41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22D63FB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2618241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6A6869" w:rsidRPr="006A6869" w14:paraId="419B752F" w14:textId="77777777" w:rsidTr="006A686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6FBE125B" w14:textId="77777777" w:rsidR="006A6869" w:rsidRPr="006A6869" w:rsidRDefault="006A6869" w:rsidP="00E76871">
            <w:pPr>
              <w:spacing w:after="40" w:line="140" w:lineRule="exact"/>
              <w:ind w:right="8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D3186E" w14:textId="77777777" w:rsidR="006A6869" w:rsidRPr="006A6869" w:rsidRDefault="006A6869" w:rsidP="00E76871">
            <w:pPr>
              <w:spacing w:after="40" w:line="140" w:lineRule="exact"/>
              <w:ind w:left="1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5D190A" w14:textId="77777777" w:rsidR="006A6869" w:rsidRPr="006A6869" w:rsidRDefault="006A6869" w:rsidP="00E76871">
            <w:pPr>
              <w:spacing w:after="40" w:line="140" w:lineRule="exact"/>
              <w:ind w:left="62" w:right="85" w:hanging="14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55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8966FBF" w14:textId="77777777" w:rsidR="006A6869" w:rsidRPr="006A6869" w:rsidRDefault="006A6869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2E49C76F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5F74A704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19383F6A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1DE57BC2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07C98870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5983E4B0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33E91007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0F189917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3DB5B1D7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7E745E91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515CDC3B" w14:textId="77777777" w:rsidR="006A6869" w:rsidRPr="006A6869" w:rsidRDefault="006A6869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</w:tbl>
    <w:p w14:paraId="05B99958" w14:textId="77777777" w:rsidR="006F3482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672DCE" w14:textId="77777777" w:rsidR="002503D4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4AABEFA" w14:textId="77777777" w:rsidR="002503D4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CAF4B7A" w14:textId="77777777" w:rsidR="002503D4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B4B2FD" w14:textId="77777777" w:rsidR="002503D4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8004225" w14:textId="01422F63" w:rsidR="00EB3EA5" w:rsidRPr="004C48CB" w:rsidRDefault="006A6869" w:rsidP="00EB3EA5">
      <w:pPr>
        <w:spacing w:after="80" w:line="220" w:lineRule="exact"/>
        <w:outlineLvl w:val="0"/>
        <w:rPr>
          <w:rFonts w:ascii="Arial" w:hAnsi="Arial" w:cs="Arial"/>
          <w:b/>
          <w:bCs/>
          <w:color w:val="FF0000"/>
          <w:highlight w:val="yellow"/>
        </w:rPr>
      </w:pPr>
      <w:bookmarkStart w:id="14" w:name="_Hlk217295215"/>
      <w:bookmarkStart w:id="15" w:name="_Hlk216428586"/>
      <w:r w:rsidRPr="004C48CB">
        <w:rPr>
          <w:rFonts w:ascii="Arial" w:hAnsi="Arial" w:cs="Arial"/>
          <w:b/>
          <w:bCs/>
          <w:color w:val="FF0000"/>
          <w:highlight w:val="yellow"/>
        </w:rPr>
        <w:t xml:space="preserve">Dział 2.1.1.2 </w:t>
      </w:r>
      <w:bookmarkEnd w:id="14"/>
      <w:r w:rsidR="00A07B94" w:rsidRPr="004C48CB">
        <w:rPr>
          <w:rFonts w:ascii="Arial" w:hAnsi="Arial" w:cs="Arial"/>
          <w:b/>
          <w:bCs/>
          <w:color w:val="FF0000"/>
          <w:highlight w:val="yellow"/>
        </w:rPr>
        <w:t>Sprawy od dnia pierwotnego wpisu do repertorium (bez spraw zawieszonych</w:t>
      </w:r>
      <w:r w:rsidR="00A07B94">
        <w:rPr>
          <w:rFonts w:ascii="Arial" w:hAnsi="Arial" w:cs="Arial"/>
          <w:b/>
          <w:bCs/>
          <w:color w:val="FF0000"/>
          <w:highlight w:val="yellow"/>
        </w:rPr>
        <w:t>)</w:t>
      </w:r>
      <w:r w:rsidR="00A07B94" w:rsidRPr="004C48CB">
        <w:rPr>
          <w:rFonts w:ascii="Arial" w:hAnsi="Arial" w:cs="Arial"/>
          <w:b/>
          <w:bCs/>
          <w:color w:val="FF0000"/>
          <w:highlight w:val="yellow"/>
        </w:rPr>
        <w:t xml:space="preserve"> pozostające</w:t>
      </w:r>
      <w:r w:rsidR="00A07B94">
        <w:rPr>
          <w:rFonts w:ascii="Arial" w:hAnsi="Arial" w:cs="Arial"/>
          <w:b/>
          <w:bCs/>
          <w:color w:val="FF0000"/>
          <w:highlight w:val="yellow"/>
        </w:rPr>
        <w:t xml:space="preserve"> </w:t>
      </w:r>
      <w:r w:rsidR="00A07B94" w:rsidRPr="004C48CB">
        <w:rPr>
          <w:rFonts w:ascii="Arial" w:hAnsi="Arial" w:cs="Arial"/>
          <w:b/>
          <w:bCs/>
          <w:color w:val="FF0000"/>
          <w:highlight w:val="yellow"/>
        </w:rPr>
        <w:t xml:space="preserve">bez </w:t>
      </w:r>
      <w:r w:rsidR="00A07B94" w:rsidRPr="0086637E">
        <w:rPr>
          <w:rFonts w:ascii="Arial" w:hAnsi="Arial" w:cs="Arial"/>
          <w:b/>
          <w:bCs/>
          <w:color w:val="FF0000"/>
          <w:highlight w:val="yellow"/>
        </w:rPr>
        <w:t>aktualnego</w:t>
      </w:r>
      <w:r w:rsidR="00A07B94" w:rsidRPr="004C48CB">
        <w:rPr>
          <w:rFonts w:ascii="Arial" w:hAnsi="Arial" w:cs="Arial"/>
          <w:b/>
          <w:bCs/>
          <w:color w:val="FF0000"/>
          <w:highlight w:val="yellow"/>
        </w:rPr>
        <w:t xml:space="preserve"> terminu rozprawy</w:t>
      </w:r>
      <w:r w:rsidR="00A07B94">
        <w:rPr>
          <w:rFonts w:ascii="Arial" w:hAnsi="Arial" w:cs="Arial"/>
          <w:b/>
          <w:bCs/>
          <w:color w:val="FF0000"/>
        </w:rPr>
        <w:t xml:space="preserve"> </w:t>
      </w:r>
      <w:r w:rsidR="00A07B94" w:rsidRPr="00127EC4">
        <w:rPr>
          <w:rFonts w:ascii="Arial" w:hAnsi="Arial" w:cs="Arial"/>
          <w:b/>
          <w:bCs/>
          <w:color w:val="FF0000"/>
          <w:highlight w:val="cyan"/>
        </w:rPr>
        <w:t>(stan na ostatni dzień okresu sprawozdawczego)</w:t>
      </w:r>
      <w:r w:rsidR="00EB3EA5" w:rsidRPr="00EB3EA5">
        <w:rPr>
          <w:rFonts w:ascii="Arial" w:hAnsi="Arial" w:cs="Arial"/>
          <w:b/>
          <w:bCs/>
          <w:color w:val="FF0000"/>
          <w:highlight w:val="cyan"/>
        </w:rPr>
        <w:t xml:space="preserve"> </w:t>
      </w:r>
      <w:r w:rsidR="00EB3EA5" w:rsidRPr="00EB3EA5">
        <w:rPr>
          <w:rFonts w:ascii="Arial" w:hAnsi="Arial" w:cs="Arial"/>
          <w:b/>
          <w:bCs/>
          <w:color w:val="FF0000"/>
          <w:highlight w:val="cyan"/>
        </w:rPr>
        <w:t>(łącznie z czasem trwania mediacji)</w:t>
      </w:r>
    </w:p>
    <w:tbl>
      <w:tblPr>
        <w:tblW w:w="160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4"/>
        <w:gridCol w:w="361"/>
        <w:gridCol w:w="2950"/>
        <w:gridCol w:w="552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5"/>
        <w:gridCol w:w="1056"/>
        <w:gridCol w:w="1056"/>
      </w:tblGrid>
      <w:tr w:rsidR="002503D4" w:rsidRPr="006A6869" w14:paraId="4F8B5D35" w14:textId="77777777" w:rsidTr="00E76871">
        <w:trPr>
          <w:trHeight w:val="420"/>
          <w:tblHeader/>
        </w:trPr>
        <w:tc>
          <w:tcPr>
            <w:tcW w:w="4427" w:type="dxa"/>
            <w:gridSpan w:val="4"/>
            <w:vMerge w:val="restart"/>
            <w:vAlign w:val="center"/>
          </w:tcPr>
          <w:bookmarkEnd w:id="15"/>
          <w:p w14:paraId="0615FF40" w14:textId="77777777" w:rsidR="002503D4" w:rsidRPr="006A6869" w:rsidRDefault="002503D4" w:rsidP="002503D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14EDE75C" w14:textId="77777777" w:rsidR="002503D4" w:rsidRPr="006A6869" w:rsidRDefault="002503D4" w:rsidP="002503D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highlight w:val="yellow"/>
              </w:rPr>
              <w:t>wg repertoriów / wykazów</w:t>
            </w:r>
          </w:p>
        </w:tc>
        <w:tc>
          <w:tcPr>
            <w:tcW w:w="11611" w:type="dxa"/>
            <w:gridSpan w:val="11"/>
            <w:vAlign w:val="center"/>
          </w:tcPr>
          <w:p w14:paraId="05D1753D" w14:textId="3A049DCB" w:rsidR="002503D4" w:rsidRPr="006A6869" w:rsidRDefault="00A07B94" w:rsidP="002503D4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>Liczba spraw niezałatwionych pozostających od daty pierwszego wpływu do sądu (bez spraw zawieszonych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)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pozostające bez aktualnego termin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u</w:t>
            </w:r>
            <w:r w:rsidRPr="008F4CD1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rozprawy</w:t>
            </w:r>
          </w:p>
        </w:tc>
      </w:tr>
      <w:tr w:rsidR="000618DA" w:rsidRPr="006A6869" w14:paraId="10DB7DCB" w14:textId="77777777" w:rsidTr="00E76871">
        <w:trPr>
          <w:trHeight w:hRule="exact" w:val="485"/>
          <w:tblHeader/>
        </w:trPr>
        <w:tc>
          <w:tcPr>
            <w:tcW w:w="4427" w:type="dxa"/>
            <w:gridSpan w:val="4"/>
            <w:vMerge/>
            <w:vAlign w:val="center"/>
          </w:tcPr>
          <w:p w14:paraId="30838F00" w14:textId="77777777" w:rsidR="000618DA" w:rsidRPr="006A6869" w:rsidRDefault="000618DA" w:rsidP="000618DA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24A1B5D5" w14:textId="77777777" w:rsidR="000618DA" w:rsidRPr="004C48CB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razem </w:t>
            </w:r>
          </w:p>
          <w:p w14:paraId="3CAD6B27" w14:textId="6AC96BB1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2do 6)</w:t>
            </w:r>
          </w:p>
        </w:tc>
        <w:tc>
          <w:tcPr>
            <w:tcW w:w="1056" w:type="dxa"/>
            <w:vAlign w:val="center"/>
          </w:tcPr>
          <w:p w14:paraId="348FD98D" w14:textId="77777777" w:rsidR="000618DA" w:rsidRPr="0056623D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sprawy</w:t>
            </w:r>
          </w:p>
          <w:p w14:paraId="0D99B2EB" w14:textId="77777777" w:rsidR="000618DA" w:rsidRPr="0056623D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56623D">
              <w:rPr>
                <w:rFonts w:ascii="Arial" w:hAnsi="Arial" w:cs="Arial"/>
                <w:color w:val="FF0000"/>
                <w:sz w:val="14"/>
                <w:highlight w:val="yellow"/>
              </w:rPr>
              <w:t>starsze niż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</w:p>
          <w:p w14:paraId="389CA933" w14:textId="5C7199CA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5" w:type="dxa"/>
            <w:vAlign w:val="center"/>
          </w:tcPr>
          <w:p w14:paraId="7EF4ED08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2FF4F416" w14:textId="15365939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2019r.</w:t>
            </w:r>
          </w:p>
        </w:tc>
        <w:tc>
          <w:tcPr>
            <w:tcW w:w="1056" w:type="dxa"/>
            <w:vAlign w:val="center"/>
          </w:tcPr>
          <w:p w14:paraId="4AB31D77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616CFD22" w14:textId="547E3F69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2020r.</w:t>
            </w:r>
          </w:p>
        </w:tc>
        <w:tc>
          <w:tcPr>
            <w:tcW w:w="1055" w:type="dxa"/>
            <w:vAlign w:val="center"/>
          </w:tcPr>
          <w:p w14:paraId="42B6664B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sprawy z</w:t>
            </w:r>
          </w:p>
          <w:p w14:paraId="58167C77" w14:textId="6A7F17D2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2021r.</w:t>
            </w:r>
          </w:p>
        </w:tc>
        <w:tc>
          <w:tcPr>
            <w:tcW w:w="1056" w:type="dxa"/>
            <w:vAlign w:val="center"/>
          </w:tcPr>
          <w:p w14:paraId="2CC4B280" w14:textId="77777777" w:rsidR="000618DA" w:rsidRPr="00E224B0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E224B0">
              <w:rPr>
                <w:rFonts w:ascii="Arial" w:hAnsi="Arial" w:cs="Arial"/>
                <w:color w:val="FF0000"/>
                <w:sz w:val="14"/>
                <w:highlight w:val="yellow"/>
              </w:rPr>
              <w:t>suma spraw</w:t>
            </w:r>
          </w:p>
          <w:p w14:paraId="4B3729A4" w14:textId="1100B125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b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(kol. 7 do 11)</w:t>
            </w:r>
          </w:p>
        </w:tc>
        <w:tc>
          <w:tcPr>
            <w:tcW w:w="1055" w:type="dxa"/>
            <w:vAlign w:val="center"/>
          </w:tcPr>
          <w:p w14:paraId="108D2FEF" w14:textId="77777777" w:rsidR="000618DA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64B121F4" w14:textId="1374AC0F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2022r.</w:t>
            </w:r>
          </w:p>
        </w:tc>
        <w:tc>
          <w:tcPr>
            <w:tcW w:w="1056" w:type="dxa"/>
            <w:vAlign w:val="center"/>
          </w:tcPr>
          <w:p w14:paraId="4A12B3BF" w14:textId="65B6C50B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2023r.</w:t>
            </w:r>
          </w:p>
        </w:tc>
        <w:tc>
          <w:tcPr>
            <w:tcW w:w="1055" w:type="dxa"/>
            <w:vAlign w:val="center"/>
          </w:tcPr>
          <w:p w14:paraId="5F929883" w14:textId="77777777" w:rsidR="000618DA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</w:t>
            </w:r>
          </w:p>
          <w:p w14:paraId="23C71032" w14:textId="15F1CC28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2024r.</w:t>
            </w:r>
          </w:p>
        </w:tc>
        <w:tc>
          <w:tcPr>
            <w:tcW w:w="1056" w:type="dxa"/>
            <w:vAlign w:val="center"/>
          </w:tcPr>
          <w:p w14:paraId="6FC877A5" w14:textId="2DE92429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2025r.</w:t>
            </w:r>
          </w:p>
        </w:tc>
        <w:tc>
          <w:tcPr>
            <w:tcW w:w="1056" w:type="dxa"/>
            <w:vAlign w:val="center"/>
          </w:tcPr>
          <w:p w14:paraId="19EC1482" w14:textId="49F18D24" w:rsidR="000618DA" w:rsidRPr="006A6869" w:rsidRDefault="000618DA" w:rsidP="000618DA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>s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prawy</w:t>
            </w:r>
            <w:r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</w:t>
            </w:r>
            <w:r w:rsidRPr="004C48CB">
              <w:rPr>
                <w:rFonts w:ascii="Arial" w:hAnsi="Arial" w:cs="Arial"/>
                <w:color w:val="FF0000"/>
                <w:sz w:val="14"/>
                <w:highlight w:val="yellow"/>
              </w:rPr>
              <w:t>z 2026r.</w:t>
            </w:r>
          </w:p>
        </w:tc>
      </w:tr>
      <w:tr w:rsidR="002503D4" w:rsidRPr="006A6869" w14:paraId="52DD6215" w14:textId="77777777" w:rsidTr="00E76871">
        <w:trPr>
          <w:trHeight w:hRule="exact" w:val="200"/>
          <w:tblHeader/>
        </w:trPr>
        <w:tc>
          <w:tcPr>
            <w:tcW w:w="4427" w:type="dxa"/>
            <w:gridSpan w:val="4"/>
            <w:vAlign w:val="center"/>
          </w:tcPr>
          <w:p w14:paraId="4F75A1EC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</w:p>
        </w:tc>
        <w:tc>
          <w:tcPr>
            <w:tcW w:w="1055" w:type="dxa"/>
            <w:vAlign w:val="center"/>
          </w:tcPr>
          <w:p w14:paraId="6ED1B804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</w:t>
            </w:r>
          </w:p>
        </w:tc>
        <w:tc>
          <w:tcPr>
            <w:tcW w:w="1056" w:type="dxa"/>
            <w:vAlign w:val="center"/>
          </w:tcPr>
          <w:p w14:paraId="7E8D771F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2</w:t>
            </w:r>
          </w:p>
        </w:tc>
        <w:tc>
          <w:tcPr>
            <w:tcW w:w="1055" w:type="dxa"/>
            <w:vAlign w:val="center"/>
          </w:tcPr>
          <w:p w14:paraId="141FE244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056" w:type="dxa"/>
            <w:vAlign w:val="center"/>
          </w:tcPr>
          <w:p w14:paraId="263803E0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055" w:type="dxa"/>
            <w:vAlign w:val="center"/>
          </w:tcPr>
          <w:p w14:paraId="4DF9728E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1056" w:type="dxa"/>
            <w:vAlign w:val="center"/>
          </w:tcPr>
          <w:p w14:paraId="75AC84AE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055" w:type="dxa"/>
            <w:vAlign w:val="center"/>
          </w:tcPr>
          <w:p w14:paraId="766AF1E8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1056" w:type="dxa"/>
            <w:vAlign w:val="center"/>
          </w:tcPr>
          <w:p w14:paraId="7FCF444B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055" w:type="dxa"/>
            <w:vAlign w:val="center"/>
          </w:tcPr>
          <w:p w14:paraId="4D7BEA8E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056" w:type="dxa"/>
            <w:vAlign w:val="center"/>
          </w:tcPr>
          <w:p w14:paraId="25E2266D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6" w:type="dxa"/>
            <w:vAlign w:val="center"/>
          </w:tcPr>
          <w:p w14:paraId="6FE8D918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</w:tr>
      <w:tr w:rsidR="002503D4" w:rsidRPr="006A6869" w14:paraId="412BFA38" w14:textId="77777777" w:rsidTr="00E76871">
        <w:trPr>
          <w:trHeight w:hRule="exact" w:val="227"/>
        </w:trPr>
        <w:tc>
          <w:tcPr>
            <w:tcW w:w="3875" w:type="dxa"/>
            <w:gridSpan w:val="3"/>
            <w:tcBorders>
              <w:right w:val="single" w:sz="18" w:space="0" w:color="auto"/>
            </w:tcBorders>
            <w:vAlign w:val="bottom"/>
          </w:tcPr>
          <w:p w14:paraId="12089CEB" w14:textId="77777777" w:rsidR="002503D4" w:rsidRPr="006A6869" w:rsidRDefault="002503D4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A6869">
              <w:rPr>
                <w:rFonts w:ascii="Arial" w:hAnsi="Arial" w:cs="Arial"/>
                <w:b/>
                <w:color w:val="FF0000"/>
                <w:sz w:val="16"/>
                <w:szCs w:val="16"/>
                <w:highlight w:val="yellow"/>
              </w:rPr>
              <w:t>Ogółem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F789C50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highlight w:val="yellow"/>
              </w:rPr>
              <w:t>01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11AB11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DDC6459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027484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83CA431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973986B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AB344D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D022DA9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79E955E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D52358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B9CBE6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2D003BB" w14:textId="77777777" w:rsidR="002503D4" w:rsidRPr="006A6869" w:rsidRDefault="002503D4" w:rsidP="00E76871">
            <w:pPr>
              <w:spacing w:line="140" w:lineRule="exact"/>
              <w:jc w:val="center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19F81A95" w14:textId="77777777" w:rsidTr="00E76871">
        <w:trPr>
          <w:trHeight w:hRule="exact" w:val="195"/>
        </w:trPr>
        <w:tc>
          <w:tcPr>
            <w:tcW w:w="564" w:type="dxa"/>
            <w:vMerge w:val="restart"/>
            <w:tcBorders>
              <w:right w:val="single" w:sz="4" w:space="0" w:color="auto"/>
            </w:tcBorders>
            <w:vAlign w:val="bottom"/>
          </w:tcPr>
          <w:p w14:paraId="4F2B15A7" w14:textId="77777777" w:rsidR="002503D4" w:rsidRPr="006A6869" w:rsidRDefault="002503D4" w:rsidP="00E76871">
            <w:pPr>
              <w:spacing w:after="40" w:line="140" w:lineRule="exact"/>
              <w:ind w:left="85" w:right="8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tym</w:t>
            </w:r>
          </w:p>
          <w:p w14:paraId="42EA834E" w14:textId="77777777" w:rsidR="002503D4" w:rsidRPr="006A6869" w:rsidRDefault="002503D4" w:rsidP="00E76871">
            <w:pPr>
              <w:rPr>
                <w:color w:val="FF0000"/>
                <w:sz w:val="16"/>
                <w:szCs w:val="16"/>
                <w:highlight w:val="yellow"/>
              </w:rPr>
            </w:pPr>
          </w:p>
          <w:p w14:paraId="39BC26CC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  <w:p w14:paraId="02292353" w14:textId="77777777" w:rsidR="002503D4" w:rsidRPr="006A6869" w:rsidRDefault="002503D4" w:rsidP="00E76871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  <w:p w14:paraId="7F3CD801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C3788B0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</w:t>
            </w: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983AF1D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highlight w:val="yellow"/>
              </w:rPr>
              <w:t>02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E1C9F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0D1DA9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37A094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B1832D9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636395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F0202D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0F180B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1A3298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13A778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0C6D8E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D39496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6B484C98" w14:textId="77777777" w:rsidTr="00E76871">
        <w:trPr>
          <w:trHeight w:val="17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5E2082AB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2041D156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Ua (apelacyjne)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8088359" w14:textId="77777777" w:rsidR="002503D4" w:rsidRPr="006A6869" w:rsidRDefault="002503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  <w:r w:rsidRPr="006A6869"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  <w:t>03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39C2A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ABEE4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69FD2F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22AB13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B7D1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DDA47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A62E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05E2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8E725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3C46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DD2E5C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4592CB09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FAF66DE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70A3209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Uz 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2E3F82" w14:textId="77777777" w:rsidR="002503D4" w:rsidRPr="006A6869" w:rsidRDefault="002503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  <w:r w:rsidRPr="006A6869"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  <w:t>04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75FED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7F11F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2A0CFF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1919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A3620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B4A48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DDA085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3EB8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7263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E3F95B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21D81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01BFED4C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B83E4B3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DE964FD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Uz II instancja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D4466D" w14:textId="77777777" w:rsidR="002503D4" w:rsidRPr="006A6869" w:rsidRDefault="002503D4" w:rsidP="00E7687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</w:pPr>
            <w:r w:rsidRPr="006A6869">
              <w:rPr>
                <w:rFonts w:ascii="Arial" w:hAnsi="Arial" w:cs="Arial"/>
                <w:b w:val="0"/>
                <w:bCs w:val="0"/>
                <w:color w:val="FF0000"/>
                <w:sz w:val="12"/>
                <w:highlight w:val="yellow"/>
                <w:lang w:val="pl-PL" w:eastAsia="pl-PL"/>
              </w:rPr>
              <w:t>05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EC200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856454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669453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51BA1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1C37C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53746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6605C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B5A6C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8D97E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CA51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75656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19AADA2E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3AFF3E06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FB359C" w14:textId="77777777" w:rsidR="002503D4" w:rsidRPr="006A6869" w:rsidRDefault="002503D4" w:rsidP="00E76871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C4492CF" w14:textId="77777777" w:rsidR="002503D4" w:rsidRPr="006A6869" w:rsidRDefault="002503D4" w:rsidP="00E76871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DC11A30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6A18B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01FF3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66793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03204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BA576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769D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381D8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A90C2B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4992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B4243E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F256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197EA2F6" w14:textId="77777777" w:rsidTr="00E76871">
        <w:trPr>
          <w:trHeight w:hRule="exact" w:val="185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A80D08E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CDBA1E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169E544" w14:textId="77777777" w:rsidR="002503D4" w:rsidRPr="006A6869" w:rsidRDefault="002503D4" w:rsidP="00E76871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8D4FC5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3A3240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69A7E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19410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19FDCE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AB96E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187285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EE560D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7DC68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7F57A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525B49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84F38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6045C318" w14:textId="77777777" w:rsidTr="00E76871">
        <w:trPr>
          <w:trHeight w:hRule="exact" w:val="194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A3E7DF4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A72B12A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Uo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5D036296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E9F586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7CF822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48241D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9E5EBA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A4D884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B131CB7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416D5F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0DCDFF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A48C79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3ADD9D2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8A1B4A" w14:textId="77777777" w:rsidR="002503D4" w:rsidRPr="006A6869" w:rsidRDefault="002503D4" w:rsidP="00E76871">
            <w:pPr>
              <w:spacing w:line="140" w:lineRule="exact"/>
              <w:rPr>
                <w:rFonts w:ascii="Arial" w:hAnsi="Arial" w:cs="Arial"/>
                <w:color w:val="FF0000"/>
                <w:sz w:val="14"/>
                <w:highlight w:val="yellow"/>
              </w:rPr>
            </w:pPr>
          </w:p>
        </w:tc>
      </w:tr>
      <w:tr w:rsidR="002503D4" w:rsidRPr="006A6869" w14:paraId="1C1C29B6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6F5A480F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58B4734" w14:textId="77777777" w:rsidR="002503D4" w:rsidRPr="006A6869" w:rsidRDefault="002503D4" w:rsidP="00E76871">
            <w:pPr>
              <w:spacing w:after="40" w:line="140" w:lineRule="exact"/>
              <w:ind w:left="2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</w:t>
            </w:r>
          </w:p>
          <w:p w14:paraId="7B379B7C" w14:textId="77777777" w:rsidR="002503D4" w:rsidRPr="006A6869" w:rsidRDefault="002503D4" w:rsidP="00E76871">
            <w:pPr>
              <w:spacing w:after="40" w:line="140" w:lineRule="exact"/>
              <w:ind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5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F54DF28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01C5CB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0DC26E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3E8CCF3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50B820F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58955FC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B48AE6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41780B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FA6F359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2D25D66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55D125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6455009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2503D4" w:rsidRPr="006A6869" w14:paraId="5035441B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7F78E6AE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C36B0EC" w14:textId="77777777" w:rsidR="002503D4" w:rsidRPr="006A6869" w:rsidRDefault="002503D4" w:rsidP="00E76871">
            <w:pPr>
              <w:ind w:left="1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Np</w:t>
            </w:r>
          </w:p>
          <w:p w14:paraId="392E368F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3CEFEA36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055" w:type="dxa"/>
            <w:vAlign w:val="center"/>
          </w:tcPr>
          <w:p w14:paraId="5AF8E06C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18C68207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2770483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AF4D161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D11747F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1AEE229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D27174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0FB6186E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57D3E8A2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7908349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E09920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2503D4" w:rsidRPr="006A6869" w14:paraId="4AA439B6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2682A6FD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D4CEFF4" w14:textId="77777777" w:rsidR="002503D4" w:rsidRPr="006A6869" w:rsidRDefault="002503D4" w:rsidP="00E76871">
            <w:pPr>
              <w:ind w:left="30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Pa (apelacyjne)</w:t>
            </w:r>
          </w:p>
          <w:p w14:paraId="0B9E5EC0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5A5B002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055" w:type="dxa"/>
            <w:vAlign w:val="center"/>
          </w:tcPr>
          <w:p w14:paraId="505E28C6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74F0AEC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3E62D527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09815B4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58580BF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DA8D7A9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16631A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188CBE66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A710EE4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0E5537BE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648319D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2503D4" w:rsidRPr="006A6869" w14:paraId="14A6CCEB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1946E7B1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0332C58" w14:textId="77777777" w:rsidR="002503D4" w:rsidRPr="006A6869" w:rsidRDefault="002503D4" w:rsidP="00E76871">
            <w:pPr>
              <w:spacing w:after="40" w:line="140" w:lineRule="exact"/>
              <w:ind w:left="1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Pz 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6390AE7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  <w:tc>
          <w:tcPr>
            <w:tcW w:w="1055" w:type="dxa"/>
            <w:vAlign w:val="center"/>
          </w:tcPr>
          <w:p w14:paraId="65641F13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D090FF7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FB65E6E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2518AC9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4D461F5B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162DB3D6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7258E10C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6BE6E10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62913A72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87C110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AA770F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2503D4" w:rsidRPr="006A6869" w14:paraId="66F42E0E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5E100486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31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278A6884" w14:textId="77777777" w:rsidR="002503D4" w:rsidRPr="006A6869" w:rsidRDefault="002503D4" w:rsidP="00E76871">
            <w:pPr>
              <w:spacing w:after="40" w:line="140" w:lineRule="exact"/>
              <w:ind w:left="1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Pz II instancja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03D84FA5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13</w:t>
            </w:r>
          </w:p>
        </w:tc>
        <w:tc>
          <w:tcPr>
            <w:tcW w:w="1055" w:type="dxa"/>
            <w:vAlign w:val="center"/>
          </w:tcPr>
          <w:p w14:paraId="1C742F8E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051206C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33558DCD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42DBEA5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9F7C398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117573D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077AA1C5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069CB78B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453A1315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FFAE052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367CA5D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2503D4" w:rsidRPr="006A6869" w14:paraId="368192AA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right w:val="single" w:sz="4" w:space="0" w:color="auto"/>
            </w:tcBorders>
            <w:vAlign w:val="bottom"/>
          </w:tcPr>
          <w:p w14:paraId="4097CB51" w14:textId="77777777" w:rsidR="002503D4" w:rsidRPr="006A6869" w:rsidRDefault="002503D4" w:rsidP="00E76871">
            <w:pPr>
              <w:spacing w:line="180" w:lineRule="exact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5FC269" w14:textId="77777777" w:rsidR="002503D4" w:rsidRPr="006A6869" w:rsidRDefault="002503D4" w:rsidP="00E76871">
            <w:pPr>
              <w:ind w:left="-57" w:right="-57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z tego</w:t>
            </w:r>
          </w:p>
        </w:tc>
        <w:tc>
          <w:tcPr>
            <w:tcW w:w="2950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6B203C5" w14:textId="77777777" w:rsidR="002503D4" w:rsidRPr="006A6869" w:rsidRDefault="002503D4" w:rsidP="00E76871">
            <w:pPr>
              <w:ind w:left="57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art. 394 § 1 i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1a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§3 kpc</w:t>
            </w:r>
          </w:p>
        </w:tc>
        <w:tc>
          <w:tcPr>
            <w:tcW w:w="552" w:type="dxa"/>
            <w:tcBorders>
              <w:left w:val="single" w:sz="18" w:space="0" w:color="auto"/>
            </w:tcBorders>
            <w:vAlign w:val="center"/>
          </w:tcPr>
          <w:p w14:paraId="56477D4C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14</w:t>
            </w:r>
          </w:p>
        </w:tc>
        <w:tc>
          <w:tcPr>
            <w:tcW w:w="1055" w:type="dxa"/>
            <w:vAlign w:val="center"/>
          </w:tcPr>
          <w:p w14:paraId="0F9EB98F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7415A78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01389E4A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41D378C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1FE8FEAF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87F3227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52B3CCF2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56CA4464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5" w:type="dxa"/>
            <w:vAlign w:val="center"/>
          </w:tcPr>
          <w:p w14:paraId="28AEA06C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4E4D1EE2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056" w:type="dxa"/>
            <w:vAlign w:val="center"/>
          </w:tcPr>
          <w:p w14:paraId="7FA6A129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2503D4" w:rsidRPr="006A6869" w14:paraId="779B1639" w14:textId="77777777" w:rsidTr="00E768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4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23E44579" w14:textId="77777777" w:rsidR="002503D4" w:rsidRPr="006A6869" w:rsidRDefault="002503D4" w:rsidP="00E76871">
            <w:pPr>
              <w:spacing w:after="40" w:line="140" w:lineRule="exact"/>
              <w:ind w:right="85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49F1E7" w14:textId="77777777" w:rsidR="002503D4" w:rsidRPr="006A6869" w:rsidRDefault="002503D4" w:rsidP="00E76871">
            <w:pPr>
              <w:spacing w:after="40" w:line="140" w:lineRule="exact"/>
              <w:ind w:left="15" w:right="85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</w:p>
        </w:tc>
        <w:tc>
          <w:tcPr>
            <w:tcW w:w="29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D1CE36" w14:textId="77777777" w:rsidR="002503D4" w:rsidRPr="006A6869" w:rsidRDefault="002503D4" w:rsidP="00E76871">
            <w:pPr>
              <w:spacing w:after="40" w:line="140" w:lineRule="exact"/>
              <w:ind w:left="62" w:right="85" w:hanging="14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zażalenia z  art. 394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2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§ 1 i 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1</w:t>
            </w:r>
            <w:r w:rsidRPr="006A686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kpc</w:t>
            </w:r>
          </w:p>
        </w:tc>
        <w:tc>
          <w:tcPr>
            <w:tcW w:w="55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DE0B64D" w14:textId="77777777" w:rsidR="002503D4" w:rsidRPr="006A6869" w:rsidRDefault="002503D4" w:rsidP="00E76871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  <w:r w:rsidRPr="006A686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15</w:t>
            </w: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50BE62CA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32E0CFC7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758FCA73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285690B8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1BFAAEE6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7B146F0A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59F4C965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1EDEFDC9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5" w:type="dxa"/>
            <w:tcBorders>
              <w:bottom w:val="single" w:sz="18" w:space="0" w:color="auto"/>
            </w:tcBorders>
            <w:vAlign w:val="center"/>
          </w:tcPr>
          <w:p w14:paraId="6BBAD68B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79C57A1E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  <w:tc>
          <w:tcPr>
            <w:tcW w:w="1056" w:type="dxa"/>
            <w:tcBorders>
              <w:bottom w:val="single" w:sz="18" w:space="0" w:color="auto"/>
            </w:tcBorders>
            <w:vAlign w:val="center"/>
          </w:tcPr>
          <w:p w14:paraId="27EAD932" w14:textId="77777777" w:rsidR="002503D4" w:rsidRPr="006A6869" w:rsidRDefault="002503D4" w:rsidP="00E76871">
            <w:pPr>
              <w:spacing w:line="180" w:lineRule="exact"/>
              <w:jc w:val="center"/>
              <w:rPr>
                <w:rFonts w:ascii="Arial" w:hAnsi="Arial" w:cs="Arial"/>
                <w:color w:val="FF0000"/>
                <w:sz w:val="12"/>
                <w:szCs w:val="12"/>
              </w:rPr>
            </w:pPr>
          </w:p>
        </w:tc>
      </w:tr>
    </w:tbl>
    <w:p w14:paraId="789A94B6" w14:textId="77777777" w:rsidR="006A6869" w:rsidRPr="00AE2197" w:rsidRDefault="006A6869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3C6AE2" w14:textId="2B7D4D47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</w:rPr>
      </w:pPr>
      <w:r w:rsidRPr="00AE2197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AE2197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AE2197" w:rsidRPr="00AE2197" w14:paraId="4A38E62D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776F388E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00D985DE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33F146E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E2197" w:rsidRPr="00AE2197" w14:paraId="6AFACF51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03E339C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3F2C7F54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291D92E8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6E999C8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E2197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1615F2FB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powyżej </w:t>
            </w:r>
          </w:p>
          <w:p w14:paraId="6317533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10E10CA7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24AF0CB4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E2197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6A872B68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5E9922B3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33D518C6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1124456A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3787B30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BECAE65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1EB4D2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E2197" w:rsidRPr="00AE2197" w14:paraId="6F2B8FFA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32F038A8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44BA63F7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3D99D9E4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248CD87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4E019BBE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2EC0B0D9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314D5318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7E798686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172AB579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5C80A0EC" w14:textId="34C02E31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4DAA5FE4" w14:textId="0D9307A9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C2D85B9" w14:textId="0CF92D1B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96FC028" w14:textId="26D189C5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797849A2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753F54AA" w14:textId="77777777" w:rsidR="00CD098B" w:rsidRPr="00AE2197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99FFEDD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A011690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CB6796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18DBB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B7072B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39AB3FF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F7FA08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43FC7D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DE17EA3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EC3E14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A6EF48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3692B8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77674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5F404B4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16ADB1AF" w14:textId="77777777" w:rsidR="00CD098B" w:rsidRPr="00AE2197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2086345C" w14:textId="77777777" w:rsidR="00CD098B" w:rsidRPr="00AE2197" w:rsidRDefault="00CD098B" w:rsidP="000E6CE1">
            <w:pPr>
              <w:rPr>
                <w:sz w:val="16"/>
                <w:szCs w:val="16"/>
              </w:rPr>
            </w:pPr>
          </w:p>
          <w:p w14:paraId="57936039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4BDF4A64" w14:textId="77777777" w:rsidR="00CD098B" w:rsidRPr="00AE2197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5035B671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A4FE45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FBB6226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2B137C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3B59D5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96105F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A2EB0E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C4504B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ED23A1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20C6AB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167A65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064E44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95F94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897DF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391F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121B12C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D6541EA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509E5D49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66DAAF5" w14:textId="77777777" w:rsidR="00CD098B" w:rsidRPr="00AE2197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4795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F077A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BAC4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CA20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6144B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959CE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B06EB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4D39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86825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3948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5029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6119A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0A91D6A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496C3EB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6E6ED87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433481B" w14:textId="77777777" w:rsidR="00CD098B" w:rsidRPr="00AE2197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621B8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6330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1580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C053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4A6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2F299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5AF16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EBBFB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63A9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1FF9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7ADD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58E8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CCF2A7D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2DA65F1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F85A0C0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474A330" w14:textId="77777777" w:rsidR="00CD098B" w:rsidRPr="00AE2197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5668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BB0E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D34B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BA12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612A4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EF37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E7C1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1B34D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684F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E759B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86EA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9117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E5D408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29DE2B6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0F5022" w14:textId="77777777" w:rsidR="00CD098B" w:rsidRPr="00AE2197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C821766" w14:textId="77777777" w:rsidR="00CD098B" w:rsidRPr="00AE2197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5C85EDF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EC8168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D37F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7E52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ADEEE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B27AD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1E838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8EFE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8D96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9CFE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A090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38C37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AF33A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DC28829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81FB39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F94AB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A475197" w14:textId="77777777" w:rsidR="00CD098B" w:rsidRPr="00AE2197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11F63A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0103F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C206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14996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4E4A9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0A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06E69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9281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3D04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ADA8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F8FD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D260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78EA5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C73B6C7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AEE5918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4DCE381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910BA62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CB185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772B506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97901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F7F347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E0DAED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F8A19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5C7FB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9B6EC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F4F0E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CB95E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641B42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1A906B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5A99ED0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E37ECE5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2881017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78DE28C8" w14:textId="77777777" w:rsidR="00CD098B" w:rsidRPr="00AE2197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7DCF661B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88D17EA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DB3A74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05E7B2A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A7BA06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9841C2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01F978E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705E186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7A9C1B3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78B8C9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55B8CE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9FA31B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412EB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3EF4C4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73E48DD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B7DFBB6" w14:textId="77777777" w:rsidR="00CD098B" w:rsidRPr="00AE2197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4B2E3C26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47C65F23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vAlign w:val="center"/>
          </w:tcPr>
          <w:p w14:paraId="203C99A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FE08B7E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542E1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C79604E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3770677A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6E3E96A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72273F24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6AE2F4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4357AF1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5E52DC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141AAB2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E259C70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53F67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6E4E2698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72B7726" w14:textId="77777777" w:rsidR="00CD098B" w:rsidRPr="00AE2197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6986D63A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74D55EB6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vAlign w:val="center"/>
          </w:tcPr>
          <w:p w14:paraId="389F5EA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55002F12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31ABB0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3385CE3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2F43EEB1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C28D25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25195B5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58D22AB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11BD8FF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3048B645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7085501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455EE9E2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1FA181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C6FC91E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7835BC9" w14:textId="77777777" w:rsidR="00CD098B" w:rsidRPr="00AE2197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056530B3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vAlign w:val="center"/>
          </w:tcPr>
          <w:p w14:paraId="1609EE1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6009306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F15016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3E3BD6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62E63BAF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358CA0E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6F05D98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4E778D9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5B801A32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5C79D46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48D6E80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77916375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D77C3CD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1FD90E2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47ABE7CC" w14:textId="77777777" w:rsidR="00CD098B" w:rsidRPr="00AE2197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28E851B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vAlign w:val="center"/>
          </w:tcPr>
          <w:p w14:paraId="73934300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737E445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E0FD83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0E70C3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4ACBE648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0B4E254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4FF82B4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7EA1BFA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1E432B1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1D9B44E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67E6D3B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1D5553A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84F61C7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69F72E8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07E341" w14:textId="77777777" w:rsidR="00CD098B" w:rsidRPr="00AE2197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FA61E90" w14:textId="77777777" w:rsidR="00CD098B" w:rsidRPr="00AE2197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42EF4E02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vAlign w:val="center"/>
          </w:tcPr>
          <w:p w14:paraId="7190787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E697F76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04BA7C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3171972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6DC07CAC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0C7BB39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0A5914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AC3406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5F8BD4E4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27309B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624897F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15FB649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AE2197" w14:paraId="41AA029A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866F678" w14:textId="77777777" w:rsidR="00CD098B" w:rsidRPr="00AE2197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A3801" w14:textId="77777777" w:rsidR="00CD098B" w:rsidRPr="00AE2197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13531B" w14:textId="77777777" w:rsidR="00CD098B" w:rsidRPr="00AE2197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0681D5C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vAlign w:val="center"/>
          </w:tcPr>
          <w:p w14:paraId="253B114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vAlign w:val="center"/>
          </w:tcPr>
          <w:p w14:paraId="6613069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2EFDBD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46D1A7E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vAlign w:val="center"/>
          </w:tcPr>
          <w:p w14:paraId="7423898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126123B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vAlign w:val="center"/>
          </w:tcPr>
          <w:p w14:paraId="33A40B8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vAlign w:val="center"/>
          </w:tcPr>
          <w:p w14:paraId="375C2BE4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vAlign w:val="center"/>
          </w:tcPr>
          <w:p w14:paraId="660C937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vAlign w:val="center"/>
          </w:tcPr>
          <w:p w14:paraId="0B82C4B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vAlign w:val="center"/>
          </w:tcPr>
          <w:p w14:paraId="32C1F4C1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55D75A24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F8C5ECA" w14:textId="77777777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527271F" w14:textId="0A657CCF" w:rsidR="006F3482" w:rsidRPr="00AE2197" w:rsidRDefault="006F3482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0A14A2FC" w14:textId="77777777" w:rsidR="006F3482" w:rsidRPr="00AE2197" w:rsidRDefault="006F3482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E934253" w14:textId="77777777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AE2197">
        <w:rPr>
          <w:rFonts w:ascii="Arial" w:hAnsi="Arial" w:cs="Arial"/>
          <w:b/>
        </w:rPr>
        <w:t>Dział 2.1.2. Liczba spraw zakreślonych w urządzeniu ewidencyjnym w wyniku zawieszenia postępowania</w:t>
      </w:r>
      <w:r w:rsidRPr="00AE2197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603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362"/>
        <w:gridCol w:w="2950"/>
        <w:gridCol w:w="552"/>
        <w:gridCol w:w="1145"/>
        <w:gridCol w:w="769"/>
        <w:gridCol w:w="1130"/>
        <w:gridCol w:w="862"/>
        <w:gridCol w:w="909"/>
        <w:gridCol w:w="1238"/>
        <w:gridCol w:w="942"/>
        <w:gridCol w:w="908"/>
        <w:gridCol w:w="1096"/>
        <w:gridCol w:w="860"/>
        <w:gridCol w:w="906"/>
        <w:gridCol w:w="842"/>
      </w:tblGrid>
      <w:tr w:rsidR="00AE2197" w:rsidRPr="00AE2197" w14:paraId="532716A3" w14:textId="77777777" w:rsidTr="000F113E">
        <w:trPr>
          <w:trHeight w:val="420"/>
          <w:tblHeader/>
        </w:trPr>
        <w:tc>
          <w:tcPr>
            <w:tcW w:w="4391" w:type="dxa"/>
            <w:gridSpan w:val="4"/>
            <w:vMerge w:val="restart"/>
            <w:vAlign w:val="center"/>
          </w:tcPr>
          <w:p w14:paraId="32329A86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5A5ED295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 / wykazów</w:t>
            </w:r>
          </w:p>
        </w:tc>
        <w:tc>
          <w:tcPr>
            <w:tcW w:w="11645" w:type="dxa"/>
            <w:gridSpan w:val="12"/>
            <w:vAlign w:val="center"/>
          </w:tcPr>
          <w:p w14:paraId="02C1780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AE2197" w:rsidRPr="00AE2197" w14:paraId="47192040" w14:textId="77777777" w:rsidTr="000F113E">
        <w:trPr>
          <w:trHeight w:hRule="exact" w:val="485"/>
          <w:tblHeader/>
        </w:trPr>
        <w:tc>
          <w:tcPr>
            <w:tcW w:w="4391" w:type="dxa"/>
            <w:gridSpan w:val="4"/>
            <w:vMerge/>
            <w:vAlign w:val="center"/>
          </w:tcPr>
          <w:p w14:paraId="1D9C407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49" w:type="dxa"/>
            <w:vAlign w:val="center"/>
          </w:tcPr>
          <w:p w14:paraId="0E62BAA7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bCs/>
                <w:sz w:val="14"/>
              </w:rPr>
            </w:pPr>
            <w:r w:rsidRPr="00AE2197">
              <w:rPr>
                <w:rFonts w:ascii="Arial" w:hAnsi="Arial" w:cs="Arial"/>
                <w:b/>
                <w:bCs/>
                <w:sz w:val="14"/>
              </w:rPr>
              <w:t>razem (kol.2+3)</w:t>
            </w:r>
          </w:p>
        </w:tc>
        <w:tc>
          <w:tcPr>
            <w:tcW w:w="771" w:type="dxa"/>
            <w:vAlign w:val="center"/>
          </w:tcPr>
          <w:p w14:paraId="7C9F57D4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vAlign w:val="center"/>
          </w:tcPr>
          <w:p w14:paraId="07F964F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E2197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 xml:space="preserve">3 miesięcy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>(kol. od 4 do 6)</w:t>
            </w:r>
          </w:p>
        </w:tc>
        <w:tc>
          <w:tcPr>
            <w:tcW w:w="865" w:type="dxa"/>
            <w:vAlign w:val="center"/>
          </w:tcPr>
          <w:p w14:paraId="05A22E06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powyżej </w:t>
            </w:r>
          </w:p>
          <w:p w14:paraId="39CC3FB2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3 do 6</w:t>
            </w:r>
          </w:p>
        </w:tc>
        <w:tc>
          <w:tcPr>
            <w:tcW w:w="912" w:type="dxa"/>
            <w:vAlign w:val="center"/>
          </w:tcPr>
          <w:p w14:paraId="6BB46D3F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242" w:type="dxa"/>
            <w:vAlign w:val="center"/>
          </w:tcPr>
          <w:p w14:paraId="03D00513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AE2197">
              <w:rPr>
                <w:rFonts w:ascii="Arial" w:hAnsi="Arial" w:cs="Arial"/>
                <w:b/>
                <w:sz w:val="14"/>
              </w:rPr>
              <w:t xml:space="preserve">suma powyżej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 xml:space="preserve">12 miesięcy </w:t>
            </w:r>
            <w:r w:rsidRPr="00AE2197">
              <w:rPr>
                <w:rFonts w:ascii="Arial" w:hAnsi="Arial" w:cs="Arial"/>
                <w:b/>
                <w:sz w:val="14"/>
              </w:rPr>
              <w:br/>
              <w:t>(kol. od 7 do 9)</w:t>
            </w:r>
          </w:p>
        </w:tc>
        <w:tc>
          <w:tcPr>
            <w:tcW w:w="945" w:type="dxa"/>
            <w:vAlign w:val="center"/>
          </w:tcPr>
          <w:p w14:paraId="5E5F4EB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powyżej 12 miesięcy  do </w:t>
            </w:r>
          </w:p>
          <w:p w14:paraId="095ABD43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911" w:type="dxa"/>
            <w:vAlign w:val="center"/>
          </w:tcPr>
          <w:p w14:paraId="791B6876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099" w:type="dxa"/>
            <w:vAlign w:val="center"/>
          </w:tcPr>
          <w:p w14:paraId="2B836EC1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863" w:type="dxa"/>
            <w:vAlign w:val="center"/>
          </w:tcPr>
          <w:p w14:paraId="6C3CAD90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909" w:type="dxa"/>
            <w:vAlign w:val="center"/>
          </w:tcPr>
          <w:p w14:paraId="6EDB6A24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818" w:type="dxa"/>
            <w:vAlign w:val="center"/>
          </w:tcPr>
          <w:p w14:paraId="7283D897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AE2197" w:rsidRPr="00AE2197" w14:paraId="3FACA8BC" w14:textId="77777777" w:rsidTr="000F113E">
        <w:trPr>
          <w:trHeight w:hRule="exact" w:val="200"/>
          <w:tblHeader/>
        </w:trPr>
        <w:tc>
          <w:tcPr>
            <w:tcW w:w="4391" w:type="dxa"/>
            <w:gridSpan w:val="4"/>
            <w:vAlign w:val="center"/>
          </w:tcPr>
          <w:p w14:paraId="29F719C8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49" w:type="dxa"/>
            <w:vAlign w:val="center"/>
          </w:tcPr>
          <w:p w14:paraId="07A4E207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71" w:type="dxa"/>
            <w:vAlign w:val="center"/>
          </w:tcPr>
          <w:p w14:paraId="5B7FEE3F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55E3E092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65" w:type="dxa"/>
            <w:vAlign w:val="center"/>
          </w:tcPr>
          <w:p w14:paraId="222B1A48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12" w:type="dxa"/>
            <w:vAlign w:val="center"/>
          </w:tcPr>
          <w:p w14:paraId="6A9BFC71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2" w:type="dxa"/>
            <w:vAlign w:val="center"/>
          </w:tcPr>
          <w:p w14:paraId="7D307568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45" w:type="dxa"/>
            <w:vAlign w:val="center"/>
          </w:tcPr>
          <w:p w14:paraId="4715085F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1" w:type="dxa"/>
            <w:vAlign w:val="center"/>
          </w:tcPr>
          <w:p w14:paraId="0CEF0C71" w14:textId="77777777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99" w:type="dxa"/>
            <w:vAlign w:val="center"/>
          </w:tcPr>
          <w:p w14:paraId="49BCFC0E" w14:textId="446AD554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3" w:type="dxa"/>
            <w:vAlign w:val="center"/>
          </w:tcPr>
          <w:p w14:paraId="721E76FB" w14:textId="3B7AD8DF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09" w:type="dxa"/>
            <w:vAlign w:val="center"/>
          </w:tcPr>
          <w:p w14:paraId="15C7697B" w14:textId="6530D22D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818" w:type="dxa"/>
            <w:vAlign w:val="center"/>
          </w:tcPr>
          <w:p w14:paraId="1E26558C" w14:textId="0A4E6D01" w:rsidR="000F113E" w:rsidRPr="00AE2197" w:rsidRDefault="000F113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4680441F" w14:textId="77777777" w:rsidTr="000F113E">
        <w:trPr>
          <w:trHeight w:hRule="exact" w:val="227"/>
        </w:trPr>
        <w:tc>
          <w:tcPr>
            <w:tcW w:w="3837" w:type="dxa"/>
            <w:gridSpan w:val="3"/>
            <w:tcBorders>
              <w:right w:val="single" w:sz="18" w:space="0" w:color="auto"/>
            </w:tcBorders>
            <w:vAlign w:val="bottom"/>
          </w:tcPr>
          <w:p w14:paraId="5DD21C12" w14:textId="77777777" w:rsidR="00CD098B" w:rsidRPr="00AE2197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8BCE5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776D04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9E1FFF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B3E690F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4511BD3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6A52A0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4AD146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64B25C7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F4F15F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EDCBE8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586F66C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A866D9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7E75F7" w14:textId="77777777" w:rsidR="00CD098B" w:rsidRPr="00AE2197" w:rsidRDefault="00CD098B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2D1E0F0" w14:textId="77777777" w:rsidTr="000F113E">
        <w:trPr>
          <w:trHeight w:hRule="exact" w:val="195"/>
        </w:trPr>
        <w:tc>
          <w:tcPr>
            <w:tcW w:w="566" w:type="dxa"/>
            <w:vMerge w:val="restart"/>
            <w:tcBorders>
              <w:right w:val="single" w:sz="4" w:space="0" w:color="auto"/>
            </w:tcBorders>
            <w:vAlign w:val="bottom"/>
          </w:tcPr>
          <w:p w14:paraId="41C2265D" w14:textId="77777777" w:rsidR="00CD098B" w:rsidRPr="00AE2197" w:rsidRDefault="00CD098B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tym</w:t>
            </w:r>
          </w:p>
          <w:p w14:paraId="5046941A" w14:textId="77777777" w:rsidR="00CD098B" w:rsidRPr="00AE2197" w:rsidRDefault="00CD098B" w:rsidP="000E6CE1">
            <w:pPr>
              <w:rPr>
                <w:sz w:val="16"/>
                <w:szCs w:val="16"/>
              </w:rPr>
            </w:pPr>
          </w:p>
          <w:p w14:paraId="3EAC8CE0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  <w:p w14:paraId="7CA548A2" w14:textId="77777777" w:rsidR="00CD098B" w:rsidRPr="00AE2197" w:rsidRDefault="00CD098B" w:rsidP="000E6CE1">
            <w:pPr>
              <w:rPr>
                <w:rFonts w:ascii="Arial" w:hAnsi="Arial" w:cs="Arial"/>
                <w:sz w:val="16"/>
                <w:szCs w:val="16"/>
              </w:rPr>
            </w:pPr>
          </w:p>
          <w:p w14:paraId="6BE07831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1D6FEE0F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</w:t>
            </w: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A0C6B78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983D95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36F83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1DE173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2CCD9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D8712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778ACD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B8BBA9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A82818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BAF30B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ECCA2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14F73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5BDA4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FF68F34" w14:textId="77777777" w:rsidTr="000F113E">
        <w:trPr>
          <w:trHeight w:val="17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18AF166E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0FFC3921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Ua (apelacyjne)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5A285F2F" w14:textId="77777777" w:rsidR="00CD098B" w:rsidRPr="00AE2197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03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870C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A7E6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0B4B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10B1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33904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2D79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5E05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B9E8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D7AE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6001C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30E25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7320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8B60A40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0E0B03B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06D5A852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DA6FFF2" w14:textId="77777777" w:rsidR="00CD098B" w:rsidRPr="00AE2197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04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5BC8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0F850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F378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23C05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5369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C80E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AA27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66B88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2912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46505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85F48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02925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3664F6C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4AB3F485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4B85FCA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 II instancja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03FC18A" w14:textId="77777777" w:rsidR="00CD098B" w:rsidRPr="00AE2197" w:rsidRDefault="00CD098B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2"/>
                <w:lang w:val="pl-PL" w:eastAsia="pl-PL"/>
              </w:rPr>
              <w:t>05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0C06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11C6C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44D5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8A6A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F160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D334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652D1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FC6B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F6270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4104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0903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588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23EA84B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70198F0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54D33A" w14:textId="77777777" w:rsidR="00CD098B" w:rsidRPr="00AE2197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384012" w14:textId="77777777" w:rsidR="00CD098B" w:rsidRPr="00AE2197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30FED0E0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9FEF27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6737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8CDAA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6AB0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C153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5D6F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1567C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3A014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0A49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C60DF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138F7C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744318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A92BBB4" w14:textId="77777777" w:rsidTr="000F113E">
        <w:trPr>
          <w:trHeight w:hRule="exact" w:val="185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08CAFE0C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2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80B9B2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B60C95D" w14:textId="77777777" w:rsidR="00CD098B" w:rsidRPr="00AE2197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B19DD9D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787EF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06A2A2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9ED4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0A12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A2046B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054C3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0992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D03E9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EF7F6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B539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181D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1E2C3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66B10BF" w14:textId="77777777" w:rsidTr="000F113E">
        <w:trPr>
          <w:trHeight w:hRule="exact" w:val="194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2A37C90D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928B756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Uo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A0E403F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FC3A134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0C2C72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111E21D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1C3E1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485C94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B866321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D95E2BF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A28999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993EC0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09201E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5220CF7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18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585969" w14:textId="77777777" w:rsidR="00CD098B" w:rsidRPr="00AE2197" w:rsidRDefault="00CD098B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C915793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46E560A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E791A2" w14:textId="77777777" w:rsidR="00CD098B" w:rsidRPr="00AE2197" w:rsidRDefault="00CD098B" w:rsidP="000E6CE1">
            <w:pPr>
              <w:spacing w:after="40" w:line="140" w:lineRule="exact"/>
              <w:ind w:left="2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  <w:p w14:paraId="59CA98B7" w14:textId="77777777" w:rsidR="00CD098B" w:rsidRPr="00AE2197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4C518C68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4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84492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F708B4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15A96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A1076E3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4ADAB39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8E6B7F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3BEAD0C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5016AE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6E9C40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86CFA8C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7D4A8A5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56AF56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2941ABC1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7ED97A5D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8384B6D" w14:textId="77777777" w:rsidR="00CD098B" w:rsidRPr="00AE2197" w:rsidRDefault="00CD098B" w:rsidP="000E6CE1">
            <w:pPr>
              <w:ind w:left="1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Np</w:t>
            </w:r>
          </w:p>
          <w:p w14:paraId="22B2885D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362623B0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49" w:type="dxa"/>
            <w:vAlign w:val="center"/>
          </w:tcPr>
          <w:p w14:paraId="7033F0D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3ABB3D7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D1EEE16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66A0978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39E3336C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C38945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19FD335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B76468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337DBF8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7A2992D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27F3BC3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4C88701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63B890C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766CCD3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1DCC9FF5" w14:textId="77777777" w:rsidR="00CD098B" w:rsidRPr="00AE2197" w:rsidRDefault="00CD098B" w:rsidP="000E6CE1">
            <w:pPr>
              <w:ind w:left="30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Pa (apelacyjne)</w:t>
            </w:r>
          </w:p>
          <w:p w14:paraId="4E2143A8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D2D7313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49" w:type="dxa"/>
            <w:vAlign w:val="center"/>
          </w:tcPr>
          <w:p w14:paraId="03A4811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58F8F31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192D235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8972A12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3A35E72E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40F2A61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7DB1DD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6C14BE9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72E14A06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47E1C2F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3B0232A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E5E538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0E93B16E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3A981257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70475D5" w14:textId="77777777" w:rsidR="00CD098B" w:rsidRPr="00AE2197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Pz 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0129719B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49" w:type="dxa"/>
            <w:vAlign w:val="center"/>
          </w:tcPr>
          <w:p w14:paraId="2DF7F94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1D23454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D259F60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5760219E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1DF696AC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17FF0A05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2E302AD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08E98AA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0279C44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146B787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79F9283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66881B7E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0CDEC155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30A77B7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71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539F8E82" w14:textId="77777777" w:rsidR="00CD098B" w:rsidRPr="00AE2197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Pz II instancja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2B2AE1B3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49" w:type="dxa"/>
            <w:vAlign w:val="center"/>
          </w:tcPr>
          <w:p w14:paraId="27216D04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485FF5E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468F19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6908E57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15576471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54B4F99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3DD8456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2CEBBD6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6ACD5C8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6364620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1D120B2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584291C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E2197" w:rsidRPr="00AE2197" w14:paraId="55C636E9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right w:val="single" w:sz="4" w:space="0" w:color="auto"/>
            </w:tcBorders>
            <w:vAlign w:val="bottom"/>
          </w:tcPr>
          <w:p w14:paraId="58AB8509" w14:textId="77777777" w:rsidR="00CD098B" w:rsidRPr="00AE2197" w:rsidRDefault="00CD098B" w:rsidP="000E6CE1">
            <w:pPr>
              <w:spacing w:line="180" w:lineRule="exac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1B9C16" w14:textId="77777777" w:rsidR="00CD098B" w:rsidRPr="00AE2197" w:rsidRDefault="00CD098B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95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93FCE77" w14:textId="77777777" w:rsidR="00CD098B" w:rsidRPr="00AE2197" w:rsidRDefault="00CD098B" w:rsidP="000E6CE1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4"/>
                <w:szCs w:val="14"/>
              </w:rPr>
              <w:t>§3 kpc</w:t>
            </w:r>
          </w:p>
        </w:tc>
        <w:tc>
          <w:tcPr>
            <w:tcW w:w="554" w:type="dxa"/>
            <w:tcBorders>
              <w:left w:val="single" w:sz="18" w:space="0" w:color="auto"/>
            </w:tcBorders>
            <w:vAlign w:val="center"/>
          </w:tcPr>
          <w:p w14:paraId="6FE04FDE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49" w:type="dxa"/>
            <w:vAlign w:val="center"/>
          </w:tcPr>
          <w:p w14:paraId="0B64F10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vAlign w:val="center"/>
          </w:tcPr>
          <w:p w14:paraId="3A7FA3A3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DB574F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vAlign w:val="center"/>
          </w:tcPr>
          <w:p w14:paraId="4555E068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vAlign w:val="center"/>
          </w:tcPr>
          <w:p w14:paraId="0A8ECF19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vAlign w:val="center"/>
          </w:tcPr>
          <w:p w14:paraId="23ABB957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vAlign w:val="center"/>
          </w:tcPr>
          <w:p w14:paraId="0DF20E7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vAlign w:val="center"/>
          </w:tcPr>
          <w:p w14:paraId="1A22504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vAlign w:val="center"/>
          </w:tcPr>
          <w:p w14:paraId="316EE4E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vAlign w:val="center"/>
          </w:tcPr>
          <w:p w14:paraId="06511AD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vAlign w:val="center"/>
          </w:tcPr>
          <w:p w14:paraId="70803DB0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right w:val="single" w:sz="18" w:space="0" w:color="auto"/>
            </w:tcBorders>
            <w:vAlign w:val="center"/>
          </w:tcPr>
          <w:p w14:paraId="02CB8BFE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D405E" w:rsidRPr="00AE2197" w14:paraId="0461A3BC" w14:textId="77777777" w:rsidTr="000F113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hRule="exact" w:val="227"/>
        </w:trPr>
        <w:tc>
          <w:tcPr>
            <w:tcW w:w="566" w:type="dxa"/>
            <w:vMerge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303565DC" w14:textId="77777777" w:rsidR="00CD098B" w:rsidRPr="00AE2197" w:rsidRDefault="00CD098B" w:rsidP="000E6CE1">
            <w:pPr>
              <w:spacing w:after="40" w:line="140" w:lineRule="exact"/>
              <w:ind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9171E8" w14:textId="77777777" w:rsidR="00CD098B" w:rsidRPr="00AE2197" w:rsidRDefault="00CD098B" w:rsidP="000E6CE1">
            <w:pPr>
              <w:spacing w:after="40" w:line="140" w:lineRule="exact"/>
              <w:ind w:left="1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5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CB819C" w14:textId="77777777" w:rsidR="00CD098B" w:rsidRPr="00AE2197" w:rsidRDefault="00CD098B" w:rsidP="000E6CE1">
            <w:pPr>
              <w:spacing w:after="40" w:line="140" w:lineRule="exact"/>
              <w:ind w:left="62" w:right="85" w:hanging="14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zażalenia z  art. 394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AE2197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4"/>
                <w:szCs w:val="14"/>
              </w:rPr>
              <w:t xml:space="preserve"> kpc</w:t>
            </w:r>
          </w:p>
        </w:tc>
        <w:tc>
          <w:tcPr>
            <w:tcW w:w="554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381D94" w14:textId="77777777" w:rsidR="00CD098B" w:rsidRPr="00AE2197" w:rsidRDefault="00CD098B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149" w:type="dxa"/>
            <w:tcBorders>
              <w:bottom w:val="single" w:sz="18" w:space="0" w:color="auto"/>
            </w:tcBorders>
            <w:vAlign w:val="center"/>
          </w:tcPr>
          <w:p w14:paraId="42D3A3C9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71" w:type="dxa"/>
            <w:tcBorders>
              <w:bottom w:val="single" w:sz="18" w:space="0" w:color="auto"/>
            </w:tcBorders>
            <w:vAlign w:val="center"/>
          </w:tcPr>
          <w:p w14:paraId="4C3F3AD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0C26996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5" w:type="dxa"/>
            <w:tcBorders>
              <w:bottom w:val="single" w:sz="18" w:space="0" w:color="auto"/>
            </w:tcBorders>
            <w:vAlign w:val="center"/>
          </w:tcPr>
          <w:p w14:paraId="2D595A8A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  <w:vAlign w:val="center"/>
          </w:tcPr>
          <w:p w14:paraId="57F318B4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407908D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5" w:type="dxa"/>
            <w:tcBorders>
              <w:bottom w:val="single" w:sz="18" w:space="0" w:color="auto"/>
            </w:tcBorders>
            <w:vAlign w:val="center"/>
          </w:tcPr>
          <w:p w14:paraId="51413EE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1" w:type="dxa"/>
            <w:tcBorders>
              <w:bottom w:val="single" w:sz="18" w:space="0" w:color="auto"/>
            </w:tcBorders>
            <w:vAlign w:val="center"/>
          </w:tcPr>
          <w:p w14:paraId="4F17CB6F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9" w:type="dxa"/>
            <w:tcBorders>
              <w:bottom w:val="single" w:sz="18" w:space="0" w:color="auto"/>
            </w:tcBorders>
            <w:vAlign w:val="center"/>
          </w:tcPr>
          <w:p w14:paraId="5EE44A26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3" w:type="dxa"/>
            <w:tcBorders>
              <w:bottom w:val="single" w:sz="18" w:space="0" w:color="auto"/>
            </w:tcBorders>
            <w:vAlign w:val="center"/>
          </w:tcPr>
          <w:p w14:paraId="76FD7210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9" w:type="dxa"/>
            <w:tcBorders>
              <w:bottom w:val="single" w:sz="18" w:space="0" w:color="auto"/>
            </w:tcBorders>
            <w:vAlign w:val="center"/>
          </w:tcPr>
          <w:p w14:paraId="740DBCFB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1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E17DC0C" w14:textId="77777777" w:rsidR="00CD098B" w:rsidRPr="00AE2197" w:rsidRDefault="00CD098B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7EAA7E4" w14:textId="77777777" w:rsidR="005B31F1" w:rsidRPr="00AE2197" w:rsidRDefault="005B31F1" w:rsidP="000E6CE1">
      <w:pPr>
        <w:outlineLvl w:val="0"/>
        <w:rPr>
          <w:rFonts w:ascii="Arial" w:hAnsi="Arial" w:cs="Arial"/>
          <w:b/>
        </w:rPr>
      </w:pPr>
    </w:p>
    <w:p w14:paraId="6037C4CC" w14:textId="77777777" w:rsidR="005B31F1" w:rsidRPr="00AE2197" w:rsidRDefault="005B31F1" w:rsidP="000E6CE1">
      <w:pPr>
        <w:outlineLvl w:val="0"/>
        <w:rPr>
          <w:rFonts w:ascii="Arial" w:hAnsi="Arial" w:cs="Arial"/>
          <w:b/>
        </w:rPr>
      </w:pPr>
    </w:p>
    <w:p w14:paraId="5685A052" w14:textId="77777777" w:rsidR="00611598" w:rsidRPr="00AE2197" w:rsidRDefault="00611598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AE2197">
        <w:rPr>
          <w:rFonts w:ascii="Arial" w:hAnsi="Arial" w:cs="Arial"/>
          <w:b/>
        </w:rPr>
        <w:t>Dział 2.2. Czas trwania postępowania sądowego</w:t>
      </w:r>
      <w:r w:rsidRPr="00AE2197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AE2197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AE2197" w:rsidRPr="00AE2197" w14:paraId="56ADCF29" w14:textId="77777777" w:rsidTr="0081386C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645E4D" w14:textId="77777777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28829B1F" w14:textId="77777777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1B90BCAA" w14:textId="77777777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7CADDED" w14:textId="1AA27F75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461BFD" w14:textId="670059BC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0A6CF86" w14:textId="2D5E316C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Powyżej 1</w:t>
            </w:r>
            <w:r w:rsidR="00982950" w:rsidRPr="00AE2197">
              <w:rPr>
                <w:rFonts w:ascii="Arial" w:hAnsi="Arial" w:cs="Arial"/>
                <w:sz w:val="14"/>
                <w:szCs w:val="20"/>
              </w:rPr>
              <w:t>5</w:t>
            </w:r>
            <w:r w:rsidRPr="00AE2197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26D2D53" w14:textId="18427A9B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Powyżej 1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CB0CB80" w14:textId="72BDF2C9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57BD7BF" w14:textId="3CC2B3F2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B10AA1C" w14:textId="4649524D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95AA0FB" w14:textId="133C7A90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4DE887D" w14:textId="53B6AC0E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826EBF1" w14:textId="12E20C8C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8364FCB" w14:textId="2424AD04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6A01761" w14:textId="70E020F9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2197" w:rsidRPr="00AE2197" w14:paraId="6DAFCBF2" w14:textId="77777777" w:rsidTr="0081386C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64F13973" w14:textId="77777777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1535DDA7" w14:textId="6B455C62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716CEE18" w14:textId="5EF5FC8F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57980D10" w14:textId="1DE6D597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BA7DF4F" w14:textId="3B9CBAF4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E850039" w14:textId="17CAB36A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F665928" w14:textId="1678A4C5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4773430" w14:textId="51B31921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C19FB6B" w14:textId="1D5CD9B9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BCEF397" w14:textId="798C6D28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3D63B8C7" w14:textId="31E55464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35B48ABA" w14:textId="3A04C377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A3AD2A4" w14:textId="0E14BE0E" w:rsidR="0081386C" w:rsidRPr="00AE2197" w:rsidRDefault="0081386C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367FC7A2" w14:textId="77777777" w:rsidTr="0081386C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C2FF21C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67E4EE" w14:textId="77777777" w:rsidR="0081386C" w:rsidRPr="00AE2197" w:rsidRDefault="0081386C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C6403F" w14:textId="77777777" w:rsidR="0081386C" w:rsidRPr="00AE2197" w:rsidRDefault="0081386C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29B9D29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03B658D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7071D467" w14:textId="7AF6FC56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684D177" w14:textId="7F3A08D5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6E8F381" w14:textId="322EBFE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71D26BE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081BD01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C3CAB99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8FFD6D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4FA075B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76F8EFD8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7161DBD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FE15A67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F1A61E0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229A7EB" w14:textId="77777777" w:rsidR="0081386C" w:rsidRPr="00AE2197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31B982B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4A9937F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887DC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A9FFA7A" w14:textId="31B3CB3C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0483EC0" w14:textId="59EE6B8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88C3BDC" w14:textId="7064A62F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6E1671F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3E084B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6D12500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853F4C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2DA3FB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9CA5785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28C6A9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8550A8B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55E288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E04F54" w14:textId="77777777" w:rsidR="0081386C" w:rsidRPr="00AE2197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8500DC6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22D50FB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894D628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4B49B3" w14:textId="644D67D2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A298332" w14:textId="5658EB64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F885DCF" w14:textId="4E9C3852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D83C9FB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3E87EB9" w14:textId="77777777" w:rsidR="0081386C" w:rsidRPr="00AE2197" w:rsidRDefault="0081386C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23F33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4F3FA6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2499F05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6642E0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209731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A0BF9F0" w14:textId="77777777" w:rsidTr="0081386C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18244E0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98F8B3" w14:textId="77777777" w:rsidR="0081386C" w:rsidRPr="00AE2197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089D521" w14:textId="77777777" w:rsidR="0081386C" w:rsidRPr="00AE2197" w:rsidRDefault="0081386C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2C20E4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2BB9045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9460AE" w14:textId="50E881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493423E" w14:textId="5F5720DB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9A9C775" w14:textId="059AF41A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1558B66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9D1B539" w14:textId="77777777" w:rsidR="0081386C" w:rsidRPr="00AE2197" w:rsidRDefault="0081386C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D223E9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C7526A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B16B38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36B44D2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53C0155" w14:textId="77777777" w:rsidR="0081386C" w:rsidRPr="00AE2197" w:rsidRDefault="0081386C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5FBFEC8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040A94F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BABFD43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01FCAB6" w14:textId="109A7E4A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EB0620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2AE7C6F" w14:textId="076F0802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9EAD3C4" w14:textId="6CCCAA4F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427BA92" w14:textId="25B55E2E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FADDCC5" w14:textId="45540A9B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BFB41D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18B70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C31978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58EDAA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468075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5EFB04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749D1A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38D40DD" w14:textId="77777777" w:rsidTr="00860908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6F6A0AB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29A99B" w14:textId="77777777" w:rsidR="00001023" w:rsidRPr="00AE2197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35C6FDC" w14:textId="11EB8D5D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C3C088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EA3D6AB" w14:textId="4992DBE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2947114" w14:textId="7AE858CE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110642" w14:textId="00CAE3DE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1F6F45" w14:textId="432D39D9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FC703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692EF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F3B9CC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FAA9C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51152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CA4964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1256B2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96BB32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3C06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16E92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F0BC051" w14:textId="149AF045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70DD9EC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C60C70" w14:textId="220B79C6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7139A8" w14:textId="2E6F2408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DDAF07E" w14:textId="13C2ACF0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20C004" w14:textId="5D29F64E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07301D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A6B4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B923D6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49DA7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04E65A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A9EF63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584C1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912A6BF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C47365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28BEB8B" w14:textId="74D5DB90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Uz razem (w. </w:t>
            </w:r>
            <w:r w:rsidR="003E77B8" w:rsidRPr="00AE2197">
              <w:rPr>
                <w:rFonts w:ascii="Arial" w:hAnsi="Arial" w:cs="Arial"/>
                <w:sz w:val="14"/>
              </w:rPr>
              <w:t>9</w:t>
            </w:r>
            <w:r w:rsidRPr="00AE2197">
              <w:rPr>
                <w:rFonts w:ascii="Arial" w:hAnsi="Arial" w:cs="Arial"/>
                <w:sz w:val="14"/>
              </w:rPr>
              <w:t>+1</w:t>
            </w:r>
            <w:r w:rsidR="003E77B8" w:rsidRPr="00AE2197">
              <w:rPr>
                <w:rFonts w:ascii="Arial" w:hAnsi="Arial" w:cs="Arial"/>
                <w:sz w:val="14"/>
              </w:rPr>
              <w:t>1</w:t>
            </w:r>
            <w:r w:rsidRPr="00AE2197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D80517" w14:textId="1700457C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66483C2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C882D8B" w14:textId="2D4B6BA2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54CD56" w14:textId="60D8141B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38FB11" w14:textId="48BDB1A4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C38036C" w14:textId="4348E9A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E837F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6B8417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5B475A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71278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A3225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68A87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D14913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2042653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B93ABBB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B2FDD34" w14:textId="77777777" w:rsidR="00001023" w:rsidRPr="00AE2197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45FD8A" w14:textId="77777777" w:rsidR="00001023" w:rsidRPr="00AE2197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61C7551" w14:textId="50448A00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1CCD8AA1" w14:textId="11F0A5B8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AA4508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742EB58" w14:textId="6F481040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535865" w14:textId="40563BD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4C130A" w14:textId="2804B2FD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83243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11846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10901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074E98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02F766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DCF94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354A9D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9B0EA0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43EFEBE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BF8887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E58427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0B8F3A" w14:textId="706EF7A4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F8293B8" w14:textId="5812445B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AEB84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F5FD19F" w14:textId="4CB20676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3895C9" w14:textId="6D4B5DF1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F69B6AF" w14:textId="3372F548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92444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52E0A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181B76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65FA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A709D6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D543FE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425656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328F0B6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EE9CE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E2C66D0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87137BF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74495D" w14:textId="6C1F4004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5A2F70B7" w14:textId="4FD53FF5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B751B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EE7231" w14:textId="1DE06CB6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3896449" w14:textId="19F9B055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904071A" w14:textId="01D71691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915C7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9624C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0D489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A7D84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621C1F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1AD8D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FDFEE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C4BB919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A73535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5DB109D8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BD38A45" w14:textId="486F14F2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D6C5B00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2CBF637" w14:textId="631C1C1B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87CD54D" w14:textId="24C5C965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ACAEAFA" w14:textId="489F75F3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0EBD210" w14:textId="38D9136C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E6791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C059E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46822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AFC270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672F47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31A464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207476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2A7CC67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679204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02597102" w14:textId="77777777" w:rsidR="00001023" w:rsidRPr="00AE2197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C510D21" w14:textId="7E44C6DD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C7175B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9A5FDC1" w14:textId="02CCA6F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BF605E4" w14:textId="067034CB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4D91E5" w14:textId="42BA30FC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7BCFBD0" w14:textId="2B1C35ED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1545B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320275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93093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D5EC3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D47E6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2032A7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E81BFC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606D155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595659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0526062" w14:textId="68CE5F8B" w:rsidR="00001023" w:rsidRPr="00AE2197" w:rsidRDefault="00001023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AE2197">
              <w:rPr>
                <w:rFonts w:ascii="Arial" w:hAnsi="Arial" w:cs="Arial"/>
                <w:sz w:val="14"/>
              </w:rPr>
              <w:t>razem (w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="003E77B8"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="003E77B8"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487774" w14:textId="002E6E69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E1B6D8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0F79D" w14:textId="1080D012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42C9B1" w14:textId="10049CD3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6518E56" w14:textId="284CED92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D461D27" w14:textId="5EE3055C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5D928B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FC2CF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3556E1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F6E812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D5E034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AB148B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E3E45C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9C7046E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998A04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335070A7" w14:textId="77777777" w:rsidR="00001023" w:rsidRPr="00AE2197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FE8F29" w14:textId="77777777" w:rsidR="00001023" w:rsidRPr="00AE2197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3C6DF3A" w14:textId="38BB04ED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0F6E8AEA" w14:textId="213E8F60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EB754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30C467" w14:textId="6C27F4E9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533E6F" w14:textId="5F4041FF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ED3FA7E" w14:textId="41CE5302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3D723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52810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52D422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44FFD7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BB2DD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6D9B39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CBB40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DEBEC74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301C228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5825C57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51D26FB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AE2197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A6D5FEB" w14:textId="0F0E971C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105BA93" w14:textId="780F17A9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5F9D4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3506636" w14:textId="0AFFB8C2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31FF2CF" w14:textId="4CEB8B6B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3D36B26" w14:textId="4B8EDF79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0C2712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7C225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B3F15E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E387A7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BEF39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393787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B8239B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A0DC3ED" w14:textId="77777777" w:rsidTr="00860908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DAFDFA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4E1F97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1E8713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0A59E" w14:textId="3DC7D661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54E7454" w14:textId="760B9AA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C16FC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F7438" w14:textId="62218C7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342088A" w14:textId="3E6DCD08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DD1B88B" w14:textId="3BB2BE79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A19A6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FADC04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7B55F1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0E019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610BC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0E858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E26300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AE2197" w14:paraId="44D131AC" w14:textId="77777777" w:rsidTr="00E7392F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21640E1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1817AC3D" w14:textId="321F7F02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F375CDA" w14:textId="11BF1F9A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9F1F5FA" w14:textId="47C5FE71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2C9DC9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F2940B8" w14:textId="58DF1F8A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7F0CC36" w14:textId="09FA3754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02766F69" w14:textId="274E7525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49CBEB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C4DA62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9EC536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A486E7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7C268C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8397D5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089781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40D8135" w14:textId="77777777" w:rsidR="00CF11FB" w:rsidRPr="00AE2197" w:rsidRDefault="00CF11FB" w:rsidP="000E6CE1">
      <w:pPr>
        <w:outlineLvl w:val="0"/>
        <w:rPr>
          <w:rFonts w:ascii="Arial" w:hAnsi="Arial" w:cs="Arial"/>
          <w:b/>
        </w:rPr>
      </w:pPr>
    </w:p>
    <w:p w14:paraId="73595977" w14:textId="77777777" w:rsidR="00CF11FB" w:rsidRPr="00AE2197" w:rsidRDefault="00CF11FB" w:rsidP="000E6CE1">
      <w:pPr>
        <w:outlineLvl w:val="0"/>
        <w:rPr>
          <w:rFonts w:ascii="Arial" w:hAnsi="Arial" w:cs="Arial"/>
          <w:b/>
        </w:rPr>
      </w:pPr>
    </w:p>
    <w:p w14:paraId="7F3416FE" w14:textId="77777777" w:rsidR="00BF788E" w:rsidRPr="00AE2197" w:rsidRDefault="00BF788E" w:rsidP="000E6CE1">
      <w:pPr>
        <w:outlineLvl w:val="0"/>
        <w:rPr>
          <w:rFonts w:ascii="Arial" w:hAnsi="Arial" w:cs="Arial"/>
          <w:b/>
        </w:rPr>
      </w:pPr>
    </w:p>
    <w:p w14:paraId="4C7D4F1B" w14:textId="77777777" w:rsidR="00BF788E" w:rsidRPr="00AE2197" w:rsidRDefault="00BF788E" w:rsidP="000E6CE1">
      <w:pPr>
        <w:outlineLvl w:val="0"/>
        <w:rPr>
          <w:rFonts w:ascii="Arial" w:hAnsi="Arial" w:cs="Arial"/>
          <w:b/>
        </w:rPr>
      </w:pPr>
    </w:p>
    <w:p w14:paraId="748483F5" w14:textId="0C62FC7F" w:rsidR="000640B0" w:rsidRPr="00AE2197" w:rsidRDefault="000640B0" w:rsidP="000E6CE1">
      <w:pPr>
        <w:outlineLvl w:val="0"/>
        <w:rPr>
          <w:rFonts w:ascii="Arial" w:hAnsi="Arial" w:cs="Arial"/>
          <w:b/>
          <w:sz w:val="20"/>
          <w:szCs w:val="20"/>
        </w:rPr>
      </w:pPr>
      <w:r w:rsidRPr="00AE2197">
        <w:rPr>
          <w:rFonts w:ascii="Arial" w:hAnsi="Arial" w:cs="Arial"/>
          <w:b/>
        </w:rPr>
        <w:t>Dział 2.2.a. Czas trwania postępowania sądowego</w:t>
      </w:r>
      <w:r w:rsidRPr="00AE2197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AE2197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AE2197" w:rsidRPr="00AE2197" w14:paraId="0638E255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4F17C91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7F44A1E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0705572C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EDE48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B6451E7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42A6DC5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660C6A3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Powyżej 1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9B10F71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8AA2CAE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80E5C0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2FAEF16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FB2EE0A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E62E7AC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35E9CDB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FB462A3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2197" w:rsidRPr="00AE2197" w14:paraId="1566E556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F4F858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C39F0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3B7E45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00BEFA6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39990860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3EE3253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B187CB6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65752D01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5B4C65D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CECBBB5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40E9E23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7988BE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23B3B8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3D7D314F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78D86E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13B2AD" w14:textId="77777777" w:rsidR="00001023" w:rsidRPr="00AE2197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8BA71F6" w14:textId="77777777" w:rsidR="00001023" w:rsidRPr="00AE2197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13B2BF6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B65FF3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2FC427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8F6BA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321F95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1967CC1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E0C378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75BB65A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1386EB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5CFB7C3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6D8B30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259E39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B883CB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6D97D8B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0B1E8CE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D003A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33E7F4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FA6525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B285C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C26AB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6850FB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B9283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F48910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DF1C6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F56965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7D392A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AACF55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84CF60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7A3D7E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48D48C2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2D4158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230CB5F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4F6E5D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EDC12E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BCE827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70A30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82BA83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DE17AA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E2A7037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D1FE63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BD0A08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DAB4A5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F4EAED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9718E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1EBA5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39E54F1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2D78D7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81C16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47E5321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C01DB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B418CA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CBE27A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604200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74DE87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DBE5FC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12DCB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3A984E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5DB0B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51724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19951F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450EDD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843FD7D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608CB7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A02F5F5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EA2C20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4FA2A2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C2F3EE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B8D1AF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F50DAB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E3558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B55EF7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4AD0A1F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0E3471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A2C2C6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B14C5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BCA209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00DE5C0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FC01DCE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8442820" w14:textId="77777777" w:rsidR="00001023" w:rsidRPr="00AE2197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4279E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5530C9F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BC1D6D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5BA71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526AF1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8170D7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76C9CD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CC8F12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3D8C00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D4BE2B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344C72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9983C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623EB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272F62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0339835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662F3D9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D319958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52D4AE7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43601D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6F1838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A50880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E7F12D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019E1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51A9AB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AF425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68FE86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9D496F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B0FEE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03027C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8DFF3C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F5A0F7B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D10CF4E" w14:textId="3BEEA3FC" w:rsidR="00001023" w:rsidRPr="00AE2197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8EDB336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200EA3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264AC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00E6A8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18F75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D6611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7583D1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F2CBE5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8E52B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7104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F08C55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8882D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611185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FB24A2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2983DC3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5863036" w14:textId="77777777" w:rsidR="00001023" w:rsidRPr="00AE2197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F487AC" w14:textId="77777777" w:rsidR="00001023" w:rsidRPr="00AE2197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05954C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603D46D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9D3BC3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AE7509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0C3BF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65AE5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DE85F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C540D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754A30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50070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CE6211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38FAC1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9C9042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0F71AEF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5D39428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0E7A223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144103A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2F500C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011EA11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F15F8A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F19CC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81754E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21916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CD370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E79D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B55B5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7CF20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5E4BA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889C8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3E9F20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E6FE59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2D130BE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E47D4D8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4BD4AEB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CEFFB27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2D82E29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13B38B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7FA612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B6DC4E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D277A1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8338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2A64B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65701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28A902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C9FC9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7EB280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36AACB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1144AEA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5C75274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AB3175C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39421ED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24E66488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35AB6A4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C1A155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FB09C3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66CBD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3A7D93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944FD7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6BC294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B875B7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2CD78B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F9CE80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17F70B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46F7AD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28AC774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1127BD1" w14:textId="77777777" w:rsidR="00001023" w:rsidRPr="00AE2197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24D01F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0851353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E74484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E0624A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B84E5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A14FB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87D0F7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0C6B06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6A426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821AD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E4DB25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5C02E1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8B50A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0050D0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3C82B74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137AE19" w14:textId="20194175" w:rsidR="00001023" w:rsidRPr="00AE2197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AE2197">
              <w:rPr>
                <w:rFonts w:ascii="Arial" w:hAnsi="Arial" w:cs="Arial"/>
                <w:sz w:val="14"/>
              </w:rPr>
              <w:t>razem (w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01ECE52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78DE06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A9F10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A9124A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D38565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556080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7DB62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1C1BAF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2DF2B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C61D2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59D2A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4F387A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DA78E2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D2006F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CD20C2E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12A0891" w14:textId="77777777" w:rsidR="00001023" w:rsidRPr="00AE2197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9783EE" w14:textId="77777777" w:rsidR="00001023" w:rsidRPr="00AE2197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3AD38F8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576F778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4881F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AAF462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2373C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1D6D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0D7A1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C11183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DB1D1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F717A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852380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53C5BC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798D49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EB6BCC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0B7D300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726735A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24210F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AE2197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A14FC5C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4222534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E290C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DA14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60317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581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C64A00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5C201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847A2E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F41CA5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9FB611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BC7824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DD7AA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7840B5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375A211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2D75CCB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0F798B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B679E7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26F6A6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753042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D3589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4FA351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DD412B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DEE26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9F6C4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0A56E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AB4DE3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BDDF5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2CD92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59385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AE2197" w14:paraId="65B4B0A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6FB3D315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60B5BB99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EAB6DF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65765E2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0905FF0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46150CE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09DBD1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2E6BB86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58F19B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0DDA85C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34C014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5DA120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F18AF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26C7D4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70E969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8FB698D" w14:textId="77777777" w:rsidR="000640B0" w:rsidRPr="00AE2197" w:rsidRDefault="000640B0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40C482D" w14:textId="77777777" w:rsidR="00CF11FB" w:rsidRPr="00AE2197" w:rsidRDefault="00CF11FB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06F6" w14:textId="4522D32D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E2197">
        <w:rPr>
          <w:rFonts w:ascii="Arial" w:hAnsi="Arial" w:cs="Arial"/>
          <w:b/>
        </w:rPr>
        <w:t>Dział 2.2.1. Czas trwania postępowania sądowego</w:t>
      </w:r>
      <w:r w:rsidRPr="00AE2197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3595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AE2197" w:rsidRPr="00AE2197" w14:paraId="6D9359FD" w14:textId="77777777" w:rsidTr="00AB4046">
        <w:trPr>
          <w:cantSplit/>
          <w:trHeight w:val="325"/>
        </w:trPr>
        <w:tc>
          <w:tcPr>
            <w:tcW w:w="4180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FE978D7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1ACDB436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08748DE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10350E7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743891B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4EFACD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9C5D03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Powyżej 1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64D2160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6AA456B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D9FCFEC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6F86CF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37956E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108FDCC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0FD2F0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C024164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2197" w:rsidRPr="00AE2197" w14:paraId="4F4D23B9" w14:textId="77777777" w:rsidTr="00AB4046">
        <w:trPr>
          <w:cantSplit/>
          <w:trHeight w:hRule="exact" w:val="170"/>
        </w:trPr>
        <w:tc>
          <w:tcPr>
            <w:tcW w:w="4180" w:type="dxa"/>
            <w:gridSpan w:val="3"/>
            <w:tcBorders>
              <w:left w:val="single" w:sz="8" w:space="0" w:color="auto"/>
            </w:tcBorders>
            <w:vAlign w:val="center"/>
          </w:tcPr>
          <w:p w14:paraId="48F035B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424ABD86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48558F0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155DC99B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4A0BF7A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828B24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5C4C7495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7C215EB4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273B12C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204C520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2AF2D7EA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15206E5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02DF65B3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57C1456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D6043AE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1114207" w14:textId="77777777" w:rsidR="00001023" w:rsidRPr="00AE2197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E1EDBE4" w14:textId="77777777" w:rsidR="00001023" w:rsidRPr="00AE2197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0E6690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4258426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4EF7615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35E729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595DF95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533888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250A4C1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714B63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109E280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1E717CA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02C8587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AF72E8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39F5F6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C8FF55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C375DA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8CF9F8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D5E8DC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4F71568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11F12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D5C68A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D27136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F20164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D02B28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87A2B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D79E66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888BF6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124B9C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F7C07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65B081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1C123E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498DC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998FC93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D1E664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6246613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10CA0B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C7EAAF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271330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BBE511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F3A44F0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97373A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D284D3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E2733B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10F89DC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2CC96CA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64E06A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51E24D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9636131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49457A3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9F2E2F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5F9833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02B568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59A4584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0DC968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988A6D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A757D78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85B25B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BC264A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9D051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1D9C8D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AFB508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AE2197" w14:paraId="42DBBEA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A619E1E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FBA4F5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F456D2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6DB38E0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C5C974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7247EF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E28CE4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E7F861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D47EE9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B9895E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7BACB1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40D9F2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99F496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5ECFAAA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5FD3291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677A3F3" w14:textId="77777777" w:rsidR="00BF788E" w:rsidRPr="00AE2197" w:rsidRDefault="00BF788E" w:rsidP="000E6CE1"/>
    <w:p w14:paraId="0A80EFEF" w14:textId="0F815189" w:rsidR="008C259F" w:rsidRPr="00AE2197" w:rsidRDefault="008C259F" w:rsidP="000E6CE1"/>
    <w:p w14:paraId="6F21A09A" w14:textId="781B17BF" w:rsidR="008C259F" w:rsidRPr="00AE2197" w:rsidRDefault="008C259F" w:rsidP="000E6CE1"/>
    <w:p w14:paraId="426AF87E" w14:textId="0A004636" w:rsidR="008C259F" w:rsidRPr="00AE2197" w:rsidRDefault="008C259F" w:rsidP="000E6CE1"/>
    <w:p w14:paraId="7014454E" w14:textId="77777777" w:rsidR="000B047E" w:rsidRDefault="000B047E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48856C" w14:textId="77777777" w:rsidR="002503D4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201EF7" w14:textId="77777777" w:rsidR="002503D4" w:rsidRPr="00AE2197" w:rsidRDefault="002503D4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F55275" w14:textId="54418190" w:rsidR="00CF11FB" w:rsidRPr="00AE2197" w:rsidRDefault="00CF11FB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E2197">
        <w:rPr>
          <w:rFonts w:ascii="Arial" w:hAnsi="Arial" w:cs="Arial"/>
          <w:b/>
        </w:rPr>
        <w:t>Dział 2.2.1. Czas trwania postępowania sądowego</w:t>
      </w:r>
      <w:r w:rsidRPr="00AE2197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(dok.) (bez czasu trwania mediacji w sprawach 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AE2197" w:rsidRPr="00AE2197" w14:paraId="2AC0F527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CCD5456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4C2945BA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664CC48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3FDCC95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A9E5594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27460CB9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4562D5B8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Powyżej 1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BADDCBD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7FA4A40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7FF6260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5B6DD0A5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EEA26A1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17D8BC6B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0C104BF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7E01636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2197" w:rsidRPr="00AE2197" w14:paraId="595416EC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4789A359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064C606E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3B1C204C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410FD043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6B56D37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492B8669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5D04329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41AD4DA4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30886CF0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7CC7FD4A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1F4CF260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65FB1554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6C6E2A27" w14:textId="77777777" w:rsidR="00BF788E" w:rsidRPr="00AE2197" w:rsidRDefault="00BF788E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2B494204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11E1EDF8" w14:textId="77777777" w:rsidR="00BF788E" w:rsidRPr="00AE2197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372F872" w14:textId="77777777" w:rsidR="00BF788E" w:rsidRPr="00AE2197" w:rsidRDefault="00BF788E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CB1ED7B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20F046C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CD7F18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59621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15FAD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144805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FD587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37773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E46D5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142801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38B21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1618D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23C3D82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111E51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4765D1C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BDEC3DA" w14:textId="77777777" w:rsidR="00BF788E" w:rsidRPr="00AE2197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C0C6360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24D4A4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A26FE3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F3C3A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A5833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6A7622C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E6DE44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DAB39C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929364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D13E3A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F11A82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6BDCD1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C032E3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614D8C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68E00F8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C7CF43" w14:textId="5B72F543" w:rsidR="00BF788E" w:rsidRPr="00AE2197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C66F469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4BB4D6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94C8B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6E5417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0E41E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20357E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4FB44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DC3B13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2E911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E6419B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13AD0C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868399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175FA6C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C0C2201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8CC1D95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997C32E" w14:textId="77777777" w:rsidR="00BF788E" w:rsidRPr="00AE2197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E27A4AF" w14:textId="77777777" w:rsidR="00BF788E" w:rsidRPr="00AE2197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1E5B9D8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45177F5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17E023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A27628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3FC970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A151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B49279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080CA4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DC303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532EA4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526B0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0BF1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20F9D2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133C88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881558E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4BC1694" w14:textId="77777777" w:rsidR="00BF788E" w:rsidRPr="00AE2197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EBB1E7A" w14:textId="77777777" w:rsidR="00BF788E" w:rsidRPr="00AE2197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B8D321F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C8963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437BCB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94F47D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183E60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C1BD1F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51BDA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4E584DC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426D9E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182D8B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C10E9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058B6F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66F91A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2C1379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AA19FFD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358393CA" w14:textId="77777777" w:rsidR="00BF788E" w:rsidRPr="00AE2197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6EEC" w14:textId="77777777" w:rsidR="00BF788E" w:rsidRPr="00AE2197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1B1129A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712360A1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53EF3A6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B162E8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04ABD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7404D8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8EB6E1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AEB42B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E6B68E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55571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6CBA7D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F3C4F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BD919D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81A5F59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97E06E1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62DA9E9B" w14:textId="77777777" w:rsidR="00BF788E" w:rsidRPr="00AE2197" w:rsidRDefault="00BF788E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8039B56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3D6B3C30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55F0C05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0FF80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FAB6C1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7E5E09F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8B031B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716C71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C59EED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2D568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35D1C0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09588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F95924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382064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6C8CF31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70C18049" w14:textId="77777777" w:rsidR="00BF788E" w:rsidRPr="00AE2197" w:rsidRDefault="00BF788E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A636987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62D4475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4C2CD8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524DA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79518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938ECA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DA8E6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956B1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D3B411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53D6F2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0DE8D9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4EB23A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5BC3041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7C65EA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E37DD03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026824D" w14:textId="4A987D28" w:rsidR="00BF788E" w:rsidRPr="00AE2197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AE2197">
              <w:rPr>
                <w:rFonts w:ascii="Arial" w:hAnsi="Arial" w:cs="Arial"/>
                <w:sz w:val="14"/>
              </w:rPr>
              <w:t>razem (w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0617F04" w14:textId="77777777" w:rsidR="00BF788E" w:rsidRPr="00AE2197" w:rsidRDefault="00BF788E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27529B6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720042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24B0D5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44B10D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ED2640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853F21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77AB01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8C1955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8A9BD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898FA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557C50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32E06C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354885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029F127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44153FC2" w14:textId="77777777" w:rsidR="00BF788E" w:rsidRPr="00AE2197" w:rsidRDefault="00BF788E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E3BC01A" w14:textId="77777777" w:rsidR="00BF788E" w:rsidRPr="00AE2197" w:rsidRDefault="00BF788E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545A25A" w14:textId="77777777" w:rsidR="00BF788E" w:rsidRPr="00AE2197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6B7228B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591D6E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6EDC8F7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B4360E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2EA62F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4E2F1F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169B44C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F36B57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0DC07E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428A7F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C0E0FC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084022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7712708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D000F9A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06639384" w14:textId="77777777" w:rsidR="00BF788E" w:rsidRPr="00AE2197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51ED924" w14:textId="77777777" w:rsidR="00BF788E" w:rsidRPr="00AE2197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AE2197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B7CF7AA" w14:textId="77777777" w:rsidR="00BF788E" w:rsidRPr="00AE2197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043640C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060BEA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FFA9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ABE5E5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435C20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D61C755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B28EF9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7BE99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8BD243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B22399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B07AB1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03AB65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6D994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0AF31D13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BAF1A1A" w14:textId="77777777" w:rsidR="00BF788E" w:rsidRPr="00AE2197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8913C2" w14:textId="77777777" w:rsidR="00BF788E" w:rsidRPr="00AE2197" w:rsidRDefault="00BF788E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0C80225" w14:textId="77777777" w:rsidR="00BF788E" w:rsidRPr="00AE2197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74072B44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213CA2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C3E730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2D0F83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5CE3F4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45F3C1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4915DBA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C58FD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12B50A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5C280B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1D1E3F2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C229C7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F788E" w:rsidRPr="00AE2197" w14:paraId="5C01138E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4272FE4" w14:textId="77777777" w:rsidR="00BF788E" w:rsidRPr="00AE2197" w:rsidRDefault="00BF78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3E650430" w14:textId="77777777" w:rsidR="00BF788E" w:rsidRPr="00AE2197" w:rsidRDefault="00BF788E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45E6E6B" w14:textId="77777777" w:rsidR="00BF788E" w:rsidRPr="00AE2197" w:rsidRDefault="00BF788E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5BED58F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3513D53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54E7B25D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57B27EA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75B11FC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271D436E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8B08B89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7E5BF91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63F2EB60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793CA993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2742553B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CC7068" w14:textId="77777777" w:rsidR="00BF788E" w:rsidRPr="00AE2197" w:rsidRDefault="00BF788E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45FFFB8" w14:textId="77777777" w:rsidR="00BF788E" w:rsidRPr="00AE2197" w:rsidRDefault="00BF788E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4E246ADA" w14:textId="77777777" w:rsidR="000640B0" w:rsidRPr="00AE2197" w:rsidRDefault="000640B0" w:rsidP="000E6CE1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AE2197">
        <w:rPr>
          <w:rFonts w:ascii="Arial" w:hAnsi="Arial" w:cs="Arial"/>
          <w:b/>
        </w:rPr>
        <w:t>Dział 2.2.1.a. Czas trwania postępowania sądowego</w:t>
      </w:r>
      <w:r w:rsidRPr="00AE2197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Pr="00AE2197">
        <w:rPr>
          <w:rFonts w:ascii="Arial" w:hAnsi="Arial" w:cs="Arial"/>
          <w:b/>
          <w:sz w:val="18"/>
          <w:szCs w:val="18"/>
        </w:rPr>
        <w:t xml:space="preserve"> </w:t>
      </w:r>
      <w:r w:rsidRPr="00AE2197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976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5"/>
        <w:gridCol w:w="242"/>
        <w:gridCol w:w="3353"/>
        <w:gridCol w:w="298"/>
        <w:gridCol w:w="1023"/>
        <w:gridCol w:w="979"/>
        <w:gridCol w:w="980"/>
        <w:gridCol w:w="979"/>
        <w:gridCol w:w="980"/>
        <w:gridCol w:w="979"/>
        <w:gridCol w:w="980"/>
        <w:gridCol w:w="979"/>
        <w:gridCol w:w="980"/>
        <w:gridCol w:w="979"/>
        <w:gridCol w:w="980"/>
        <w:gridCol w:w="980"/>
      </w:tblGrid>
      <w:tr w:rsidR="00AE2197" w:rsidRPr="00AE2197" w14:paraId="566993F1" w14:textId="77777777" w:rsidTr="00AB4046">
        <w:trPr>
          <w:cantSplit/>
          <w:trHeight w:val="325"/>
        </w:trPr>
        <w:tc>
          <w:tcPr>
            <w:tcW w:w="4180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020DAD4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1777DD9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10" w:type="dxa"/>
            <w:tcBorders>
              <w:top w:val="single" w:sz="8" w:space="0" w:color="auto"/>
            </w:tcBorders>
            <w:vAlign w:val="center"/>
          </w:tcPr>
          <w:p w14:paraId="6C7CDD3E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0D40893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FDDAA6B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75DFD316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26B1FBE3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Powyżej 1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151907E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AE2197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7C514451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54B6CCF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03E2DF9A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31A8DAA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80" w:type="dxa"/>
            <w:tcBorders>
              <w:top w:val="single" w:sz="8" w:space="0" w:color="auto"/>
            </w:tcBorders>
            <w:vAlign w:val="center"/>
          </w:tcPr>
          <w:p w14:paraId="35DA26D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81" w:type="dxa"/>
            <w:tcBorders>
              <w:top w:val="single" w:sz="8" w:space="0" w:color="auto"/>
            </w:tcBorders>
            <w:vAlign w:val="center"/>
          </w:tcPr>
          <w:p w14:paraId="0D10F9F3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8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518BB5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AE2197" w:rsidRPr="00AE2197" w14:paraId="6D4193CF" w14:textId="77777777" w:rsidTr="00AB4046">
        <w:trPr>
          <w:cantSplit/>
          <w:trHeight w:hRule="exact" w:val="170"/>
        </w:trPr>
        <w:tc>
          <w:tcPr>
            <w:tcW w:w="4180" w:type="dxa"/>
            <w:gridSpan w:val="4"/>
            <w:tcBorders>
              <w:left w:val="single" w:sz="8" w:space="0" w:color="auto"/>
            </w:tcBorders>
            <w:vAlign w:val="center"/>
          </w:tcPr>
          <w:p w14:paraId="2B5D61B0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10" w:type="dxa"/>
            <w:vAlign w:val="center"/>
          </w:tcPr>
          <w:p w14:paraId="38796E4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vAlign w:val="center"/>
          </w:tcPr>
          <w:p w14:paraId="2589B095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1" w:type="dxa"/>
            <w:vAlign w:val="center"/>
          </w:tcPr>
          <w:p w14:paraId="2E47FC7A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80" w:type="dxa"/>
            <w:vAlign w:val="center"/>
          </w:tcPr>
          <w:p w14:paraId="1AAD9E94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81" w:type="dxa"/>
            <w:vAlign w:val="center"/>
          </w:tcPr>
          <w:p w14:paraId="11A94778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80" w:type="dxa"/>
            <w:vAlign w:val="center"/>
          </w:tcPr>
          <w:p w14:paraId="262786CF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81" w:type="dxa"/>
            <w:vAlign w:val="center"/>
          </w:tcPr>
          <w:p w14:paraId="556B8039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80" w:type="dxa"/>
          </w:tcPr>
          <w:p w14:paraId="1823006C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81" w:type="dxa"/>
          </w:tcPr>
          <w:p w14:paraId="11D3F06D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80" w:type="dxa"/>
            <w:vAlign w:val="center"/>
          </w:tcPr>
          <w:p w14:paraId="0ABB3A20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1" w:type="dxa"/>
          </w:tcPr>
          <w:p w14:paraId="4BB19DC3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1" w:type="dxa"/>
            <w:tcBorders>
              <w:right w:val="single" w:sz="8" w:space="0" w:color="auto"/>
            </w:tcBorders>
          </w:tcPr>
          <w:p w14:paraId="77FE2E42" w14:textId="77777777" w:rsidR="00001023" w:rsidRPr="00AE2197" w:rsidRDefault="00001023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AE2197" w:rsidRPr="00AE2197" w14:paraId="3B84FF8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07D05387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212819" w14:textId="77777777" w:rsidR="00001023" w:rsidRPr="00AE2197" w:rsidRDefault="00001023" w:rsidP="000E6CE1">
            <w:pPr>
              <w:pStyle w:val="Nagwek1"/>
              <w:spacing w:after="40" w:line="140" w:lineRule="exact"/>
              <w:ind w:left="62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lang w:val="pl-PL" w:eastAsia="pl-PL"/>
              </w:rPr>
              <w:t>U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0C40EB" w14:textId="77777777" w:rsidR="00001023" w:rsidRPr="00AE2197" w:rsidRDefault="00001023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</w:tcBorders>
          </w:tcPr>
          <w:p w14:paraId="2623383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302F417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1FF006C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56415DE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</w:tcPr>
          <w:p w14:paraId="24BD588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</w:tcPr>
          <w:p w14:paraId="0EFA814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B3D22E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3371E48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35896E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12" w:space="0" w:color="auto"/>
            </w:tcBorders>
            <w:vAlign w:val="center"/>
          </w:tcPr>
          <w:p w14:paraId="68A2454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</w:tcBorders>
            <w:vAlign w:val="center"/>
          </w:tcPr>
          <w:p w14:paraId="3447BBE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F019A3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7554616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84B9A9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7763D58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E1C0C2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50AC39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8FED4D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337491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FBD82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AA090C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CE02EF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F7684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50C373D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53FA69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5E6E47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5D8968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112BFD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2B5F28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D6E8453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D72A4A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07E0CF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EC3F60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2EC37C6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C879AC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948F88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F73ADD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3E0AD3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4D618226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0CAD8F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F2BB3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2B06443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A73D43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8A0FA7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C9737A0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255D69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97D6C78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Np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BB723F1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04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BEAA10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3315B0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477DACD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3B5CFF8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79C40A8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70D4BC2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2C4204CC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7BBED29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62A295F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1260292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0E16AF4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74E296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0AF955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3DBB7C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</w:p>
        </w:tc>
        <w:tc>
          <w:tcPr>
            <w:tcW w:w="3598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4E4D08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4"/>
                <w:szCs w:val="14"/>
                <w:lang w:val="pl-PL" w:eastAsia="pl-PL"/>
              </w:rPr>
              <w:t>Pz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5EDDC3D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126C9B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3814EB6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598000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0344C63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0074C0A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</w:tcPr>
          <w:p w14:paraId="1A0FF25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0D076A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08657C5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3860933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vAlign w:val="center"/>
          </w:tcPr>
          <w:p w14:paraId="6BFD5F6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  <w:vAlign w:val="center"/>
          </w:tcPr>
          <w:p w14:paraId="7240EC5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3FB8D42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1103C96" w14:textId="77777777" w:rsidTr="00AB4046">
        <w:trPr>
          <w:cantSplit/>
          <w:trHeight w:hRule="exact" w:val="227"/>
        </w:trPr>
        <w:tc>
          <w:tcPr>
            <w:tcW w:w="284" w:type="dxa"/>
            <w:vMerge w:val="restart"/>
            <w:tcBorders>
              <w:left w:val="single" w:sz="8" w:space="0" w:color="auto"/>
            </w:tcBorders>
            <w:textDirection w:val="btLr"/>
            <w:vAlign w:val="center"/>
          </w:tcPr>
          <w:p w14:paraId="5B00F4C8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4EBB961D" w14:textId="77777777" w:rsidR="00001023" w:rsidRPr="00AE2197" w:rsidRDefault="00001023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2"/>
              </w:rPr>
              <w:t>U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D7AC13D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06</w:t>
            </w:r>
          </w:p>
        </w:tc>
        <w:tc>
          <w:tcPr>
            <w:tcW w:w="1024" w:type="dxa"/>
          </w:tcPr>
          <w:p w14:paraId="3953E77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E2F9A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8902B1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DD2371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4988BD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39245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3540F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80AA96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110A6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4C8667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71079D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E1E077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789209D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6F12BB8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D271AE5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Ua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03F8FFE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07</w:t>
            </w:r>
          </w:p>
        </w:tc>
        <w:tc>
          <w:tcPr>
            <w:tcW w:w="1024" w:type="dxa"/>
          </w:tcPr>
          <w:p w14:paraId="3183E41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BD1C72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9D3097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201F580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D80BBB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EAD432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F5FE8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331F59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A7109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A35862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267FFF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AD2E43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1CA2BD7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2B507B1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5F4F747" w14:textId="1148372C" w:rsidR="00001023" w:rsidRPr="00AE2197" w:rsidRDefault="003E77B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Uz razem (w. 9+11)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11BF40CD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08</w:t>
            </w:r>
          </w:p>
        </w:tc>
        <w:tc>
          <w:tcPr>
            <w:tcW w:w="1024" w:type="dxa"/>
          </w:tcPr>
          <w:p w14:paraId="7125C26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A0B42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02C0D0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4FC2BE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92DAB9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81BA16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0AFFE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C08D9F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F0C1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2A0622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DE2D6D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2592AC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41677CC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7400CF5D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E201127" w14:textId="77777777" w:rsidR="00001023" w:rsidRPr="00AE2197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F3EF471" w14:textId="77777777" w:rsidR="00001023" w:rsidRPr="00AE2197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D343C68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09</w:t>
            </w:r>
          </w:p>
        </w:tc>
        <w:tc>
          <w:tcPr>
            <w:tcW w:w="1024" w:type="dxa"/>
            <w:vAlign w:val="center"/>
          </w:tcPr>
          <w:p w14:paraId="57FE6C2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88C0B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755A8B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C370AF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6AD6BD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60E1DF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69FB1C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77398C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8B8C55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2377532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3BEC48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38857CE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EAF68B4" w14:textId="77777777" w:rsidTr="00AB4046">
        <w:trPr>
          <w:cantSplit/>
          <w:trHeight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CFEB5F0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72967028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059A2AC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/>
                <w:sz w:val="13"/>
                <w:szCs w:val="13"/>
              </w:rPr>
              <w:t xml:space="preserve">       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9C268F0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024" w:type="dxa"/>
            <w:vAlign w:val="center"/>
          </w:tcPr>
          <w:p w14:paraId="1240B1D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6F2E86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CAC82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16E63D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2F9858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985468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28EF1D0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83A798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65508E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743969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6F5888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04849E0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B7B986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5A50AC63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63F23A7D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EBAB629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3BEB1A30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1024" w:type="dxa"/>
            <w:vAlign w:val="center"/>
          </w:tcPr>
          <w:p w14:paraId="45586E5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C8ED83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F09046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57F9CDC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5587BF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E98E52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A9B35D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F6DA04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BAA5A1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150360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D363BA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49B78F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82DA64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1F91B18F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33557924" w14:textId="77777777" w:rsidR="00001023" w:rsidRPr="00AE2197" w:rsidRDefault="00001023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71152AC6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1024" w:type="dxa"/>
            <w:vAlign w:val="center"/>
          </w:tcPr>
          <w:p w14:paraId="5416DFD2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80" w:type="dxa"/>
            <w:vAlign w:val="center"/>
          </w:tcPr>
          <w:p w14:paraId="0C9558B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8799E7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CC09B8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41BB6F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647775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EBA8C1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59C2FE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E5C47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0B01C5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F3C3E7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453688D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0C3B333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6A50043F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1ABFCFAA" w14:textId="77777777" w:rsidR="00001023" w:rsidRPr="00AE2197" w:rsidRDefault="00001023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B8E5A04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1024" w:type="dxa"/>
          </w:tcPr>
          <w:p w14:paraId="2F201A3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7D9A130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AD9FBF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7A3302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0A7A4B3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10A34B2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387D5E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6D26404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F7DE96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C709C1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720FFB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7FDDAE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F27C785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3EBE78DB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right w:val="single" w:sz="12" w:space="0" w:color="auto"/>
            </w:tcBorders>
            <w:vAlign w:val="center"/>
          </w:tcPr>
          <w:p w14:paraId="2C2F2E6B" w14:textId="25A20FB6" w:rsidR="00001023" w:rsidRPr="00AE2197" w:rsidRDefault="003E77B8" w:rsidP="000E6CE1">
            <w:pPr>
              <w:pStyle w:val="Nagwek1"/>
              <w:ind w:left="62"/>
              <w:rPr>
                <w:rFonts w:cs="Arial Unicode MS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 xml:space="preserve">Pz </w:t>
            </w:r>
            <w:r w:rsidRPr="00AE2197">
              <w:rPr>
                <w:rFonts w:ascii="Arial" w:hAnsi="Arial" w:cs="Arial"/>
                <w:sz w:val="14"/>
              </w:rPr>
              <w:t>razem (w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. 1</w:t>
            </w:r>
            <w:r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5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+1</w:t>
            </w:r>
            <w:r w:rsidRPr="00AE2197">
              <w:rPr>
                <w:rFonts w:ascii="Arial" w:hAnsi="Arial" w:cs="Arial"/>
                <w:b w:val="0"/>
                <w:bCs w:val="0"/>
                <w:sz w:val="14"/>
                <w:lang w:val="pl-PL"/>
              </w:rPr>
              <w:t>7</w:t>
            </w:r>
            <w:r w:rsidRPr="00AE2197">
              <w:rPr>
                <w:rFonts w:ascii="Arial" w:hAnsi="Arial" w:cs="Arial"/>
                <w:b w:val="0"/>
                <w:bCs w:val="0"/>
                <w:sz w:val="14"/>
              </w:rPr>
              <w:t>)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291495F1" w14:textId="77777777" w:rsidR="00001023" w:rsidRPr="00AE2197" w:rsidRDefault="00001023" w:rsidP="000E6CE1">
            <w:pPr>
              <w:spacing w:after="40" w:line="140" w:lineRule="exact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AE2197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1024" w:type="dxa"/>
          </w:tcPr>
          <w:p w14:paraId="15C8F49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95B83D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26DCCFA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1714A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07F51F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F780C4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3B7CEDD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42BD08E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690C524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8BE248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18BE64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F0DCAB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DCA1BAB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41E13C1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0E8B62B" w14:textId="77777777" w:rsidR="00001023" w:rsidRPr="00AE2197" w:rsidRDefault="00001023" w:rsidP="000E6CE1">
            <w:pPr>
              <w:spacing w:after="100" w:afterAutospacing="1"/>
              <w:ind w:left="85" w:righ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AA16E69" w14:textId="77777777" w:rsidR="00001023" w:rsidRPr="00AE2197" w:rsidRDefault="00001023" w:rsidP="000E6CE1">
            <w:pPr>
              <w:spacing w:after="100" w:afterAutospacing="1"/>
              <w:ind w:left="85" w:right="10"/>
              <w:rPr>
                <w:rFonts w:ascii="Arial" w:hAnsi="Arial" w:cs="Arial"/>
                <w:sz w:val="13"/>
                <w:szCs w:val="13"/>
              </w:rPr>
            </w:pPr>
            <w:r w:rsidRPr="00AE2197">
              <w:rPr>
                <w:rFonts w:ascii="Arial" w:hAnsi="Arial" w:cs="Arial"/>
                <w:sz w:val="13"/>
                <w:szCs w:val="13"/>
              </w:rPr>
              <w:t>zażalenia z  art. 394 § 1 i 394</w:t>
            </w:r>
            <w:r w:rsidRPr="00AE2197">
              <w:rPr>
                <w:rFonts w:ascii="Arial" w:hAnsi="Arial" w:cs="Arial"/>
                <w:sz w:val="13"/>
                <w:szCs w:val="13"/>
                <w:vertAlign w:val="superscript"/>
              </w:rPr>
              <w:t>1a</w:t>
            </w:r>
            <w:r w:rsidRPr="00AE2197">
              <w:rPr>
                <w:rFonts w:ascii="Arial" w:hAnsi="Arial" w:cs="Arial"/>
                <w:sz w:val="13"/>
                <w:szCs w:val="13"/>
              </w:rPr>
              <w:t>§3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E155D00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024" w:type="dxa"/>
            <w:vAlign w:val="center"/>
          </w:tcPr>
          <w:p w14:paraId="449DC54E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3A7285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EC4484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14E91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6C3FCEF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6F45E1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47CB1371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4B5A38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74F44D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1710BAEF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77E01998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6B42D3F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8031EC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4D945BD7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4F943686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FC9058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/>
                <w:b w:val="0"/>
                <w:bCs w:val="0"/>
                <w:sz w:val="13"/>
                <w:szCs w:val="13"/>
                <w:lang w:val="pl-PL"/>
              </w:rPr>
              <w:t xml:space="preserve">       </w:t>
            </w:r>
            <w:r w:rsidRPr="00AE2197">
              <w:rPr>
                <w:rFonts w:ascii="Arial" w:hAnsi="Arial"/>
                <w:b w:val="0"/>
                <w:bCs w:val="0"/>
                <w:sz w:val="13"/>
                <w:szCs w:val="13"/>
              </w:rPr>
              <w:t>w tym sprawy kończące postępowanie w I instancji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0B3A3565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024" w:type="dxa"/>
            <w:vAlign w:val="center"/>
          </w:tcPr>
          <w:p w14:paraId="531F2AB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6DB6DC89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1B37721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39210C8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43E9D8D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D31062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CC6C42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5060549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1A9A6D8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682510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362B4E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7CC3A0F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F3F5C12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</w:tcBorders>
            <w:vAlign w:val="center"/>
          </w:tcPr>
          <w:p w14:paraId="2AC00292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42" w:type="dxa"/>
            <w:vMerge/>
            <w:tcBorders>
              <w:right w:val="single" w:sz="4" w:space="0" w:color="auto"/>
            </w:tcBorders>
            <w:vAlign w:val="center"/>
          </w:tcPr>
          <w:p w14:paraId="232F6BE4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</w:p>
        </w:tc>
        <w:tc>
          <w:tcPr>
            <w:tcW w:w="335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4ABCED" w14:textId="77777777" w:rsidR="00001023" w:rsidRPr="00AE2197" w:rsidRDefault="00001023" w:rsidP="000E6CE1">
            <w:pPr>
              <w:pStyle w:val="Nagwek1"/>
              <w:ind w:left="62"/>
              <w:rPr>
                <w:rFonts w:cs="Arial Unicode MS"/>
                <w:b w:val="0"/>
                <w:bCs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zażalenia z  art. 394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2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§ 1 i 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  <w:vertAlign w:val="superscript"/>
              </w:rPr>
              <w:t>1</w:t>
            </w: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 xml:space="preserve"> kpc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673ECBA7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17</w:t>
            </w:r>
          </w:p>
        </w:tc>
        <w:tc>
          <w:tcPr>
            <w:tcW w:w="1024" w:type="dxa"/>
            <w:vAlign w:val="center"/>
          </w:tcPr>
          <w:p w14:paraId="6F17B3B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7B572CF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5A65726C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00E37FF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</w:tcPr>
          <w:p w14:paraId="32B0DB5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</w:tcPr>
          <w:p w14:paraId="45DB12F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074415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06FBD5C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064573C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vAlign w:val="center"/>
          </w:tcPr>
          <w:p w14:paraId="3177BD5A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vAlign w:val="center"/>
          </w:tcPr>
          <w:p w14:paraId="59A7E0ED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right w:val="single" w:sz="12" w:space="0" w:color="auto"/>
            </w:tcBorders>
            <w:vAlign w:val="center"/>
          </w:tcPr>
          <w:p w14:paraId="186CC14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01023" w:rsidRPr="00AE2197" w14:paraId="594158E4" w14:textId="77777777" w:rsidTr="00AB4046">
        <w:trPr>
          <w:cantSplit/>
          <w:trHeight w:hRule="exact" w:val="227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CBBD682" w14:textId="77777777" w:rsidR="00001023" w:rsidRPr="00AE2197" w:rsidRDefault="00001023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98" w:type="dxa"/>
            <w:gridSpan w:val="2"/>
            <w:tcBorders>
              <w:bottom w:val="single" w:sz="8" w:space="0" w:color="auto"/>
              <w:right w:val="single" w:sz="12" w:space="0" w:color="auto"/>
            </w:tcBorders>
            <w:vAlign w:val="center"/>
          </w:tcPr>
          <w:p w14:paraId="2D212D5E" w14:textId="77777777" w:rsidR="00001023" w:rsidRPr="00AE2197" w:rsidRDefault="00001023" w:rsidP="000E6CE1">
            <w:pPr>
              <w:pStyle w:val="Nagwek1"/>
              <w:ind w:left="62"/>
              <w:rPr>
                <w:rFonts w:ascii="Arial" w:hAnsi="Arial" w:cs="Arial"/>
                <w:b w:val="0"/>
                <w:bCs w:val="0"/>
                <w:sz w:val="13"/>
                <w:szCs w:val="13"/>
              </w:rPr>
            </w:pPr>
            <w:r w:rsidRPr="00AE2197">
              <w:rPr>
                <w:rFonts w:ascii="Arial" w:hAnsi="Arial" w:cs="Arial"/>
                <w:b w:val="0"/>
                <w:bCs w:val="0"/>
                <w:sz w:val="13"/>
                <w:szCs w:val="13"/>
              </w:rPr>
              <w:t>Wykaz S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CD63774" w14:textId="77777777" w:rsidR="00001023" w:rsidRPr="00AE2197" w:rsidRDefault="00001023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2"/>
                <w:szCs w:val="12"/>
                <w:lang w:val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/>
              </w:rPr>
              <w:t>18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711A41D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175CDA1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6028012B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9C1B3C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</w:tcPr>
          <w:p w14:paraId="171A950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</w:tcPr>
          <w:p w14:paraId="71D36516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55D9E464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231BC3A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7B2D5952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0" w:type="dxa"/>
            <w:tcBorders>
              <w:bottom w:val="single" w:sz="12" w:space="0" w:color="auto"/>
            </w:tcBorders>
            <w:vAlign w:val="center"/>
          </w:tcPr>
          <w:p w14:paraId="15C88A77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4974AB75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8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BE27223" w14:textId="77777777" w:rsidR="00001023" w:rsidRPr="00AE2197" w:rsidRDefault="00001023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5028356" w14:textId="77777777" w:rsidR="00611598" w:rsidRPr="00AE2197" w:rsidRDefault="00611598" w:rsidP="000E6CE1">
      <w:pPr>
        <w:spacing w:after="80"/>
        <w:outlineLvl w:val="0"/>
        <w:rPr>
          <w:rFonts w:ascii="Arial" w:hAnsi="Arial" w:cs="Arial"/>
          <w:bCs/>
          <w:sz w:val="16"/>
          <w:szCs w:val="16"/>
        </w:rPr>
      </w:pPr>
    </w:p>
    <w:p w14:paraId="3BE84AC7" w14:textId="77777777" w:rsidR="00CF11FB" w:rsidRPr="00AE2197" w:rsidRDefault="00CF11FB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C7539B5" w14:textId="45A09105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E2197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AE2197" w:rsidRPr="00AE2197" w14:paraId="1FC54157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833A8D3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00E078DA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3E8900A3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8EA44F5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3E6444D8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27B1E424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6E8A1277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41F353D2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2EE36B0B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658E50F9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E2197" w:rsidRPr="00AE2197" w14:paraId="1816C0A2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6D687B1F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5C485044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5D3C3238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695F6F4C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0D3DB877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13DA5864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3A7DBFC8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05333221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2197" w:rsidRPr="00AE2197" w14:paraId="1D2D7024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BE8B382" w14:textId="77777777" w:rsidR="00611598" w:rsidRPr="00AE2197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93B65F4" w14:textId="77777777" w:rsidR="00611598" w:rsidRPr="00AE2197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C338C7" w14:textId="77777777" w:rsidR="00611598" w:rsidRPr="00AE2197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2A65FCCA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259FAAB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79645C48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1A352C65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04F4EA7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42D2E364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F6A5436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49D5DFB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7333C45B" w14:textId="77777777" w:rsidR="00611598" w:rsidRPr="00AE2197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400C881" w14:textId="77777777" w:rsidR="00611598" w:rsidRPr="00AE2197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4D18B0A3" w14:textId="77777777" w:rsidR="00611598" w:rsidRPr="00AE2197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473D4AC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1569E3BF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1A52E61D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7952A43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7272252C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2008F18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1225F10E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AE2197" w14:paraId="6C3EDBF4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342B535B" w14:textId="77777777" w:rsidR="00611598" w:rsidRPr="00AE2197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29967B" w14:textId="77777777" w:rsidR="00611598" w:rsidRPr="00AE2197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F7EF760" w14:textId="77777777" w:rsidR="00611598" w:rsidRPr="00AE2197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04E5001C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6041EAAB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5BD47A4F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016520E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1FAB656E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0D5EF2F3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E9B05EC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288FE17" w14:textId="77777777" w:rsidR="00611598" w:rsidRPr="00AE2197" w:rsidRDefault="00611598" w:rsidP="000E6CE1">
      <w:pPr>
        <w:rPr>
          <w:rFonts w:ascii="Arial" w:hAnsi="Arial" w:cs="Arial"/>
          <w:b/>
          <w:bCs/>
        </w:rPr>
      </w:pPr>
    </w:p>
    <w:p w14:paraId="1C887D84" w14:textId="77777777" w:rsidR="00611598" w:rsidRPr="00AE2197" w:rsidRDefault="00611598" w:rsidP="000E6CE1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AE2197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117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1559"/>
        <w:gridCol w:w="284"/>
        <w:gridCol w:w="992"/>
        <w:gridCol w:w="901"/>
        <w:gridCol w:w="1427"/>
        <w:gridCol w:w="1484"/>
        <w:gridCol w:w="1344"/>
        <w:gridCol w:w="1246"/>
        <w:gridCol w:w="1203"/>
      </w:tblGrid>
      <w:tr w:rsidR="00AE2197" w:rsidRPr="00AE2197" w14:paraId="2CD1DF03" w14:textId="77777777" w:rsidTr="005E79F8">
        <w:trPr>
          <w:cantSplit/>
          <w:trHeight w:val="456"/>
        </w:trPr>
        <w:tc>
          <w:tcPr>
            <w:tcW w:w="3119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B43FD88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SPRAWY</w:t>
            </w:r>
          </w:p>
          <w:p w14:paraId="3A62164F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992" w:type="dxa"/>
            <w:tcBorders>
              <w:top w:val="single" w:sz="8" w:space="0" w:color="auto"/>
            </w:tcBorders>
            <w:vAlign w:val="center"/>
          </w:tcPr>
          <w:p w14:paraId="5FFEAE9D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87D95AD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901" w:type="dxa"/>
            <w:tcBorders>
              <w:top w:val="single" w:sz="8" w:space="0" w:color="auto"/>
            </w:tcBorders>
            <w:vAlign w:val="center"/>
          </w:tcPr>
          <w:p w14:paraId="14E3E31E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427" w:type="dxa"/>
            <w:tcBorders>
              <w:top w:val="single" w:sz="8" w:space="0" w:color="auto"/>
            </w:tcBorders>
            <w:vAlign w:val="center"/>
          </w:tcPr>
          <w:p w14:paraId="058CC481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484" w:type="dxa"/>
            <w:tcBorders>
              <w:top w:val="single" w:sz="8" w:space="0" w:color="auto"/>
            </w:tcBorders>
            <w:vAlign w:val="center"/>
          </w:tcPr>
          <w:p w14:paraId="045B2ABC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tcBorders>
              <w:top w:val="single" w:sz="8" w:space="0" w:color="auto"/>
            </w:tcBorders>
            <w:vAlign w:val="center"/>
          </w:tcPr>
          <w:p w14:paraId="388325AB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246" w:type="dxa"/>
            <w:tcBorders>
              <w:top w:val="single" w:sz="8" w:space="0" w:color="auto"/>
            </w:tcBorders>
            <w:vAlign w:val="center"/>
          </w:tcPr>
          <w:p w14:paraId="1A48F3E1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203" w:type="dxa"/>
            <w:tcBorders>
              <w:top w:val="single" w:sz="8" w:space="0" w:color="auto"/>
            </w:tcBorders>
            <w:vAlign w:val="center"/>
          </w:tcPr>
          <w:p w14:paraId="7BC0C1A5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AE2197" w:rsidRPr="00AE2197" w14:paraId="7D367A90" w14:textId="77777777" w:rsidTr="005E79F8">
        <w:trPr>
          <w:cantSplit/>
          <w:trHeight w:hRule="exact" w:val="170"/>
        </w:trPr>
        <w:tc>
          <w:tcPr>
            <w:tcW w:w="3119" w:type="dxa"/>
            <w:gridSpan w:val="3"/>
            <w:tcBorders>
              <w:left w:val="single" w:sz="8" w:space="0" w:color="auto"/>
            </w:tcBorders>
            <w:vAlign w:val="center"/>
          </w:tcPr>
          <w:p w14:paraId="0A654A8A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AE93871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01" w:type="dxa"/>
            <w:vAlign w:val="center"/>
          </w:tcPr>
          <w:p w14:paraId="10273C9E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7" w:type="dxa"/>
            <w:vAlign w:val="center"/>
          </w:tcPr>
          <w:p w14:paraId="4C4D2CB9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4" w:type="dxa"/>
            <w:vAlign w:val="center"/>
          </w:tcPr>
          <w:p w14:paraId="47B99F4E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vAlign w:val="center"/>
          </w:tcPr>
          <w:p w14:paraId="372154F8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46" w:type="dxa"/>
            <w:vAlign w:val="center"/>
          </w:tcPr>
          <w:p w14:paraId="14C57B93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03" w:type="dxa"/>
            <w:vAlign w:val="center"/>
          </w:tcPr>
          <w:p w14:paraId="772262D5" w14:textId="77777777" w:rsidR="00611598" w:rsidRPr="00AE2197" w:rsidRDefault="00611598" w:rsidP="000E6CE1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2197" w:rsidRPr="00AE2197" w14:paraId="4C283BCC" w14:textId="77777777" w:rsidTr="005E79F8">
        <w:trPr>
          <w:cantSplit/>
          <w:trHeight w:hRule="exact" w:val="227"/>
        </w:trPr>
        <w:tc>
          <w:tcPr>
            <w:tcW w:w="1276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08E9D0" w14:textId="77777777" w:rsidR="00611598" w:rsidRPr="00AE2197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b w:val="0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 instancja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EA203" w14:textId="77777777" w:rsidR="00611598" w:rsidRPr="00AE2197" w:rsidRDefault="00611598" w:rsidP="000E6CE1">
            <w:pPr>
              <w:spacing w:after="40" w:line="140" w:lineRule="exact"/>
              <w:ind w:left="62" w:righ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19A1194" w14:textId="77777777" w:rsidR="00611598" w:rsidRPr="00AE2197" w:rsidRDefault="00611598" w:rsidP="000E6CE1">
            <w:pPr>
              <w:tabs>
                <w:tab w:val="left" w:pos="650"/>
              </w:tabs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</w:tcBorders>
          </w:tcPr>
          <w:p w14:paraId="5EA10EFD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top w:val="single" w:sz="12" w:space="0" w:color="auto"/>
            </w:tcBorders>
          </w:tcPr>
          <w:p w14:paraId="63C8F0E6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top w:val="single" w:sz="12" w:space="0" w:color="auto"/>
            </w:tcBorders>
          </w:tcPr>
          <w:p w14:paraId="2ECEA476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top w:val="single" w:sz="12" w:space="0" w:color="auto"/>
            </w:tcBorders>
            <w:vAlign w:val="center"/>
          </w:tcPr>
          <w:p w14:paraId="488814D7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vAlign w:val="center"/>
          </w:tcPr>
          <w:p w14:paraId="27944B02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top w:val="single" w:sz="12" w:space="0" w:color="auto"/>
            </w:tcBorders>
            <w:vAlign w:val="center"/>
          </w:tcPr>
          <w:p w14:paraId="7F0E4977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2254DD8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5F75931" w14:textId="77777777" w:rsidTr="005E79F8">
        <w:trPr>
          <w:cantSplit/>
          <w:trHeight w:hRule="exact" w:val="227"/>
        </w:trPr>
        <w:tc>
          <w:tcPr>
            <w:tcW w:w="1276" w:type="dxa"/>
            <w:vMerge w:val="restart"/>
            <w:tcBorders>
              <w:left w:val="single" w:sz="8" w:space="0" w:color="auto"/>
            </w:tcBorders>
            <w:vAlign w:val="center"/>
          </w:tcPr>
          <w:p w14:paraId="3E8AE344" w14:textId="77777777" w:rsidR="00611598" w:rsidRPr="00AE2197" w:rsidRDefault="00611598" w:rsidP="000E6CE1">
            <w:pPr>
              <w:pStyle w:val="Nagwek1"/>
              <w:ind w:left="0"/>
              <w:jc w:val="center"/>
              <w:rPr>
                <w:rFonts w:ascii="Arial" w:hAnsi="Arial" w:cs="Arial"/>
                <w:sz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lang w:val="pl-PL" w:eastAsia="pl-PL"/>
              </w:rPr>
              <w:t>SO II instancja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13D7F97" w14:textId="77777777" w:rsidR="00611598" w:rsidRPr="00AE2197" w:rsidRDefault="00611598" w:rsidP="000E6CE1">
            <w:pPr>
              <w:spacing w:after="40" w:line="140" w:lineRule="exact"/>
              <w:ind w:left="62"/>
              <w:rPr>
                <w:rFonts w:ascii="Arial" w:hAnsi="Arial" w:cs="Arial"/>
                <w:sz w:val="14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center"/>
          </w:tcPr>
          <w:p w14:paraId="5F54C687" w14:textId="77777777" w:rsidR="00611598" w:rsidRPr="00AE2197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992" w:type="dxa"/>
          </w:tcPr>
          <w:p w14:paraId="525120DA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</w:tcPr>
          <w:p w14:paraId="0D66360C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</w:tcPr>
          <w:p w14:paraId="25341E96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vAlign w:val="center"/>
          </w:tcPr>
          <w:p w14:paraId="5B862B1F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vAlign w:val="center"/>
          </w:tcPr>
          <w:p w14:paraId="45311ACE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vAlign w:val="center"/>
          </w:tcPr>
          <w:p w14:paraId="07DE22D0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right w:val="single" w:sz="12" w:space="0" w:color="auto"/>
            </w:tcBorders>
            <w:vAlign w:val="center"/>
          </w:tcPr>
          <w:p w14:paraId="6FEA2E19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11598" w:rsidRPr="00AE2197" w14:paraId="55F0D26D" w14:textId="77777777" w:rsidTr="005E79F8">
        <w:trPr>
          <w:cantSplit/>
          <w:trHeight w:hRule="exact" w:val="227"/>
        </w:trPr>
        <w:tc>
          <w:tcPr>
            <w:tcW w:w="1276" w:type="dxa"/>
            <w:vMerge/>
            <w:tcBorders>
              <w:left w:val="single" w:sz="8" w:space="0" w:color="auto"/>
            </w:tcBorders>
            <w:vAlign w:val="center"/>
          </w:tcPr>
          <w:p w14:paraId="7D2553AF" w14:textId="77777777" w:rsidR="00611598" w:rsidRPr="00AE2197" w:rsidRDefault="00611598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C086B32" w14:textId="77777777" w:rsidR="00611598" w:rsidRPr="00AE2197" w:rsidRDefault="00611598" w:rsidP="000E6CE1">
            <w:pPr>
              <w:pStyle w:val="Nagwek1"/>
              <w:ind w:left="62"/>
              <w:rPr>
                <w:rFonts w:ascii="Times New Roman" w:hAnsi="Times New Roman"/>
                <w:b w:val="0"/>
                <w:szCs w:val="16"/>
                <w:lang w:val="pl-PL" w:eastAsia="pl-PL"/>
              </w:rPr>
            </w:pPr>
            <w:r w:rsidRPr="00AE2197">
              <w:rPr>
                <w:rFonts w:cs="Arial Unicode MS"/>
                <w:b w:val="0"/>
                <w:sz w:val="14"/>
                <w:lang w:val="pl-PL" w:eastAsia="pl-PL"/>
              </w:rPr>
              <w:t>Pa apelacyjne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051224" w14:textId="77777777" w:rsidR="00611598" w:rsidRPr="00AE2197" w:rsidRDefault="00611598" w:rsidP="000E6CE1">
            <w:pPr>
              <w:pStyle w:val="Nagwek1"/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992" w:type="dxa"/>
            <w:tcBorders>
              <w:bottom w:val="single" w:sz="12" w:space="0" w:color="auto"/>
            </w:tcBorders>
          </w:tcPr>
          <w:p w14:paraId="7F95B2A9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01" w:type="dxa"/>
            <w:tcBorders>
              <w:bottom w:val="single" w:sz="12" w:space="0" w:color="auto"/>
            </w:tcBorders>
          </w:tcPr>
          <w:p w14:paraId="2CF3F774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27" w:type="dxa"/>
            <w:tcBorders>
              <w:bottom w:val="single" w:sz="12" w:space="0" w:color="auto"/>
            </w:tcBorders>
          </w:tcPr>
          <w:p w14:paraId="2668F2EF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484" w:type="dxa"/>
            <w:tcBorders>
              <w:bottom w:val="single" w:sz="12" w:space="0" w:color="auto"/>
            </w:tcBorders>
            <w:vAlign w:val="center"/>
          </w:tcPr>
          <w:p w14:paraId="233C93D7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vAlign w:val="center"/>
          </w:tcPr>
          <w:p w14:paraId="660070DA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46" w:type="dxa"/>
            <w:tcBorders>
              <w:bottom w:val="single" w:sz="12" w:space="0" w:color="auto"/>
            </w:tcBorders>
            <w:vAlign w:val="center"/>
          </w:tcPr>
          <w:p w14:paraId="39F63B8E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20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5780B1" w14:textId="77777777" w:rsidR="00611598" w:rsidRPr="00AE2197" w:rsidRDefault="00611598" w:rsidP="000E6CE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89656E9" w14:textId="77777777" w:rsidR="00AF0521" w:rsidRDefault="00AF0521" w:rsidP="000E6CE1">
      <w:pPr>
        <w:rPr>
          <w:rFonts w:ascii="Arial" w:hAnsi="Arial" w:cs="Arial"/>
          <w:b/>
          <w:bCs/>
        </w:rPr>
      </w:pPr>
    </w:p>
    <w:p w14:paraId="0D541275" w14:textId="36A73B2F" w:rsidR="00E84007" w:rsidRDefault="00E84007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3. Wyznaczenie pierwszej rozprawy/posiedzenia spraw (od dnia wpływu/wpisu sprawy, wraz ze sprawami zawieszonymi poprzednio zakreślonymi</w:t>
      </w:r>
      <w:r w:rsidR="002D5276" w:rsidRPr="00AE2197">
        <w:rPr>
          <w:rFonts w:ascii="Arial" w:hAnsi="Arial" w:cs="Arial"/>
          <w:b/>
          <w:bCs/>
        </w:rPr>
        <w:t>,</w:t>
      </w:r>
      <w:r w:rsidRPr="00AE2197">
        <w:rPr>
          <w:rFonts w:ascii="Arial" w:hAnsi="Arial" w:cs="Arial"/>
          <w:b/>
          <w:bCs/>
        </w:rPr>
        <w:t xml:space="preserve"> do dnia, w którym odbyła się pierwsza rozprawa/posiedzenie) </w:t>
      </w:r>
    </w:p>
    <w:tbl>
      <w:tblPr>
        <w:tblW w:w="1578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9"/>
        <w:gridCol w:w="1133"/>
        <w:gridCol w:w="358"/>
        <w:gridCol w:w="6"/>
        <w:gridCol w:w="1165"/>
        <w:gridCol w:w="6"/>
        <w:gridCol w:w="1165"/>
        <w:gridCol w:w="6"/>
        <w:gridCol w:w="1166"/>
        <w:gridCol w:w="6"/>
        <w:gridCol w:w="1165"/>
        <w:gridCol w:w="6"/>
        <w:gridCol w:w="1165"/>
        <w:gridCol w:w="6"/>
        <w:gridCol w:w="1166"/>
        <w:gridCol w:w="6"/>
        <w:gridCol w:w="1165"/>
        <w:gridCol w:w="6"/>
        <w:gridCol w:w="1165"/>
        <w:gridCol w:w="6"/>
        <w:gridCol w:w="1166"/>
        <w:gridCol w:w="6"/>
        <w:gridCol w:w="1165"/>
        <w:gridCol w:w="6"/>
        <w:gridCol w:w="1165"/>
        <w:gridCol w:w="6"/>
        <w:gridCol w:w="947"/>
        <w:gridCol w:w="6"/>
      </w:tblGrid>
      <w:tr w:rsidR="00AF0521" w:rsidRPr="00A02C06" w14:paraId="18FA5C60" w14:textId="77777777" w:rsidTr="003D0CE8">
        <w:trPr>
          <w:cantSplit/>
          <w:trHeight w:val="356"/>
        </w:trPr>
        <w:tc>
          <w:tcPr>
            <w:tcW w:w="1946" w:type="dxa"/>
            <w:gridSpan w:val="4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BBD7DA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16" w:name="_Hlk217035274"/>
            <w:r w:rsidRPr="00A60409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654B23F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60409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3837" w:type="dxa"/>
            <w:gridSpan w:val="24"/>
            <w:vAlign w:val="center"/>
          </w:tcPr>
          <w:p w14:paraId="4A46CB84" w14:textId="77777777" w:rsidR="00AF0521" w:rsidRPr="00A02C06" w:rsidRDefault="00AF0521" w:rsidP="007F77DD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02C06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02C06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AF0521" w:rsidRPr="00A02C06" w14:paraId="0C9D3FB8" w14:textId="77777777" w:rsidTr="003D0CE8">
        <w:trPr>
          <w:cantSplit/>
          <w:trHeight w:hRule="exact" w:val="420"/>
        </w:trPr>
        <w:tc>
          <w:tcPr>
            <w:tcW w:w="1946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6850C" w14:textId="77777777" w:rsidR="00AF0521" w:rsidRPr="00A02C06" w:rsidRDefault="00AF0521" w:rsidP="007F77DD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gridSpan w:val="2"/>
            <w:tcBorders>
              <w:left w:val="nil"/>
            </w:tcBorders>
            <w:vAlign w:val="center"/>
          </w:tcPr>
          <w:p w14:paraId="101B03B7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776A3B99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(kol. 2 do </w:t>
            </w:r>
            <w:r w:rsidRPr="00B7094A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12</w:t>
            </w:r>
            <w:r w:rsidRPr="001C2F9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171" w:type="dxa"/>
            <w:gridSpan w:val="2"/>
            <w:vAlign w:val="center"/>
          </w:tcPr>
          <w:p w14:paraId="417D5EA8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gridSpan w:val="2"/>
            <w:vAlign w:val="center"/>
          </w:tcPr>
          <w:p w14:paraId="01A53976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3A9A22F5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gridSpan w:val="2"/>
            <w:vAlign w:val="center"/>
          </w:tcPr>
          <w:p w14:paraId="463BE899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0357017D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gridSpan w:val="2"/>
            <w:vAlign w:val="center"/>
          </w:tcPr>
          <w:p w14:paraId="3BE0CBF6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39FD7502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gridSpan w:val="2"/>
            <w:vAlign w:val="center"/>
          </w:tcPr>
          <w:p w14:paraId="4B7EA2FF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543FDF3C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gridSpan w:val="2"/>
            <w:vAlign w:val="center"/>
          </w:tcPr>
          <w:p w14:paraId="3163EF64" w14:textId="77777777" w:rsidR="00AF0521" w:rsidRPr="001C2F95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61E3AD10" w14:textId="77777777" w:rsidR="00AF0521" w:rsidRPr="001C2F95" w:rsidRDefault="00AF0521" w:rsidP="007F77DD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C2F95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gridSpan w:val="2"/>
            <w:vAlign w:val="center"/>
          </w:tcPr>
          <w:p w14:paraId="76732191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12 mies.</w:t>
            </w:r>
          </w:p>
          <w:p w14:paraId="39DBA0F3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2 lat</w:t>
            </w:r>
          </w:p>
        </w:tc>
        <w:tc>
          <w:tcPr>
            <w:tcW w:w="1172" w:type="dxa"/>
            <w:gridSpan w:val="2"/>
            <w:vAlign w:val="center"/>
          </w:tcPr>
          <w:p w14:paraId="39BA6C0F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2</w:t>
            </w:r>
          </w:p>
          <w:p w14:paraId="3FD056DD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3 lat</w:t>
            </w:r>
          </w:p>
        </w:tc>
        <w:tc>
          <w:tcPr>
            <w:tcW w:w="1171" w:type="dxa"/>
            <w:gridSpan w:val="2"/>
            <w:vAlign w:val="center"/>
          </w:tcPr>
          <w:p w14:paraId="36A126D7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3</w:t>
            </w:r>
          </w:p>
          <w:p w14:paraId="5F5BD5AD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4 lat</w:t>
            </w:r>
          </w:p>
        </w:tc>
        <w:tc>
          <w:tcPr>
            <w:tcW w:w="1171" w:type="dxa"/>
            <w:gridSpan w:val="2"/>
            <w:vAlign w:val="center"/>
          </w:tcPr>
          <w:p w14:paraId="61214A4D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pow. 4</w:t>
            </w:r>
          </w:p>
          <w:p w14:paraId="552C60DC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do 5 lat</w:t>
            </w:r>
          </w:p>
        </w:tc>
        <w:tc>
          <w:tcPr>
            <w:tcW w:w="953" w:type="dxa"/>
            <w:gridSpan w:val="2"/>
            <w:vAlign w:val="center"/>
          </w:tcPr>
          <w:p w14:paraId="228CBF8D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ponad 5 lat</w:t>
            </w:r>
          </w:p>
        </w:tc>
      </w:tr>
      <w:tr w:rsidR="00AF0521" w:rsidRPr="00A02C06" w14:paraId="67C671F9" w14:textId="77777777" w:rsidTr="003D0CE8">
        <w:trPr>
          <w:cantSplit/>
          <w:trHeight w:val="143"/>
        </w:trPr>
        <w:tc>
          <w:tcPr>
            <w:tcW w:w="1946" w:type="dxa"/>
            <w:gridSpan w:val="4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A231DD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gridSpan w:val="2"/>
            <w:tcBorders>
              <w:left w:val="nil"/>
            </w:tcBorders>
            <w:vAlign w:val="center"/>
          </w:tcPr>
          <w:p w14:paraId="745FB1B7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gridSpan w:val="2"/>
            <w:vAlign w:val="center"/>
          </w:tcPr>
          <w:p w14:paraId="1631AFCC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gridSpan w:val="2"/>
            <w:vAlign w:val="center"/>
          </w:tcPr>
          <w:p w14:paraId="0B31D165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gridSpan w:val="2"/>
            <w:vAlign w:val="center"/>
          </w:tcPr>
          <w:p w14:paraId="113AD095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gridSpan w:val="2"/>
            <w:vAlign w:val="center"/>
          </w:tcPr>
          <w:p w14:paraId="1860A325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gridSpan w:val="2"/>
            <w:vAlign w:val="center"/>
          </w:tcPr>
          <w:p w14:paraId="4E5F9310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gridSpan w:val="2"/>
            <w:vAlign w:val="center"/>
          </w:tcPr>
          <w:p w14:paraId="4399B7BC" w14:textId="77777777" w:rsidR="00AF0521" w:rsidRPr="00A02C06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02C06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  <w:gridSpan w:val="2"/>
          </w:tcPr>
          <w:p w14:paraId="7B2A88DA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  <w:tc>
          <w:tcPr>
            <w:tcW w:w="1172" w:type="dxa"/>
            <w:gridSpan w:val="2"/>
          </w:tcPr>
          <w:p w14:paraId="29D10011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9</w:t>
            </w:r>
          </w:p>
        </w:tc>
        <w:tc>
          <w:tcPr>
            <w:tcW w:w="1171" w:type="dxa"/>
            <w:gridSpan w:val="2"/>
          </w:tcPr>
          <w:p w14:paraId="51FC632B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171" w:type="dxa"/>
            <w:gridSpan w:val="2"/>
          </w:tcPr>
          <w:p w14:paraId="5A753E0A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953" w:type="dxa"/>
            <w:gridSpan w:val="2"/>
          </w:tcPr>
          <w:p w14:paraId="5ED9E22B" w14:textId="77777777" w:rsidR="00AF0521" w:rsidRPr="00A60409" w:rsidRDefault="00AF0521" w:rsidP="007F77D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60409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12</w:t>
            </w:r>
          </w:p>
        </w:tc>
      </w:tr>
      <w:tr w:rsidR="00AF0521" w:rsidRPr="00A02C06" w14:paraId="0A40198E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0F3BF1" w14:textId="27900344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D0CE8">
              <w:rPr>
                <w:rFonts w:ascii="Arial" w:hAnsi="Arial" w:cs="Arial"/>
                <w:sz w:val="14"/>
              </w:rPr>
              <w:t>SO I instancja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BCE5C3" w14:textId="5ADA0DFC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3D0CE8">
              <w:rPr>
                <w:rFonts w:ascii="Arial" w:hAnsi="Arial" w:cs="Arial"/>
                <w:sz w:val="14"/>
              </w:rPr>
              <w:t>U</w:t>
            </w:r>
          </w:p>
        </w:tc>
        <w:tc>
          <w:tcPr>
            <w:tcW w:w="3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7B6844" w14:textId="159517C0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171" w:type="dxa"/>
            <w:gridSpan w:val="2"/>
            <w:tcBorders>
              <w:top w:val="single" w:sz="18" w:space="0" w:color="auto"/>
              <w:left w:val="nil"/>
              <w:bottom w:val="single" w:sz="4" w:space="0" w:color="auto"/>
            </w:tcBorders>
            <w:vAlign w:val="center"/>
          </w:tcPr>
          <w:p w14:paraId="2B5BB8C5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8CC1CA7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74309F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7A2AA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EC2981E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A5275C3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7CA2E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7081D1C7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3F59AE0A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6E767B17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18" w:space="0" w:color="auto"/>
              <w:bottom w:val="single" w:sz="4" w:space="0" w:color="auto"/>
            </w:tcBorders>
          </w:tcPr>
          <w:p w14:paraId="525D09CE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64E05C4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26709421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58211EE5" w14:textId="65E30731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ECDC7C" w14:textId="7A5764EB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3D0CE8">
              <w:rPr>
                <w:rFonts w:ascii="Arial" w:hAnsi="Arial" w:cs="Arial"/>
                <w:sz w:val="14"/>
                <w:szCs w:val="14"/>
              </w:rPr>
              <w:t>Uz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9AB2DE2" w14:textId="5881C198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70BDFCB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5140F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F6ED3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B535E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A1842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19762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196ABD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2089DB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59569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1CAD6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DF70F2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5EFCE1D5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073641ED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47EF711B" w14:textId="5197E2DA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0C67B3" w14:textId="05C78C8D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3D0CE8">
              <w:rPr>
                <w:rFonts w:ascii="Arial" w:hAnsi="Arial" w:cs="Arial"/>
                <w:sz w:val="14"/>
                <w:szCs w:val="14"/>
              </w:rPr>
              <w:t>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7D2FEB6" w14:textId="2978B033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4826729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BC379C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E197C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4A4A2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C949F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E7353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B0FA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3F446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EF845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575CE9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943B93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DBE43A6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4A8CBACC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478BD612" w14:textId="4AE6AF4B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75D7D8" w14:textId="5367B664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2"/>
                <w:szCs w:val="12"/>
              </w:rPr>
            </w:pPr>
            <w:r w:rsidRPr="003D0CE8">
              <w:rPr>
                <w:rFonts w:ascii="Arial" w:hAnsi="Arial" w:cs="Arial"/>
                <w:sz w:val="14"/>
                <w:szCs w:val="14"/>
              </w:rPr>
              <w:t>Np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A05A7D" w14:textId="4ED7F243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4BC411B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1A7E87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4D316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2EF39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03DD6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C13CAC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4144C2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7C21C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E7AC6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18C629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76F0A1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5FA333E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2BBD0B57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18489D2F" w14:textId="77777777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EF1FA6" w14:textId="4CCD0ADF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  <w:szCs w:val="14"/>
              </w:rPr>
              <w:t>Po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C2D6B0" w14:textId="09B19D60" w:rsidR="00AF0521" w:rsidRPr="00A216AA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1B2E3C6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8E17F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4F9250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CE459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109A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9BB437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D8170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B8F43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F3D48F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2E35E9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D6FBD2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876866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0A4090B1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3F2EB0D" w14:textId="77777777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70C45F" w14:textId="7126E01B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  <w:szCs w:val="14"/>
              </w:rPr>
              <w:t>Pz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92FFD8E" w14:textId="326A9F5F" w:rsidR="00AF0521" w:rsidRPr="00A216AA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11F1463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E1812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E38FD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6D2292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3FAA8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3BAAD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5D48CE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EC507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996E3E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270C0D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062C28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6D8E7C7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6CFFDC6E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809BF" w14:textId="7B705681" w:rsidR="00AF0521" w:rsidRPr="003D0CE8" w:rsidRDefault="00AF0521" w:rsidP="003D0CE8">
            <w:pPr>
              <w:spacing w:line="140" w:lineRule="exact"/>
              <w:ind w:left="57" w:right="5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</w:rPr>
              <w:t>SO II instancja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E9C7F0" w14:textId="1FB385E1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  <w:szCs w:val="12"/>
              </w:rPr>
              <w:t>Ua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FAEF02" w14:textId="5BDD17E0" w:rsidR="00AF0521" w:rsidRPr="00A216AA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FAFD4B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7FC0FA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1B0A8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6F3FAC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A7B88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1E646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3BEB6B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30F23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286C15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74E94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1E3B71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6DB0FF5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2E4DFB1F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0D52C205" w14:textId="77777777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F0CB89" w14:textId="4523DBAF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</w:rPr>
              <w:t>Uz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E9F649" w14:textId="32512478" w:rsidR="00AF0521" w:rsidRPr="00A216AA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C9A1866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6DEA3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80E65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0D2A35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91435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29371B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33D868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01E033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02FD3C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9D889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4F5C8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C45D6CB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7C66889E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right w:val="single" w:sz="4" w:space="0" w:color="auto"/>
            </w:tcBorders>
            <w:vAlign w:val="center"/>
          </w:tcPr>
          <w:p w14:paraId="024BDF7A" w14:textId="77777777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6E132C" w14:textId="0BAFA557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</w:rPr>
              <w:t>Pa apelacyjne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C90A56" w14:textId="31A7B8EC" w:rsidR="00AF0521" w:rsidRPr="00A216AA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29E55DE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510136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84D1B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2F280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E15B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D3883C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1E4A94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1FCF15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581EC3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A0F947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87FBDA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0D5929D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tr w:rsidR="00AF0521" w:rsidRPr="00A02C06" w14:paraId="4BE47635" w14:textId="77777777" w:rsidTr="003D0CE8">
        <w:trPr>
          <w:gridAfter w:val="1"/>
          <w:wAfter w:w="6" w:type="dxa"/>
          <w:cantSplit/>
          <w:trHeight w:val="227"/>
        </w:trPr>
        <w:tc>
          <w:tcPr>
            <w:tcW w:w="44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641FA99" w14:textId="77777777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78E76D" w14:textId="6C66A922" w:rsidR="00AF0521" w:rsidRPr="003D0CE8" w:rsidRDefault="00AF0521" w:rsidP="00AF0521">
            <w:pPr>
              <w:spacing w:line="140" w:lineRule="exact"/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3D0CE8">
              <w:rPr>
                <w:rFonts w:ascii="Arial" w:hAnsi="Arial" w:cs="Arial"/>
                <w:sz w:val="14"/>
              </w:rPr>
              <w:t>Pz zażaleniowe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1C379DB2" w14:textId="6CE28E45" w:rsidR="00AF0521" w:rsidRPr="00A216AA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nil"/>
              <w:bottom w:val="single" w:sz="18" w:space="0" w:color="auto"/>
            </w:tcBorders>
            <w:vAlign w:val="center"/>
          </w:tcPr>
          <w:p w14:paraId="1CA96E8A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025271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3217645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5C2F7E8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AD33A8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6A38C99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B5597E3" w14:textId="77777777" w:rsidR="00AF0521" w:rsidRPr="00A02C06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6DB08BD2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2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28F0E583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3CA18D8F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1171" w:type="dxa"/>
            <w:gridSpan w:val="2"/>
            <w:tcBorders>
              <w:top w:val="single" w:sz="4" w:space="0" w:color="auto"/>
              <w:bottom w:val="single" w:sz="18" w:space="0" w:color="auto"/>
            </w:tcBorders>
          </w:tcPr>
          <w:p w14:paraId="1CC07EEB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  <w:tc>
          <w:tcPr>
            <w:tcW w:w="953" w:type="dxa"/>
            <w:gridSpan w:val="2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FD1BA4A" w14:textId="77777777" w:rsidR="00AF0521" w:rsidRPr="00A60409" w:rsidRDefault="00AF0521" w:rsidP="00AF052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</w:p>
        </w:tc>
      </w:tr>
      <w:bookmarkEnd w:id="16"/>
    </w:tbl>
    <w:p w14:paraId="7B038BC6" w14:textId="77777777" w:rsidR="00AF0521" w:rsidRDefault="00AF0521" w:rsidP="000E6CE1">
      <w:pPr>
        <w:rPr>
          <w:rFonts w:ascii="Arial" w:hAnsi="Arial" w:cs="Arial"/>
          <w:b/>
          <w:bCs/>
        </w:rPr>
      </w:pPr>
    </w:p>
    <w:p w14:paraId="4B8D5DB0" w14:textId="77777777" w:rsidR="006A3D1C" w:rsidRPr="00AE2197" w:rsidRDefault="006A3D1C" w:rsidP="000E6CE1">
      <w:pPr>
        <w:rPr>
          <w:rFonts w:ascii="Arial" w:hAnsi="Arial" w:cs="Arial"/>
          <w:b/>
          <w:bCs/>
          <w:sz w:val="4"/>
          <w:szCs w:val="4"/>
        </w:rPr>
      </w:pPr>
    </w:p>
    <w:p w14:paraId="5F98462B" w14:textId="77777777" w:rsidR="003754B1" w:rsidRPr="00AE2197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C8C200" w14:textId="77777777" w:rsidR="003754B1" w:rsidRPr="00AE2197" w:rsidRDefault="003754B1" w:rsidP="000E6CE1">
      <w:pPr>
        <w:spacing w:after="80" w:line="220" w:lineRule="exact"/>
        <w:outlineLvl w:val="0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Dział 3.1.a Terminowość postępowania międzyinstancyjnego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AE2197" w:rsidRPr="00AE2197" w14:paraId="5EA89660" w14:textId="77777777" w:rsidTr="00F90695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C766CD" w14:textId="77777777" w:rsidR="003754B1" w:rsidRPr="00AE2197" w:rsidRDefault="00EC2E6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3754B1" w:rsidRPr="00AE2197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13BF7010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AC205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13321A1A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01A96" w14:textId="77777777" w:rsidR="003754B1" w:rsidRPr="00AE2197" w:rsidRDefault="003754B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Z tego od daty orzeczenia sądu </w:t>
            </w:r>
            <w:r w:rsidR="00F74D89" w:rsidRPr="00AE2197">
              <w:rPr>
                <w:rFonts w:ascii="Arial" w:hAnsi="Arial" w:cs="Arial"/>
                <w:sz w:val="16"/>
                <w:szCs w:val="16"/>
              </w:rPr>
              <w:t xml:space="preserve">okręgowego </w:t>
            </w:r>
            <w:r w:rsidRPr="00AE2197">
              <w:rPr>
                <w:rFonts w:ascii="Arial" w:hAnsi="Arial" w:cs="Arial"/>
                <w:sz w:val="16"/>
                <w:szCs w:val="16"/>
              </w:rPr>
              <w:t>do daty przekazania do sądu II instancji upłynął okres</w:t>
            </w:r>
          </w:p>
        </w:tc>
      </w:tr>
      <w:tr w:rsidR="00AE2197" w:rsidRPr="00AE2197" w14:paraId="02B80F0E" w14:textId="77777777" w:rsidTr="00F90695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49DCF53" w14:textId="77777777" w:rsidR="003754B1" w:rsidRPr="00AE2197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74C97" w14:textId="77777777" w:rsidR="003754B1" w:rsidRPr="00AE2197" w:rsidRDefault="003754B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2017D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000F0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5460B993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C13B2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34C5E97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D5B946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293173EB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8CEC4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13196" w14:textId="77777777" w:rsidR="003754B1" w:rsidRPr="00AE2197" w:rsidRDefault="003754B1" w:rsidP="000E6CE1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AE2197" w:rsidRPr="00AE2197" w14:paraId="20E7EECE" w14:textId="77777777" w:rsidTr="00F90695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262B1B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5508C4B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2EFCB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5EA5A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C73F6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CC9622F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8794C" w14:textId="77777777" w:rsidR="003754B1" w:rsidRPr="00AE2197" w:rsidRDefault="003754B1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21260" w14:textId="77777777" w:rsidR="003754B1" w:rsidRPr="00AE2197" w:rsidRDefault="003754B1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2197" w:rsidRPr="00AE2197" w14:paraId="1DEB5A8D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CC106F6" w14:textId="77777777" w:rsidR="003754B1" w:rsidRPr="00AE2197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1434F911" w14:textId="77777777" w:rsidR="003754B1" w:rsidRPr="00AE2197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B1A7" w14:textId="77777777" w:rsidR="003754B1" w:rsidRPr="00AE2197" w:rsidRDefault="00EB3EA5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w:pict w14:anchorId="7DD1026D">
                <v:rect id="Prostokąt 2" o:spid="_x0000_s1091" style="position:absolute;left:0;text-align:left;margin-left:2.7pt;margin-top:3.45pt;width:49.5pt;height:16.1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"/>
              </w:pic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83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235E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AB2D3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3527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CD3E" w14:textId="77777777" w:rsidR="003754B1" w:rsidRPr="00AE2197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08A695" w14:textId="77777777" w:rsidR="003754B1" w:rsidRPr="00AE2197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754B1" w:rsidRPr="00AE2197" w14:paraId="0FB79518" w14:textId="77777777" w:rsidTr="00F90695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68FDA471" w14:textId="77777777" w:rsidR="003754B1" w:rsidRPr="00AE2197" w:rsidRDefault="003754B1" w:rsidP="000E6CE1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59A7F5B" w14:textId="77777777" w:rsidR="003754B1" w:rsidRPr="00AE2197" w:rsidRDefault="003754B1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7314AD02" w14:textId="77777777" w:rsidR="003754B1" w:rsidRPr="00AE2197" w:rsidRDefault="00EB3EA5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>
              <w:rPr>
                <w:noProof/>
              </w:rPr>
              <w:pict w14:anchorId="565700BD">
                <v:rect id="Prostokąt 1" o:spid="_x0000_s1092" style="position:absolute;left:0;text-align:left;margin-left:2.7pt;margin-top:3.4pt;width:49.5pt;height:16.1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"/>
              </w:pic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3E1597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CF4967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3FBE87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67CE6CE" w14:textId="77777777" w:rsidR="003754B1" w:rsidRPr="00AE2197" w:rsidRDefault="003754B1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F5BA8" w14:textId="77777777" w:rsidR="003754B1" w:rsidRPr="00AE2197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25C084F" w14:textId="77777777" w:rsidR="003754B1" w:rsidRPr="00AE2197" w:rsidRDefault="003754B1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0DF7DC2" w14:textId="77777777" w:rsidR="003754B1" w:rsidRPr="00AE2197" w:rsidRDefault="003754B1" w:rsidP="000E6CE1">
      <w:pPr>
        <w:rPr>
          <w:rFonts w:ascii="Arial" w:hAnsi="Arial" w:cs="Arial"/>
          <w:b/>
          <w:bCs/>
        </w:rPr>
      </w:pPr>
    </w:p>
    <w:p w14:paraId="68E82C41" w14:textId="77777777" w:rsidR="000042D4" w:rsidRPr="00AE2197" w:rsidRDefault="000042D4" w:rsidP="000E6CE1">
      <w:pPr>
        <w:rPr>
          <w:rFonts w:ascii="Arial" w:hAnsi="Arial" w:cs="Arial"/>
          <w:b/>
          <w:bCs/>
        </w:rPr>
      </w:pPr>
    </w:p>
    <w:p w14:paraId="2DF69CF8" w14:textId="77777777" w:rsidR="001F048E" w:rsidRPr="00AE2197" w:rsidRDefault="001F048E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3.1</w:t>
      </w:r>
      <w:r w:rsidR="003754B1" w:rsidRPr="00AE2197">
        <w:rPr>
          <w:rFonts w:ascii="Arial" w:hAnsi="Arial" w:cs="Arial"/>
          <w:b/>
          <w:bCs/>
        </w:rPr>
        <w:t>.b</w:t>
      </w:r>
      <w:r w:rsidRPr="00AE2197">
        <w:rPr>
          <w:rFonts w:ascii="Arial" w:hAnsi="Arial" w:cs="Arial"/>
          <w:b/>
          <w:bCs/>
        </w:rPr>
        <w:t xml:space="preserve"> Terminowość obiegu międzyinstancyjnego spraw odwoławczych (Ua, Uz, Pa,Pz)</w:t>
      </w:r>
    </w:p>
    <w:tbl>
      <w:tblPr>
        <w:tblW w:w="0" w:type="auto"/>
        <w:tblInd w:w="-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AE2197" w:rsidRPr="00AE2197" w14:paraId="1681B876" w14:textId="77777777" w:rsidTr="0073652C">
        <w:trPr>
          <w:cantSplit/>
          <w:trHeight w:val="281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8F0AA63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73C57F10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Ogółem</w:t>
            </w:r>
          </w:p>
          <w:p w14:paraId="7AA8869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7670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413457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</w:rPr>
              <w:t>Z tego od daty orzeczenia sądu odpowiednio rejonowego lub okręgowego do daty wpływu do sądu okręgowego lub apelacyjnego upłynął okres</w:t>
            </w:r>
          </w:p>
        </w:tc>
      </w:tr>
      <w:tr w:rsidR="00AE2197" w:rsidRPr="00AE2197" w14:paraId="34B2F289" w14:textId="77777777" w:rsidTr="0073652C">
        <w:trPr>
          <w:cantSplit/>
          <w:trHeight w:val="371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098E4BF4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33049540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51DE8846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611EBEF8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pow. 2 </w:t>
            </w:r>
          </w:p>
          <w:p w14:paraId="73910C41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1E90037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pow. 3 </w:t>
            </w:r>
          </w:p>
          <w:p w14:paraId="15E29F37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409" w:type="dxa"/>
            <w:vAlign w:val="center"/>
          </w:tcPr>
          <w:p w14:paraId="3202BB6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pow.6 do</w:t>
            </w:r>
          </w:p>
          <w:p w14:paraId="2DDD1226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00" w:type="dxa"/>
            <w:vAlign w:val="center"/>
          </w:tcPr>
          <w:p w14:paraId="150E1592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pow. 12 mies. do 2 lat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vAlign w:val="center"/>
          </w:tcPr>
          <w:p w14:paraId="585E4CBE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AE2197" w:rsidRPr="00AE2197" w14:paraId="6B0794C9" w14:textId="77777777" w:rsidTr="0073652C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vAlign w:val="center"/>
          </w:tcPr>
          <w:p w14:paraId="500F3F9F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74088608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060AE7DB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6B6D7547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13911E3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vAlign w:val="center"/>
          </w:tcPr>
          <w:p w14:paraId="65701D49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vAlign w:val="center"/>
          </w:tcPr>
          <w:p w14:paraId="192061F9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right w:val="single" w:sz="4" w:space="0" w:color="auto"/>
            </w:tcBorders>
            <w:vAlign w:val="center"/>
          </w:tcPr>
          <w:p w14:paraId="0A5B48E1" w14:textId="77777777" w:rsidR="001F048E" w:rsidRPr="00AE2197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2197" w:rsidRPr="00AE2197" w14:paraId="762CE4D5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CE3D3F0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Ua (apelacyjne)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6B466DD5" w14:textId="77777777" w:rsidR="001F048E" w:rsidRPr="00AE2197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7F087CF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3196B46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932FE6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2A1870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9C54CB0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1BEA89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014125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80662A1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53B428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D332CA3" w14:textId="77777777" w:rsidR="001F048E" w:rsidRPr="00AE2197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443558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F396D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0AD6E0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225C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CFBA9B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367D16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699859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56E0E6E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027B3A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23E3784" w14:textId="77777777" w:rsidR="001F048E" w:rsidRPr="00AE2197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757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ACD51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35EA9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F3691D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1450B5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68FB0E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7436FB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0A803C2" w14:textId="77777777" w:rsidTr="0073652C">
        <w:trPr>
          <w:cantSplit/>
          <w:trHeight w:hRule="exact" w:val="454"/>
        </w:trPr>
        <w:tc>
          <w:tcPr>
            <w:tcW w:w="199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2C643C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Pz (zażaleniowe)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040E1636" w14:textId="77777777" w:rsidR="001F048E" w:rsidRPr="00AE2197" w:rsidRDefault="001F048E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76C2E0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61EDA21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A2D3CA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9A3E83D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0114FAB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32A0EFE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8DDEC6" w14:textId="77777777" w:rsidR="001F048E" w:rsidRPr="00AE2197" w:rsidRDefault="001F048E" w:rsidP="000E6CE1">
            <w:pPr>
              <w:rPr>
                <w:rFonts w:ascii="Arial" w:hAnsi="Arial" w:cs="Arial"/>
                <w:sz w:val="14"/>
              </w:rPr>
            </w:pPr>
          </w:p>
        </w:tc>
      </w:tr>
    </w:tbl>
    <w:p w14:paraId="68A4FB4C" w14:textId="77777777" w:rsidR="00654414" w:rsidRPr="00AE2197" w:rsidRDefault="00654414" w:rsidP="000E6CE1">
      <w:pPr>
        <w:rPr>
          <w:rFonts w:ascii="Arial" w:hAnsi="Arial" w:cs="Arial"/>
          <w:b/>
          <w:bCs/>
        </w:rPr>
      </w:pPr>
    </w:p>
    <w:p w14:paraId="1C4979F0" w14:textId="77777777" w:rsidR="002B2B82" w:rsidRPr="00AE2197" w:rsidRDefault="002B2B82" w:rsidP="000E6CE1">
      <w:pPr>
        <w:rPr>
          <w:rFonts w:ascii="Arial" w:hAnsi="Arial" w:cs="Arial"/>
          <w:b/>
          <w:bCs/>
        </w:rPr>
      </w:pPr>
    </w:p>
    <w:p w14:paraId="49D7B22C" w14:textId="77777777" w:rsidR="002B2B82" w:rsidRPr="00AE2197" w:rsidRDefault="002B2B82" w:rsidP="000E6CE1">
      <w:pPr>
        <w:rPr>
          <w:rFonts w:ascii="Arial" w:hAnsi="Arial" w:cs="Arial"/>
          <w:b/>
          <w:bCs/>
        </w:rPr>
      </w:pPr>
    </w:p>
    <w:p w14:paraId="72DB0E7C" w14:textId="77777777" w:rsidR="00983BDA" w:rsidRPr="00AE2197" w:rsidRDefault="00983BDA" w:rsidP="000E6CE1">
      <w:pPr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3.2 Liczba spraw, w których po wydaniu orzeczenia sądu odwoławczego akta zwrócono sądowi I instancji</w:t>
      </w:r>
    </w:p>
    <w:p w14:paraId="58C79658" w14:textId="77777777" w:rsidR="00B04657" w:rsidRPr="00AE2197" w:rsidRDefault="00B04657" w:rsidP="000E6CE1">
      <w:pPr>
        <w:rPr>
          <w:rFonts w:ascii="Arial" w:hAnsi="Arial" w:cs="Arial"/>
          <w:b/>
          <w:bCs/>
          <w:sz w:val="4"/>
          <w:szCs w:val="4"/>
        </w:rPr>
      </w:pPr>
    </w:p>
    <w:tbl>
      <w:tblPr>
        <w:tblW w:w="0" w:type="auto"/>
        <w:tblInd w:w="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115"/>
        <w:gridCol w:w="1115"/>
        <w:gridCol w:w="1115"/>
        <w:gridCol w:w="1115"/>
        <w:gridCol w:w="1116"/>
        <w:gridCol w:w="1080"/>
      </w:tblGrid>
      <w:tr w:rsidR="00AE2197" w:rsidRPr="00AE2197" w14:paraId="6DB1F6CE" w14:textId="77777777" w:rsidTr="00393282">
        <w:trPr>
          <w:cantSplit/>
          <w:trHeight w:val="252"/>
        </w:trPr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BDF8C00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Rodzaje spraw</w:t>
            </w:r>
          </w:p>
          <w:p w14:paraId="4A0ADAA1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14:paraId="1D722B6E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Ogółem</w:t>
            </w:r>
          </w:p>
          <w:p w14:paraId="3FF8E5B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6656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A926824" w14:textId="77777777" w:rsidR="001F048E" w:rsidRPr="00AE2197" w:rsidRDefault="001F048E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AE2197" w:rsidRPr="00AE2197" w14:paraId="577467F6" w14:textId="77777777" w:rsidTr="00393282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F5632D9" w14:textId="77777777" w:rsidR="001F048E" w:rsidRPr="00AE2197" w:rsidRDefault="001F048E" w:rsidP="000E6CE1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08E98BF9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vAlign w:val="center"/>
          </w:tcPr>
          <w:p w14:paraId="02AB7A78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miesiąca</w:t>
            </w:r>
          </w:p>
        </w:tc>
        <w:tc>
          <w:tcPr>
            <w:tcW w:w="1115" w:type="dxa"/>
            <w:vAlign w:val="center"/>
          </w:tcPr>
          <w:p w14:paraId="07860B1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pow. 1 do </w:t>
            </w:r>
            <w:r w:rsidRPr="00AE2197">
              <w:rPr>
                <w:rFonts w:ascii="Arial" w:hAnsi="Arial" w:cs="Arial"/>
                <w:sz w:val="14"/>
              </w:rPr>
              <w:br/>
              <w:t>2 mies.</w:t>
            </w:r>
          </w:p>
        </w:tc>
        <w:tc>
          <w:tcPr>
            <w:tcW w:w="1115" w:type="dxa"/>
            <w:vAlign w:val="center"/>
          </w:tcPr>
          <w:p w14:paraId="3C650FE2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pow. 2 </w:t>
            </w:r>
          </w:p>
          <w:p w14:paraId="0C1F325A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15" w:type="dxa"/>
            <w:vAlign w:val="center"/>
          </w:tcPr>
          <w:p w14:paraId="23DB6869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3 </w:t>
            </w:r>
          </w:p>
          <w:p w14:paraId="33414316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16" w:type="dxa"/>
            <w:vAlign w:val="center"/>
          </w:tcPr>
          <w:p w14:paraId="69B76CA5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pow.6 do </w:t>
            </w:r>
            <w:r w:rsidRPr="00AE2197">
              <w:rPr>
                <w:rFonts w:ascii="Arial" w:hAnsi="Arial" w:cs="Arial"/>
                <w:sz w:val="14"/>
              </w:rPr>
              <w:br/>
              <w:t>9 mies.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CFE4FC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 xml:space="preserve">ponad </w:t>
            </w:r>
          </w:p>
          <w:p w14:paraId="0E9078BB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9 mies.</w:t>
            </w:r>
          </w:p>
        </w:tc>
      </w:tr>
      <w:tr w:rsidR="00AE2197" w:rsidRPr="00AE2197" w14:paraId="0AF2D80C" w14:textId="77777777" w:rsidTr="00393282">
        <w:trPr>
          <w:cantSplit/>
          <w:trHeight w:hRule="exact" w:val="170"/>
        </w:trPr>
        <w:tc>
          <w:tcPr>
            <w:tcW w:w="2410" w:type="dxa"/>
            <w:gridSpan w:val="2"/>
            <w:tcBorders>
              <w:left w:val="single" w:sz="4" w:space="0" w:color="auto"/>
            </w:tcBorders>
            <w:vAlign w:val="center"/>
          </w:tcPr>
          <w:p w14:paraId="27C533E4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3647E67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5" w:type="dxa"/>
            <w:vAlign w:val="center"/>
          </w:tcPr>
          <w:p w14:paraId="515227AF" w14:textId="77777777" w:rsidR="001F048E" w:rsidRPr="00AE2197" w:rsidRDefault="001F048E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5" w:type="dxa"/>
            <w:vAlign w:val="center"/>
          </w:tcPr>
          <w:p w14:paraId="57C93E7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5" w:type="dxa"/>
            <w:vAlign w:val="center"/>
          </w:tcPr>
          <w:p w14:paraId="5E6F1A0C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5" w:type="dxa"/>
            <w:vAlign w:val="center"/>
          </w:tcPr>
          <w:p w14:paraId="674739FD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6" w:type="dxa"/>
            <w:vAlign w:val="center"/>
          </w:tcPr>
          <w:p w14:paraId="328893E0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14:paraId="3C9DC09B" w14:textId="77777777" w:rsidR="001F048E" w:rsidRPr="00AE2197" w:rsidRDefault="001F048E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2197" w:rsidRPr="00AE2197" w14:paraId="709A74B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15700C1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Ua (apelacyjne)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21C4AF07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17B5AE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45A8AE9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08FDB51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9DDA7FE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17826E87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1D6EDD0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6E03F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EDBD4E9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7D8A57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Uz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1B312C69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174E9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EF466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2BA28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CC66DA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27643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FC39B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FCDED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C3329DE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283EA5A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Pa (apelacyjne)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vAlign w:val="center"/>
          </w:tcPr>
          <w:p w14:paraId="09C2544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2778CF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52A1AD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1122B9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DC182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A5A22B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B34E5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3916FA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F048E" w:rsidRPr="00AE2197" w14:paraId="7774985A" w14:textId="77777777" w:rsidTr="00393282">
        <w:trPr>
          <w:trHeight w:hRule="exact" w:val="454"/>
        </w:trPr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DA1A92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Pz (zażaleniowe)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2739FC54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91D936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46F463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11A58E6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AD14EB7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C5902F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391C69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03D0F8" w14:textId="77777777" w:rsidR="001F048E" w:rsidRPr="00AE2197" w:rsidRDefault="001F048E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F05A1DE" w14:textId="77777777" w:rsidR="00BB2BF4" w:rsidRPr="00AE2197" w:rsidRDefault="00BB2BF4" w:rsidP="000E6CE1">
      <w:pPr>
        <w:rPr>
          <w:rFonts w:ascii="Arial" w:hAnsi="Arial" w:cs="Arial"/>
          <w:b/>
          <w:bCs/>
          <w:sz w:val="16"/>
          <w:szCs w:val="16"/>
        </w:rPr>
      </w:pPr>
    </w:p>
    <w:p w14:paraId="0BD6CEC5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2F1DB26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45A7B726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3B1A52F6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1C1DD14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2000E19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02EF3F04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A23FE10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02AEE50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15BACA3E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651AF40E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7E13DA08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5417AE94" w14:textId="77777777" w:rsidR="00CF11FB" w:rsidRPr="00AE2197" w:rsidRDefault="00CF11FB" w:rsidP="000E6CE1">
      <w:pPr>
        <w:spacing w:after="40"/>
        <w:rPr>
          <w:rFonts w:ascii="Arial" w:hAnsi="Arial" w:cs="Arial"/>
          <w:b/>
          <w:bCs/>
        </w:rPr>
      </w:pPr>
    </w:p>
    <w:p w14:paraId="261F8E27" w14:textId="5AA05632" w:rsidR="00CE2B7E" w:rsidRPr="00AE2197" w:rsidRDefault="00CE2B7E" w:rsidP="000E6CE1">
      <w:pPr>
        <w:spacing w:after="40"/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 xml:space="preserve">Dział </w:t>
      </w:r>
      <w:r w:rsidR="00BD4EE2" w:rsidRPr="00AE2197">
        <w:rPr>
          <w:rFonts w:ascii="Arial" w:hAnsi="Arial" w:cs="Arial"/>
          <w:b/>
          <w:bCs/>
        </w:rPr>
        <w:t>4</w:t>
      </w:r>
      <w:r w:rsidRPr="00AE2197">
        <w:rPr>
          <w:rFonts w:ascii="Arial" w:hAnsi="Arial" w:cs="Arial"/>
          <w:b/>
          <w:bCs/>
        </w:rPr>
        <w:t>.1. Szczegółowe rozliczenie skargi (Wykaz S)</w:t>
      </w:r>
    </w:p>
    <w:tbl>
      <w:tblPr>
        <w:tblW w:w="15776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"/>
        <w:gridCol w:w="1257"/>
        <w:gridCol w:w="393"/>
        <w:gridCol w:w="1090"/>
        <w:gridCol w:w="348"/>
        <w:gridCol w:w="978"/>
        <w:gridCol w:w="978"/>
        <w:gridCol w:w="977"/>
        <w:gridCol w:w="769"/>
        <w:gridCol w:w="1204"/>
        <w:gridCol w:w="825"/>
        <w:gridCol w:w="894"/>
        <w:gridCol w:w="866"/>
        <w:gridCol w:w="852"/>
        <w:gridCol w:w="865"/>
        <w:gridCol w:w="825"/>
        <w:gridCol w:w="922"/>
        <w:gridCol w:w="1467"/>
      </w:tblGrid>
      <w:tr w:rsidR="00AE2197" w:rsidRPr="00AE2197" w14:paraId="57468E3A" w14:textId="77777777" w:rsidTr="00D120C9">
        <w:trPr>
          <w:tblHeader/>
        </w:trPr>
        <w:tc>
          <w:tcPr>
            <w:tcW w:w="33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39D331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</w:rPr>
              <w:t>Wyszczególnienie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E4A7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Pozostało z ubiegłego roku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3C28F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Wpłynęło</w:t>
            </w:r>
          </w:p>
        </w:tc>
        <w:tc>
          <w:tcPr>
            <w:tcW w:w="5545" w:type="dxa"/>
            <w:gridSpan w:val="6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BCB11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471" w:type="dxa"/>
            <w:gridSpan w:val="4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AA2E74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2C50BD4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Ogólna kwota zasądzonych odszkodowań</w:t>
            </w:r>
          </w:p>
          <w:p w14:paraId="3C63AF3D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(w złotych)</w:t>
            </w:r>
          </w:p>
        </w:tc>
      </w:tr>
      <w:tr w:rsidR="00AE2197" w:rsidRPr="00AE2197" w14:paraId="0132E45E" w14:textId="77777777" w:rsidTr="00D120C9">
        <w:trPr>
          <w:trHeight w:val="1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CB2375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C17E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E7919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088F0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4566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48678" w14:textId="04E519D7" w:rsidR="001F048E" w:rsidRPr="00AE2197" w:rsidRDefault="009F0B30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B30C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tego</w:t>
            </w:r>
          </w:p>
        </w:tc>
        <w:tc>
          <w:tcPr>
            <w:tcW w:w="8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876B9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ogółem</w:t>
            </w:r>
          </w:p>
        </w:tc>
        <w:tc>
          <w:tcPr>
            <w:tcW w:w="2617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37F41E" w14:textId="2FF7BF32" w:rsidR="001F048E" w:rsidRPr="00AE2197" w:rsidRDefault="009F0B30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B30C05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tego</w:t>
            </w:r>
            <w:r w:rsidRPr="00B30C0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1F048E" w:rsidRPr="00AE2197">
              <w:rPr>
                <w:rFonts w:ascii="Arial" w:hAnsi="Arial" w:cs="Arial"/>
                <w:sz w:val="16"/>
                <w:szCs w:val="18"/>
              </w:rPr>
              <w:t>od wpływu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D9D28C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AE2197" w:rsidRPr="00AE2197" w14:paraId="4649D23B" w14:textId="77777777" w:rsidTr="00D120C9">
        <w:trPr>
          <w:trHeight w:val="329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86F9DDA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7746A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9B8A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FE7C7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97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FA62C3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uwzględniono w całości lub w części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B91D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oddalono</w:t>
            </w:r>
          </w:p>
        </w:tc>
        <w:tc>
          <w:tcPr>
            <w:tcW w:w="8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74F2F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odrzucono</w:t>
            </w:r>
          </w:p>
        </w:tc>
        <w:tc>
          <w:tcPr>
            <w:tcW w:w="8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582A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w inny sposób</w:t>
            </w: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16268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91CA7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do  2 mies.</w:t>
            </w:r>
          </w:p>
        </w:tc>
        <w:tc>
          <w:tcPr>
            <w:tcW w:w="82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D0995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pow. 2 do 4 mies.</w:t>
            </w:r>
          </w:p>
        </w:tc>
        <w:tc>
          <w:tcPr>
            <w:tcW w:w="9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58DF1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ponad 4 mies.</w:t>
            </w: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1633736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</w:tr>
      <w:tr w:rsidR="00AE2197" w:rsidRPr="00AE2197" w14:paraId="20B462B1" w14:textId="77777777" w:rsidTr="00D120C9">
        <w:trPr>
          <w:trHeight w:val="350"/>
          <w:tblHeader/>
        </w:trPr>
        <w:tc>
          <w:tcPr>
            <w:tcW w:w="3330" w:type="dxa"/>
            <w:gridSpan w:val="5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9130371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7D00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39AE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AFA11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8501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4"/>
                <w:szCs w:val="18"/>
              </w:rPr>
            </w:pPr>
            <w:r w:rsidRPr="00AE2197">
              <w:rPr>
                <w:rFonts w:ascii="Arial" w:hAnsi="Arial" w:cs="Arial"/>
                <w:sz w:val="14"/>
                <w:szCs w:val="18"/>
              </w:rPr>
              <w:t>razem</w:t>
            </w: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94799C" w14:textId="77777777" w:rsidR="001F048E" w:rsidRPr="00AE2197" w:rsidRDefault="001F048E" w:rsidP="000E6CE1">
            <w:pPr>
              <w:ind w:left="-78" w:right="-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 tym przez zasądzenie kwoty pieniężnej</w:t>
            </w: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A42E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604C5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E1B369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ACA5AD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CB24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0B5E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BFEDEF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E17C383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A70F946" w14:textId="77777777" w:rsidTr="00D120C9">
        <w:trPr>
          <w:tblHeader/>
        </w:trPr>
        <w:tc>
          <w:tcPr>
            <w:tcW w:w="3330" w:type="dxa"/>
            <w:gridSpan w:val="5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DB9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3D84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2C3C0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6B93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7C389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5568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476BF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35B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378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F649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353F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D8CDA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4E4D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D5C846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AE2197" w:rsidRPr="00AE2197" w14:paraId="3224E68C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3B17D616" w14:textId="77777777" w:rsidR="001F048E" w:rsidRPr="00AE2197" w:rsidRDefault="001F048E" w:rsidP="000E6CE1">
            <w:pPr>
              <w:ind w:left="-52" w:right="-80"/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</w:rPr>
              <w:t>Ogółem ubezpieczeń</w:t>
            </w:r>
            <w:r w:rsidRPr="00AE2197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AE2197">
              <w:rPr>
                <w:rFonts w:ascii="Arial" w:hAnsi="Arial" w:cs="Arial"/>
                <w:b/>
                <w:sz w:val="12"/>
                <w:szCs w:val="12"/>
              </w:rPr>
              <w:t>(wiersze od 02 do 12)</w:t>
            </w:r>
            <w:r w:rsidRPr="00AE219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1C7CD3CD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BD60FB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5E262B8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9600B7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74A3D97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4CDBC94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26C4C70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613965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87BF9D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672CDD0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3F288EF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12026F4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14:paraId="0272E74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14:paraId="0D207B3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BB7E7E0" w14:textId="77777777" w:rsidTr="005B6998">
        <w:trPr>
          <w:cantSplit/>
          <w:trHeight w:val="227"/>
        </w:trPr>
        <w:tc>
          <w:tcPr>
            <w:tcW w:w="23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CAD5E58" w14:textId="77777777" w:rsidR="001F048E" w:rsidRPr="00AE2197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E2197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092A3A" w14:textId="77777777" w:rsidR="001F048E" w:rsidRPr="00AE2197" w:rsidRDefault="001F048E" w:rsidP="000E6CE1">
            <w:pPr>
              <w:ind w:left="-38" w:right="-4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4A5C38C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64B887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ABFC07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9481AC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E392EC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22C5196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6C87C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4A1540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5C20701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637A333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20BE30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107A4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C2FB24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D67E4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54183A3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947540B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6FF168" w14:textId="77777777" w:rsidR="001F048E" w:rsidRPr="00AE2197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8CDA3A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39CCCC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169785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3B61E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28884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100FB0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DAC648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5999BFC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7A5FE1D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B67715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A74AD4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927D12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790DCD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B757CC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B5D727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D63E2C6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FFA89D" w14:textId="77777777" w:rsidR="001F048E" w:rsidRPr="00AE2197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zwłokę wykonania opinii przez biegłych,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9F44AFA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BED3EA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7893A6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691471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E60615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28344B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0EFC87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49EB637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66538FF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EC6D85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1D67354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731E2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A57F38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B26D24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B7FF771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FC1690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3FA9776" w14:textId="77777777" w:rsidR="001F048E" w:rsidRPr="00AE2197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915B2A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663372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7484F7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0C1CDF1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AA7804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F0CE2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F20938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FC80C6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8901F3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1C0A2E0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D94094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3358B2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827B87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6DBDB7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D6F7D99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448A42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78E881" w14:textId="77777777" w:rsidR="001F048E" w:rsidRPr="00AE2197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87C9798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ED0907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241F9F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1E89E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69D971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BB542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99535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41ECFE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D1B8E1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526DDC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F16D17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96EA89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5463AC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249347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B414AA6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0932166D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192FDC8" w14:textId="77777777" w:rsidR="001F048E" w:rsidRPr="00AE2197" w:rsidRDefault="001F048E" w:rsidP="000E6CE1">
            <w:pPr>
              <w:ind w:left="-38" w:right="-80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1EC59C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A8FD75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455DD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F2D687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C0D0D3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5BC0161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31C9C3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BA2C43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E4EA67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4A55AC7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C69E7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5B9DC0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63BA7A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99A9B3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7D2FDB0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52D988A9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CAABC" w14:textId="77777777" w:rsidR="001F048E" w:rsidRPr="00AE2197" w:rsidRDefault="001F048E" w:rsidP="000E6CE1">
            <w:pPr>
              <w:ind w:left="-38" w:right="-10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40EEB5A" w14:textId="77777777" w:rsidR="001F048E" w:rsidRPr="00AE2197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B67BBAF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597CFD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C0D257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F637FE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72E9EC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28F0F2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5459F4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AFCBC6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D502F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2DF195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3DB07A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C05EB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12FF5BC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9713A3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2DDAB2B" w14:textId="77777777" w:rsidTr="00D120C9">
        <w:trPr>
          <w:cantSplit/>
          <w:trHeight w:val="198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5B1B23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6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CCB28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9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7A9546" w14:textId="77777777" w:rsidR="001F048E" w:rsidRPr="00AE2197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CBD6CCE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A03F48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4C8A2C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198DE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1F668A9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BDEFC5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483BF1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D46D09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0BDE93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A9605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6CE0BBC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490653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286963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703D832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72CB0D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CFC3A0F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C1616" w14:textId="77777777" w:rsidR="001F048E" w:rsidRPr="00AE2197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2325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9393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5E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933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F74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19E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E58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306E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73A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CBA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E335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70B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DE3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BCB093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31D697C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89BEC3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82CAF" w14:textId="77777777" w:rsidR="001F048E" w:rsidRPr="00AE2197" w:rsidRDefault="001F048E" w:rsidP="000E6CE1">
            <w:pPr>
              <w:ind w:left="-38" w:right="-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1A80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940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20E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B6A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0CD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C04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C07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1FB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C02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01C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B03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4EA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3AC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85ABD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155CE10" w14:textId="77777777" w:rsidTr="00D120C9">
        <w:trPr>
          <w:cantSplit/>
          <w:trHeight w:val="227"/>
        </w:trPr>
        <w:tc>
          <w:tcPr>
            <w:tcW w:w="23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7A649DD9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4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1088BF1" w14:textId="77777777" w:rsidR="001F048E" w:rsidRPr="00AE2197" w:rsidRDefault="001F048E" w:rsidP="000E6CE1">
            <w:pPr>
              <w:ind w:left="-3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FED44A3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6F01E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9A7B97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282712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13ADE9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7A7A64B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447728F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A6C174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FC6B0F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47F3B2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00D686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0D6B802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020233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1BF501E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33F16E7" w14:textId="77777777" w:rsidTr="00D120C9">
        <w:tc>
          <w:tcPr>
            <w:tcW w:w="2982" w:type="dxa"/>
            <w:gridSpan w:val="4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</w:tcPr>
          <w:p w14:paraId="73CEED9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  <w:r w:rsidRPr="00AE2197">
              <w:rPr>
                <w:rFonts w:ascii="Arial" w:hAnsi="Arial" w:cs="Arial"/>
                <w:sz w:val="16"/>
              </w:rPr>
              <w:t xml:space="preserve">Ogółem pracy </w:t>
            </w:r>
            <w:r w:rsidRPr="00AE2197">
              <w:rPr>
                <w:rFonts w:ascii="Arial" w:hAnsi="Arial" w:cs="Arial"/>
                <w:b/>
                <w:sz w:val="14"/>
                <w:szCs w:val="14"/>
              </w:rPr>
              <w:t>(wiersze od 14 do 24)</w:t>
            </w:r>
            <w:r w:rsidRPr="00AE2197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48" w:type="dxa"/>
            <w:tcBorders>
              <w:top w:val="nil"/>
              <w:left w:val="single" w:sz="12" w:space="0" w:color="auto"/>
              <w:right w:val="single" w:sz="4" w:space="0" w:color="auto"/>
            </w:tcBorders>
            <w:vAlign w:val="center"/>
          </w:tcPr>
          <w:p w14:paraId="647C9E87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A8C9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4F634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29F808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1221D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AA1A4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EBF5E3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E8EACA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81D3B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A2E50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939DC9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BD087E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9F9F30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14:paraId="74EDD63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D69101A" w14:textId="77777777" w:rsidTr="005B6998">
        <w:trPr>
          <w:cantSplit/>
          <w:trHeight w:val="227"/>
        </w:trPr>
        <w:tc>
          <w:tcPr>
            <w:tcW w:w="266" w:type="dxa"/>
            <w:vMerge w:val="restart"/>
            <w:tcBorders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065E7490" w14:textId="77777777" w:rsidR="001F048E" w:rsidRPr="00AE2197" w:rsidRDefault="001F048E" w:rsidP="000E6CE1">
            <w:pPr>
              <w:ind w:left="113" w:right="113"/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AE2197">
              <w:rPr>
                <w:rFonts w:ascii="Arial" w:hAnsi="Arial" w:cs="Arial"/>
                <w:sz w:val="16"/>
                <w:szCs w:val="18"/>
              </w:rPr>
              <w:t>Skarga na:</w:t>
            </w: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0AA6737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zbyt odległe wyznaczenie terminu pierwszej rozprawy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4469DF1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26153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408EA0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5507ACF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228475E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EACBCE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3D8699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056FCF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432DA3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7DEAEF1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8E3F1A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BBB079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711DDC0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218DF12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FDADB5C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29B925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54A8FE4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długość przerwy (odroczenia) między rozprawami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87EE7B5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78BE85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D5D266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2997EEC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4AF1CC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0CF0071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F4DB0E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1289B30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7A5736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148ECD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5B1E2D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457646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47B3ECF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C97350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A729EB1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A1E35A1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FC6030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zwłokę wykonania opinii przez biegłych, albo zasięganie przez sędziów wciąż nowych opinii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40317A3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75AE87F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A371C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502E1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F040F0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9C24DA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29B0A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006B886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85BDF8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79B4CA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BD7BB3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E35268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8151B0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CBAEF1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EA8A9A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A3ED0A1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6D692A4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nadużywanie zawieszania postępowania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0C49BD5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19B16B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55C255B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1B606B3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5CFEB76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2CE1B9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8056CC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32A46C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37EB687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D135B0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4A98AF9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E94A0E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06ED731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5E661E6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2092A85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7818F3C" w14:textId="77777777" w:rsidR="001F048E" w:rsidRPr="00AE2197" w:rsidRDefault="001F048E" w:rsidP="000E6CE1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60DEA4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przewlekłość trwania tzw. czynności wstępnych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F4A1E81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9812E6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2BDE02B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F1A92B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397AB8A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340B314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C6ED46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32D82CB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2A376D0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2B5D65A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9118A8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70FCA5E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7764E1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009F804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D2FAB2A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34B0D40F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</w:tcPr>
          <w:p w14:paraId="7EC41B12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przewlekłość postępowania międzyinstancyjnego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44F8E5E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3B1581F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4326D39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438F336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67B4969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16020F5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812AF4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2FDB259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053EC45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53FE077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5370D78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B09A04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2B5680C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3097735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D515016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68C641B2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D348E5" w14:textId="77777777" w:rsidR="001F048E" w:rsidRPr="00AE2197" w:rsidRDefault="001F048E" w:rsidP="000E6CE1">
            <w:pPr>
              <w:ind w:right="-108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przewlekłość postępowania wykonawczego</w:t>
            </w: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A03D00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sąd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A51119A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31D0A4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0C20FF2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68E8F9B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4CC1F3E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47B712E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555CF8E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6AC6106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4B70591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016DC8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7817666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34C0A08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5CDB923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6E8632A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7EB8468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37A30BD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AC86D9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56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2BDF18B" w14:textId="77777777" w:rsidR="001F048E" w:rsidRPr="00AE2197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komornik</w:t>
            </w:r>
          </w:p>
        </w:tc>
        <w:tc>
          <w:tcPr>
            <w:tcW w:w="34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BE862F8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1D29BF8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right w:val="single" w:sz="4" w:space="0" w:color="auto"/>
            </w:tcBorders>
          </w:tcPr>
          <w:p w14:paraId="65A471A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right w:val="single" w:sz="4" w:space="0" w:color="auto"/>
            </w:tcBorders>
          </w:tcPr>
          <w:p w14:paraId="70A82F6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right w:val="single" w:sz="4" w:space="0" w:color="auto"/>
            </w:tcBorders>
          </w:tcPr>
          <w:p w14:paraId="7F2FCDF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right w:val="single" w:sz="4" w:space="0" w:color="auto"/>
            </w:tcBorders>
          </w:tcPr>
          <w:p w14:paraId="67FE9D6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2DE97CA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7160767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right w:val="single" w:sz="4" w:space="0" w:color="auto"/>
            </w:tcBorders>
          </w:tcPr>
          <w:p w14:paraId="1CACFAD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right w:val="single" w:sz="4" w:space="0" w:color="auto"/>
            </w:tcBorders>
          </w:tcPr>
          <w:p w14:paraId="331EB9B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right w:val="single" w:sz="4" w:space="0" w:color="auto"/>
            </w:tcBorders>
          </w:tcPr>
          <w:p w14:paraId="3CC80F4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61FFEB0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right w:val="single" w:sz="4" w:space="0" w:color="auto"/>
            </w:tcBorders>
          </w:tcPr>
          <w:p w14:paraId="31E8D85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12" w:space="0" w:color="auto"/>
            </w:tcBorders>
          </w:tcPr>
          <w:p w14:paraId="4CBF74A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F45DAB0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438423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31244F" w14:textId="77777777" w:rsidR="001F048E" w:rsidRPr="00AE2197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bezczynność w podejmowaniu czynności procesowych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AC43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5DB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BAA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7609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B5CE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931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27D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C76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CC7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126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EE2F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745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08F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97A94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02B9339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E3803C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BB3FA8" w14:textId="77777777" w:rsidR="001F048E" w:rsidRPr="00AE2197" w:rsidRDefault="001F048E" w:rsidP="000E6CE1">
            <w:pPr>
              <w:ind w:right="-112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nieterminowość sporządzania uzasadnień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0345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55D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08E7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39B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28D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D5BD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836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2AA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24F2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B3BB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C16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AC23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084E5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B7184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  <w:tr w:rsidR="00252A97" w:rsidRPr="00AE2197" w14:paraId="23C43FBB" w14:textId="77777777" w:rsidTr="00D120C9">
        <w:trPr>
          <w:cantSplit/>
          <w:trHeight w:val="227"/>
        </w:trPr>
        <w:tc>
          <w:tcPr>
            <w:tcW w:w="266" w:type="dxa"/>
            <w:vMerge/>
            <w:tcBorders>
              <w:left w:val="single" w:sz="8" w:space="0" w:color="auto"/>
              <w:right w:val="single" w:sz="4" w:space="0" w:color="auto"/>
            </w:tcBorders>
          </w:tcPr>
          <w:p w14:paraId="22BB97FF" w14:textId="77777777" w:rsidR="001F048E" w:rsidRPr="00AE2197" w:rsidRDefault="001F048E" w:rsidP="000E6CE1">
            <w:pPr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2716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C2E483" w14:textId="77777777" w:rsidR="001F048E" w:rsidRPr="00AE2197" w:rsidRDefault="001F048E" w:rsidP="000E6CE1">
            <w:pPr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53367" w14:textId="77777777" w:rsidR="001F048E" w:rsidRPr="00AE2197" w:rsidRDefault="001F048E" w:rsidP="000E6CE1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51F10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976D22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7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428CEA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7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24C580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20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B986D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767038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9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BC0244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AFB01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5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031D79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D8E90D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82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15822F6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420571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4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8D7A43C" w14:textId="77777777" w:rsidR="001F048E" w:rsidRPr="00AE2197" w:rsidRDefault="001F048E" w:rsidP="000E6CE1">
            <w:pPr>
              <w:rPr>
                <w:rFonts w:ascii="Arial" w:hAnsi="Arial" w:cs="Arial"/>
                <w:sz w:val="16"/>
              </w:rPr>
            </w:pPr>
          </w:p>
        </w:tc>
      </w:tr>
    </w:tbl>
    <w:p w14:paraId="000EBCCD" w14:textId="77777777" w:rsidR="00CF11FB" w:rsidRPr="00AE2197" w:rsidRDefault="00CF11FB" w:rsidP="000E6CE1">
      <w:pPr>
        <w:rPr>
          <w:rFonts w:ascii="Arial" w:hAnsi="Arial" w:cs="Arial"/>
          <w:b/>
          <w:bCs/>
        </w:rPr>
      </w:pPr>
    </w:p>
    <w:p w14:paraId="3ACDA9AC" w14:textId="2B914B9E" w:rsidR="001F05BA" w:rsidRPr="00AE2197" w:rsidRDefault="00CE2B7E" w:rsidP="000E6CE1">
      <w:pPr>
        <w:rPr>
          <w:rFonts w:ascii="Arial" w:hAnsi="Arial" w:cs="Arial"/>
          <w:b/>
        </w:rPr>
      </w:pPr>
      <w:r w:rsidRPr="00AE2197">
        <w:rPr>
          <w:rFonts w:ascii="Arial" w:hAnsi="Arial" w:cs="Arial"/>
          <w:b/>
          <w:bCs/>
        </w:rPr>
        <w:t xml:space="preserve">Dział </w:t>
      </w:r>
      <w:r w:rsidR="00BD4EE2" w:rsidRPr="00AE2197">
        <w:rPr>
          <w:rFonts w:ascii="Arial" w:hAnsi="Arial" w:cs="Arial"/>
          <w:b/>
          <w:bCs/>
        </w:rPr>
        <w:t>4</w:t>
      </w:r>
      <w:r w:rsidRPr="00AE2197">
        <w:rPr>
          <w:rFonts w:ascii="Arial" w:hAnsi="Arial" w:cs="Arial"/>
          <w:b/>
          <w:bCs/>
        </w:rPr>
        <w:t>.2. Kontrolka skarg (w wydziale, którego sprawy skarga dotyczy)</w:t>
      </w:r>
      <w:r w:rsidRPr="00AE2197">
        <w:rPr>
          <w:rFonts w:ascii="Arial" w:hAnsi="Arial" w:cs="Arial"/>
          <w:b/>
          <w:bCs/>
          <w:sz w:val="22"/>
        </w:rPr>
        <w:t xml:space="preserve"> </w:t>
      </w:r>
      <w:r w:rsidR="001F05BA" w:rsidRPr="00AE2197">
        <w:rPr>
          <w:rFonts w:ascii="Arial" w:hAnsi="Arial" w:cs="Arial"/>
          <w:bCs/>
          <w:sz w:val="20"/>
          <w:szCs w:val="20"/>
        </w:rPr>
        <w:t>(§ 462</w:t>
      </w:r>
      <w:r w:rsidR="001F05BA" w:rsidRPr="00AE2197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1F05BA" w:rsidRPr="00AE2197">
        <w:rPr>
          <w:rFonts w:ascii="Arial" w:hAnsi="Arial" w:cs="Arial"/>
          <w:bCs/>
          <w:sz w:val="20"/>
          <w:szCs w:val="20"/>
        </w:rPr>
        <w:t>ust. 1 zarządzenia</w:t>
      </w:r>
      <w:r w:rsidR="001F05BA" w:rsidRPr="00AE2197">
        <w:rPr>
          <w:rFonts w:ascii="Arial" w:hAnsi="Arial" w:cs="Arial"/>
          <w:sz w:val="20"/>
          <w:szCs w:val="20"/>
        </w:rPr>
        <w:t xml:space="preserve"> Ministra Sprawiedliwości z dnia 19 czerwca 2019r. w sprawie organizacji i zakresu działania sekretariatów sądowych oraz innych działów administracji sądowej </w:t>
      </w:r>
    </w:p>
    <w:tbl>
      <w:tblPr>
        <w:tblW w:w="0" w:type="auto"/>
        <w:tblInd w:w="9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4"/>
        <w:gridCol w:w="372"/>
        <w:gridCol w:w="1468"/>
        <w:gridCol w:w="1567"/>
        <w:gridCol w:w="1320"/>
        <w:gridCol w:w="1674"/>
        <w:gridCol w:w="1559"/>
        <w:gridCol w:w="1387"/>
        <w:gridCol w:w="1590"/>
        <w:gridCol w:w="1559"/>
      </w:tblGrid>
      <w:tr w:rsidR="00AE2197" w:rsidRPr="00AE2197" w14:paraId="65DB227C" w14:textId="77777777" w:rsidTr="002220D9">
        <w:trPr>
          <w:cantSplit/>
          <w:trHeight w:val="249"/>
        </w:trPr>
        <w:tc>
          <w:tcPr>
            <w:tcW w:w="2916" w:type="dxa"/>
            <w:gridSpan w:val="2"/>
            <w:vMerge w:val="restart"/>
            <w:vAlign w:val="center"/>
          </w:tcPr>
          <w:p w14:paraId="7EF302EC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468" w:type="dxa"/>
            <w:vMerge w:val="restart"/>
            <w:vAlign w:val="center"/>
          </w:tcPr>
          <w:p w14:paraId="4BC416F6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567" w:type="dxa"/>
            <w:vMerge w:val="restart"/>
            <w:vAlign w:val="center"/>
          </w:tcPr>
          <w:p w14:paraId="3CB1C5B1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940" w:type="dxa"/>
            <w:gridSpan w:val="4"/>
            <w:vAlign w:val="center"/>
          </w:tcPr>
          <w:p w14:paraId="0AF9E77A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90" w:type="dxa"/>
            <w:vMerge w:val="restart"/>
            <w:vAlign w:val="center"/>
          </w:tcPr>
          <w:p w14:paraId="3031F46F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559" w:type="dxa"/>
            <w:vMerge w:val="restart"/>
            <w:vAlign w:val="center"/>
          </w:tcPr>
          <w:p w14:paraId="077B1A3F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18AAA726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AE2197" w:rsidRPr="00AE2197" w14:paraId="767B1F5B" w14:textId="77777777" w:rsidTr="002220D9">
        <w:trPr>
          <w:cantSplit/>
          <w:trHeight w:val="195"/>
        </w:trPr>
        <w:tc>
          <w:tcPr>
            <w:tcW w:w="2916" w:type="dxa"/>
            <w:gridSpan w:val="2"/>
            <w:vMerge/>
            <w:vAlign w:val="center"/>
          </w:tcPr>
          <w:p w14:paraId="22C6EC67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vAlign w:val="center"/>
          </w:tcPr>
          <w:p w14:paraId="446800D6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vAlign w:val="center"/>
          </w:tcPr>
          <w:p w14:paraId="64F4EE47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2994" w:type="dxa"/>
            <w:gridSpan w:val="2"/>
            <w:vAlign w:val="center"/>
          </w:tcPr>
          <w:p w14:paraId="23660026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559" w:type="dxa"/>
            <w:vMerge w:val="restart"/>
            <w:vAlign w:val="center"/>
          </w:tcPr>
          <w:p w14:paraId="1B2069EE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387" w:type="dxa"/>
            <w:vMerge w:val="restart"/>
            <w:vAlign w:val="center"/>
          </w:tcPr>
          <w:p w14:paraId="458C84CF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90" w:type="dxa"/>
            <w:vMerge/>
            <w:vAlign w:val="center"/>
          </w:tcPr>
          <w:p w14:paraId="3ACFDFA0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53C2E294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921076" w:rsidRPr="00AE2197" w14:paraId="2243CDA3" w14:textId="77777777" w:rsidTr="00DF50D9">
        <w:trPr>
          <w:cantSplit/>
          <w:trHeight w:val="199"/>
        </w:trPr>
        <w:tc>
          <w:tcPr>
            <w:tcW w:w="2916" w:type="dxa"/>
            <w:gridSpan w:val="2"/>
            <w:vMerge/>
            <w:vAlign w:val="center"/>
          </w:tcPr>
          <w:p w14:paraId="4119ED81" w14:textId="77777777" w:rsidR="00921076" w:rsidRPr="00AE2197" w:rsidRDefault="00921076" w:rsidP="0092107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68" w:type="dxa"/>
            <w:vMerge/>
            <w:vAlign w:val="center"/>
          </w:tcPr>
          <w:p w14:paraId="1AB94F0C" w14:textId="77777777" w:rsidR="00921076" w:rsidRPr="00AE2197" w:rsidRDefault="00921076" w:rsidP="0092107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67" w:type="dxa"/>
            <w:vMerge/>
            <w:vAlign w:val="center"/>
          </w:tcPr>
          <w:p w14:paraId="521A4963" w14:textId="77777777" w:rsidR="00921076" w:rsidRPr="00AE2197" w:rsidRDefault="00921076" w:rsidP="0092107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320" w:type="dxa"/>
            <w:vAlign w:val="center"/>
          </w:tcPr>
          <w:p w14:paraId="557E467C" w14:textId="0A994D1E" w:rsidR="00921076" w:rsidRPr="00AE2197" w:rsidRDefault="00921076" w:rsidP="0092107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674" w:type="dxa"/>
            <w:vAlign w:val="center"/>
          </w:tcPr>
          <w:p w14:paraId="2CCC463D" w14:textId="71057328" w:rsidR="00921076" w:rsidRPr="00AE2197" w:rsidRDefault="00921076" w:rsidP="0092107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559" w:type="dxa"/>
            <w:vMerge/>
            <w:vAlign w:val="center"/>
          </w:tcPr>
          <w:p w14:paraId="6862F5FC" w14:textId="1FFFA0E5" w:rsidR="00921076" w:rsidRPr="00AE2197" w:rsidRDefault="00921076" w:rsidP="0092107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7" w:type="dxa"/>
            <w:vMerge/>
            <w:vAlign w:val="center"/>
          </w:tcPr>
          <w:p w14:paraId="3783B6D0" w14:textId="77777777" w:rsidR="00921076" w:rsidRPr="00AE2197" w:rsidRDefault="00921076" w:rsidP="0092107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90" w:type="dxa"/>
            <w:vMerge/>
            <w:vAlign w:val="center"/>
          </w:tcPr>
          <w:p w14:paraId="5309237A" w14:textId="77777777" w:rsidR="00921076" w:rsidRPr="00AE2197" w:rsidRDefault="00921076" w:rsidP="0092107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14:paraId="20A2D7F6" w14:textId="77777777" w:rsidR="00921076" w:rsidRPr="00AE2197" w:rsidRDefault="00921076" w:rsidP="00921076">
            <w:pPr>
              <w:jc w:val="center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AE2197" w:rsidRPr="00AE2197" w14:paraId="6374A986" w14:textId="77777777" w:rsidTr="002220D9">
        <w:trPr>
          <w:cantSplit/>
          <w:trHeight w:hRule="exact" w:val="193"/>
        </w:trPr>
        <w:tc>
          <w:tcPr>
            <w:tcW w:w="2916" w:type="dxa"/>
            <w:gridSpan w:val="2"/>
            <w:vAlign w:val="center"/>
          </w:tcPr>
          <w:p w14:paraId="6C6ECCDC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68" w:type="dxa"/>
            <w:vAlign w:val="center"/>
          </w:tcPr>
          <w:p w14:paraId="71B5F5DA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7" w:type="dxa"/>
            <w:vAlign w:val="center"/>
          </w:tcPr>
          <w:p w14:paraId="6CA5959E" w14:textId="77777777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20" w:type="dxa"/>
          </w:tcPr>
          <w:p w14:paraId="2769BE1E" w14:textId="60410DAC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74" w:type="dxa"/>
          </w:tcPr>
          <w:p w14:paraId="1F9068E0" w14:textId="03DAB0CE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59" w:type="dxa"/>
          </w:tcPr>
          <w:p w14:paraId="1EAF5825" w14:textId="13B90154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87" w:type="dxa"/>
          </w:tcPr>
          <w:p w14:paraId="47D555B6" w14:textId="0684A0F3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90" w:type="dxa"/>
          </w:tcPr>
          <w:p w14:paraId="5E4611E3" w14:textId="2BD94615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559" w:type="dxa"/>
          </w:tcPr>
          <w:p w14:paraId="41292B73" w14:textId="5FF7674C" w:rsidR="002220D9" w:rsidRPr="00AE2197" w:rsidRDefault="002220D9" w:rsidP="002220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E2197" w:rsidRPr="00AE2197" w14:paraId="7513E4BB" w14:textId="77777777" w:rsidTr="002220D9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0D987637" w14:textId="77777777" w:rsidR="002220D9" w:rsidRPr="00AE2197" w:rsidRDefault="002220D9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Skargi na pracę sądu (sprawy ubezpieczeń)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2CFBCB1D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2ABD4AD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50AD315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508520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67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501827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0FF4D1" w14:textId="668F0F70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2FC7BF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0ED1B6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01F77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  <w:tr w:rsidR="002220D9" w:rsidRPr="00AE2197" w14:paraId="2794C721" w14:textId="77777777" w:rsidTr="002220D9">
        <w:trPr>
          <w:cantSplit/>
          <w:trHeight w:val="309"/>
        </w:trPr>
        <w:tc>
          <w:tcPr>
            <w:tcW w:w="2544" w:type="dxa"/>
            <w:tcBorders>
              <w:right w:val="single" w:sz="12" w:space="0" w:color="auto"/>
            </w:tcBorders>
            <w:vAlign w:val="center"/>
          </w:tcPr>
          <w:p w14:paraId="173AC53C" w14:textId="77777777" w:rsidR="002220D9" w:rsidRPr="00AE2197" w:rsidRDefault="002220D9" w:rsidP="000E6CE1">
            <w:pPr>
              <w:rPr>
                <w:rFonts w:ascii="Arial" w:hAnsi="Arial" w:cs="Arial"/>
                <w:sz w:val="14"/>
                <w:szCs w:val="20"/>
              </w:rPr>
            </w:pPr>
            <w:r w:rsidRPr="00AE2197">
              <w:rPr>
                <w:rFonts w:ascii="Arial" w:hAnsi="Arial" w:cs="Arial"/>
                <w:sz w:val="14"/>
                <w:szCs w:val="20"/>
              </w:rPr>
              <w:t>Skargi na pracę sądu (sprawy pracy)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4AD4678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7541DC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6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B6C6DB7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2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B9C253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67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7D95A3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660B082" w14:textId="08E976C2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38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605A92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F69BB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080AD8" w14:textId="77777777" w:rsidR="002220D9" w:rsidRPr="00AE2197" w:rsidRDefault="002220D9" w:rsidP="000E6CE1">
            <w:pPr>
              <w:jc w:val="center"/>
              <w:rPr>
                <w:rFonts w:ascii="Arial" w:hAnsi="Arial" w:cs="Arial"/>
                <w:sz w:val="14"/>
                <w:szCs w:val="20"/>
              </w:rPr>
            </w:pPr>
          </w:p>
        </w:tc>
      </w:tr>
    </w:tbl>
    <w:p w14:paraId="11A7FB7B" w14:textId="77777777" w:rsidR="001F048E" w:rsidRPr="00AE2197" w:rsidRDefault="001F048E" w:rsidP="000E6CE1">
      <w:pPr>
        <w:rPr>
          <w:rFonts w:ascii="Arial" w:hAnsi="Arial" w:cs="Arial"/>
          <w:sz w:val="14"/>
        </w:rPr>
      </w:pPr>
    </w:p>
    <w:p w14:paraId="1BA41D8C" w14:textId="77777777" w:rsidR="00CF11FB" w:rsidRPr="00AE2197" w:rsidRDefault="00CF11FB" w:rsidP="000E6CE1">
      <w:pPr>
        <w:rPr>
          <w:rFonts w:ascii="Arial" w:hAnsi="Arial" w:cs="Arial"/>
          <w:b/>
          <w:bCs/>
        </w:rPr>
      </w:pPr>
    </w:p>
    <w:p w14:paraId="7B27D977" w14:textId="77777777" w:rsidR="00CF11FB" w:rsidRPr="00AE2197" w:rsidRDefault="00CF11FB" w:rsidP="000E6CE1">
      <w:pPr>
        <w:rPr>
          <w:rFonts w:ascii="Arial" w:hAnsi="Arial" w:cs="Arial"/>
          <w:b/>
          <w:bCs/>
        </w:rPr>
      </w:pPr>
    </w:p>
    <w:p w14:paraId="0C117CBA" w14:textId="77777777" w:rsidR="00CF11FB" w:rsidRPr="00AE2197" w:rsidRDefault="00CF11FB" w:rsidP="000E6CE1">
      <w:pPr>
        <w:rPr>
          <w:rFonts w:ascii="Arial" w:hAnsi="Arial" w:cs="Arial"/>
          <w:b/>
          <w:bCs/>
        </w:rPr>
      </w:pPr>
    </w:p>
    <w:p w14:paraId="647FC58E" w14:textId="77777777" w:rsidR="00CF11FB" w:rsidRPr="00AE2197" w:rsidRDefault="00CF11FB" w:rsidP="000E6CE1">
      <w:pPr>
        <w:rPr>
          <w:rFonts w:ascii="Arial" w:hAnsi="Arial" w:cs="Arial"/>
          <w:b/>
          <w:bCs/>
        </w:rPr>
      </w:pPr>
    </w:p>
    <w:p w14:paraId="746763E3" w14:textId="15EA9C6D" w:rsidR="00647B47" w:rsidRPr="00AE2197" w:rsidRDefault="00BD4EE2" w:rsidP="000E6CE1">
      <w:pPr>
        <w:rPr>
          <w:rFonts w:ascii="Arial" w:hAnsi="Arial" w:cs="Arial"/>
          <w:bCs/>
        </w:rPr>
      </w:pPr>
      <w:r w:rsidRPr="00AE2197">
        <w:rPr>
          <w:rFonts w:ascii="Arial" w:hAnsi="Arial" w:cs="Arial"/>
          <w:b/>
          <w:bCs/>
        </w:rPr>
        <w:t>Dział 5</w:t>
      </w:r>
      <w:r w:rsidR="00647B47" w:rsidRPr="00AE2197">
        <w:rPr>
          <w:rFonts w:ascii="Arial" w:hAnsi="Arial" w:cs="Arial"/>
          <w:b/>
          <w:bCs/>
        </w:rPr>
        <w:t xml:space="preserve">. Prawomocnie zasądzone odszkodowania i zadośćuczynienia </w:t>
      </w:r>
      <w:r w:rsidR="00AB741A" w:rsidRPr="00AE2197">
        <w:rPr>
          <w:rFonts w:ascii="Arial" w:hAnsi="Arial" w:cs="Arial"/>
          <w:bCs/>
        </w:rPr>
        <w:t>(</w:t>
      </w:r>
      <w:r w:rsidR="00647B47" w:rsidRPr="00AE2197">
        <w:rPr>
          <w:rFonts w:ascii="Arial" w:hAnsi="Arial" w:cs="Arial"/>
          <w:bCs/>
        </w:rPr>
        <w:t>w okresie sprawozdawczym)</w:t>
      </w:r>
    </w:p>
    <w:tbl>
      <w:tblPr>
        <w:tblW w:w="15986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57"/>
        <w:gridCol w:w="410"/>
        <w:gridCol w:w="2091"/>
        <w:gridCol w:w="1349"/>
        <w:gridCol w:w="392"/>
        <w:gridCol w:w="391"/>
        <w:gridCol w:w="654"/>
        <w:gridCol w:w="869"/>
        <w:gridCol w:w="832"/>
        <w:gridCol w:w="1362"/>
        <w:gridCol w:w="1417"/>
        <w:gridCol w:w="743"/>
        <w:gridCol w:w="869"/>
        <w:gridCol w:w="852"/>
        <w:gridCol w:w="1384"/>
        <w:gridCol w:w="1275"/>
      </w:tblGrid>
      <w:tr w:rsidR="00AE2197" w:rsidRPr="00AE2197" w14:paraId="72ED8942" w14:textId="77777777" w:rsidTr="00B6271C">
        <w:trPr>
          <w:trHeight w:val="138"/>
        </w:trPr>
        <w:tc>
          <w:tcPr>
            <w:tcW w:w="5725" w:type="dxa"/>
            <w:gridSpan w:val="7"/>
            <w:vMerge w:val="restart"/>
            <w:vAlign w:val="center"/>
          </w:tcPr>
          <w:p w14:paraId="3D70033C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bCs/>
                <w:sz w:val="16"/>
                <w:szCs w:val="16"/>
              </w:rPr>
              <w:t>Wyszczególnienie rodzajów spraw według wykazu spraw podlegających symbolizacji</w:t>
            </w:r>
          </w:p>
        </w:tc>
        <w:tc>
          <w:tcPr>
            <w:tcW w:w="2355" w:type="dxa"/>
            <w:gridSpan w:val="3"/>
            <w:vAlign w:val="center"/>
          </w:tcPr>
          <w:p w14:paraId="0D38F3BC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</w:tc>
        <w:tc>
          <w:tcPr>
            <w:tcW w:w="1363" w:type="dxa"/>
            <w:vMerge w:val="restart"/>
            <w:vAlign w:val="center"/>
          </w:tcPr>
          <w:p w14:paraId="5CEB2C17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4507626B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47578A92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046BEBDE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  <w:tc>
          <w:tcPr>
            <w:tcW w:w="2464" w:type="dxa"/>
            <w:gridSpan w:val="3"/>
            <w:tcBorders>
              <w:left w:val="single" w:sz="12" w:space="0" w:color="auto"/>
            </w:tcBorders>
            <w:vAlign w:val="center"/>
          </w:tcPr>
          <w:p w14:paraId="3B445B8C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385" w:type="dxa"/>
            <w:vMerge w:val="restart"/>
            <w:vAlign w:val="center"/>
          </w:tcPr>
          <w:p w14:paraId="4878D0AB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</w:t>
            </w:r>
          </w:p>
          <w:p w14:paraId="5DE9FC8C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zasądzonych</w:t>
            </w:r>
          </w:p>
          <w:p w14:paraId="748A6B2F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odszkodowań (zł)</w:t>
            </w:r>
          </w:p>
        </w:tc>
        <w:tc>
          <w:tcPr>
            <w:tcW w:w="1276" w:type="dxa"/>
            <w:vMerge w:val="restart"/>
            <w:vAlign w:val="center"/>
          </w:tcPr>
          <w:p w14:paraId="7D3EF297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  <w:t>Łączna wysokość zadośćuczynienia (zł)</w:t>
            </w:r>
          </w:p>
        </w:tc>
      </w:tr>
      <w:tr w:rsidR="00AE2197" w:rsidRPr="00AE2197" w14:paraId="5460EB1D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1DB7934D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 w:val="restart"/>
            <w:vAlign w:val="center"/>
          </w:tcPr>
          <w:p w14:paraId="269AC139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01" w:type="dxa"/>
            <w:gridSpan w:val="2"/>
            <w:vAlign w:val="center"/>
          </w:tcPr>
          <w:p w14:paraId="19F36FCA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63" w:type="dxa"/>
            <w:vMerge/>
            <w:vAlign w:val="center"/>
          </w:tcPr>
          <w:p w14:paraId="2B14682F" w14:textId="77777777" w:rsidR="00B6271C" w:rsidRPr="00AE2197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48ED97B5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E1E347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</w:t>
            </w:r>
          </w:p>
        </w:tc>
        <w:tc>
          <w:tcPr>
            <w:tcW w:w="1721" w:type="dxa"/>
            <w:gridSpan w:val="2"/>
            <w:tcBorders>
              <w:left w:val="single" w:sz="4" w:space="0" w:color="auto"/>
            </w:tcBorders>
            <w:vAlign w:val="center"/>
          </w:tcPr>
          <w:p w14:paraId="3DD9038B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osób którym zasądzono</w:t>
            </w:r>
          </w:p>
        </w:tc>
        <w:tc>
          <w:tcPr>
            <w:tcW w:w="1385" w:type="dxa"/>
            <w:vMerge/>
            <w:vAlign w:val="center"/>
          </w:tcPr>
          <w:p w14:paraId="4969C2CA" w14:textId="77777777" w:rsidR="00B6271C" w:rsidRPr="00AE2197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79628A4F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AE2197" w:rsidRPr="00AE2197" w14:paraId="4D79B44F" w14:textId="77777777" w:rsidTr="00B6271C">
        <w:trPr>
          <w:trHeight w:val="245"/>
        </w:trPr>
        <w:tc>
          <w:tcPr>
            <w:tcW w:w="5725" w:type="dxa"/>
            <w:gridSpan w:val="7"/>
            <w:vMerge/>
            <w:vAlign w:val="center"/>
          </w:tcPr>
          <w:p w14:paraId="25289F76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654" w:type="dxa"/>
            <w:vMerge/>
            <w:vAlign w:val="center"/>
          </w:tcPr>
          <w:p w14:paraId="227A493C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vAlign w:val="center"/>
          </w:tcPr>
          <w:p w14:paraId="485854B1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32" w:type="dxa"/>
            <w:vAlign w:val="center"/>
          </w:tcPr>
          <w:p w14:paraId="7FB5F897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63" w:type="dxa"/>
            <w:vMerge/>
            <w:vAlign w:val="center"/>
          </w:tcPr>
          <w:p w14:paraId="030EC773" w14:textId="77777777" w:rsidR="00B6271C" w:rsidRPr="00AE2197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69062D5D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  <w:tc>
          <w:tcPr>
            <w:tcW w:w="743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073788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08EA38B9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odszkodowania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1C8EBC4B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zadośćuczynienia</w:t>
            </w:r>
          </w:p>
        </w:tc>
        <w:tc>
          <w:tcPr>
            <w:tcW w:w="1385" w:type="dxa"/>
            <w:vMerge/>
            <w:vAlign w:val="center"/>
          </w:tcPr>
          <w:p w14:paraId="2ADA4DBB" w14:textId="77777777" w:rsidR="00B6271C" w:rsidRPr="00AE2197" w:rsidRDefault="00B6271C" w:rsidP="000E6CE1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vAlign w:val="center"/>
          </w:tcPr>
          <w:p w14:paraId="13E4D986" w14:textId="77777777" w:rsidR="00B6271C" w:rsidRPr="00AE2197" w:rsidRDefault="00B6271C" w:rsidP="000E6CE1">
            <w:pPr>
              <w:pStyle w:val="Tekstpodstawowy2"/>
              <w:spacing w:line="120" w:lineRule="exact"/>
              <w:jc w:val="center"/>
              <w:rPr>
                <w:rFonts w:ascii="Arial" w:hAnsi="Arial" w:cs="Arial"/>
                <w:bCs/>
                <w:sz w:val="14"/>
                <w:szCs w:val="14"/>
                <w:lang w:val="pl-PL" w:eastAsia="pl-PL"/>
              </w:rPr>
            </w:pPr>
          </w:p>
        </w:tc>
      </w:tr>
      <w:tr w:rsidR="00AE2197" w:rsidRPr="00AE2197" w14:paraId="2237D0E2" w14:textId="77777777" w:rsidTr="00B6271C">
        <w:trPr>
          <w:trHeight w:val="203"/>
        </w:trPr>
        <w:tc>
          <w:tcPr>
            <w:tcW w:w="5725" w:type="dxa"/>
            <w:gridSpan w:val="7"/>
            <w:vMerge/>
            <w:vAlign w:val="center"/>
          </w:tcPr>
          <w:p w14:paraId="5107113E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23" w:type="dxa"/>
            <w:gridSpan w:val="2"/>
            <w:tcBorders>
              <w:right w:val="single" w:sz="4" w:space="0" w:color="auto"/>
            </w:tcBorders>
            <w:vAlign w:val="center"/>
          </w:tcPr>
          <w:p w14:paraId="172D497F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613" w:type="dxa"/>
            <w:gridSpan w:val="3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F695C09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>I instancja</w:t>
            </w:r>
          </w:p>
        </w:tc>
        <w:tc>
          <w:tcPr>
            <w:tcW w:w="1612" w:type="dxa"/>
            <w:gridSpan w:val="2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7FCA960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13" w:type="dxa"/>
            <w:gridSpan w:val="3"/>
            <w:tcBorders>
              <w:left w:val="single" w:sz="4" w:space="0" w:color="auto"/>
            </w:tcBorders>
            <w:vAlign w:val="center"/>
          </w:tcPr>
          <w:p w14:paraId="42FA9520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>II instancja</w:t>
            </w:r>
          </w:p>
        </w:tc>
      </w:tr>
      <w:tr w:rsidR="00AE2197" w:rsidRPr="00AE2197" w14:paraId="444241DC" w14:textId="77777777" w:rsidTr="00B6271C">
        <w:trPr>
          <w:trHeight w:hRule="exact" w:val="170"/>
        </w:trPr>
        <w:tc>
          <w:tcPr>
            <w:tcW w:w="5725" w:type="dxa"/>
            <w:gridSpan w:val="7"/>
            <w:vAlign w:val="center"/>
          </w:tcPr>
          <w:p w14:paraId="525522ED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54" w:type="dxa"/>
            <w:vAlign w:val="center"/>
          </w:tcPr>
          <w:p w14:paraId="2729BA1D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69" w:type="dxa"/>
            <w:vAlign w:val="center"/>
          </w:tcPr>
          <w:p w14:paraId="06D5A01D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32" w:type="dxa"/>
            <w:vAlign w:val="center"/>
          </w:tcPr>
          <w:p w14:paraId="4C6C2724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63" w:type="dxa"/>
            <w:vAlign w:val="center"/>
          </w:tcPr>
          <w:p w14:paraId="6C26692A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89D6F57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AC5127A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2562C32A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58E5EB03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385" w:type="dxa"/>
            <w:vAlign w:val="center"/>
          </w:tcPr>
          <w:p w14:paraId="0775BA3E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76" w:type="dxa"/>
            <w:vAlign w:val="center"/>
          </w:tcPr>
          <w:p w14:paraId="4A76A26E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AE2197" w:rsidRPr="00AE2197" w14:paraId="0905C837" w14:textId="77777777" w:rsidTr="00B6271C">
        <w:trPr>
          <w:trHeight w:val="337"/>
        </w:trPr>
        <w:tc>
          <w:tcPr>
            <w:tcW w:w="4950" w:type="dxa"/>
            <w:gridSpan w:val="5"/>
            <w:vAlign w:val="center"/>
          </w:tcPr>
          <w:p w14:paraId="3CE55DFA" w14:textId="77777777" w:rsidR="00B6271C" w:rsidRPr="00AE2197" w:rsidRDefault="00B6271C" w:rsidP="000E6CE1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b/>
                <w:sz w:val="14"/>
                <w:szCs w:val="14"/>
              </w:rPr>
              <w:t>Ogółem w sprawach ubezpieczeń(w. 02 do 0</w:t>
            </w:r>
            <w:r w:rsidR="000D04E9" w:rsidRPr="00AE2197">
              <w:rPr>
                <w:rFonts w:ascii="Arial" w:hAnsi="Arial" w:cs="Arial"/>
                <w:b/>
                <w:sz w:val="14"/>
                <w:szCs w:val="14"/>
              </w:rPr>
              <w:t>5</w:t>
            </w:r>
            <w:r w:rsidRPr="00AE2197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46531D7B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D9ED378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654" w:type="dxa"/>
            <w:tcBorders>
              <w:top w:val="single" w:sz="12" w:space="0" w:color="auto"/>
              <w:bottom w:val="single" w:sz="4" w:space="0" w:color="auto"/>
            </w:tcBorders>
          </w:tcPr>
          <w:p w14:paraId="51238FFD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12" w:space="0" w:color="auto"/>
              <w:bottom w:val="single" w:sz="4" w:space="0" w:color="auto"/>
            </w:tcBorders>
          </w:tcPr>
          <w:p w14:paraId="5C57BE3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12" w:space="0" w:color="auto"/>
              <w:bottom w:val="single" w:sz="4" w:space="0" w:color="auto"/>
            </w:tcBorders>
          </w:tcPr>
          <w:p w14:paraId="2D2A287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12" w:space="0" w:color="auto"/>
              <w:bottom w:val="single" w:sz="4" w:space="0" w:color="auto"/>
            </w:tcBorders>
          </w:tcPr>
          <w:p w14:paraId="456026B1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4B921A1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D4BE25A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03374767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14:paraId="7ABAF070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top w:val="single" w:sz="12" w:space="0" w:color="auto"/>
              <w:bottom w:val="single" w:sz="4" w:space="0" w:color="auto"/>
            </w:tcBorders>
          </w:tcPr>
          <w:p w14:paraId="70A6F777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0708E09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A07B927" w14:textId="77777777" w:rsidTr="00B6271C">
        <w:trPr>
          <w:cantSplit/>
        </w:trPr>
        <w:tc>
          <w:tcPr>
            <w:tcW w:w="1508" w:type="dxa"/>
            <w:gridSpan w:val="3"/>
            <w:vMerge w:val="restart"/>
            <w:vAlign w:val="center"/>
          </w:tcPr>
          <w:p w14:paraId="3DDE8A65" w14:textId="77777777" w:rsidR="00B6271C" w:rsidRPr="00AE2197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Odszkodowania z tytułu </w:t>
            </w:r>
          </w:p>
        </w:tc>
        <w:tc>
          <w:tcPr>
            <w:tcW w:w="3442" w:type="dxa"/>
            <w:gridSpan w:val="2"/>
            <w:vAlign w:val="center"/>
          </w:tcPr>
          <w:p w14:paraId="1D70292C" w14:textId="77777777" w:rsidR="00B6271C" w:rsidRPr="00AE2197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rolniczej lub rolniczej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72E846B6" w14:textId="77777777" w:rsidR="00B6271C" w:rsidRPr="00AE2197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sz w:val="12"/>
                <w:szCs w:val="12"/>
                <w:lang w:val="pl-PL" w:eastAsia="pl-PL"/>
              </w:rPr>
              <w:t>514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DAA21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5FA4911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476049F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54039F84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2A0B69AA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2E16904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867227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628B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E5F47D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16E135C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8D9E3D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0F37E666" w14:textId="77777777" w:rsidTr="00B6271C">
        <w:trPr>
          <w:cantSplit/>
        </w:trPr>
        <w:tc>
          <w:tcPr>
            <w:tcW w:w="1508" w:type="dxa"/>
            <w:gridSpan w:val="3"/>
            <w:vMerge/>
            <w:vAlign w:val="center"/>
          </w:tcPr>
          <w:p w14:paraId="5556F086" w14:textId="77777777" w:rsidR="00B6271C" w:rsidRPr="00AE2197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2" w:type="dxa"/>
            <w:gridSpan w:val="2"/>
            <w:vAlign w:val="center"/>
          </w:tcPr>
          <w:p w14:paraId="035618FA" w14:textId="77777777" w:rsidR="00B6271C" w:rsidRPr="00AE2197" w:rsidRDefault="00B6271C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pl-PL" w:eastAsia="pl-PL"/>
              </w:rPr>
              <w:t>wypadku przy pracy lub choroby zawodowej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1908EF90" w14:textId="77777777" w:rsidR="00B6271C" w:rsidRPr="00AE2197" w:rsidRDefault="00B6271C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sz w:val="12"/>
                <w:szCs w:val="12"/>
                <w:lang w:val="pl-PL" w:eastAsia="pl-PL"/>
              </w:rPr>
              <w:t>516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DB1865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1E438D32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208C7AFA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48568B0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3B2187C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063BD02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D56C107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38186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E53E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5BB6CA18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E73E57F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367BB906" w14:textId="77777777" w:rsidTr="00B6271C">
        <w:tc>
          <w:tcPr>
            <w:tcW w:w="4950" w:type="dxa"/>
            <w:gridSpan w:val="5"/>
          </w:tcPr>
          <w:p w14:paraId="6E8E7F70" w14:textId="3E9D181D" w:rsidR="00B6271C" w:rsidRPr="00AE2197" w:rsidRDefault="00B6271C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Odszkodowania przysługujące w razie wypadków lub chorób pozostających w związku ze służbą wojskową, w Policji, Agencji Bezpieczeństwa Wewnętrznego, Agencji Wywiadu, Służby Kontrwywiadu Wojskowego, Służby Wywiadu Wojskowego, Centralnego Biura Antykorupcyjnego, </w:t>
            </w:r>
            <w:r w:rsidR="000E7881" w:rsidRPr="00AE2197">
              <w:rPr>
                <w:rFonts w:ascii="Arial" w:hAnsi="Arial" w:cs="Arial"/>
                <w:sz w:val="14"/>
                <w:szCs w:val="14"/>
              </w:rPr>
              <w:t>Służb</w:t>
            </w:r>
            <w:r w:rsidR="0054686E" w:rsidRPr="00AE2197">
              <w:rPr>
                <w:rFonts w:ascii="Arial" w:hAnsi="Arial" w:cs="Arial"/>
                <w:sz w:val="14"/>
                <w:szCs w:val="14"/>
              </w:rPr>
              <w:t>ie</w:t>
            </w:r>
            <w:r w:rsidR="000E7881" w:rsidRPr="00AE2197">
              <w:rPr>
                <w:rFonts w:ascii="Arial" w:hAnsi="Arial" w:cs="Arial"/>
                <w:sz w:val="14"/>
                <w:szCs w:val="14"/>
              </w:rPr>
              <w:t xml:space="preserve"> Ochrony Państwa</w:t>
            </w:r>
            <w:r w:rsidRPr="00AE2197">
              <w:rPr>
                <w:rFonts w:ascii="Arial" w:hAnsi="Arial" w:cs="Arial"/>
                <w:sz w:val="14"/>
                <w:szCs w:val="14"/>
              </w:rPr>
              <w:t>, Straży Granicznej, Służbie Więziennej, Państwowej Straży Pożarnej i Służbie Celnej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6BBBE837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559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C881FD" w14:textId="77777777" w:rsidR="00B6271C" w:rsidRPr="00AE2197" w:rsidRDefault="00B6271C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012F9211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190350C6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</w:tcPr>
          <w:p w14:paraId="2F3E710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0984031D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782346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3EE0B50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34B3D8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45B5E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41920AFA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BBECE4" w14:textId="77777777" w:rsidR="00B6271C" w:rsidRPr="00AE2197" w:rsidRDefault="00B6271C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14D4206C" w14:textId="77777777" w:rsidTr="000D04E9">
        <w:tc>
          <w:tcPr>
            <w:tcW w:w="4950" w:type="dxa"/>
            <w:gridSpan w:val="5"/>
            <w:vAlign w:val="center"/>
          </w:tcPr>
          <w:p w14:paraId="4375FEFC" w14:textId="77777777" w:rsidR="000D04E9" w:rsidRPr="00AE2197" w:rsidRDefault="000D04E9" w:rsidP="000E6CE1">
            <w:pPr>
              <w:pStyle w:val="Tekstdymka"/>
              <w:rPr>
                <w:rFonts w:ascii="Arial" w:hAnsi="Arial" w:cs="Arial"/>
                <w:sz w:val="14"/>
                <w:szCs w:val="14"/>
                <w:lang w:val="pl-PL" w:eastAsia="pl-PL"/>
              </w:rPr>
            </w:pPr>
            <w:r w:rsidRPr="00AE2197">
              <w:rPr>
                <w:rFonts w:ascii="Arial" w:hAnsi="Arial" w:cs="Arial"/>
                <w:sz w:val="14"/>
                <w:szCs w:val="14"/>
                <w:lang w:val="pl-PL" w:eastAsia="pl-PL"/>
              </w:rPr>
              <w:t xml:space="preserve">Inne </w:t>
            </w:r>
          </w:p>
        </w:tc>
        <w:tc>
          <w:tcPr>
            <w:tcW w:w="384" w:type="dxa"/>
            <w:tcBorders>
              <w:right w:val="single" w:sz="12" w:space="0" w:color="auto"/>
            </w:tcBorders>
            <w:vAlign w:val="center"/>
          </w:tcPr>
          <w:p w14:paraId="20C3E14A" w14:textId="77777777" w:rsidR="000D04E9" w:rsidRPr="00AE2197" w:rsidRDefault="000D04E9" w:rsidP="000E6CE1">
            <w:pPr>
              <w:pStyle w:val="Tekstdymka"/>
              <w:jc w:val="center"/>
              <w:rPr>
                <w:rFonts w:ascii="Arial" w:hAnsi="Arial" w:cs="Arial"/>
                <w:sz w:val="12"/>
                <w:szCs w:val="12"/>
                <w:lang w:val="pl-PL" w:eastAsia="pl-PL"/>
              </w:rPr>
            </w:pPr>
            <w:r w:rsidRPr="00AE2197">
              <w:rPr>
                <w:rFonts w:ascii="Arial" w:hAnsi="Arial" w:cs="Arial"/>
                <w:sz w:val="12"/>
                <w:szCs w:val="12"/>
                <w:lang w:val="pl-PL" w:eastAsia="pl-PL"/>
              </w:rPr>
              <w:t>-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5A6A243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654" w:type="dxa"/>
            <w:tcBorders>
              <w:top w:val="single" w:sz="4" w:space="0" w:color="auto"/>
              <w:bottom w:val="single" w:sz="4" w:space="0" w:color="auto"/>
            </w:tcBorders>
          </w:tcPr>
          <w:p w14:paraId="34AB97AB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single" w:sz="4" w:space="0" w:color="auto"/>
            </w:tcBorders>
          </w:tcPr>
          <w:p w14:paraId="35E63EDB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63930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</w:tcPr>
          <w:p w14:paraId="52CCDA47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DEA897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74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3F677AE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5A2B59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3DC6B4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BFCCB45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C0EF4D9" w14:textId="77777777" w:rsidR="000D04E9" w:rsidRPr="00AE2197" w:rsidRDefault="000D04E9" w:rsidP="000E6CE1">
            <w:pPr>
              <w:rPr>
                <w:rFonts w:ascii="Arial" w:hAnsi="Arial" w:cs="Arial"/>
              </w:rPr>
            </w:pPr>
          </w:p>
        </w:tc>
      </w:tr>
      <w:tr w:rsidR="00AE2197" w:rsidRPr="00AE2197" w14:paraId="22F66A74" w14:textId="77777777" w:rsidTr="004F2B7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293"/>
        </w:trPr>
        <w:tc>
          <w:tcPr>
            <w:tcW w:w="4945" w:type="dxa"/>
            <w:gridSpan w:val="5"/>
            <w:tcBorders>
              <w:right w:val="single" w:sz="4" w:space="0" w:color="auto"/>
            </w:tcBorders>
            <w:vAlign w:val="center"/>
          </w:tcPr>
          <w:p w14:paraId="28EC7ED1" w14:textId="77777777" w:rsidR="004F2B7A" w:rsidRPr="00AE2197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E2197">
              <w:rPr>
                <w:rFonts w:ascii="Arial" w:hAnsi="Arial" w:cs="Arial"/>
                <w:b/>
                <w:sz w:val="16"/>
                <w:szCs w:val="16"/>
              </w:rPr>
              <w:t>Ogółem w sprawach z zakresu prawa pracy (w.06=w.07 do 22)</w:t>
            </w:r>
          </w:p>
        </w:tc>
        <w:tc>
          <w:tcPr>
            <w:tcW w:w="38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C9D884" w14:textId="77777777" w:rsidR="004F2B7A" w:rsidRPr="00AE2197" w:rsidRDefault="004F2B7A" w:rsidP="000E6CE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41840975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654" w:type="dxa"/>
          </w:tcPr>
          <w:p w14:paraId="016BAE9D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</w:tcPr>
          <w:p w14:paraId="1B168019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32" w:type="dxa"/>
          </w:tcPr>
          <w:p w14:paraId="493D085D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63" w:type="dxa"/>
            <w:vAlign w:val="bottom"/>
          </w:tcPr>
          <w:p w14:paraId="4576AF7D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</w:tcPr>
          <w:p w14:paraId="75372C84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</w:tcPr>
          <w:p w14:paraId="60B3C98C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</w:tcPr>
          <w:p w14:paraId="6C47FAF7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</w:tcPr>
          <w:p w14:paraId="2073C048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385" w:type="dxa"/>
          </w:tcPr>
          <w:p w14:paraId="13A44906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20922DDE" w14:textId="77777777" w:rsidR="004F2B7A" w:rsidRPr="00AE2197" w:rsidRDefault="004F2B7A" w:rsidP="000E6CE1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</w:tr>
      <w:tr w:rsidR="00AE2197" w:rsidRPr="00AE2197" w14:paraId="14B09042" w14:textId="77777777" w:rsidTr="000D04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16"/>
        </w:trPr>
        <w:tc>
          <w:tcPr>
            <w:tcW w:w="4942" w:type="dxa"/>
            <w:gridSpan w:val="5"/>
            <w:vAlign w:val="center"/>
          </w:tcPr>
          <w:p w14:paraId="625E9E95" w14:textId="77777777" w:rsidR="000D04E9" w:rsidRPr="00AE2197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 odszkodowanie z tytułu niewydania w terminie świadectwa pracy lub wydania niewłaściwego świadectwa pracy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2F6AE0B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405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bottom"/>
          </w:tcPr>
          <w:p w14:paraId="2C7FB5C3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654" w:type="dxa"/>
            <w:vAlign w:val="center"/>
          </w:tcPr>
          <w:p w14:paraId="3A6CC48B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79BCE601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5ED0A893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05E0051E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E311115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6953E1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52C3C550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3B758174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25F40E7E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EDCB8F7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1C15BCE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3"/>
        </w:trPr>
        <w:tc>
          <w:tcPr>
            <w:tcW w:w="4942" w:type="dxa"/>
            <w:gridSpan w:val="5"/>
            <w:vAlign w:val="center"/>
          </w:tcPr>
          <w:p w14:paraId="549AF41D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 odszkodowanie należne pracownikowi za okres obowiązywania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793E8F5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450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05CD279" w14:textId="77777777" w:rsidR="000D04E9" w:rsidRPr="00AE2197" w:rsidRDefault="000D04E9" w:rsidP="000E6CE1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654" w:type="dxa"/>
            <w:vAlign w:val="center"/>
          </w:tcPr>
          <w:p w14:paraId="6403532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991DC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317969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AF8BCC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36DFDC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DAE691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0702FD2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18B6EB4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3C6C02E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6B7BC5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C5821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440"/>
        </w:trPr>
        <w:tc>
          <w:tcPr>
            <w:tcW w:w="4942" w:type="dxa"/>
            <w:gridSpan w:val="5"/>
            <w:vAlign w:val="center"/>
          </w:tcPr>
          <w:p w14:paraId="11EBAD87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AE2197">
              <w:rPr>
                <w:rFonts w:ascii="Arial" w:hAnsi="Arial" w:cs="Arial"/>
                <w:spacing w:val="-4"/>
                <w:sz w:val="14"/>
                <w:szCs w:val="14"/>
              </w:rPr>
              <w:t>O odszkodowanie z tytułu wypadku przy pracy lub choroby zawodowej (nie dotyczy wypadku przy pracy w gospodarstwie rolnym)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196CD6A8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451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F73B0D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654" w:type="dxa"/>
            <w:vAlign w:val="center"/>
          </w:tcPr>
          <w:p w14:paraId="1454F33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A03523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C7685B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63" w:type="dxa"/>
            <w:vAlign w:val="center"/>
          </w:tcPr>
          <w:p w14:paraId="39F38C2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4F5383A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1EDE02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2DBD0D2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48ADD0C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F30478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A35C87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0BAFF13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6C041BEF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  <w:lang w:val="de-DE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 xml:space="preserve">O odszkodowanie z tytułu naruszenia zasady równego traktowania w zatrudnieniu dotyczy </w:t>
            </w:r>
            <w:r w:rsidRPr="00AE2197">
              <w:rPr>
                <w:rFonts w:ascii="Arial" w:hAnsi="Arial" w:cs="Arial"/>
                <w:bCs/>
                <w:sz w:val="14"/>
                <w:szCs w:val="14"/>
                <w:lang w:val="de-DE"/>
              </w:rPr>
              <w:t>(art. 18</w:t>
            </w:r>
            <w:r w:rsidRPr="00AE2197">
              <w:rPr>
                <w:rFonts w:ascii="Arial" w:hAnsi="Arial" w:cs="Arial"/>
                <w:bCs/>
                <w:sz w:val="14"/>
                <w:szCs w:val="14"/>
                <w:vertAlign w:val="superscript"/>
                <w:lang w:val="de-DE"/>
              </w:rPr>
              <w:t>3d</w:t>
            </w:r>
            <w:r w:rsidRPr="00AE2197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kp)</w:t>
            </w:r>
          </w:p>
        </w:tc>
        <w:tc>
          <w:tcPr>
            <w:tcW w:w="1342" w:type="dxa"/>
            <w:vAlign w:val="center"/>
          </w:tcPr>
          <w:p w14:paraId="74B0A066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065D92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458dk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A406EE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654" w:type="dxa"/>
            <w:vAlign w:val="center"/>
          </w:tcPr>
          <w:p w14:paraId="64EB449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0B4642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1372DE3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8C3F11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0041A8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8798DF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7A484B6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4281358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71EFAC7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12B97B4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3FE07A0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50D86327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1860B4B3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100EF39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458m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BE6406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654" w:type="dxa"/>
            <w:vAlign w:val="center"/>
          </w:tcPr>
          <w:p w14:paraId="3B40F84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68154E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6AA2A94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7D44418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E93089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9BCC72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4A30A4D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472FBF9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0DD6D42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594FDF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8AED2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3600" w:type="dxa"/>
            <w:gridSpan w:val="4"/>
            <w:vMerge w:val="restart"/>
            <w:vAlign w:val="center"/>
          </w:tcPr>
          <w:p w14:paraId="21B60AFA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 odszkodowanie w związku z  molestowaniem seksualnym, jako jedną z form dyskryminacji w miejscu pracy (art.18</w:t>
            </w:r>
            <w:r w:rsidRPr="00AE2197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3a 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t>§ 6 k.p. w zw. z art. 18</w:t>
            </w:r>
            <w:r w:rsidRPr="00AE2197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 xml:space="preserve">3d 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t>kp)</w:t>
            </w:r>
          </w:p>
        </w:tc>
        <w:tc>
          <w:tcPr>
            <w:tcW w:w="1342" w:type="dxa"/>
            <w:vAlign w:val="center"/>
          </w:tcPr>
          <w:p w14:paraId="5FCFE7A5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45F68214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459dk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CE90AA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654" w:type="dxa"/>
            <w:vAlign w:val="center"/>
          </w:tcPr>
          <w:p w14:paraId="3349F31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36FFBE6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394C3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0D2DB40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D60F09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AFA046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6488BF4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6D20215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04AB4F0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3B02E24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663CD21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5"/>
        </w:trPr>
        <w:tc>
          <w:tcPr>
            <w:tcW w:w="3600" w:type="dxa"/>
            <w:gridSpan w:val="4"/>
            <w:vMerge/>
            <w:vAlign w:val="center"/>
          </w:tcPr>
          <w:p w14:paraId="65C86809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544C1B07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B5BBC1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459dm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4F0974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654" w:type="dxa"/>
            <w:vAlign w:val="center"/>
          </w:tcPr>
          <w:p w14:paraId="1CE8798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D8AF7C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74F541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39590FC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8BF2C0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490896C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698D3DC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6A874A2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63341AE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0F9B36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5DE4AE58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1DC167F9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 xml:space="preserve">O zadośćuczynienie w związku z mobbingiem 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AE2197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t>§3 kp)</w:t>
            </w:r>
          </w:p>
        </w:tc>
        <w:tc>
          <w:tcPr>
            <w:tcW w:w="1342" w:type="dxa"/>
            <w:vAlign w:val="center"/>
          </w:tcPr>
          <w:p w14:paraId="1FBE6E09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7901A0C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462dk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E4422D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654" w:type="dxa"/>
            <w:vAlign w:val="center"/>
          </w:tcPr>
          <w:p w14:paraId="36F95BD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744F06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4AC7096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0C00BBB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728EECE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0246B2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402FD1B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058E5BB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16222D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CDFB9B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67D2F500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29015264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32C299CD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6E930E48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462dm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1A97E4E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654" w:type="dxa"/>
            <w:vAlign w:val="center"/>
          </w:tcPr>
          <w:p w14:paraId="5036533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4F22DC7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76F99C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F6ACF5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FA02B7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B07AA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335E2D4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3EFB3FF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7D13A9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40C1D9F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4E3074F5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 w:val="restart"/>
            <w:vAlign w:val="center"/>
          </w:tcPr>
          <w:p w14:paraId="230DE3E8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 xml:space="preserve">O odszkodowanie w związku z mobbingiem 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br/>
              <w:t>(art. 94</w:t>
            </w:r>
            <w:r w:rsidRPr="00AE2197">
              <w:rPr>
                <w:rFonts w:ascii="Arial" w:hAnsi="Arial" w:cs="Arial"/>
                <w:bCs/>
                <w:sz w:val="14"/>
                <w:szCs w:val="14"/>
                <w:vertAlign w:val="superscript"/>
              </w:rPr>
              <w:t>3</w:t>
            </w:r>
            <w:r w:rsidRPr="00AE2197">
              <w:rPr>
                <w:rFonts w:ascii="Arial" w:hAnsi="Arial" w:cs="Arial"/>
                <w:bCs/>
                <w:sz w:val="14"/>
                <w:szCs w:val="14"/>
              </w:rPr>
              <w:t>§4 kp)</w:t>
            </w:r>
          </w:p>
        </w:tc>
        <w:tc>
          <w:tcPr>
            <w:tcW w:w="1342" w:type="dxa"/>
            <w:vAlign w:val="center"/>
          </w:tcPr>
          <w:p w14:paraId="66ED0C20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EF72774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463dk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5AB1625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654" w:type="dxa"/>
            <w:vAlign w:val="center"/>
          </w:tcPr>
          <w:p w14:paraId="621644D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B5D11BB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0C7DE9E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558435B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4C0E6B2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0327D2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0BF933C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7243A8D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28B01FC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7BF3A6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72FA13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227"/>
        </w:trPr>
        <w:tc>
          <w:tcPr>
            <w:tcW w:w="3600" w:type="dxa"/>
            <w:gridSpan w:val="4"/>
            <w:vMerge/>
            <w:vAlign w:val="center"/>
          </w:tcPr>
          <w:p w14:paraId="3403B84A" w14:textId="77777777" w:rsidR="000D04E9" w:rsidRPr="00AE2197" w:rsidRDefault="000D04E9" w:rsidP="000E6CE1">
            <w:pPr>
              <w:ind w:lef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342" w:type="dxa"/>
            <w:vAlign w:val="center"/>
          </w:tcPr>
          <w:p w14:paraId="0DC1CE32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mężczyzn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F100970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463dm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0546ED2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654" w:type="dxa"/>
            <w:vAlign w:val="center"/>
          </w:tcPr>
          <w:p w14:paraId="0D048E0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02C906A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7511B87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3DDBD9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CBF220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89F82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3702E40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04F3199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7D2A8EE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4B8F8D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218C2DB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56"/>
        </w:trPr>
        <w:tc>
          <w:tcPr>
            <w:tcW w:w="540" w:type="dxa"/>
            <w:vMerge w:val="restart"/>
            <w:textDirection w:val="btLr"/>
            <w:vAlign w:val="center"/>
          </w:tcPr>
          <w:p w14:paraId="69492CB2" w14:textId="77777777" w:rsidR="000D04E9" w:rsidRPr="00AE2197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 odszkodowanie</w:t>
            </w:r>
          </w:p>
        </w:tc>
        <w:tc>
          <w:tcPr>
            <w:tcW w:w="558" w:type="dxa"/>
            <w:vMerge w:val="restart"/>
            <w:textDirection w:val="btLr"/>
            <w:vAlign w:val="center"/>
          </w:tcPr>
          <w:p w14:paraId="3744A7D1" w14:textId="77777777" w:rsidR="000D04E9" w:rsidRPr="00AE2197" w:rsidRDefault="000D04E9" w:rsidP="000E6CE1">
            <w:pPr>
              <w:spacing w:line="180" w:lineRule="exact"/>
              <w:ind w:left="85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za mienie</w:t>
            </w:r>
          </w:p>
        </w:tc>
        <w:tc>
          <w:tcPr>
            <w:tcW w:w="3844" w:type="dxa"/>
            <w:gridSpan w:val="3"/>
            <w:vAlign w:val="center"/>
          </w:tcPr>
          <w:p w14:paraId="5FE6E021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nie powierzone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37313EB6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415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773F9518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654" w:type="dxa"/>
            <w:vAlign w:val="center"/>
          </w:tcPr>
          <w:p w14:paraId="5D47B6C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233BA9E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42F243A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3197E9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641A071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58E41C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4D7EACB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0FB4A32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1FE3CB4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0F996B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78D2F95C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381"/>
        </w:trPr>
        <w:tc>
          <w:tcPr>
            <w:tcW w:w="540" w:type="dxa"/>
            <w:vMerge/>
            <w:vAlign w:val="center"/>
          </w:tcPr>
          <w:p w14:paraId="0AF7F825" w14:textId="77777777" w:rsidR="000D04E9" w:rsidRPr="00AE2197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58" w:type="dxa"/>
            <w:vMerge/>
            <w:vAlign w:val="center"/>
          </w:tcPr>
          <w:p w14:paraId="65F76556" w14:textId="77777777" w:rsidR="000D04E9" w:rsidRPr="00AE2197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44" w:type="dxa"/>
            <w:gridSpan w:val="3"/>
            <w:vAlign w:val="center"/>
          </w:tcPr>
          <w:p w14:paraId="5EF78727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powierzone łącznie ze sprawami z tytułu odpowiedzialności wspólnej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5908CE04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416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41D44A0B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654" w:type="dxa"/>
            <w:vAlign w:val="center"/>
          </w:tcPr>
          <w:p w14:paraId="082952A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vAlign w:val="center"/>
          </w:tcPr>
          <w:p w14:paraId="34539AAB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vAlign w:val="center"/>
          </w:tcPr>
          <w:p w14:paraId="0661641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6149BB9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64AF808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E1A21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5A1516C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76181E9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1659A30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07D105A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1D281E6A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50B53DE0" w14:textId="77777777" w:rsidR="000D04E9" w:rsidRPr="00AE2197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5413932A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przysługujące pracodawcy w razie nieuzasadnionego rozwiązania przez pracownika umowy o pracę bez wypowiedzenia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E019577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417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6DCFBC9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654" w:type="dxa"/>
            <w:vAlign w:val="center"/>
          </w:tcPr>
          <w:p w14:paraId="5582B5D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1286A99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5324A6F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4026833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20857A6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B5809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3D12B2B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115DEC9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5B4B4BB4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72A41E37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234CA8F7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540" w:type="dxa"/>
            <w:vMerge/>
            <w:vAlign w:val="center"/>
          </w:tcPr>
          <w:p w14:paraId="27239ADB" w14:textId="77777777" w:rsidR="000D04E9" w:rsidRPr="00AE2197" w:rsidRDefault="000D04E9" w:rsidP="000E6CE1">
            <w:pPr>
              <w:ind w:lef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2" w:type="dxa"/>
            <w:gridSpan w:val="4"/>
            <w:vAlign w:val="center"/>
          </w:tcPr>
          <w:p w14:paraId="1BF88EF0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 tytułu naruszenia przez pracownika zakazu konkurencji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29905CB0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418</w:t>
            </w:r>
          </w:p>
        </w:tc>
        <w:tc>
          <w:tcPr>
            <w:tcW w:w="391" w:type="dxa"/>
            <w:tcBorders>
              <w:left w:val="single" w:sz="12" w:space="0" w:color="auto"/>
            </w:tcBorders>
            <w:vAlign w:val="center"/>
          </w:tcPr>
          <w:p w14:paraId="22409B10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654" w:type="dxa"/>
            <w:vAlign w:val="center"/>
          </w:tcPr>
          <w:p w14:paraId="2389877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vAlign w:val="center"/>
          </w:tcPr>
          <w:p w14:paraId="6E1E7AC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2" w:type="dxa"/>
            <w:vAlign w:val="center"/>
          </w:tcPr>
          <w:p w14:paraId="2258237E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vAlign w:val="center"/>
          </w:tcPr>
          <w:p w14:paraId="2A566979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019127C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CE6FC7B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14:paraId="7470E7ED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</w:tcBorders>
            <w:vAlign w:val="center"/>
          </w:tcPr>
          <w:p w14:paraId="2A7E690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vAlign w:val="center"/>
          </w:tcPr>
          <w:p w14:paraId="4E8F399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  <w:vAlign w:val="center"/>
          </w:tcPr>
          <w:p w14:paraId="67A0EA6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AE2197" w:rsidRPr="00AE2197" w14:paraId="06318436" w14:textId="77777777" w:rsidTr="00B6271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val="284"/>
        </w:trPr>
        <w:tc>
          <w:tcPr>
            <w:tcW w:w="4942" w:type="dxa"/>
            <w:gridSpan w:val="5"/>
            <w:vAlign w:val="center"/>
          </w:tcPr>
          <w:p w14:paraId="4EFACCC5" w14:textId="77777777" w:rsidR="000D04E9" w:rsidRPr="00AE2197" w:rsidRDefault="000D04E9" w:rsidP="000E6CE1">
            <w:pPr>
              <w:spacing w:line="180" w:lineRule="exact"/>
              <w:ind w:left="85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Inne  </w:t>
            </w:r>
          </w:p>
        </w:tc>
        <w:tc>
          <w:tcPr>
            <w:tcW w:w="392" w:type="dxa"/>
            <w:tcBorders>
              <w:right w:val="single" w:sz="12" w:space="0" w:color="auto"/>
            </w:tcBorders>
            <w:vAlign w:val="center"/>
          </w:tcPr>
          <w:p w14:paraId="068E6E86" w14:textId="77777777" w:rsidR="000D04E9" w:rsidRPr="00AE2197" w:rsidRDefault="000D04E9" w:rsidP="000E6CE1">
            <w:pPr>
              <w:spacing w:line="180" w:lineRule="exact"/>
              <w:ind w:lef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132ACB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654" w:type="dxa"/>
            <w:tcBorders>
              <w:bottom w:val="single" w:sz="12" w:space="0" w:color="auto"/>
            </w:tcBorders>
            <w:vAlign w:val="center"/>
          </w:tcPr>
          <w:p w14:paraId="30181456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26D101C2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32" w:type="dxa"/>
            <w:tcBorders>
              <w:bottom w:val="single" w:sz="12" w:space="0" w:color="auto"/>
            </w:tcBorders>
            <w:vAlign w:val="center"/>
          </w:tcPr>
          <w:p w14:paraId="3B3D3323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63" w:type="dxa"/>
            <w:tcBorders>
              <w:bottom w:val="single" w:sz="12" w:space="0" w:color="auto"/>
            </w:tcBorders>
            <w:vAlign w:val="center"/>
          </w:tcPr>
          <w:p w14:paraId="35DFA06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F187AD5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43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2D362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69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683BB9A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852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6C0F4A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85" w:type="dxa"/>
            <w:tcBorders>
              <w:bottom w:val="single" w:sz="12" w:space="0" w:color="auto"/>
            </w:tcBorders>
            <w:vAlign w:val="center"/>
          </w:tcPr>
          <w:p w14:paraId="1377D371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27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F73ECF" w14:textId="77777777" w:rsidR="000D04E9" w:rsidRPr="00AE2197" w:rsidRDefault="000D04E9" w:rsidP="000E6CE1">
            <w:pPr>
              <w:spacing w:line="18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CE41607" w14:textId="77777777" w:rsidR="000B047E" w:rsidRPr="00AE2197" w:rsidRDefault="00590380" w:rsidP="000E6CE1">
      <w:pPr>
        <w:rPr>
          <w:rFonts w:ascii="Arial" w:hAnsi="Arial" w:cs="Arial"/>
          <w:bCs/>
        </w:rPr>
      </w:pPr>
      <w:r w:rsidRPr="00AE2197">
        <w:rPr>
          <w:rFonts w:ascii="Arial" w:hAnsi="Arial" w:cs="Arial"/>
          <w:bCs/>
        </w:rPr>
        <w:br w:type="page"/>
      </w:r>
      <w:bookmarkStart w:id="17" w:name="OLE_LINK7"/>
      <w:bookmarkStart w:id="18" w:name="OLE_LINK8"/>
    </w:p>
    <w:p w14:paraId="34A9CC95" w14:textId="54B3B2ED" w:rsidR="00B72F98" w:rsidRPr="00AE2197" w:rsidRDefault="00B72F98" w:rsidP="000E6CE1">
      <w:pPr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Dział</w:t>
      </w:r>
      <w:r w:rsidR="00BD4EE2" w:rsidRPr="00AE2197">
        <w:rPr>
          <w:rFonts w:ascii="Arial" w:hAnsi="Arial" w:cs="Arial"/>
          <w:b/>
        </w:rPr>
        <w:t xml:space="preserve"> 6</w:t>
      </w:r>
      <w:r w:rsidRPr="00AE2197">
        <w:rPr>
          <w:rFonts w:ascii="Arial" w:hAnsi="Arial" w:cs="Arial"/>
          <w:b/>
        </w:rPr>
        <w:t>. Sprawy z zakresu</w:t>
      </w:r>
      <w:r w:rsidR="00343485" w:rsidRPr="00AE2197">
        <w:rPr>
          <w:rFonts w:ascii="Arial" w:hAnsi="Arial" w:cs="Arial"/>
          <w:b/>
        </w:rPr>
        <w:t xml:space="preserve"> prawa </w:t>
      </w:r>
      <w:r w:rsidRPr="00AE2197">
        <w:rPr>
          <w:rFonts w:ascii="Arial" w:hAnsi="Arial" w:cs="Arial"/>
          <w:b/>
        </w:rPr>
        <w:t xml:space="preserve">pracy i ubezpieczeń społecznych </w:t>
      </w:r>
      <w:r w:rsidR="00343485" w:rsidRPr="00AE2197">
        <w:rPr>
          <w:rFonts w:ascii="Arial" w:hAnsi="Arial" w:cs="Arial"/>
          <w:b/>
        </w:rPr>
        <w:t>(</w:t>
      </w:r>
      <w:r w:rsidRPr="00AE2197">
        <w:rPr>
          <w:rFonts w:ascii="Arial" w:hAnsi="Arial" w:cs="Arial"/>
          <w:b/>
        </w:rPr>
        <w:t>wielotomowe</w:t>
      </w:r>
      <w:r w:rsidR="00343485" w:rsidRPr="00AE2197">
        <w:rPr>
          <w:rFonts w:ascii="Arial" w:hAnsi="Arial" w:cs="Arial"/>
          <w:b/>
        </w:rPr>
        <w:t>)</w:t>
      </w:r>
      <w:r w:rsidRPr="00AE2197">
        <w:rPr>
          <w:rFonts w:ascii="Arial" w:hAnsi="Arial" w:cs="Arial"/>
          <w:b/>
        </w:rPr>
        <w:t xml:space="preserve"> </w:t>
      </w:r>
    </w:p>
    <w:tbl>
      <w:tblPr>
        <w:tblW w:w="13772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"/>
        <w:gridCol w:w="569"/>
        <w:gridCol w:w="61"/>
        <w:gridCol w:w="3419"/>
        <w:gridCol w:w="355"/>
        <w:gridCol w:w="1261"/>
        <w:gridCol w:w="1261"/>
        <w:gridCol w:w="1261"/>
        <w:gridCol w:w="1261"/>
        <w:gridCol w:w="1262"/>
        <w:gridCol w:w="1261"/>
        <w:gridCol w:w="1324"/>
      </w:tblGrid>
      <w:tr w:rsidR="00AE2197" w:rsidRPr="00AE2197" w14:paraId="6D391BA4" w14:textId="77777777" w:rsidTr="00F25B34">
        <w:trPr>
          <w:cantSplit/>
          <w:trHeight w:val="197"/>
        </w:trPr>
        <w:tc>
          <w:tcPr>
            <w:tcW w:w="4881" w:type="dxa"/>
            <w:gridSpan w:val="5"/>
            <w:vMerge w:val="restart"/>
            <w:vAlign w:val="center"/>
          </w:tcPr>
          <w:p w14:paraId="711A361C" w14:textId="77777777" w:rsidR="00B72F98" w:rsidRPr="00AE2197" w:rsidRDefault="00B72F98" w:rsidP="000E6CE1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SPRAWY z rep.</w:t>
            </w:r>
          </w:p>
        </w:tc>
        <w:tc>
          <w:tcPr>
            <w:tcW w:w="8891" w:type="dxa"/>
            <w:gridSpan w:val="7"/>
            <w:vAlign w:val="center"/>
          </w:tcPr>
          <w:p w14:paraId="159AC30A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Sprawy z zakresu ubezpieczeń społecznych wielotomowe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>Liczba spraw</w:t>
            </w:r>
          </w:p>
        </w:tc>
      </w:tr>
      <w:tr w:rsidR="00AE2197" w:rsidRPr="00AE2197" w14:paraId="2348DB45" w14:textId="77777777" w:rsidTr="00590380">
        <w:trPr>
          <w:cantSplit/>
          <w:trHeight w:val="328"/>
        </w:trPr>
        <w:tc>
          <w:tcPr>
            <w:tcW w:w="4881" w:type="dxa"/>
            <w:gridSpan w:val="5"/>
            <w:vMerge/>
            <w:vAlign w:val="center"/>
          </w:tcPr>
          <w:p w14:paraId="42E64795" w14:textId="77777777" w:rsidR="00B72F98" w:rsidRPr="00AE2197" w:rsidRDefault="00B72F98" w:rsidP="000E6CE1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754F347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31059D98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(kol. od 2 do 7)</w:t>
            </w:r>
          </w:p>
        </w:tc>
        <w:tc>
          <w:tcPr>
            <w:tcW w:w="1261" w:type="dxa"/>
            <w:vAlign w:val="center"/>
          </w:tcPr>
          <w:p w14:paraId="3F7BAFE7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0718090A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1261" w:type="dxa"/>
            <w:vAlign w:val="center"/>
          </w:tcPr>
          <w:p w14:paraId="401F6920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1010B5B6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6C17CCB9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6815CB97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27305FC3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05D671A4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0ED26418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38569315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6C556677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AE2197" w:rsidRPr="00AE2197" w14:paraId="2BE805A7" w14:textId="77777777" w:rsidTr="00F25B34">
        <w:trPr>
          <w:cantSplit/>
          <w:trHeight w:hRule="exact" w:val="169"/>
        </w:trPr>
        <w:tc>
          <w:tcPr>
            <w:tcW w:w="4881" w:type="dxa"/>
            <w:gridSpan w:val="5"/>
            <w:tcBorders>
              <w:bottom w:val="single" w:sz="4" w:space="0" w:color="auto"/>
            </w:tcBorders>
            <w:vAlign w:val="center"/>
          </w:tcPr>
          <w:p w14:paraId="3D10993E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40D3BBAF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15D41273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3D49282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D0538B5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1C5D2311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3C16F634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center"/>
          </w:tcPr>
          <w:p w14:paraId="57EFF71D" w14:textId="77777777" w:rsidR="00B72F98" w:rsidRPr="00AE2197" w:rsidRDefault="00B72F98" w:rsidP="000E6CE1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AE2197" w:rsidRPr="00AE2197" w14:paraId="3BC7CEFE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A3A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U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EBD1D4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</w:t>
            </w:r>
            <w:r w:rsidR="00B72F98" w:rsidRPr="00AE2197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03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22D80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4E76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6B8DF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F8B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9273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DDBE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949293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DAB8CC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CCBF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213D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4CF3A9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C4D58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01696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6EBB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7C7B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76E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CFE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E326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F135D9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42DB9D4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FBBF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AAAA0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F0869A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B0E9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DB4B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C7CE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F17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954F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A54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54D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D3B04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4782070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EEC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5A3BCE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</w:t>
            </w:r>
            <w:r w:rsidR="00B72F98" w:rsidRPr="00AE2197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119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EFAB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66F5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CBE2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8202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82B7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1545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0D4761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2FA90B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E7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2367A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C0BD2A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5BBBD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266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F7C5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E85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CC77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D02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BA6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2A6892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5C6D94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8B7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F24F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A8782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D52A7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B4F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47CCC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44FA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FFC8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7987E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DE4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C86490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934870D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5BE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098B6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</w:t>
            </w:r>
            <w:r w:rsidR="00B72F98" w:rsidRPr="00AE2197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4D2A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364D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FECFC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3E3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58B9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AC4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6AFEF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2832E0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78B672C2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DE91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Ua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422CC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</w:t>
            </w:r>
            <w:r w:rsidR="00B72F98" w:rsidRPr="00AE2197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C74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8A9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3D1B4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094F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D3BA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75F4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4FC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038FF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3F9962E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64A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EA3A8C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4E05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DDB1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ADB6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3F3DC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F297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6C5A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329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3ECA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57D5155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5DAA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2D45BC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</w:t>
            </w:r>
            <w:r w:rsidR="00B72F98" w:rsidRPr="00AE2197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044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0BF9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51E8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81443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2627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A1E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0E40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985EE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28A5A6EF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F11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DBBB8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7519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10BB5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AE51D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45285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E68A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1D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3AEDA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E7C60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531F9E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D9F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12D874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</w:t>
            </w:r>
            <w:r w:rsidR="00B72F98" w:rsidRPr="00AE2197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6B52E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73C9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CA3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DAB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B18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16E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98E3A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234D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6786CDA9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6FB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C43E16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</w:t>
            </w:r>
            <w:r w:rsidR="00B72F98" w:rsidRPr="00AE2197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B413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0DD3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3815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751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D55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F4A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44F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85AE92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8D3769A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CB63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661EC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5778B2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15F6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5B47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3959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FE50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34F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231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413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777BC1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98EE317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C37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C9E0D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5808D4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7805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42AD6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3779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8EDCE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7D14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54C2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7D541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BCEAF7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01B07A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ACFA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EC515F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</w:t>
            </w:r>
            <w:r w:rsidR="00B72F98" w:rsidRPr="00AE2197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62FB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1D3C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6FED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C848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4258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1602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680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5E70D3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2F4868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3416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531B2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03D3F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A93F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A80B5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878C4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EF5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B06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E97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3A7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081AAF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BDAA472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233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C377" w14:textId="77777777" w:rsidR="00B72F98" w:rsidRPr="00AE2197" w:rsidRDefault="00B72F98" w:rsidP="000E6CE1">
            <w:pPr>
              <w:spacing w:after="20" w:line="120" w:lineRule="exact"/>
              <w:ind w:left="83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0570CB" w14:textId="77777777" w:rsidR="00B72F98" w:rsidRPr="00AE2197" w:rsidRDefault="00B72F98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wyniku zwrotu pozwu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4D6F1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A20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F05E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9149A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123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942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FE4B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D6572A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4AC2AEC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A07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9033D9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</w:t>
            </w:r>
            <w:r w:rsidR="00B72F98" w:rsidRPr="00AE2197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1E944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C2F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B7AD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821C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45B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DAA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8DA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95C32" w14:textId="77777777" w:rsidR="00B72F98" w:rsidRPr="00AE2197" w:rsidRDefault="00B72F98" w:rsidP="000E6CE1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BAF85B6" w14:textId="77777777" w:rsidTr="00590380">
        <w:trPr>
          <w:cantSplit/>
          <w:trHeight w:val="170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B0A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Pa</w:t>
            </w: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5D1F9A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</w:t>
            </w:r>
            <w:r w:rsidR="00B72F98" w:rsidRPr="00AE2197">
              <w:rPr>
                <w:rFonts w:ascii="Arial" w:hAnsi="Arial" w:cs="Arial"/>
                <w:sz w:val="12"/>
              </w:rPr>
              <w:t>pływ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2E3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A517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2F69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90A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674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FD84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69F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673D83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DA03F2C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56A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6E4611" w14:textId="77777777" w:rsidR="00B72F98" w:rsidRPr="00AE2197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wpływ w wyniku przekazania z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EE9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E15D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A8F04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D6B4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AB44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F370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D0A7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655CA7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03515A1B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43FE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34F868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z</w:t>
            </w:r>
            <w:r w:rsidR="00B72F98" w:rsidRPr="00AE2197">
              <w:rPr>
                <w:rFonts w:ascii="Arial" w:hAnsi="Arial" w:cs="Arial"/>
                <w:sz w:val="12"/>
              </w:rPr>
              <w:t>ałatwienie w okresie sprawozdawczym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860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5327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C0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8574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55C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CA2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2CA8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0A75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12E33019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A5D9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E4D135" w14:textId="77777777" w:rsidR="00B72F98" w:rsidRPr="00AE2197" w:rsidRDefault="00B72F98" w:rsidP="000E6CE1">
            <w:pPr>
              <w:ind w:left="22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w tym załatwienie w wyniku przekazania do innej jednostki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AB1F4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98CFE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E4AF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BE372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1460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94E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F5EC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B4BA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72F98" w:rsidRPr="00AE2197" w14:paraId="4D5B2C26" w14:textId="77777777" w:rsidTr="00590380">
        <w:trPr>
          <w:cantSplit/>
          <w:trHeight w:val="17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8F97D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0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47F20C" w14:textId="77777777" w:rsidR="00B72F98" w:rsidRPr="00AE2197" w:rsidRDefault="00590380" w:rsidP="000E6CE1">
            <w:pPr>
              <w:ind w:left="83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p</w:t>
            </w:r>
            <w:r w:rsidR="00B72F98" w:rsidRPr="00AE2197">
              <w:rPr>
                <w:rFonts w:ascii="Arial" w:hAnsi="Arial" w:cs="Arial"/>
                <w:sz w:val="12"/>
              </w:rPr>
              <w:t>ozostało na następny okres sprawozdawczy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1D94B2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AE2197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DE3E71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0E3D5B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54B0C4" w14:textId="77777777" w:rsidR="00B72F98" w:rsidRPr="00AE2197" w:rsidRDefault="00B72F98" w:rsidP="000E6CE1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0E0779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1969B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3B96A5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0F05B8" w14:textId="77777777" w:rsidR="00B72F98" w:rsidRPr="00AE2197" w:rsidRDefault="00B72F98" w:rsidP="000E6CE1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17"/>
      <w:bookmarkEnd w:id="18"/>
    </w:tbl>
    <w:p w14:paraId="3DB99282" w14:textId="77777777" w:rsidR="005B31F1" w:rsidRPr="00AE2197" w:rsidRDefault="005B31F1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133663DD" w14:textId="77777777" w:rsidR="00886FFB" w:rsidRPr="00AE2197" w:rsidRDefault="00841389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 xml:space="preserve">Dział 7.1. Obsada Sądu (Wydziału) </w:t>
      </w:r>
    </w:p>
    <w:tbl>
      <w:tblPr>
        <w:tblW w:w="11413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214"/>
        <w:gridCol w:w="474"/>
        <w:gridCol w:w="357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3"/>
        <w:gridCol w:w="429"/>
        <w:gridCol w:w="451"/>
        <w:gridCol w:w="451"/>
        <w:gridCol w:w="384"/>
        <w:gridCol w:w="384"/>
        <w:gridCol w:w="384"/>
      </w:tblGrid>
      <w:tr w:rsidR="00AE2197" w:rsidRPr="00AE2197" w14:paraId="5FE62397" w14:textId="77777777" w:rsidTr="00D84364">
        <w:trPr>
          <w:cantSplit/>
          <w:trHeight w:val="35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28A1D893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3FE3739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A996BE9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ACD9A31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CA12DC2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KSSiP oraz sędziów SO delegowanych w trybie art. 77 § 1 usp na czas nieokreślony lub na czas określony orzekających w pełnym wymiarze w SA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E2197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E652ACA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KSSiP oraz sędziów SO delegowanych w trybie art. 77 § 1 usp na czas nieokreślony lub na czas określony orzekających w pełnym wymiarze w SA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AE2197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3A2773E1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Obsada średniookresowa sędziów SO delegowanych w trybie art. 77 § 1 usp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95592E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Liczba  sędziów SO delegowanych w trybie art. 77 § 1 usp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8AF666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usp na czas nieokreślony lub na czas określony orzekających w niepełnym wymiarze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1BAC34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usp na czas nieokreślony lub na czas określony orzekających w niepełnym wymiarze 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AA1831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E2197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AE2197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86EC65A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CBC2729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9374BA4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5D987D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AE2197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AE2197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AFB8F3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1E56E4F9" w14:textId="77777777" w:rsidR="00890975" w:rsidRPr="00AE2197" w:rsidRDefault="00890975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9ADBC2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D56E6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52BA2F4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17259C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0AA9A4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1AB57F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B19677" w14:textId="77777777" w:rsidR="00890975" w:rsidRPr="00AE2197" w:rsidRDefault="00890975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AE2197" w:rsidRPr="00AE2197" w14:paraId="1AB0E0B0" w14:textId="77777777" w:rsidTr="00D84364">
        <w:trPr>
          <w:trHeight w:val="20"/>
        </w:trPr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F03D9C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856C7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5C03F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D1451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142B1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83CEB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05DB31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695C8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EF39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482E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7EAE6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B3964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5A83F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1B94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DA6C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726ED9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605C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487FB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8ADE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2298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FD405E" w:rsidRPr="00AE2197" w14:paraId="2A2E8B1D" w14:textId="77777777" w:rsidTr="00926B4C">
        <w:trPr>
          <w:trHeight w:val="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0EA86DA6" w14:textId="1AF13A14" w:rsidR="00A65C4D" w:rsidRPr="00AE2197" w:rsidRDefault="00926B4C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Sędziowie </w:t>
            </w:r>
            <w:r w:rsidR="001707B0" w:rsidRPr="00AE2197">
              <w:rPr>
                <w:rFonts w:ascii="Arial" w:hAnsi="Arial" w:cs="Arial"/>
                <w:bCs/>
                <w:sz w:val="10"/>
                <w:szCs w:val="10"/>
              </w:rPr>
              <w:t>wydziałów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pracy i ubezpieczeń społecznych</w:t>
            </w:r>
          </w:p>
        </w:tc>
        <w:tc>
          <w:tcPr>
            <w:tcW w:w="2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832523" w14:textId="77777777" w:rsidR="00A65C4D" w:rsidRPr="00AE2197" w:rsidRDefault="00A65C4D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49385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0C2D0E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2966D2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5A8658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E0A1C7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AB37E5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C158C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236F08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675135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A34D25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37E0D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978B11" w14:textId="77777777" w:rsidR="00A65C4D" w:rsidRPr="00AE2197" w:rsidRDefault="00A65C4D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BEFCEA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F99306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18A03F5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6C67904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1D5778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BB16CF3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AD7A02" w14:textId="77777777" w:rsidR="00A65C4D" w:rsidRPr="00AE2197" w:rsidRDefault="00A65C4D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3D04628" w14:textId="71B4FFFF" w:rsidR="00A65C4D" w:rsidRPr="00AE2197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47CDCAB4" w14:textId="77777777" w:rsidR="00926B4C" w:rsidRPr="00AE2197" w:rsidRDefault="00926B4C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08203B96" w14:textId="77777777" w:rsidR="00A65C4D" w:rsidRPr="00AE2197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579A8ECE" w14:textId="77777777" w:rsidR="0056259A" w:rsidRPr="00AE2197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F656035" w14:textId="77777777" w:rsidR="0056259A" w:rsidRPr="00AE2197" w:rsidRDefault="0056259A" w:rsidP="000E6CE1">
      <w:pPr>
        <w:tabs>
          <w:tab w:val="left" w:pos="4433"/>
        </w:tabs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AE2197">
        <w:rPr>
          <w:rFonts w:ascii="Arial" w:hAnsi="Arial" w:cs="Arial"/>
          <w:b/>
        </w:rPr>
        <w:t>Dział 7.1. Obsada Sądu (Wydziału) (dok.)</w:t>
      </w:r>
    </w:p>
    <w:tbl>
      <w:tblPr>
        <w:tblW w:w="109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209"/>
        <w:gridCol w:w="435"/>
        <w:gridCol w:w="464"/>
        <w:gridCol w:w="464"/>
        <w:gridCol w:w="464"/>
        <w:gridCol w:w="451"/>
        <w:gridCol w:w="293"/>
        <w:gridCol w:w="283"/>
        <w:gridCol w:w="332"/>
        <w:gridCol w:w="425"/>
        <w:gridCol w:w="589"/>
        <w:gridCol w:w="418"/>
        <w:gridCol w:w="473"/>
        <w:gridCol w:w="450"/>
        <w:gridCol w:w="378"/>
        <w:gridCol w:w="392"/>
        <w:gridCol w:w="1040"/>
        <w:gridCol w:w="992"/>
        <w:gridCol w:w="425"/>
        <w:gridCol w:w="408"/>
      </w:tblGrid>
      <w:tr w:rsidR="00AE2197" w:rsidRPr="00AE2197" w14:paraId="419A63A3" w14:textId="77777777" w:rsidTr="00926B4C">
        <w:trPr>
          <w:cantSplit/>
          <w:trHeight w:val="3921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F28B642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4D61E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F73C6D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D60148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FBFF46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7CEB49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5B149B" w14:textId="1C51F300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C0347E" w:rsidRPr="00AE2197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3243EA" w14:textId="487499F9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="00C0347E" w:rsidRPr="00AE2197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45E66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5D86223B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DDC0D98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7E026A17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ACE785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3ABA33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pełnym wymiarze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1060B0C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usp na czas nieokreślony lub na czas określony orzekających w  niepełnym wymiarze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) 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E2A101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Liczba  sędziów SR delegowanych w trybie art. 77 § 1 usp na czas nieokreślony lub na czas określony orzekających w  niepełnym wymiarze</w:t>
            </w:r>
            <w:r w:rsidRPr="00AE2197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476E71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Obsada średniookresowa sędziów SR delegowanych w trybie art. 77 § 8 i 9 usp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5364BF0A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Liczba sędziów SR delegowanych w trybie art. 77 § 8 i 9 usp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5B01C23D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usp na czas nieokreślony lub na czas określony orzekający w pełnym lub niepełnym wymiarze,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AE2197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6D8595AB" w14:textId="77777777" w:rsidR="00CF278C" w:rsidRPr="00AE2197" w:rsidRDefault="00CF278C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usp na czas nieokreślony lub na czas określony orzekający w pełnym lub niepełnym wymiarze </w:t>
            </w:r>
            <w:r w:rsidRPr="00AE2197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AE2197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AE2197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usp i i sędziów delegowanych do MS, KSSiP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38CBB676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7A2391B9" w14:textId="77777777" w:rsidR="00CF278C" w:rsidRPr="00AE2197" w:rsidRDefault="00CF278C" w:rsidP="000E6CE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AE2197" w:rsidRPr="00AE2197" w14:paraId="19F6F360" w14:textId="77777777" w:rsidTr="00926B4C">
        <w:trPr>
          <w:trHeight w:val="20"/>
        </w:trPr>
        <w:tc>
          <w:tcPr>
            <w:tcW w:w="17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D40C0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9EC1A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37FED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A92D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E369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1899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A7D2D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C0E7C9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8EBF3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D0B2A0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18CF3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69248A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B88F1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B151FB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2C827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53BF7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3A2442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D44A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EC55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83D5E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E2197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FD405E" w:rsidRPr="00AE2197" w14:paraId="5CADA8C8" w14:textId="77777777" w:rsidTr="00926B4C">
        <w:trPr>
          <w:trHeight w:val="20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1E37482" w14:textId="568CAE3E" w:rsidR="00424FD7" w:rsidRPr="00AE2197" w:rsidRDefault="001707B0" w:rsidP="000E6CE1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Sędziowie wydziałów pracy i ubezpieczeń społecznych</w:t>
            </w:r>
          </w:p>
        </w:tc>
        <w:tc>
          <w:tcPr>
            <w:tcW w:w="2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F95AE7" w14:textId="77777777" w:rsidR="00424FD7" w:rsidRPr="00AE2197" w:rsidRDefault="00424FD7" w:rsidP="000E6CE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AE2197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2156E6" w14:textId="77777777" w:rsidR="00424FD7" w:rsidRPr="00AE2197" w:rsidRDefault="00424FD7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0FAB45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2A3741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69380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A57C01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92F86C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511AB4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3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7A5291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EBE6315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EC17BC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5771D9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7508C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99E5FA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185680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3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BB4C8F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10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774DE8C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8A571B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3C9421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0B905A" w14:textId="77777777" w:rsidR="00424FD7" w:rsidRPr="00AE2197" w:rsidRDefault="00424FD7" w:rsidP="000E6CE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</w:tr>
    </w:tbl>
    <w:p w14:paraId="3D2A0968" w14:textId="77777777" w:rsidR="00A65C4D" w:rsidRPr="00AE2197" w:rsidRDefault="00A65C4D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</w:p>
    <w:p w14:paraId="769DE36D" w14:textId="0543B1A3" w:rsidR="00820830" w:rsidRPr="00AE2197" w:rsidRDefault="00820830" w:rsidP="000E6CE1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/>
          <w:bCs/>
        </w:rPr>
        <w:t>Dział 7.1.a.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AE2197" w:rsidRPr="00AE2197" w14:paraId="49C06FE5" w14:textId="77777777" w:rsidTr="00DE6AC8">
        <w:trPr>
          <w:trHeight w:val="2226"/>
        </w:trPr>
        <w:tc>
          <w:tcPr>
            <w:tcW w:w="1345" w:type="dxa"/>
            <w:gridSpan w:val="2"/>
            <w:noWrap/>
            <w:vAlign w:val="center"/>
            <w:hideMark/>
          </w:tcPr>
          <w:p w14:paraId="3E918F71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3" w:type="dxa"/>
            <w:vAlign w:val="center"/>
            <w:hideMark/>
          </w:tcPr>
          <w:p w14:paraId="24D4F9B4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danego sądu orzekających  </w:t>
            </w:r>
            <w:r w:rsidRPr="00AE2197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AE2197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usp na czas nieokreślony lub na czas określony orzekających w pełnym  i niepełnym wymiarze  </w:t>
            </w:r>
          </w:p>
          <w:p w14:paraId="2698C201" w14:textId="197C21A5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oraz delegowanych w trybie art. 77 § 8 i 9 usp do danego sądu  </w:t>
            </w:r>
          </w:p>
        </w:tc>
        <w:tc>
          <w:tcPr>
            <w:tcW w:w="1777" w:type="dxa"/>
            <w:vAlign w:val="center"/>
          </w:tcPr>
          <w:p w14:paraId="4D576DEA" w14:textId="4D1ACC82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Liczba sesji sędziów liniowych (niefunkcyjnych)  danego sądu orzekających  </w:t>
            </w:r>
            <w:r w:rsidRPr="00AE2197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AE2197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usp na czas nieokreślony lub na czas określony orzekających w pełnym  i niepełnym wymiarze  oraz delegowanych w trybie art. 77 § 8 i 9 usp do danego sądu  </w:t>
            </w:r>
          </w:p>
        </w:tc>
        <w:tc>
          <w:tcPr>
            <w:tcW w:w="2848" w:type="dxa"/>
            <w:vAlign w:val="center"/>
            <w:hideMark/>
          </w:tcPr>
          <w:p w14:paraId="306C0DA2" w14:textId="24C22CC9" w:rsidR="00252A97" w:rsidRPr="00AE2197" w:rsidRDefault="00DE6AC8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sesji sędziów liniowych (niefunkcyjnych) danego sądu orzekających przez część okresu statystycznego w pełnym a/lub przez część okresu statystycznego w niepełnym wymiarze etatu z wyłączeniem sędziów funkcyjnych oraz delegowanych w trybie art. 77 § 1 usp na czas nieokreślony lub na czas określony orzekających w pełnym i niepełnym wymiarze oraz delegowanych w trybie art. 77 § 8 i 9 usp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4" w:type="dxa"/>
            <w:noWrap/>
            <w:vAlign w:val="center"/>
            <w:hideMark/>
          </w:tcPr>
          <w:p w14:paraId="3C53DD5D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786006A2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(niefunkcyjnych)</w:t>
            </w:r>
          </w:p>
        </w:tc>
        <w:tc>
          <w:tcPr>
            <w:tcW w:w="1053" w:type="dxa"/>
            <w:vAlign w:val="center"/>
            <w:hideMark/>
          </w:tcPr>
          <w:p w14:paraId="16EB6A7E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na czas nieokreślony lub na czas określony </w:t>
            </w:r>
            <w:r w:rsidRPr="00AE2197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AE2197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7" w:type="dxa"/>
            <w:vAlign w:val="center"/>
            <w:hideMark/>
          </w:tcPr>
          <w:p w14:paraId="60611E24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usp  orzekających </w:t>
            </w:r>
            <w:r w:rsidRPr="00AE2197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AE2197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4" w:type="dxa"/>
            <w:vAlign w:val="center"/>
            <w:hideMark/>
          </w:tcPr>
          <w:p w14:paraId="08CE3807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sesji sędziów delegowanych w trybie art. 77 § 8 i 9 usp do danego sądu</w:t>
            </w:r>
          </w:p>
        </w:tc>
        <w:tc>
          <w:tcPr>
            <w:tcW w:w="2596" w:type="dxa"/>
            <w:vAlign w:val="center"/>
            <w:hideMark/>
          </w:tcPr>
          <w:p w14:paraId="6A481C10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6B698281" w14:textId="77777777" w:rsidR="00252A97" w:rsidRPr="00AE2197" w:rsidRDefault="00252A97" w:rsidP="000E6CE1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(art. 47 b usp), w tym sesje sędziów, którzy byli delegowani do danego sądu na podstawie art. 77 § 1 usp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AE2197" w:rsidRPr="00AE2197" w14:paraId="1694D17A" w14:textId="77777777" w:rsidTr="00DE6AC8">
        <w:trPr>
          <w:trHeight w:val="298"/>
        </w:trPr>
        <w:tc>
          <w:tcPr>
            <w:tcW w:w="1345" w:type="dxa"/>
            <w:gridSpan w:val="2"/>
            <w:noWrap/>
            <w:vAlign w:val="center"/>
            <w:hideMark/>
          </w:tcPr>
          <w:p w14:paraId="769186B8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3" w:type="dxa"/>
            <w:vAlign w:val="center"/>
            <w:hideMark/>
          </w:tcPr>
          <w:p w14:paraId="47EA3B93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7" w:type="dxa"/>
          </w:tcPr>
          <w:p w14:paraId="7FFC649E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48" w:type="dxa"/>
            <w:vAlign w:val="center"/>
            <w:hideMark/>
          </w:tcPr>
          <w:p w14:paraId="10AD0906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4" w:type="dxa"/>
            <w:vAlign w:val="center"/>
            <w:hideMark/>
          </w:tcPr>
          <w:p w14:paraId="593FD5F6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3" w:type="dxa"/>
            <w:vAlign w:val="center"/>
            <w:hideMark/>
          </w:tcPr>
          <w:p w14:paraId="010033B6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  <w:hideMark/>
          </w:tcPr>
          <w:p w14:paraId="7FCC6B76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4" w:type="dxa"/>
            <w:vAlign w:val="center"/>
            <w:hideMark/>
          </w:tcPr>
          <w:p w14:paraId="60437D5C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6" w:type="dxa"/>
            <w:vAlign w:val="center"/>
            <w:hideMark/>
          </w:tcPr>
          <w:p w14:paraId="182D2298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AE2197" w:rsidRPr="00AE2197" w14:paraId="070721C0" w14:textId="77777777" w:rsidTr="00DE6AC8">
        <w:trPr>
          <w:trHeight w:val="312"/>
        </w:trPr>
        <w:tc>
          <w:tcPr>
            <w:tcW w:w="979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6634E7E5" w14:textId="3511E918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sesji (sędziowie wydziałów pracy i ubezpieczeń społecznych)</w:t>
            </w:r>
          </w:p>
        </w:tc>
        <w:tc>
          <w:tcPr>
            <w:tcW w:w="36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6B12D56" w14:textId="77777777" w:rsidR="009A7CD1" w:rsidRPr="00AE2197" w:rsidRDefault="009A7CD1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624FA5C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7" w:type="dxa"/>
            <w:tcBorders>
              <w:top w:val="single" w:sz="18" w:space="0" w:color="auto"/>
              <w:bottom w:val="single" w:sz="18" w:space="0" w:color="auto"/>
            </w:tcBorders>
          </w:tcPr>
          <w:p w14:paraId="73A56526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2B2658D1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792A270F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3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129622F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BA8891B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5BA09717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3AD135BB" w14:textId="77777777" w:rsidR="009A7CD1" w:rsidRPr="00AE2197" w:rsidRDefault="009A7CD1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37A67BEC" w14:textId="77777777" w:rsidR="009A7CD1" w:rsidRPr="00AE2197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  <w:r w:rsidRPr="00AE2197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49EC7820" w14:textId="6A0A62C2" w:rsidR="009A7CD1" w:rsidRPr="00AE2197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B7B91B5" w14:textId="77777777" w:rsidR="009A7CD1" w:rsidRPr="00AE2197" w:rsidRDefault="009A7CD1" w:rsidP="000E6CE1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7093A0B6" w14:textId="77777777" w:rsidR="00841389" w:rsidRPr="00AE2197" w:rsidRDefault="00841389" w:rsidP="000E6CE1">
      <w:pPr>
        <w:tabs>
          <w:tab w:val="left" w:pos="4373"/>
        </w:tabs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AE2197">
        <w:rPr>
          <w:rFonts w:ascii="Arial" w:hAnsi="Arial" w:cs="Arial"/>
          <w:b/>
          <w:sz w:val="18"/>
          <w:szCs w:val="18"/>
        </w:rPr>
        <w:t>Dział 7.2. Obsada Sądu (Wydziału)</w:t>
      </w:r>
      <w:r w:rsidRPr="00AE2197">
        <w:rPr>
          <w:rFonts w:ascii="Arial" w:hAnsi="Arial" w:cs="Arial"/>
          <w:b/>
          <w:sz w:val="18"/>
          <w:szCs w:val="18"/>
        </w:rPr>
        <w:tab/>
      </w:r>
    </w:p>
    <w:tbl>
      <w:tblPr>
        <w:tblW w:w="158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3"/>
        <w:gridCol w:w="1275"/>
        <w:gridCol w:w="1275"/>
        <w:gridCol w:w="6"/>
        <w:gridCol w:w="332"/>
        <w:gridCol w:w="7"/>
        <w:gridCol w:w="1474"/>
        <w:gridCol w:w="6"/>
        <w:gridCol w:w="1480"/>
        <w:gridCol w:w="1481"/>
        <w:gridCol w:w="1482"/>
        <w:gridCol w:w="1481"/>
        <w:gridCol w:w="1481"/>
        <w:gridCol w:w="1481"/>
        <w:gridCol w:w="1482"/>
      </w:tblGrid>
      <w:tr w:rsidR="00AE2197" w:rsidRPr="00AE2197" w14:paraId="4E468405" w14:textId="37277B77" w:rsidTr="000D5392">
        <w:trPr>
          <w:cantSplit/>
          <w:trHeight w:val="257"/>
        </w:trPr>
        <w:tc>
          <w:tcPr>
            <w:tcW w:w="4043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894C64" w14:textId="77777777" w:rsidR="000D5392" w:rsidRPr="00AE2197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80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0449649" w14:textId="77777777" w:rsidR="000D5392" w:rsidRPr="00AE2197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Liczba według limitu etatów na ostatni</w:t>
            </w:r>
          </w:p>
          <w:p w14:paraId="52462EF5" w14:textId="77777777" w:rsidR="000D5392" w:rsidRPr="00AE2197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9844EEF" w14:textId="77777777" w:rsidR="000D5392" w:rsidRPr="00AE2197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13D5102D" w14:textId="77777777" w:rsidR="000D5392" w:rsidRPr="00AE2197" w:rsidRDefault="000D5392" w:rsidP="000E6CE1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DA50A8" w14:textId="351767BC" w:rsidR="000D5392" w:rsidRPr="00AE2197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Obsada</w:t>
            </w:r>
            <w:r w:rsidRPr="00AE2197">
              <w:rPr>
                <w:rFonts w:ascii="Arial" w:hAnsi="Arial" w:cs="Arial"/>
                <w:sz w:val="14"/>
              </w:rPr>
              <w:br/>
              <w:t>średniookresowa</w:t>
            </w:r>
            <w:r w:rsidR="004323EC">
              <w:rPr>
                <w:rFonts w:ascii="Arial" w:hAnsi="Arial" w:cs="Arial"/>
                <w:sz w:val="14"/>
              </w:rPr>
              <w:t xml:space="preserve"> </w:t>
            </w:r>
            <w:r w:rsidR="004323EC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z wyłączeniem osób </w:t>
            </w:r>
            <w:r w:rsidR="004323EC" w:rsidRPr="000A2E5F">
              <w:rPr>
                <w:rFonts w:ascii="Arial" w:hAnsi="Arial" w:cs="Arial"/>
                <w:color w:val="FF0000"/>
                <w:sz w:val="14"/>
                <w:highlight w:val="yellow"/>
              </w:rPr>
              <w:br/>
              <w:t>delegowanych</w:t>
            </w:r>
          </w:p>
        </w:tc>
        <w:tc>
          <w:tcPr>
            <w:tcW w:w="1480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55533B8" w14:textId="77777777" w:rsidR="000D5392" w:rsidRPr="00AE2197" w:rsidRDefault="000D5392" w:rsidP="000E6CE1">
            <w:pPr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48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50ADE8E4" w14:textId="77777777" w:rsidR="000D5392" w:rsidRPr="00AE2197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8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C64DF" w14:textId="77777777" w:rsidR="000D5392" w:rsidRPr="00AE2197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48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0B84712" w14:textId="26901D3D" w:rsidR="000D5392" w:rsidRPr="00AE2197" w:rsidRDefault="000D5392" w:rsidP="000E6CE1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AE2197" w:rsidRPr="00AE2197" w14:paraId="3A8EDA24" w14:textId="2056579C" w:rsidTr="000D5392">
        <w:trPr>
          <w:trHeight w:val="122"/>
        </w:trPr>
        <w:tc>
          <w:tcPr>
            <w:tcW w:w="404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24398D3" w14:textId="77777777" w:rsidR="000D5392" w:rsidRPr="00AE2197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4A846E" w14:textId="77777777" w:rsidR="000D5392" w:rsidRPr="00AE2197" w:rsidRDefault="000D5392" w:rsidP="000E6CE1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C76F7E" w14:textId="77777777" w:rsidR="000D5392" w:rsidRPr="00AE2197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0D052C" w14:textId="77777777" w:rsidR="000D5392" w:rsidRPr="00AE2197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8C3F00" w14:textId="77777777" w:rsidR="000D5392" w:rsidRPr="00AE2197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9D0EB" w14:textId="77777777" w:rsidR="000D5392" w:rsidRPr="00AE2197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B0B31E" w14:textId="77777777" w:rsidR="000D5392" w:rsidRPr="00AE2197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D46761" w14:textId="77777777" w:rsidR="000D5392" w:rsidRPr="00AE2197" w:rsidRDefault="000D5392" w:rsidP="000E6CE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B6BCAF3" w14:textId="2C08F578" w:rsidR="000D5392" w:rsidRPr="00AE2197" w:rsidRDefault="000D5392" w:rsidP="000D5392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E2197" w:rsidRPr="00AE2197" w14:paraId="4BC93C79" w14:textId="0D767C43" w:rsidTr="000D5392">
        <w:trPr>
          <w:cantSplit/>
          <w:trHeight w:val="113"/>
        </w:trPr>
        <w:tc>
          <w:tcPr>
            <w:tcW w:w="114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1553721E" w14:textId="485432EE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Pion pracy i ubezpieczeń społecznych</w:t>
            </w:r>
          </w:p>
        </w:tc>
        <w:tc>
          <w:tcPr>
            <w:tcW w:w="2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DB6F9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52A2" w14:textId="77777777" w:rsidR="000D5392" w:rsidRPr="00AE2197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0B6F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8176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4111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01AB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C474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6CFB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C707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9DFFF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3EF5270B" w14:textId="6FD4BB5F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21BB23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E4A3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942087" w14:textId="77777777" w:rsidR="000D5392" w:rsidRPr="00AE2197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0A752" w14:textId="77777777" w:rsidR="000D5392" w:rsidRPr="00AE2197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FCB2F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28E1C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29F50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A36A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8142B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7670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5EBB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52BDD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E2197" w:rsidRPr="00AE2197" w14:paraId="5C2ECD5F" w14:textId="50E50A18" w:rsidTr="000D5392">
        <w:trPr>
          <w:cantSplit/>
          <w:trHeight w:val="113"/>
        </w:trPr>
        <w:tc>
          <w:tcPr>
            <w:tcW w:w="114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E7952E" w14:textId="77777777" w:rsidR="000D5392" w:rsidRPr="00AE2197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52EACB" w14:textId="77777777" w:rsidR="000D5392" w:rsidRPr="00AE2197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006227F" w14:textId="77777777" w:rsidR="000D5392" w:rsidRPr="00AE2197" w:rsidRDefault="000D5392" w:rsidP="000E6CE1">
            <w:pPr>
              <w:spacing w:after="40" w:line="140" w:lineRule="exact"/>
              <w:ind w:left="85" w:right="28"/>
              <w:rPr>
                <w:rFonts w:ascii="Arial" w:hAnsi="Arial" w:cs="Arial"/>
                <w:sz w:val="14"/>
              </w:rPr>
            </w:pPr>
            <w:r w:rsidRPr="00AE2197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40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66372E" w14:textId="77777777" w:rsidR="000D5392" w:rsidRPr="00AE2197" w:rsidRDefault="000D5392" w:rsidP="000E6CE1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AE2197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5FBFC5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4CBD2A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901AA81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F7042E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685970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3BF9ED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EFC393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C11082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D5392" w:rsidRPr="00AE2197" w14:paraId="10E9FFB5" w14:textId="71DF6BF6" w:rsidTr="000D5392">
        <w:trPr>
          <w:cantSplit/>
          <w:trHeight w:val="113"/>
        </w:trPr>
        <w:tc>
          <w:tcPr>
            <w:tcW w:w="3703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8252CC3" w14:textId="77777777" w:rsidR="000D5392" w:rsidRPr="00AE2197" w:rsidRDefault="000D5392" w:rsidP="000E6CE1">
            <w:pPr>
              <w:spacing w:after="40" w:line="140" w:lineRule="exact"/>
              <w:ind w:left="85" w:right="85"/>
            </w:pPr>
            <w:r w:rsidRPr="00AE2197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532FF2B" w14:textId="526AAEFA" w:rsidR="000D5392" w:rsidRPr="00AE2197" w:rsidRDefault="000D5392" w:rsidP="000E6CE1">
            <w:pPr>
              <w:spacing w:after="40" w:line="140" w:lineRule="exact"/>
              <w:ind w:left="85" w:right="85"/>
              <w:jc w:val="center"/>
            </w:pPr>
            <w:r w:rsidRPr="00AE2197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3F5A8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A3EA20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99B06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D275E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FC3A75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5B7744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FB4099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3DABDD" w14:textId="77777777" w:rsidR="000D5392" w:rsidRPr="00AE2197" w:rsidRDefault="000D5392" w:rsidP="000E6CE1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9F9965B" w14:textId="77777777" w:rsidR="0048054B" w:rsidRPr="00AE2197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61EB9DC1" w14:textId="77777777" w:rsidR="0048054B" w:rsidRPr="00AE2197" w:rsidRDefault="0048054B" w:rsidP="000E6CE1">
      <w:pPr>
        <w:rPr>
          <w:rFonts w:ascii="Arial" w:hAnsi="Arial" w:cs="Arial"/>
          <w:b/>
          <w:sz w:val="18"/>
          <w:szCs w:val="18"/>
        </w:rPr>
      </w:pPr>
    </w:p>
    <w:p w14:paraId="20234473" w14:textId="68BF2456" w:rsidR="00A76288" w:rsidRPr="00AE2197" w:rsidRDefault="00A76288" w:rsidP="000E6CE1">
      <w:pPr>
        <w:rPr>
          <w:rFonts w:ascii="Arial" w:hAnsi="Arial" w:cs="Arial"/>
          <w:sz w:val="18"/>
          <w:szCs w:val="18"/>
        </w:rPr>
      </w:pPr>
      <w:r w:rsidRPr="00AE2197">
        <w:rPr>
          <w:rFonts w:ascii="Arial" w:hAnsi="Arial" w:cs="Arial"/>
          <w:b/>
          <w:sz w:val="18"/>
          <w:szCs w:val="18"/>
        </w:rPr>
        <w:t xml:space="preserve">Dział 8. Dyskryminacja w zatrudnieniu </w:t>
      </w:r>
      <w:r w:rsidRPr="00AE2197">
        <w:rPr>
          <w:rFonts w:ascii="Arial" w:hAnsi="Arial" w:cs="Arial"/>
          <w:sz w:val="18"/>
          <w:szCs w:val="18"/>
        </w:rPr>
        <w:t xml:space="preserve">(dane dotyczą osób poszkodowanych) </w:t>
      </w:r>
      <w:r w:rsidRPr="00AE2197">
        <w:rPr>
          <w:rFonts w:ascii="Arial" w:hAnsi="Arial" w:cs="Arial"/>
          <w:sz w:val="18"/>
          <w:szCs w:val="18"/>
          <w:vertAlign w:val="superscript"/>
        </w:rPr>
        <w:t>1)</w:t>
      </w:r>
      <w:r w:rsidRPr="00AE2197">
        <w:rPr>
          <w:rFonts w:ascii="Arial" w:hAnsi="Arial" w:cs="Arial"/>
          <w:sz w:val="18"/>
          <w:szCs w:val="18"/>
        </w:rPr>
        <w:t xml:space="preserve"> </w:t>
      </w:r>
    </w:p>
    <w:tbl>
      <w:tblPr>
        <w:tblW w:w="1347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93"/>
        <w:gridCol w:w="1425"/>
        <w:gridCol w:w="430"/>
        <w:gridCol w:w="1487"/>
        <w:gridCol w:w="1565"/>
        <w:gridCol w:w="1487"/>
        <w:gridCol w:w="1629"/>
        <w:gridCol w:w="1559"/>
      </w:tblGrid>
      <w:tr w:rsidR="00AE2197" w:rsidRPr="00AE2197" w14:paraId="02F7A257" w14:textId="77777777" w:rsidTr="00565B2E">
        <w:trPr>
          <w:trHeight w:val="270"/>
        </w:trPr>
        <w:tc>
          <w:tcPr>
            <w:tcW w:w="5318" w:type="dxa"/>
            <w:gridSpan w:val="2"/>
            <w:vMerge w:val="restart"/>
            <w:vAlign w:val="center"/>
          </w:tcPr>
          <w:p w14:paraId="6A3D44CA" w14:textId="77777777" w:rsidR="00BA39B4" w:rsidRPr="00AE2197" w:rsidRDefault="00D35EB9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430" w:type="dxa"/>
            <w:vMerge w:val="restart"/>
            <w:vAlign w:val="center"/>
          </w:tcPr>
          <w:p w14:paraId="4B84D997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7727" w:type="dxa"/>
            <w:gridSpan w:val="5"/>
            <w:vAlign w:val="center"/>
          </w:tcPr>
          <w:p w14:paraId="429C5863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Prawomocne orzeczenia wobec osób</w:t>
            </w:r>
          </w:p>
        </w:tc>
      </w:tr>
      <w:tr w:rsidR="00AE2197" w:rsidRPr="00AE2197" w14:paraId="5F6FE8DE" w14:textId="77777777" w:rsidTr="00565B2E">
        <w:trPr>
          <w:trHeight w:val="133"/>
        </w:trPr>
        <w:tc>
          <w:tcPr>
            <w:tcW w:w="5318" w:type="dxa"/>
            <w:gridSpan w:val="2"/>
            <w:vMerge/>
            <w:vAlign w:val="center"/>
          </w:tcPr>
          <w:p w14:paraId="711B84F2" w14:textId="77777777" w:rsidR="00BA39B4" w:rsidRPr="00AE2197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47C8319A" w14:textId="77777777" w:rsidR="00BA39B4" w:rsidRPr="00AE2197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 w:val="restart"/>
            <w:vAlign w:val="center"/>
          </w:tcPr>
          <w:p w14:paraId="6623AAE6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razem</w:t>
            </w:r>
            <w:r w:rsidRPr="00AE2197">
              <w:rPr>
                <w:rFonts w:ascii="Arial" w:hAnsi="Arial" w:cs="Arial"/>
                <w:sz w:val="14"/>
                <w:szCs w:val="14"/>
              </w:rPr>
              <w:br/>
              <w:t xml:space="preserve"> (kol 2-5)</w:t>
            </w:r>
          </w:p>
        </w:tc>
        <w:tc>
          <w:tcPr>
            <w:tcW w:w="6240" w:type="dxa"/>
            <w:gridSpan w:val="4"/>
            <w:vAlign w:val="center"/>
          </w:tcPr>
          <w:p w14:paraId="01601E1D" w14:textId="77777777" w:rsidR="00BA39B4" w:rsidRPr="00AE2197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z tego:</w:t>
            </w:r>
          </w:p>
        </w:tc>
      </w:tr>
      <w:tr w:rsidR="00AE2197" w:rsidRPr="00AE2197" w14:paraId="6171ABFA" w14:textId="77777777" w:rsidTr="00565B2E">
        <w:trPr>
          <w:trHeight w:val="393"/>
        </w:trPr>
        <w:tc>
          <w:tcPr>
            <w:tcW w:w="5318" w:type="dxa"/>
            <w:gridSpan w:val="2"/>
            <w:vMerge/>
            <w:vAlign w:val="center"/>
          </w:tcPr>
          <w:p w14:paraId="63457E8A" w14:textId="77777777" w:rsidR="00BA39B4" w:rsidRPr="00AE2197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0" w:type="dxa"/>
            <w:vMerge/>
            <w:vAlign w:val="center"/>
          </w:tcPr>
          <w:p w14:paraId="7C145D07" w14:textId="77777777" w:rsidR="00BA39B4" w:rsidRPr="00AE2197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Merge/>
            <w:vAlign w:val="center"/>
          </w:tcPr>
          <w:p w14:paraId="3441E123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E66BE79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1487" w:type="dxa"/>
            <w:vAlign w:val="center"/>
          </w:tcPr>
          <w:p w14:paraId="26A62218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1629" w:type="dxa"/>
            <w:vAlign w:val="center"/>
          </w:tcPr>
          <w:p w14:paraId="4E76A90B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umorzono</w:t>
            </w:r>
          </w:p>
        </w:tc>
        <w:tc>
          <w:tcPr>
            <w:tcW w:w="1559" w:type="dxa"/>
            <w:vAlign w:val="center"/>
          </w:tcPr>
          <w:p w14:paraId="393FD8EC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AE2197" w:rsidRPr="00AE2197" w14:paraId="2F018528" w14:textId="77777777" w:rsidTr="00565B2E">
        <w:trPr>
          <w:trHeight w:hRule="exact" w:val="155"/>
        </w:trPr>
        <w:tc>
          <w:tcPr>
            <w:tcW w:w="5748" w:type="dxa"/>
            <w:gridSpan w:val="3"/>
            <w:vAlign w:val="center"/>
          </w:tcPr>
          <w:p w14:paraId="60DF7248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87" w:type="dxa"/>
            <w:vAlign w:val="center"/>
          </w:tcPr>
          <w:p w14:paraId="77301389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565" w:type="dxa"/>
            <w:vAlign w:val="center"/>
          </w:tcPr>
          <w:p w14:paraId="0A6A77BE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487" w:type="dxa"/>
            <w:vAlign w:val="center"/>
          </w:tcPr>
          <w:p w14:paraId="31806900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629" w:type="dxa"/>
            <w:vAlign w:val="center"/>
          </w:tcPr>
          <w:p w14:paraId="2648E896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vAlign w:val="center"/>
          </w:tcPr>
          <w:p w14:paraId="560F9630" w14:textId="77777777" w:rsidR="00BA39B4" w:rsidRPr="00AE2197" w:rsidRDefault="00BA39B4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AE2197" w:rsidRPr="00AE2197" w14:paraId="67307A90" w14:textId="77777777" w:rsidTr="00565B2E">
        <w:trPr>
          <w:trHeight w:val="437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5E2193" w14:textId="77777777" w:rsidR="00BA39B4" w:rsidRPr="00AE2197" w:rsidRDefault="00BA39B4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Liczba osób, wobec których sąd wydał prawomocne orzeczenie </w:t>
            </w:r>
            <w:r w:rsidRPr="00AE2197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tylko raz)</w:t>
            </w:r>
          </w:p>
        </w:tc>
        <w:tc>
          <w:tcPr>
            <w:tcW w:w="43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E3B00A1" w14:textId="77777777" w:rsidR="00BA39B4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</w:tcPr>
          <w:p w14:paraId="389426D6" w14:textId="77777777" w:rsidR="00BA39B4" w:rsidRPr="00AE2197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top w:val="single" w:sz="12" w:space="0" w:color="auto"/>
            </w:tcBorders>
          </w:tcPr>
          <w:p w14:paraId="26A2AD72" w14:textId="77777777" w:rsidR="00BA39B4" w:rsidRPr="00AE2197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49E4AFC0" w14:textId="77777777" w:rsidR="00BA39B4" w:rsidRPr="00AE2197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top w:val="single" w:sz="12" w:space="0" w:color="auto"/>
            </w:tcBorders>
            <w:vAlign w:val="center"/>
          </w:tcPr>
          <w:p w14:paraId="65374193" w14:textId="77777777" w:rsidR="00BA39B4" w:rsidRPr="00AE2197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3DB82AA" w14:textId="77777777" w:rsidR="00BA39B4" w:rsidRPr="00AE2197" w:rsidRDefault="00BA39B4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D5397BC" w14:textId="77777777" w:rsidTr="00565B2E">
        <w:trPr>
          <w:trHeight w:hRule="exact" w:val="470"/>
        </w:trPr>
        <w:tc>
          <w:tcPr>
            <w:tcW w:w="5318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DAD91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Liczba przejawów dyskryminacji ze względu na: </w:t>
            </w:r>
            <w:r w:rsidRPr="00AE2197">
              <w:rPr>
                <w:rFonts w:ascii="Arial" w:hAnsi="Arial" w:cs="Arial"/>
                <w:i/>
                <w:sz w:val="14"/>
                <w:szCs w:val="14"/>
              </w:rPr>
              <w:t>(w przypadku wystąpienia kilku form dyskryminacji wobec jednej osoby, osobę taką wykazujemy wielokrotnie)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BC79EC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487" w:type="dxa"/>
            <w:vAlign w:val="center"/>
          </w:tcPr>
          <w:p w14:paraId="6422F41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BFAC809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ED8C52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6D1058B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7290FE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025403D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AF0F571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płeć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04CA7D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7D9007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487" w:type="dxa"/>
            <w:vAlign w:val="center"/>
          </w:tcPr>
          <w:p w14:paraId="3AF3B40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24DCEA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FE98C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38645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6E00E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A65D0D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01E1EF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974D37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D79FC23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487" w:type="dxa"/>
            <w:vAlign w:val="center"/>
          </w:tcPr>
          <w:p w14:paraId="4BCABDA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DAA21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D88E77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8252A1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4CC3DA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9A911E5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F0A73A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wiek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04489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26221E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487" w:type="dxa"/>
            <w:vAlign w:val="center"/>
          </w:tcPr>
          <w:p w14:paraId="39BC3CB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5730EF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12716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0944093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27E12E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2D43F0A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6206B84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C95AF3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BB31EB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487" w:type="dxa"/>
            <w:vAlign w:val="center"/>
          </w:tcPr>
          <w:p w14:paraId="51AEA88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485011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D8891D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B50034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9AA5B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1579CE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63832923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niepełnosprawność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E20FF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3D4A51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487" w:type="dxa"/>
            <w:vAlign w:val="center"/>
          </w:tcPr>
          <w:p w14:paraId="7FCE1DA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1544F49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A725F3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BC781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9579E0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FA42E81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92A7878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5C82C9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112482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487" w:type="dxa"/>
            <w:vAlign w:val="center"/>
          </w:tcPr>
          <w:p w14:paraId="05664EF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0EF406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5877D6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E1954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E29AB79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83FC99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898D3C5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 xml:space="preserve">rasę 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00FC4B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2DB86E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487" w:type="dxa"/>
            <w:vAlign w:val="center"/>
          </w:tcPr>
          <w:p w14:paraId="3AD3854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FAD504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6ECE5C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938733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5A8CFF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A10BA6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2224A368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29D9D8D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2231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487" w:type="dxa"/>
            <w:vAlign w:val="center"/>
          </w:tcPr>
          <w:p w14:paraId="03F8B60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76BAC0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8B3EDB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4AAC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309626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CF5DB8B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ECC9322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religię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354749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7BFC7D6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487" w:type="dxa"/>
            <w:vAlign w:val="center"/>
          </w:tcPr>
          <w:p w14:paraId="2062E57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D0A614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241854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06A1E08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2EC98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F849C7C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1EF43060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F0944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075A45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487" w:type="dxa"/>
            <w:vAlign w:val="center"/>
          </w:tcPr>
          <w:p w14:paraId="1C2D6B3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15767113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BDCAEC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2B0AE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A4EE3C3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7CD056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D742992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narodowość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6BAEC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A1D52A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487" w:type="dxa"/>
            <w:vAlign w:val="center"/>
          </w:tcPr>
          <w:p w14:paraId="31F981C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BF47B5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7D2CC6D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9D436B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D42D40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D29D9F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7F563495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2C405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1AD78D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487" w:type="dxa"/>
            <w:vAlign w:val="center"/>
          </w:tcPr>
          <w:p w14:paraId="17028AA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8E16B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10B23F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3702D6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18B6EE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24DF31F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499B8C3E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przekonania polityczne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600EE5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328685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487" w:type="dxa"/>
            <w:vAlign w:val="center"/>
          </w:tcPr>
          <w:p w14:paraId="5038BDA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2BD1ACC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5DD3B3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3354AF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E893F4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19473935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3749BB1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85AE51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127D2B2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487" w:type="dxa"/>
            <w:vAlign w:val="center"/>
          </w:tcPr>
          <w:p w14:paraId="66EE175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702551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F86860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6D0A95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DFE210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89B8522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5C6A6A5D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przynależność związkową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7F4FE4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428E36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487" w:type="dxa"/>
            <w:vAlign w:val="center"/>
          </w:tcPr>
          <w:p w14:paraId="4FA9A15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99F712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C4CA3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7C8FADF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F130B0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32B6B1B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514F1E8D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53DFB6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3BA36D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487" w:type="dxa"/>
            <w:vAlign w:val="center"/>
          </w:tcPr>
          <w:p w14:paraId="39D5A06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3777D43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A0D581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CFA5C8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BBB800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C4D1763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3B8A721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pochodzenie etniczne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F058ED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90884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487" w:type="dxa"/>
            <w:vAlign w:val="center"/>
          </w:tcPr>
          <w:p w14:paraId="2BC9530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5830CB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F8B5B6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03FAFC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6483CB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782AFEF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486F694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AE356D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447023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487" w:type="dxa"/>
            <w:vAlign w:val="center"/>
          </w:tcPr>
          <w:p w14:paraId="028ECAE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B09DD4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479ACF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4AEDE3A9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343B95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69865419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24857127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wyznanie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E52AA07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3451A59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487" w:type="dxa"/>
            <w:vAlign w:val="center"/>
          </w:tcPr>
          <w:p w14:paraId="3B4B2E0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E32CDD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0E107E0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9BF140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271243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33C8DD82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1553D4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1D238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5EE92EF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1487" w:type="dxa"/>
            <w:vAlign w:val="center"/>
          </w:tcPr>
          <w:p w14:paraId="32BA83C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385F4EC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B5DF31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E42DE0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64C2F8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49F61E6C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3BE6A14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orientację seksualną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C65E4A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6A1BFE8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1487" w:type="dxa"/>
            <w:vAlign w:val="center"/>
          </w:tcPr>
          <w:p w14:paraId="4F0012A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50D85E7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17AC03B9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3D178E8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BC46F7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503B73E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01F9F36C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FC3612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22B34774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1487" w:type="dxa"/>
            <w:vAlign w:val="center"/>
          </w:tcPr>
          <w:p w14:paraId="52C901B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045465E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34D6629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1F91885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D271AC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2A789B68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13DB1BF3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zatrudnienie na czas określony lub nieokreślony albo w pełnym lub w niepełnym wymiarze czasu pracy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CBEC61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5381A6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1487" w:type="dxa"/>
            <w:vAlign w:val="center"/>
          </w:tcPr>
          <w:p w14:paraId="145ADBF5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7CB5125A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498E0A6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6932914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3FCF610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25E411D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FEEA538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453747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476661DB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1487" w:type="dxa"/>
            <w:vAlign w:val="center"/>
          </w:tcPr>
          <w:p w14:paraId="3DC4D7D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43991F4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6452E91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5BC638C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E7D276C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E2197" w:rsidRPr="00AE2197" w14:paraId="0CC7B701" w14:textId="77777777" w:rsidTr="00565B2E">
        <w:trPr>
          <w:trHeight w:hRule="exact" w:val="227"/>
        </w:trPr>
        <w:tc>
          <w:tcPr>
            <w:tcW w:w="3893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4F4B812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/>
                <w:sz w:val="14"/>
                <w:szCs w:val="14"/>
              </w:rPr>
              <w:t>inne przesłanki dyskryminacji wyżej nie wymienione</w:t>
            </w: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466FC4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430" w:type="dxa"/>
            <w:tcBorders>
              <w:left w:val="single" w:sz="12" w:space="0" w:color="auto"/>
            </w:tcBorders>
            <w:vAlign w:val="center"/>
          </w:tcPr>
          <w:p w14:paraId="083AB24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1487" w:type="dxa"/>
            <w:vAlign w:val="center"/>
          </w:tcPr>
          <w:p w14:paraId="4ED551C9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vAlign w:val="center"/>
          </w:tcPr>
          <w:p w14:paraId="68AF749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vAlign w:val="center"/>
          </w:tcPr>
          <w:p w14:paraId="2E19C11E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vAlign w:val="center"/>
          </w:tcPr>
          <w:p w14:paraId="2D126F12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73BD0D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72D4A" w:rsidRPr="00AE2197" w14:paraId="1CE9896F" w14:textId="77777777" w:rsidTr="00565B2E">
        <w:trPr>
          <w:trHeight w:hRule="exact" w:val="227"/>
        </w:trPr>
        <w:tc>
          <w:tcPr>
            <w:tcW w:w="3893" w:type="dxa"/>
            <w:vMerge/>
            <w:tcMar>
              <w:left w:w="57" w:type="dxa"/>
              <w:right w:w="57" w:type="dxa"/>
            </w:tcMar>
            <w:vAlign w:val="center"/>
          </w:tcPr>
          <w:p w14:paraId="64C44E3E" w14:textId="77777777" w:rsidR="00972D4A" w:rsidRPr="00AE2197" w:rsidRDefault="00972D4A" w:rsidP="000E6CE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25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FA9928" w14:textId="77777777" w:rsidR="00972D4A" w:rsidRPr="00AE2197" w:rsidRDefault="00972D4A" w:rsidP="000E6CE1">
            <w:pPr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  <w:tc>
          <w:tcPr>
            <w:tcW w:w="430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DD27E4D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2197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0F4449F6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5" w:type="dxa"/>
            <w:tcBorders>
              <w:bottom w:val="single" w:sz="12" w:space="0" w:color="auto"/>
            </w:tcBorders>
            <w:vAlign w:val="center"/>
          </w:tcPr>
          <w:p w14:paraId="49D60AC1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33676448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29" w:type="dxa"/>
            <w:tcBorders>
              <w:bottom w:val="single" w:sz="12" w:space="0" w:color="auto"/>
            </w:tcBorders>
            <w:vAlign w:val="center"/>
          </w:tcPr>
          <w:p w14:paraId="207EF3A7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560ACF" w14:textId="77777777" w:rsidR="00972D4A" w:rsidRPr="00AE2197" w:rsidRDefault="00972D4A" w:rsidP="000E6CE1">
            <w:pPr>
              <w:spacing w:line="18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64A1FD2" w14:textId="77777777" w:rsidR="00A76288" w:rsidRPr="00AE2197" w:rsidRDefault="00A76288" w:rsidP="000E6CE1">
      <w:pPr>
        <w:rPr>
          <w:rFonts w:ascii="Arial" w:hAnsi="Arial" w:cs="Arial"/>
          <w:sz w:val="16"/>
          <w:szCs w:val="16"/>
          <w:vertAlign w:val="superscript"/>
        </w:rPr>
      </w:pPr>
    </w:p>
    <w:p w14:paraId="24B3937B" w14:textId="03348BE2" w:rsidR="00663158" w:rsidRPr="00AE2197" w:rsidRDefault="00663158" w:rsidP="000E6CE1">
      <w:pPr>
        <w:rPr>
          <w:rFonts w:ascii="Arial" w:hAnsi="Arial" w:cs="Arial"/>
          <w:sz w:val="16"/>
          <w:szCs w:val="16"/>
        </w:rPr>
      </w:pPr>
      <w:r w:rsidRPr="00AE2197">
        <w:rPr>
          <w:rFonts w:ascii="Arial" w:hAnsi="Arial" w:cs="Arial"/>
          <w:sz w:val="16"/>
          <w:szCs w:val="16"/>
          <w:vertAlign w:val="superscript"/>
        </w:rPr>
        <w:t>1)</w:t>
      </w:r>
      <w:r w:rsidRPr="00AE2197">
        <w:rPr>
          <w:rFonts w:ascii="Arial" w:hAnsi="Arial" w:cs="Arial"/>
          <w:sz w:val="16"/>
          <w:szCs w:val="16"/>
        </w:rPr>
        <w:t xml:space="preserve"> Tabela sporządzona na podstawie prawomocnych orzeczeń (według daty uprawomocnienia się orzeczenia)</w:t>
      </w:r>
    </w:p>
    <w:p w14:paraId="182DA782" w14:textId="77777777" w:rsidR="00BA39B4" w:rsidRPr="00AE2197" w:rsidRDefault="00BA39B4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3DC5809D" w14:textId="77777777" w:rsidR="001D1D6A" w:rsidRPr="00AE2197" w:rsidRDefault="001D1D6A" w:rsidP="000E6CE1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AE2197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5CE3E512" w14:textId="77777777" w:rsidR="00063704" w:rsidRPr="00AE2197" w:rsidRDefault="002B0095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E2197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AE2197">
        <w:rPr>
          <w:rFonts w:ascii="Arial" w:hAnsi="Arial" w:cs="Arial"/>
          <w:b/>
          <w:bCs/>
          <w:sz w:val="22"/>
          <w:szCs w:val="22"/>
        </w:rPr>
        <w:t>9</w:t>
      </w:r>
      <w:r w:rsidRPr="00AE2197">
        <w:rPr>
          <w:rFonts w:ascii="Arial" w:hAnsi="Arial" w:cs="Arial"/>
          <w:b/>
          <w:bCs/>
          <w:sz w:val="22"/>
          <w:szCs w:val="22"/>
        </w:rPr>
        <w:t xml:space="preserve">.1. </w:t>
      </w:r>
      <w:r w:rsidR="00063704" w:rsidRPr="00AE2197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1278"/>
        <w:gridCol w:w="394"/>
        <w:gridCol w:w="1487"/>
        <w:gridCol w:w="1380"/>
        <w:gridCol w:w="1560"/>
        <w:gridCol w:w="1418"/>
      </w:tblGrid>
      <w:tr w:rsidR="00AE2197" w:rsidRPr="00AE2197" w14:paraId="3FA12B55" w14:textId="77777777" w:rsidTr="00287CD4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2DD7BBCE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484CA6A0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AE2197" w:rsidRPr="00AE2197" w14:paraId="609CDCAC" w14:textId="77777777" w:rsidTr="00287CD4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2508223D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vAlign w:val="center"/>
          </w:tcPr>
          <w:p w14:paraId="44164724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25B406C6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0674937A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414A75FA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AE2197" w:rsidRPr="00AE2197" w14:paraId="4B342874" w14:textId="77777777" w:rsidTr="00287CD4">
        <w:tc>
          <w:tcPr>
            <w:tcW w:w="2521" w:type="dxa"/>
            <w:gridSpan w:val="3"/>
            <w:vAlign w:val="center"/>
          </w:tcPr>
          <w:p w14:paraId="7CCA9F0D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vAlign w:val="center"/>
          </w:tcPr>
          <w:p w14:paraId="0444BD7F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5C2669B5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48B223EA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751895B5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AE2197" w:rsidRPr="00AE2197" w14:paraId="7BBF3AA5" w14:textId="77777777" w:rsidTr="00C8284E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2B00D2F8" w14:textId="77777777" w:rsidR="002B0095" w:rsidRPr="00AE2197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AE2197">
              <w:rPr>
                <w:rFonts w:ascii="Arial" w:hAnsi="Arial" w:cs="Arial"/>
                <w:sz w:val="16"/>
                <w:szCs w:val="16"/>
              </w:rPr>
              <w:t>5</w:t>
            </w:r>
            <w:r w:rsidRPr="00AE219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9AA2BFD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vAlign w:val="center"/>
          </w:tcPr>
          <w:p w14:paraId="70667614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vAlign w:val="center"/>
          </w:tcPr>
          <w:p w14:paraId="25CCD00F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vAlign w:val="center"/>
          </w:tcPr>
          <w:p w14:paraId="3D568D6A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C7BFDAA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15697842" w14:textId="77777777" w:rsidTr="00C8284E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7239CE9D" w14:textId="77777777" w:rsidR="002B0095" w:rsidRPr="00AE2197" w:rsidRDefault="002B0095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EB854D9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vAlign w:val="center"/>
          </w:tcPr>
          <w:p w14:paraId="709BCD64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42356E3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AC9091E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D6FCF1E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2CAEBADB" w14:textId="77777777" w:rsidTr="00C8284E">
        <w:trPr>
          <w:trHeight w:val="171"/>
        </w:trPr>
        <w:tc>
          <w:tcPr>
            <w:tcW w:w="849" w:type="dxa"/>
            <w:vMerge w:val="restart"/>
            <w:vAlign w:val="center"/>
          </w:tcPr>
          <w:p w14:paraId="0A3744F6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8" w:type="dxa"/>
            <w:tcBorders>
              <w:right w:val="single" w:sz="12" w:space="0" w:color="auto"/>
            </w:tcBorders>
          </w:tcPr>
          <w:p w14:paraId="055D41B3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65AE2992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657DB30F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24B2B4E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8C9158B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54C56E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09F887C8" w14:textId="77777777" w:rsidTr="00C8284E">
        <w:tc>
          <w:tcPr>
            <w:tcW w:w="849" w:type="dxa"/>
            <w:vMerge/>
          </w:tcPr>
          <w:p w14:paraId="46431C5B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8" w:type="dxa"/>
            <w:tcBorders>
              <w:right w:val="single" w:sz="12" w:space="0" w:color="auto"/>
            </w:tcBorders>
          </w:tcPr>
          <w:p w14:paraId="17A39CC3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7AC1A62D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7210F52B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0F9A7753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33E052A4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3FCF2CDA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34275539" w14:textId="77777777" w:rsidTr="00C8284E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1E7DBC4E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58ADBC19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</w:tcPr>
          <w:p w14:paraId="1C15FB07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124BFD42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083F8BEC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8E78007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2197" w:rsidRPr="00AE2197" w14:paraId="242D486E" w14:textId="77777777" w:rsidTr="00C8284E">
        <w:tc>
          <w:tcPr>
            <w:tcW w:w="870" w:type="dxa"/>
            <w:vMerge w:val="restart"/>
            <w:vAlign w:val="center"/>
          </w:tcPr>
          <w:p w14:paraId="63FD4CE3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57" w:type="dxa"/>
            <w:tcBorders>
              <w:right w:val="single" w:sz="12" w:space="0" w:color="auto"/>
            </w:tcBorders>
          </w:tcPr>
          <w:p w14:paraId="077B90DC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A710D15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</w:tcPr>
          <w:p w14:paraId="4E0FAB35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4A27DC2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635C471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07BE220F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14397" w:rsidRPr="00AE2197" w14:paraId="6B758483" w14:textId="77777777" w:rsidTr="00C8284E">
        <w:tc>
          <w:tcPr>
            <w:tcW w:w="870" w:type="dxa"/>
            <w:vMerge/>
          </w:tcPr>
          <w:p w14:paraId="78407987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right w:val="single" w:sz="12" w:space="0" w:color="auto"/>
            </w:tcBorders>
          </w:tcPr>
          <w:p w14:paraId="5C831A84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9D1824" w14:textId="77777777" w:rsidR="00314397" w:rsidRPr="00AE2197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vAlign w:val="center"/>
          </w:tcPr>
          <w:p w14:paraId="21B3DCEB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0C2EF3EC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00506254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6D8EFD5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6697E6B" w14:textId="77777777" w:rsidR="00A732DF" w:rsidRPr="00AE2197" w:rsidRDefault="00A732DF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p w14:paraId="682386D7" w14:textId="77777777" w:rsidR="002B0095" w:rsidRPr="00AE2197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AE2197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AE2197">
        <w:rPr>
          <w:rFonts w:ascii="Arial" w:hAnsi="Arial" w:cs="Arial"/>
          <w:b/>
          <w:bCs/>
          <w:sz w:val="22"/>
          <w:szCs w:val="22"/>
        </w:rPr>
        <w:t>9</w:t>
      </w:r>
      <w:r w:rsidRPr="00AE2197">
        <w:rPr>
          <w:rFonts w:ascii="Arial" w:hAnsi="Arial" w:cs="Arial"/>
          <w:b/>
          <w:bCs/>
          <w:sz w:val="22"/>
          <w:szCs w:val="22"/>
        </w:rPr>
        <w:t xml:space="preserve">.2. </w:t>
      </w:r>
      <w:r w:rsidR="00063704" w:rsidRPr="00AE2197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063704" w:rsidRPr="00AE2197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1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1331"/>
        <w:gridCol w:w="416"/>
        <w:gridCol w:w="868"/>
        <w:gridCol w:w="945"/>
        <w:gridCol w:w="1193"/>
        <w:gridCol w:w="1259"/>
        <w:gridCol w:w="1001"/>
        <w:gridCol w:w="860"/>
        <w:gridCol w:w="1312"/>
        <w:gridCol w:w="1133"/>
      </w:tblGrid>
      <w:tr w:rsidR="004323EC" w:rsidRPr="00AE2197" w14:paraId="7DF21B80" w14:textId="77777777" w:rsidTr="00287CD4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35F8DA3F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579" w:type="dxa"/>
            <w:gridSpan w:val="8"/>
            <w:vAlign w:val="center"/>
          </w:tcPr>
          <w:p w14:paraId="26D96B32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4323EC" w:rsidRPr="00AE2197" w14:paraId="44355B9E" w14:textId="77777777" w:rsidTr="00287CD4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4C16027F" w14:textId="77777777" w:rsidR="00063704" w:rsidRPr="00AE2197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 w:val="restart"/>
            <w:vAlign w:val="center"/>
          </w:tcPr>
          <w:p w14:paraId="036AABDD" w14:textId="77777777" w:rsidR="00063704" w:rsidRPr="00AE2197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2E4FFC14" w14:textId="77777777" w:rsidR="00063704" w:rsidRPr="00AE2197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D8646FC" w14:textId="77777777" w:rsidR="00063704" w:rsidRPr="00AE2197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335E0278" w14:textId="77777777" w:rsidR="00063704" w:rsidRPr="00AE2197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38919607" w14:textId="77777777" w:rsidR="00063704" w:rsidRPr="00AE2197" w:rsidRDefault="0006370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4323EC" w:rsidRPr="00AE2197" w14:paraId="63F93693" w14:textId="77777777" w:rsidTr="00287CD4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4E088467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9" w:type="dxa"/>
            <w:vMerge/>
            <w:vAlign w:val="center"/>
          </w:tcPr>
          <w:p w14:paraId="37CC529D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348A19CB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10C4289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3E6147AE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507A3BF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01219F72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01EE8FB7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380C14E8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428ADAD0" w14:textId="77777777" w:rsidR="002B0095" w:rsidRPr="00AE2197" w:rsidRDefault="002B009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4323EC" w:rsidRPr="00AE2197" w14:paraId="1C0969D3" w14:textId="77777777" w:rsidTr="00287CD4">
        <w:trPr>
          <w:trHeight w:val="220"/>
        </w:trPr>
        <w:tc>
          <w:tcPr>
            <w:tcW w:w="2543" w:type="dxa"/>
            <w:gridSpan w:val="3"/>
            <w:vAlign w:val="center"/>
          </w:tcPr>
          <w:p w14:paraId="6AAF9D83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869" w:type="dxa"/>
            <w:vAlign w:val="center"/>
          </w:tcPr>
          <w:p w14:paraId="6E3A8AF2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56F15661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038BB9CF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2263E343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6D12497E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719A63E7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4AF77BF2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135AC377" w14:textId="77777777" w:rsidR="00C17EFA" w:rsidRPr="00AE2197" w:rsidRDefault="00C17EFA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4323EC" w:rsidRPr="00AE2197" w14:paraId="2833541E" w14:textId="77777777" w:rsidTr="00C8284E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302D82F8" w14:textId="77777777" w:rsidR="00B26554" w:rsidRPr="00AE2197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824C60" w:rsidRPr="00AE2197">
              <w:rPr>
                <w:rFonts w:ascii="Arial" w:hAnsi="Arial" w:cs="Arial"/>
                <w:sz w:val="16"/>
                <w:szCs w:val="16"/>
              </w:rPr>
              <w:t>5</w:t>
            </w:r>
            <w:r w:rsidRPr="00AE2197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D062A3A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869" w:type="dxa"/>
            <w:tcBorders>
              <w:top w:val="single" w:sz="12" w:space="0" w:color="auto"/>
            </w:tcBorders>
            <w:vAlign w:val="center"/>
          </w:tcPr>
          <w:p w14:paraId="508ECD82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116ED749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6445C3F0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637AC5C5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780212DF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029ADBF8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09F55C63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4E60AA6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60C0ADE9" w14:textId="77777777" w:rsidTr="00C8284E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542EDAFA" w14:textId="77777777" w:rsidR="00B26554" w:rsidRPr="00AE2197" w:rsidRDefault="00B2655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4938360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869" w:type="dxa"/>
            <w:vAlign w:val="center"/>
          </w:tcPr>
          <w:p w14:paraId="4A23ADE0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5D24676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EE5FFC5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8921FC7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78D9EED4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BAC3D8A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79C1C127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191BF632" w14:textId="77777777" w:rsidR="00B26554" w:rsidRPr="00AE2197" w:rsidRDefault="00B2655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7D3C9217" w14:textId="77777777" w:rsidTr="00C8284E">
        <w:trPr>
          <w:trHeight w:val="227"/>
        </w:trPr>
        <w:tc>
          <w:tcPr>
            <w:tcW w:w="806" w:type="dxa"/>
            <w:vMerge w:val="restart"/>
            <w:vAlign w:val="center"/>
          </w:tcPr>
          <w:p w14:paraId="5ADCA400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21" w:type="dxa"/>
            <w:tcBorders>
              <w:right w:val="single" w:sz="12" w:space="0" w:color="auto"/>
            </w:tcBorders>
          </w:tcPr>
          <w:p w14:paraId="5D8C8477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72C2BBB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869" w:type="dxa"/>
            <w:vAlign w:val="center"/>
          </w:tcPr>
          <w:p w14:paraId="33A870AA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FF6F61C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04C6D89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F12E0AF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0242711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49F95F30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7EC59A7D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DC4AD62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6D6FACC9" w14:textId="77777777" w:rsidTr="00C8284E">
        <w:trPr>
          <w:trHeight w:val="217"/>
        </w:trPr>
        <w:tc>
          <w:tcPr>
            <w:tcW w:w="806" w:type="dxa"/>
            <w:vMerge/>
          </w:tcPr>
          <w:p w14:paraId="17BD888D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12" w:space="0" w:color="auto"/>
            </w:tcBorders>
          </w:tcPr>
          <w:p w14:paraId="5D2C3701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0446FA8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869" w:type="dxa"/>
            <w:vAlign w:val="center"/>
          </w:tcPr>
          <w:p w14:paraId="3205ECBA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85773B0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3DFDF1CB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231BDD4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594C59FC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1250EEF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65BAC05D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8728BF2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059F60D9" w14:textId="77777777" w:rsidTr="00C8284E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70448E1B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110CA204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869" w:type="dxa"/>
            <w:vAlign w:val="center"/>
          </w:tcPr>
          <w:p w14:paraId="2CB01ED7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7B9BD819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4BE278D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E00186D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54B5DD05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FECF756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0D97503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16AB49A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5AE54B16" w14:textId="77777777" w:rsidTr="00C8284E">
        <w:trPr>
          <w:trHeight w:val="217"/>
        </w:trPr>
        <w:tc>
          <w:tcPr>
            <w:tcW w:w="795" w:type="dxa"/>
            <w:vMerge w:val="restart"/>
            <w:vAlign w:val="center"/>
          </w:tcPr>
          <w:p w14:paraId="4E5323B2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332" w:type="dxa"/>
            <w:tcBorders>
              <w:right w:val="single" w:sz="12" w:space="0" w:color="auto"/>
            </w:tcBorders>
          </w:tcPr>
          <w:p w14:paraId="668D4CB6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55C4D54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869" w:type="dxa"/>
            <w:vAlign w:val="center"/>
          </w:tcPr>
          <w:p w14:paraId="7B370BF6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09D2D049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78D33FE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F108F4E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3956A33D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4BC13766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E770E88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48756660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7B928CE0" w14:textId="77777777" w:rsidTr="00C8284E">
        <w:trPr>
          <w:trHeight w:val="217"/>
        </w:trPr>
        <w:tc>
          <w:tcPr>
            <w:tcW w:w="795" w:type="dxa"/>
            <w:vMerge/>
          </w:tcPr>
          <w:p w14:paraId="297E7F82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2" w:type="dxa"/>
            <w:tcBorders>
              <w:right w:val="single" w:sz="12" w:space="0" w:color="auto"/>
            </w:tcBorders>
          </w:tcPr>
          <w:p w14:paraId="74EE6302" w14:textId="77777777" w:rsidR="00314397" w:rsidRPr="00AE2197" w:rsidRDefault="00314397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8593A2F" w14:textId="77777777" w:rsidR="00314397" w:rsidRPr="00AE2197" w:rsidRDefault="000D240D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869" w:type="dxa"/>
            <w:tcBorders>
              <w:bottom w:val="single" w:sz="12" w:space="0" w:color="auto"/>
            </w:tcBorders>
            <w:vAlign w:val="center"/>
          </w:tcPr>
          <w:p w14:paraId="121A2406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0FE4B2E7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53B00EA6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42EE221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35A5CE13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34DF90AF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7FBE64FC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350877" w14:textId="77777777" w:rsidR="00314397" w:rsidRPr="00AE2197" w:rsidRDefault="0031439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03370CD" w14:textId="77777777" w:rsidR="00C17EFA" w:rsidRPr="00AE2197" w:rsidRDefault="00C17EFA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AE2197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107B3308" w14:textId="77777777" w:rsidR="00C17EFA" w:rsidRPr="00AE2197" w:rsidRDefault="00C17EFA" w:rsidP="000E6CE1">
      <w:pPr>
        <w:pStyle w:val="style20"/>
        <w:rPr>
          <w:rFonts w:ascii="Arial" w:hAnsi="Arial" w:cs="Arial"/>
          <w:bCs/>
          <w:sz w:val="20"/>
          <w:szCs w:val="20"/>
        </w:rPr>
      </w:pPr>
    </w:p>
    <w:p w14:paraId="6161631D" w14:textId="77777777" w:rsidR="002B0095" w:rsidRPr="00AE2197" w:rsidRDefault="002B0095" w:rsidP="000E6CE1">
      <w:pPr>
        <w:pStyle w:val="style20"/>
        <w:rPr>
          <w:rFonts w:ascii="Arial" w:hAnsi="Arial" w:cs="Arial"/>
          <w:bCs/>
          <w:sz w:val="20"/>
          <w:szCs w:val="20"/>
        </w:rPr>
      </w:pPr>
      <w:r w:rsidRPr="00AE2197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B26554" w:rsidRPr="00AE2197">
        <w:rPr>
          <w:rFonts w:ascii="Arial" w:hAnsi="Arial" w:cs="Arial"/>
          <w:b/>
          <w:bCs/>
          <w:sz w:val="22"/>
          <w:szCs w:val="22"/>
        </w:rPr>
        <w:t>9</w:t>
      </w:r>
      <w:r w:rsidRPr="00AE2197">
        <w:rPr>
          <w:rFonts w:ascii="Arial" w:hAnsi="Arial" w:cs="Arial"/>
          <w:b/>
          <w:bCs/>
          <w:sz w:val="22"/>
          <w:szCs w:val="22"/>
        </w:rPr>
        <w:t xml:space="preserve">.3. </w:t>
      </w:r>
      <w:r w:rsidR="00AC4407" w:rsidRPr="00AE2197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AC4407" w:rsidRPr="00AE2197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1276"/>
        <w:gridCol w:w="432"/>
        <w:gridCol w:w="1008"/>
        <w:gridCol w:w="1008"/>
        <w:gridCol w:w="1008"/>
        <w:gridCol w:w="1008"/>
        <w:gridCol w:w="1125"/>
        <w:gridCol w:w="1125"/>
        <w:gridCol w:w="1125"/>
        <w:gridCol w:w="1235"/>
        <w:gridCol w:w="1125"/>
        <w:gridCol w:w="1125"/>
        <w:gridCol w:w="1125"/>
        <w:gridCol w:w="1136"/>
      </w:tblGrid>
      <w:tr w:rsidR="004323EC" w:rsidRPr="00AE2197" w14:paraId="0CC4628D" w14:textId="77777777" w:rsidTr="00D12144">
        <w:trPr>
          <w:trHeight w:val="563"/>
        </w:trPr>
        <w:tc>
          <w:tcPr>
            <w:tcW w:w="2525" w:type="dxa"/>
            <w:gridSpan w:val="3"/>
            <w:vMerge w:val="restart"/>
            <w:vAlign w:val="center"/>
          </w:tcPr>
          <w:p w14:paraId="70244BFD" w14:textId="77777777" w:rsidR="00A82A65" w:rsidRPr="00AE2197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3B841DCD" w14:textId="77777777" w:rsidR="00A82A65" w:rsidRPr="00AE2197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567802BC" w14:textId="77777777" w:rsidR="00A82A65" w:rsidRPr="00AE2197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121" w:type="dxa"/>
            <w:gridSpan w:val="8"/>
            <w:vAlign w:val="center"/>
          </w:tcPr>
          <w:p w14:paraId="550DC827" w14:textId="77777777" w:rsidR="00A82A65" w:rsidRPr="00AE2197" w:rsidRDefault="00A82A65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4323EC" w:rsidRPr="00AE2197" w14:paraId="05120F73" w14:textId="77777777" w:rsidTr="00D12144">
        <w:trPr>
          <w:trHeight w:val="375"/>
        </w:trPr>
        <w:tc>
          <w:tcPr>
            <w:tcW w:w="2525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50581A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F4BD9F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BF644C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71B88065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4E228C3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1E69040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3DCD2EC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38964A3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48E685D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4EA9BE5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35" w:type="dxa"/>
            <w:tcBorders>
              <w:bottom w:val="single" w:sz="4" w:space="0" w:color="auto"/>
            </w:tcBorders>
            <w:vAlign w:val="center"/>
          </w:tcPr>
          <w:p w14:paraId="60F891C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E897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51ED71B3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1D2FD27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4EA920E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26" w:type="dxa"/>
            <w:tcBorders>
              <w:bottom w:val="single" w:sz="4" w:space="0" w:color="auto"/>
            </w:tcBorders>
            <w:vAlign w:val="center"/>
          </w:tcPr>
          <w:p w14:paraId="49600E5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4323EC" w:rsidRPr="00AE2197" w14:paraId="458F26EE" w14:textId="77777777" w:rsidTr="00D12144">
        <w:trPr>
          <w:trHeight w:val="116"/>
        </w:trPr>
        <w:tc>
          <w:tcPr>
            <w:tcW w:w="2525" w:type="dxa"/>
            <w:gridSpan w:val="3"/>
            <w:vAlign w:val="center"/>
          </w:tcPr>
          <w:p w14:paraId="20E74FF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64F3C8D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776CC19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224B7D6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451666B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25" w:type="dxa"/>
            <w:vAlign w:val="center"/>
          </w:tcPr>
          <w:p w14:paraId="076FE203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25" w:type="dxa"/>
            <w:vAlign w:val="center"/>
          </w:tcPr>
          <w:p w14:paraId="6A3E4AE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25" w:type="dxa"/>
            <w:vAlign w:val="center"/>
          </w:tcPr>
          <w:p w14:paraId="72CC7A7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35" w:type="dxa"/>
            <w:vAlign w:val="center"/>
          </w:tcPr>
          <w:p w14:paraId="298460A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25" w:type="dxa"/>
          </w:tcPr>
          <w:p w14:paraId="567C027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25" w:type="dxa"/>
          </w:tcPr>
          <w:p w14:paraId="6E7854D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5" w:type="dxa"/>
          </w:tcPr>
          <w:p w14:paraId="195CB23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26" w:type="dxa"/>
          </w:tcPr>
          <w:p w14:paraId="142E0C00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323EC" w:rsidRPr="00AE2197" w14:paraId="1A668F56" w14:textId="77777777" w:rsidTr="00D12144">
        <w:tc>
          <w:tcPr>
            <w:tcW w:w="2093" w:type="dxa"/>
            <w:gridSpan w:val="2"/>
            <w:tcBorders>
              <w:right w:val="single" w:sz="12" w:space="0" w:color="auto"/>
            </w:tcBorders>
            <w:vAlign w:val="center"/>
          </w:tcPr>
          <w:p w14:paraId="1FD54484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B23D7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7EBE87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04159C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61EAEA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721F9B8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419D8558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531166F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</w:tcBorders>
            <w:vAlign w:val="center"/>
          </w:tcPr>
          <w:p w14:paraId="5DA733E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27FAEB0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D7A7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31049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8B213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386834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6A51223A" w14:textId="77777777" w:rsidTr="00D12144">
        <w:trPr>
          <w:trHeight w:val="205"/>
        </w:trPr>
        <w:tc>
          <w:tcPr>
            <w:tcW w:w="2093" w:type="dxa"/>
            <w:gridSpan w:val="2"/>
            <w:tcBorders>
              <w:right w:val="single" w:sz="12" w:space="0" w:color="auto"/>
            </w:tcBorders>
          </w:tcPr>
          <w:p w14:paraId="6B95A297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668B7E9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1083DA3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D566F4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7F6E83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636F9B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0615DD3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0FD509C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7AE5265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43FC5B3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3A8F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4F13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7297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1DB90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72A553D1" w14:textId="77777777" w:rsidTr="00D12144">
        <w:trPr>
          <w:trHeight w:val="173"/>
        </w:trPr>
        <w:tc>
          <w:tcPr>
            <w:tcW w:w="817" w:type="dxa"/>
            <w:vMerge w:val="restart"/>
            <w:vAlign w:val="center"/>
          </w:tcPr>
          <w:p w14:paraId="459B0A99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67F26F43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5AA35BD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48065224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58A1A8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E2872A8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0C340B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1D959FD8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1021D745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7D4C3593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6FB03B7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E72A9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A9AC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0CB0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A922B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1DBEEFD2" w14:textId="77777777" w:rsidTr="00D12144">
        <w:trPr>
          <w:trHeight w:val="155"/>
        </w:trPr>
        <w:tc>
          <w:tcPr>
            <w:tcW w:w="817" w:type="dxa"/>
            <w:vMerge/>
          </w:tcPr>
          <w:p w14:paraId="4B8D5F81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0995A4F8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CE66E0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vAlign w:val="center"/>
          </w:tcPr>
          <w:p w14:paraId="3F18A5C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F9D11A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7BAC9E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3E13A8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4290089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AA5783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902CD00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6B7F30B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7DEEA0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81E8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7256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63123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1D616473" w14:textId="77777777" w:rsidTr="00D12144">
        <w:trPr>
          <w:trHeight w:val="155"/>
        </w:trPr>
        <w:tc>
          <w:tcPr>
            <w:tcW w:w="2093" w:type="dxa"/>
            <w:gridSpan w:val="2"/>
            <w:tcBorders>
              <w:right w:val="single" w:sz="12" w:space="0" w:color="auto"/>
            </w:tcBorders>
          </w:tcPr>
          <w:p w14:paraId="41032055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2FFC3CF0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vAlign w:val="center"/>
          </w:tcPr>
          <w:p w14:paraId="7ABA97C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35DB04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C400E0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066D68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64416E95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3D3C2D0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4898831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1DEAEF5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D97F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C3FD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9014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092DE28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5F0BAA51" w14:textId="77777777" w:rsidTr="00D12144">
        <w:trPr>
          <w:trHeight w:val="155"/>
        </w:trPr>
        <w:tc>
          <w:tcPr>
            <w:tcW w:w="817" w:type="dxa"/>
            <w:vMerge w:val="restart"/>
            <w:vAlign w:val="center"/>
          </w:tcPr>
          <w:p w14:paraId="3C5740EF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 xml:space="preserve">    w tym</w:t>
            </w: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7A62D5CB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Ua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3CB0C17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vAlign w:val="center"/>
          </w:tcPr>
          <w:p w14:paraId="63FB8BE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4325523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9F8F91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F794F0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2BD9D80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5F412A28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vAlign w:val="center"/>
          </w:tcPr>
          <w:p w14:paraId="61FB216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right w:val="single" w:sz="4" w:space="0" w:color="auto"/>
            </w:tcBorders>
            <w:vAlign w:val="center"/>
          </w:tcPr>
          <w:p w14:paraId="7A3DB40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04630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16A97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303C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961E0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323EC" w:rsidRPr="00AE2197" w14:paraId="2F9D61DB" w14:textId="77777777" w:rsidTr="00D12144">
        <w:trPr>
          <w:trHeight w:val="155"/>
        </w:trPr>
        <w:tc>
          <w:tcPr>
            <w:tcW w:w="817" w:type="dxa"/>
            <w:vMerge/>
          </w:tcPr>
          <w:p w14:paraId="5D91DE35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40068FF7" w14:textId="77777777" w:rsidR="00D12144" w:rsidRPr="00AE2197" w:rsidRDefault="00D12144" w:rsidP="000E6CE1">
            <w:pPr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Pa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6CDC21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2E9C7BA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4441449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16F1E75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943F5A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1F34D33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489828B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bottom w:val="single" w:sz="12" w:space="0" w:color="auto"/>
            </w:tcBorders>
            <w:vAlign w:val="center"/>
          </w:tcPr>
          <w:p w14:paraId="105DF93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02EE145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84B43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025288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5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252E9C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79CC3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3BFE7A6" w14:textId="77777777" w:rsidR="00824C60" w:rsidRPr="00AE2197" w:rsidRDefault="00824C60" w:rsidP="000E6CE1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3426A405" w14:textId="77777777" w:rsidR="002B0095" w:rsidRPr="00AE2197" w:rsidRDefault="00C17EFA" w:rsidP="000E6CE1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AE2197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5A2E375C" w14:textId="77777777" w:rsidR="009A7CD1" w:rsidRPr="00AE2197" w:rsidRDefault="009A7CD1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</w:p>
    <w:tbl>
      <w:tblPr>
        <w:tblpPr w:leftFromText="142" w:rightFromText="142" w:vertAnchor="text" w:horzAnchor="page" w:tblpX="4619" w:tblpY="15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AE2197" w:rsidRPr="00AE2197" w14:paraId="1F405371" w14:textId="77777777" w:rsidTr="009A7CD1">
        <w:trPr>
          <w:trHeight w:val="340"/>
        </w:trPr>
        <w:tc>
          <w:tcPr>
            <w:tcW w:w="1541" w:type="dxa"/>
          </w:tcPr>
          <w:p w14:paraId="3706E9B3" w14:textId="77777777" w:rsidR="009A7CD1" w:rsidRPr="00AE2197" w:rsidRDefault="009A7CD1" w:rsidP="000E6CE1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33F9AA48" w14:textId="7CD0327F" w:rsidR="00A82A65" w:rsidRPr="00AE2197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E2197">
        <w:rPr>
          <w:rFonts w:ascii="Arial" w:hAnsi="Arial" w:cs="Arial"/>
          <w:b/>
          <w:bCs/>
          <w:sz w:val="22"/>
          <w:szCs w:val="22"/>
        </w:rPr>
        <w:t>Dział 10.1</w:t>
      </w:r>
      <w:r w:rsidR="00773B06" w:rsidRPr="00AE2197">
        <w:rPr>
          <w:rFonts w:ascii="Arial" w:hAnsi="Arial" w:cs="Arial"/>
          <w:b/>
          <w:bCs/>
          <w:sz w:val="22"/>
          <w:szCs w:val="22"/>
        </w:rPr>
        <w:t>.</w:t>
      </w:r>
      <w:r w:rsidRPr="00AE2197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  <w:r w:rsidR="00A82A65" w:rsidRPr="00AE2197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0C066660" w14:textId="77777777" w:rsidR="007A27EC" w:rsidRPr="00AE2197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6C9218A9" w14:textId="77777777" w:rsidR="007A27EC" w:rsidRPr="00AE2197" w:rsidRDefault="007A27EC" w:rsidP="000E6CE1">
      <w:pPr>
        <w:pStyle w:val="style20"/>
        <w:rPr>
          <w:rFonts w:ascii="Arial" w:eastAsia="Calibri" w:hAnsi="Arial" w:cs="Arial"/>
          <w:lang w:eastAsia="en-US"/>
        </w:rPr>
      </w:pPr>
      <w:r w:rsidRPr="00AE2197">
        <w:rPr>
          <w:rFonts w:ascii="Arial" w:hAnsi="Arial" w:cs="Arial"/>
          <w:b/>
          <w:bCs/>
          <w:sz w:val="22"/>
          <w:szCs w:val="22"/>
        </w:rPr>
        <w:t>Dział 10.2</w:t>
      </w:r>
      <w:r w:rsidR="00773B06" w:rsidRPr="00AE2197">
        <w:rPr>
          <w:rFonts w:ascii="Arial" w:hAnsi="Arial" w:cs="Arial"/>
          <w:b/>
          <w:bCs/>
          <w:sz w:val="22"/>
          <w:szCs w:val="22"/>
        </w:rPr>
        <w:t>.</w:t>
      </w:r>
      <w:r w:rsidRPr="00AE2197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9058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1043"/>
        <w:gridCol w:w="1417"/>
        <w:gridCol w:w="1120"/>
      </w:tblGrid>
      <w:tr w:rsidR="00AE2197" w:rsidRPr="00AE2197" w14:paraId="27A702BF" w14:textId="77777777" w:rsidTr="00BC3FCE">
        <w:trPr>
          <w:cantSplit/>
          <w:trHeight w:val="230"/>
        </w:trPr>
        <w:tc>
          <w:tcPr>
            <w:tcW w:w="905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C8F68B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Liczba sporządzonych tłumaczeń pisemnych</w:t>
            </w:r>
          </w:p>
        </w:tc>
      </w:tr>
      <w:tr w:rsidR="00AE2197" w:rsidRPr="00AE2197" w14:paraId="2B7708E0" w14:textId="77777777" w:rsidTr="00BC3FCE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212178" w14:textId="77777777" w:rsidR="00AC4407" w:rsidRPr="00AE2197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B0DC865" w14:textId="77777777" w:rsidR="00AC4407" w:rsidRPr="00AE2197" w:rsidRDefault="00AC4407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CD8F54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04BAE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 ustalonym terminie</w:t>
            </w:r>
          </w:p>
        </w:tc>
        <w:tc>
          <w:tcPr>
            <w:tcW w:w="357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641499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wg czasu wydania tłumaczenia</w:t>
            </w:r>
          </w:p>
        </w:tc>
      </w:tr>
      <w:tr w:rsidR="00AE2197" w:rsidRPr="00AE2197" w14:paraId="779CABEC" w14:textId="77777777" w:rsidTr="00BC3FCE">
        <w:trPr>
          <w:cantSplit/>
          <w:trHeight w:val="357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09C444E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F53063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E2DD1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  <w:p w14:paraId="64407B52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7F52C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15608A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2579E2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C18E39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9E03E" w14:textId="77777777" w:rsidR="007A27EC" w:rsidRPr="00AE2197" w:rsidRDefault="007A27EC" w:rsidP="000E6CE1">
            <w:pPr>
              <w:jc w:val="center"/>
              <w:rPr>
                <w:rFonts w:ascii="Arial" w:eastAsia="Calibri" w:hAnsi="Arial" w:cs="Arial"/>
                <w:sz w:val="16"/>
                <w:szCs w:val="16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16"/>
                <w:lang w:eastAsia="en-US"/>
              </w:rPr>
              <w:t>pow. 3 miesięcy</w:t>
            </w:r>
          </w:p>
        </w:tc>
      </w:tr>
      <w:tr w:rsidR="00AE2197" w:rsidRPr="00AE2197" w14:paraId="75E9E5B6" w14:textId="77777777" w:rsidTr="00BC3FCE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7C713F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1691C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A2E3E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CCB68C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3F145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5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CBF129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EF6692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EBD1E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14"/>
                <w:szCs w:val="14"/>
                <w:lang w:eastAsia="en-US"/>
              </w:rPr>
            </w:pPr>
            <w:r w:rsidRPr="00AE2197">
              <w:rPr>
                <w:rFonts w:ascii="Arial" w:eastAsia="Calibri" w:hAnsi="Arial" w:cs="Arial"/>
                <w:sz w:val="14"/>
                <w:szCs w:val="14"/>
                <w:lang w:eastAsia="en-US"/>
              </w:rPr>
              <w:t>8</w:t>
            </w:r>
          </w:p>
        </w:tc>
      </w:tr>
      <w:tr w:rsidR="00AC4407" w:rsidRPr="00AE2197" w14:paraId="4BCC8387" w14:textId="77777777" w:rsidTr="00BC3FCE">
        <w:trPr>
          <w:trHeight w:val="249"/>
        </w:trPr>
        <w:tc>
          <w:tcPr>
            <w:tcW w:w="982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E71B4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CC02A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64C074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820FF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69E0B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F9E9CF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8B6D90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6EC1A" w14:textId="77777777" w:rsidR="00AC4407" w:rsidRPr="00AE2197" w:rsidRDefault="00AC4407" w:rsidP="000E6CE1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7FDEA309" w14:textId="77777777" w:rsidR="007A27EC" w:rsidRPr="00AE2197" w:rsidRDefault="007A27EC" w:rsidP="000E6CE1">
      <w:pPr>
        <w:rPr>
          <w:rFonts w:ascii="Arial" w:hAnsi="Arial" w:cs="Arial"/>
          <w:bCs/>
          <w:sz w:val="20"/>
          <w:szCs w:val="20"/>
        </w:rPr>
      </w:pPr>
    </w:p>
    <w:p w14:paraId="1B219E09" w14:textId="77777777" w:rsidR="007A27EC" w:rsidRPr="00AE2197" w:rsidRDefault="007A27EC" w:rsidP="000E6CE1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AE2197">
        <w:rPr>
          <w:rFonts w:ascii="Arial" w:hAnsi="Arial" w:cs="Arial"/>
          <w:b/>
          <w:bCs/>
          <w:sz w:val="22"/>
          <w:szCs w:val="22"/>
        </w:rPr>
        <w:t>Dział 10.3</w:t>
      </w:r>
      <w:r w:rsidR="00773B06" w:rsidRPr="00AE2197">
        <w:rPr>
          <w:rFonts w:ascii="Arial" w:hAnsi="Arial" w:cs="Arial"/>
          <w:b/>
          <w:bCs/>
          <w:sz w:val="22"/>
          <w:szCs w:val="22"/>
        </w:rPr>
        <w:t>.</w:t>
      </w:r>
      <w:r w:rsidRPr="00AE2197">
        <w:rPr>
          <w:rFonts w:ascii="Arial" w:hAnsi="Arial" w:cs="Arial"/>
          <w:b/>
          <w:bCs/>
          <w:sz w:val="22"/>
          <w:szCs w:val="22"/>
        </w:rPr>
        <w:t xml:space="preserve"> Terminowość przyznawania wynagrodzeń 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4323EC" w:rsidRPr="00AE2197" w14:paraId="2B634AD1" w14:textId="77777777" w:rsidTr="00AF662F">
        <w:trPr>
          <w:trHeight w:val="267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88C38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9" w:name="_Hlk18329389"/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82F17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4323EC" w:rsidRPr="00AE2197" w14:paraId="4981EBA6" w14:textId="77777777" w:rsidTr="00E140FF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9F604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199FB2E0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9DF06D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1D5027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98B7BD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CDCA1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DCFAF7F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8C89B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8CA8AB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2F8AE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6EF9CA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596E04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DE3D8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EB7F7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85079D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4323EC" w:rsidRPr="00AE2197" w14:paraId="7412CD25" w14:textId="77777777" w:rsidTr="00E140FF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A2270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47E215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8E65E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6A7A77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90AA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4AD0A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33A002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E6AE9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5A832A1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AB16FE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E9DD336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57BC764A" w14:textId="77777777" w:rsidR="00D12144" w:rsidRPr="00AE2197" w:rsidRDefault="00D12144" w:rsidP="000E6CE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E2197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4323EC" w:rsidRPr="00AE2197" w14:paraId="57B28A62" w14:textId="77777777" w:rsidTr="00E140FF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50399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7C180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718D4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9041DF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C0571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99C71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34D1A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1C52D" w14:textId="4CAE19E5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C603F2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924863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EFBFF9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AE2197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A4B4A2" w14:textId="77777777" w:rsidR="00D12144" w:rsidRPr="00AE2197" w:rsidRDefault="00D12144" w:rsidP="000E6CE1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9"/>
    </w:tbl>
    <w:p w14:paraId="7773C224" w14:textId="77777777" w:rsidR="007A27EC" w:rsidRPr="00AE2197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EEBD88A" w14:textId="77777777" w:rsidR="007A27EC" w:rsidRPr="00AE2197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8DEEA8B" w14:textId="77777777" w:rsidR="007A27EC" w:rsidRPr="00AE2197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0AD8AA1F" w14:textId="4E244C9E" w:rsidR="007A27EC" w:rsidRPr="00AE2197" w:rsidRDefault="00EB3EA5" w:rsidP="000E6CE1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20"/>
        </w:rPr>
        <w:pict w14:anchorId="62C43749">
          <v:shape id="_x0000_s1088" type="#_x0000_t202" style="position:absolute;left:0;text-align:left;margin-left:-220.45pt;margin-top:12.95pt;width:361.55pt;height:178.4pt;z-index:251655168;mso-position-horizontal-relative:text;mso-position-vertical-relative:text" filled="f" stroked="f">
            <v:textbox style="mso-next-textbox:#_x0000_s1088">
              <w:txbxContent>
                <w:p w14:paraId="296E5D34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Wyjaśnienia dotyczące sprawozdania można</w:t>
                  </w:r>
                </w:p>
                <w:p w14:paraId="09FA6F75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rPr>
                      <w:rFonts w:ascii="Arial" w:hAnsi="Arial"/>
                      <w:sz w:val="18"/>
                    </w:rPr>
                    <w:t>uzyskać pod numerem telefonu</w:t>
                  </w:r>
                </w:p>
                <w:p w14:paraId="67928DA1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</w:p>
                <w:p w14:paraId="7C50472E" w14:textId="77777777" w:rsidR="00523763" w:rsidRPr="00BC1D93" w:rsidRDefault="00523763" w:rsidP="001172FA">
                  <w:pPr>
                    <w:spacing w:line="220" w:lineRule="exact"/>
                    <w:rPr>
                      <w:rFonts w:ascii="Arial" w:hAnsi="Arial"/>
                      <w:sz w:val="18"/>
                    </w:rPr>
                  </w:pPr>
                  <w:r w:rsidRPr="00BC1D93">
                    <w:t>...........................................</w:t>
                  </w:r>
                  <w:r w:rsidRPr="00BC1D93">
                    <w:rPr>
                      <w:rFonts w:ascii="Arial PL" w:hAnsi="Arial P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2EC7ACEB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3D417AEE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osoby sporządzającej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</w:t>
                  </w:r>
                </w:p>
                <w:p w14:paraId="1415C1D9" w14:textId="77777777" w:rsidR="00523763" w:rsidRPr="00BC1D93" w:rsidRDefault="00523763" w:rsidP="001172FA">
                  <w:pPr>
                    <w:spacing w:before="480"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21BA5CF4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 (miejscowość i data)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 w:hint="eastAsia"/>
                      <w:sz w:val="10"/>
                    </w:rPr>
                    <w:t>pieczątka</w:t>
                  </w:r>
                  <w:r w:rsidRPr="00BC1D93">
                    <w:rPr>
                      <w:rFonts w:ascii="Arial PL" w:hAnsi="Arial PL"/>
                      <w:sz w:val="10"/>
                    </w:rPr>
                    <w:t xml:space="preserve"> i podpis przewodniczącego wydziału</w:t>
                  </w:r>
                  <w:r>
                    <w:rPr>
                      <w:rFonts w:ascii="Arial PL" w:hAnsi="Arial PL"/>
                      <w:sz w:val="10"/>
                    </w:rPr>
                    <w:t>)</w:t>
                  </w:r>
                </w:p>
                <w:p w14:paraId="058CBC2F" w14:textId="77777777" w:rsidR="00523763" w:rsidRPr="00BC1D93" w:rsidRDefault="00523763" w:rsidP="001172FA">
                  <w:pPr>
                    <w:pStyle w:val="Tekstpodstawowy3"/>
                    <w:spacing w:before="40"/>
                    <w:ind w:right="444"/>
                    <w:rPr>
                      <w:rFonts w:ascii="Arial PL" w:hAnsi="Arial PL"/>
                      <w:sz w:val="12"/>
                    </w:rPr>
                  </w:pPr>
                </w:p>
                <w:p w14:paraId="031C0BC1" w14:textId="77777777" w:rsidR="00523763" w:rsidRPr="00BC1D93" w:rsidRDefault="00523763" w:rsidP="001172FA">
                  <w:pPr>
                    <w:spacing w:line="110" w:lineRule="exact"/>
                  </w:pPr>
                  <w:r w:rsidRPr="00BC1D93">
                    <w:t xml:space="preserve"> </w:t>
                  </w:r>
                </w:p>
                <w:p w14:paraId="65FB92D3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7F3C8CD5" w14:textId="77777777" w:rsidR="00523763" w:rsidRPr="00BC1D93" w:rsidRDefault="00523763" w:rsidP="001172FA">
                  <w:pPr>
                    <w:spacing w:line="110" w:lineRule="exact"/>
                  </w:pPr>
                </w:p>
                <w:p w14:paraId="50F3B29A" w14:textId="77777777" w:rsidR="00523763" w:rsidRPr="00BC1D93" w:rsidRDefault="00523763" w:rsidP="001172FA">
                  <w:pPr>
                    <w:spacing w:line="110" w:lineRule="exact"/>
                    <w:rPr>
                      <w:rFonts w:ascii="Arial PL" w:hAnsi="Arial PL"/>
                      <w:sz w:val="12"/>
                    </w:rPr>
                  </w:pPr>
                  <w:r w:rsidRPr="00BC1D93">
                    <w:rPr>
                      <w:rFonts w:ascii="Arial PL" w:hAnsi="Arial P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0179517" w14:textId="77777777" w:rsidR="00523763" w:rsidRPr="00272813" w:rsidRDefault="00523763" w:rsidP="00C15E6A">
                  <w:pPr>
                    <w:rPr>
                      <w:rFonts w:ascii="Arial PL" w:hAnsi="Arial PL"/>
                      <w:sz w:val="10"/>
                    </w:rPr>
                  </w:pPr>
                  <w:r w:rsidRPr="00BC1D93">
                    <w:rPr>
                      <w:rFonts w:ascii="Arial PL" w:hAnsi="Arial PL"/>
                      <w:sz w:val="10"/>
                    </w:rPr>
                    <w:t xml:space="preserve">                             (miejscowość i data)                                                                                 </w:t>
                  </w:r>
                  <w:r>
                    <w:rPr>
                      <w:rFonts w:ascii="Arial PL" w:hAnsi="Arial PL"/>
                      <w:sz w:val="10"/>
                    </w:rPr>
                    <w:t>(</w:t>
                  </w:r>
                  <w:r w:rsidRPr="00BC1D93">
                    <w:rPr>
                      <w:rFonts w:ascii="Arial PL" w:hAnsi="Arial PL"/>
                      <w:sz w:val="10"/>
                    </w:rPr>
                    <w:t>pieczątka i podpis prezesa sądu</w:t>
                  </w:r>
                  <w:r>
                    <w:rPr>
                      <w:rFonts w:ascii="Arial PL" w:hAnsi="Arial PL"/>
                      <w:sz w:val="10"/>
                    </w:rPr>
                    <w:t>))</w:t>
                  </w:r>
                  <w:r w:rsidRPr="00C15E6A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13BF505A" w14:textId="77777777" w:rsidR="00523763" w:rsidRDefault="00523763" w:rsidP="00C15E6A">
                  <w:pPr>
                    <w:rPr>
                      <w:rFonts w:ascii="TimesNewRomanPSMT" w:hAnsi="TimesNewRomanPSMT" w:cs="TimesNewRomanPSMT"/>
                      <w:sz w:val="12"/>
                      <w:szCs w:val="12"/>
                    </w:rPr>
                  </w:pPr>
                </w:p>
                <w:p w14:paraId="28AACF83" w14:textId="5173283D" w:rsidR="00523763" w:rsidRPr="00A648E1" w:rsidRDefault="00A648E1" w:rsidP="001172FA">
                  <w:pPr>
                    <w:rPr>
                      <w:rFonts w:ascii="Arial" w:hAnsi="Arial" w:cs="Arial"/>
                      <w:sz w:val="12"/>
                      <w:szCs w:val="12"/>
                    </w:rPr>
                  </w:pP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 xml:space="preserve">*Wymóg opatrzenia </w:t>
                  </w:r>
                  <w:r w:rsidRPr="00FD405E">
                    <w:rPr>
                      <w:rFonts w:ascii="Arial" w:hAnsi="Arial" w:cs="Arial"/>
                      <w:sz w:val="12"/>
                      <w:szCs w:val="12"/>
                    </w:rPr>
                    <w:t>pieczęcią i podpisem</w:t>
                  </w:r>
                  <w:r w:rsidRPr="0000757F">
                    <w:rPr>
                      <w:rFonts w:ascii="Arial" w:hAnsi="Arial" w:cs="Arial"/>
                      <w:color w:val="FF0000"/>
                      <w:sz w:val="12"/>
                      <w:szCs w:val="12"/>
                    </w:rPr>
                    <w:t xml:space="preserve"> </w:t>
                  </w:r>
                  <w:r w:rsidRPr="0000757F">
                    <w:rPr>
                      <w:rFonts w:ascii="Arial" w:hAnsi="Arial" w:cs="Arial"/>
                      <w:sz w:val="12"/>
                      <w:szCs w:val="12"/>
                    </w:rPr>
                    <w:t>dotyczy wyłącznie sprawozdania wnoszonego w postaci papierowej.</w:t>
                  </w:r>
                </w:p>
              </w:txbxContent>
            </v:textbox>
          </v:shape>
        </w:pict>
      </w:r>
    </w:p>
    <w:p w14:paraId="35030FA6" w14:textId="77F74358" w:rsidR="007A27EC" w:rsidRPr="00AE2197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517C2979" w14:textId="77777777" w:rsidR="007A27EC" w:rsidRPr="00AE2197" w:rsidRDefault="007A27EC" w:rsidP="000E6CE1">
      <w:pPr>
        <w:pStyle w:val="style20"/>
        <w:rPr>
          <w:rFonts w:ascii="Arial" w:hAnsi="Arial" w:cs="Arial"/>
          <w:b/>
          <w:bCs/>
        </w:rPr>
      </w:pPr>
    </w:p>
    <w:p w14:paraId="234FDC74" w14:textId="77777777" w:rsidR="00AD3ABE" w:rsidRPr="00AE2197" w:rsidRDefault="00AD3ABE" w:rsidP="000E6CE1">
      <w:pPr>
        <w:pStyle w:val="Tekstpodstawowywcity"/>
        <w:rPr>
          <w:rFonts w:ascii="Arial" w:hAnsi="Arial" w:cs="Arial"/>
          <w:b/>
          <w:bCs/>
          <w:lang w:val="pl-PL"/>
        </w:rPr>
      </w:pPr>
    </w:p>
    <w:p w14:paraId="49C90B48" w14:textId="77777777" w:rsidR="00841389" w:rsidRPr="00AE2197" w:rsidRDefault="00841389" w:rsidP="000E6CE1">
      <w:pPr>
        <w:pStyle w:val="Tekstpodstawowywcity"/>
        <w:rPr>
          <w:rFonts w:ascii="Arial" w:hAnsi="Arial" w:cs="Arial"/>
          <w:sz w:val="20"/>
        </w:rPr>
      </w:pPr>
      <w:r w:rsidRPr="00AE2197">
        <w:rPr>
          <w:rFonts w:ascii="Arial" w:hAnsi="Arial" w:cs="Arial"/>
          <w:sz w:val="16"/>
        </w:rPr>
        <w:t xml:space="preserve">                                                        </w:t>
      </w:r>
      <w:r w:rsidRPr="00AE2197">
        <w:rPr>
          <w:rFonts w:ascii="Arial" w:hAnsi="Arial" w:cs="Arial"/>
          <w:sz w:val="20"/>
        </w:rPr>
        <w:t xml:space="preserve">                          </w:t>
      </w:r>
    </w:p>
    <w:p w14:paraId="40C2AB63" w14:textId="77777777" w:rsidR="00841389" w:rsidRPr="00AE2197" w:rsidRDefault="00841389" w:rsidP="000E6CE1">
      <w:pPr>
        <w:pStyle w:val="Tekstpodstawowy"/>
        <w:rPr>
          <w:rFonts w:ascii="Arial" w:hAnsi="Arial" w:cs="Arial"/>
          <w:sz w:val="20"/>
        </w:rPr>
      </w:pPr>
      <w:r w:rsidRPr="00AE2197">
        <w:rPr>
          <w:rFonts w:ascii="Arial" w:hAnsi="Arial" w:cs="Arial"/>
          <w:sz w:val="20"/>
        </w:rPr>
        <w:t xml:space="preserve">                                                                                  </w:t>
      </w:r>
    </w:p>
    <w:p w14:paraId="0735D3D4" w14:textId="77777777" w:rsidR="00841389" w:rsidRPr="00AE2197" w:rsidRDefault="00841389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70C1DD8" w14:textId="77777777" w:rsidR="001172FA" w:rsidRPr="00AE2197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6E1B94A" w14:textId="77777777" w:rsidR="00773B06" w:rsidRPr="00AE2197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C8E3335" w14:textId="77777777" w:rsidR="00773B06" w:rsidRPr="00AE2197" w:rsidRDefault="00773B06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764F6499" w14:textId="77777777" w:rsidR="001172FA" w:rsidRPr="00AE2197" w:rsidRDefault="001172FA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6795A487" w14:textId="77777777" w:rsidR="008B5DEC" w:rsidRPr="00AE2197" w:rsidRDefault="008B5DEC" w:rsidP="000E6CE1">
      <w:pPr>
        <w:pStyle w:val="Tekstpodstawowy"/>
        <w:jc w:val="center"/>
        <w:rPr>
          <w:rFonts w:ascii="Arial" w:hAnsi="Arial" w:cs="Arial"/>
          <w:b/>
          <w:bCs/>
          <w:sz w:val="24"/>
        </w:rPr>
      </w:pPr>
    </w:p>
    <w:p w14:paraId="34F3E35D" w14:textId="77777777" w:rsidR="00A648E1" w:rsidRPr="00AE2197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6DDB1F82" w14:textId="77777777" w:rsidR="00A648E1" w:rsidRPr="00AE2197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38F25C00" w14:textId="65AED259" w:rsidR="00A648E1" w:rsidRPr="00AE2197" w:rsidRDefault="00B05D59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  <w:r w:rsidRPr="00AE2197">
        <w:rPr>
          <w:rFonts w:cs="Arial"/>
          <w:b/>
          <w:bCs/>
          <w:sz w:val="20"/>
        </w:rPr>
        <w:t>Objaśnienia do sporządzenia sprawozdania</w:t>
      </w:r>
    </w:p>
    <w:p w14:paraId="44C04A56" w14:textId="77777777" w:rsidR="00A648E1" w:rsidRPr="00AE2197" w:rsidRDefault="00A648E1" w:rsidP="00A648E1">
      <w:pPr>
        <w:pStyle w:val="Tekstpodstawowy"/>
        <w:jc w:val="center"/>
        <w:rPr>
          <w:rFonts w:ascii="Arial" w:hAnsi="Arial" w:cs="Arial"/>
          <w:b/>
          <w:bCs/>
          <w:sz w:val="20"/>
        </w:rPr>
      </w:pPr>
    </w:p>
    <w:p w14:paraId="4ABB618A" w14:textId="77777777" w:rsidR="00564F32" w:rsidRPr="00A216AA" w:rsidRDefault="00564F32" w:rsidP="00564F32">
      <w:pPr>
        <w:jc w:val="both"/>
        <w:rPr>
          <w:rFonts w:ascii="Arial" w:hAnsi="Arial" w:cs="Arial"/>
          <w:sz w:val="20"/>
          <w:szCs w:val="20"/>
        </w:rPr>
      </w:pPr>
      <w:r w:rsidRPr="00A216AA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A216AA">
        <w:rPr>
          <w:rFonts w:ascii="Arial" w:hAnsi="Arial" w:cs="Arial"/>
          <w:sz w:val="20"/>
          <w:szCs w:val="20"/>
        </w:rPr>
        <w:t xml:space="preserve"> w zakładce </w:t>
      </w:r>
      <w:r w:rsidRPr="00A216AA">
        <w:rPr>
          <w:rFonts w:ascii="Arial" w:hAnsi="Arial" w:cs="Arial"/>
          <w:b/>
          <w:bCs/>
          <w:sz w:val="20"/>
          <w:szCs w:val="20"/>
        </w:rPr>
        <w:t>„Baza statystyczna”</w:t>
      </w:r>
      <w:r w:rsidRPr="00A216AA">
        <w:rPr>
          <w:rFonts w:ascii="Arial" w:hAnsi="Arial" w:cs="Arial"/>
          <w:sz w:val="20"/>
          <w:szCs w:val="20"/>
        </w:rPr>
        <w:t xml:space="preserve"> --&gt; </w:t>
      </w:r>
      <w:r w:rsidRPr="00A216AA">
        <w:rPr>
          <w:rFonts w:ascii="Arial" w:hAnsi="Arial" w:cs="Arial"/>
          <w:b/>
          <w:bCs/>
          <w:sz w:val="20"/>
          <w:szCs w:val="20"/>
        </w:rPr>
        <w:t>„Wzory Formularzy”</w:t>
      </w:r>
      <w:r w:rsidRPr="00A216AA">
        <w:rPr>
          <w:rFonts w:ascii="Arial" w:hAnsi="Arial" w:cs="Arial"/>
          <w:sz w:val="20"/>
          <w:szCs w:val="20"/>
        </w:rPr>
        <w:t xml:space="preserve">, pod adresem </w:t>
      </w:r>
      <w:hyperlink r:id="rId9" w:history="1">
        <w:r w:rsidRPr="00A216AA">
          <w:rPr>
            <w:rStyle w:val="Hipercze"/>
            <w:rFonts w:ascii="Arial" w:hAnsi="Arial" w:cs="Arial"/>
            <w:sz w:val="20"/>
            <w:szCs w:val="20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sz w:val="20"/>
            <w:szCs w:val="2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  <w:sz w:val="20"/>
          <w:szCs w:val="20"/>
        </w:rPr>
        <w:t>.</w:t>
      </w:r>
    </w:p>
    <w:p w14:paraId="25BC0401" w14:textId="77777777" w:rsidR="00A648E1" w:rsidRPr="00AE2197" w:rsidRDefault="00A648E1" w:rsidP="000E6CE1">
      <w:pPr>
        <w:pStyle w:val="Tekstpodstawowy"/>
        <w:jc w:val="center"/>
        <w:rPr>
          <w:rFonts w:ascii="Arial" w:hAnsi="Arial" w:cs="Arial"/>
          <w:b/>
          <w:bCs/>
          <w:sz w:val="24"/>
          <w:lang w:val="pl-PL"/>
        </w:rPr>
      </w:pPr>
    </w:p>
    <w:sectPr w:rsidR="00A648E1" w:rsidRPr="00AE2197" w:rsidSect="000B4FC4">
      <w:headerReference w:type="first" r:id="rId10"/>
      <w:pgSz w:w="16840" w:h="11907" w:orient="landscape" w:code="9"/>
      <w:pgMar w:top="284" w:right="567" w:bottom="284" w:left="360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29B0E" w14:textId="77777777" w:rsidR="00523763" w:rsidRDefault="00523763" w:rsidP="000B4FC4">
      <w:r>
        <w:separator/>
      </w:r>
    </w:p>
  </w:endnote>
  <w:endnote w:type="continuationSeparator" w:id="0">
    <w:p w14:paraId="443B2EE4" w14:textId="77777777" w:rsidR="00523763" w:rsidRDefault="00523763" w:rsidP="000B4F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34D03" w14:textId="77777777" w:rsidR="00523763" w:rsidRDefault="00523763" w:rsidP="000B4FC4">
      <w:r>
        <w:separator/>
      </w:r>
    </w:p>
  </w:footnote>
  <w:footnote w:type="continuationSeparator" w:id="0">
    <w:p w14:paraId="4A54562F" w14:textId="77777777" w:rsidR="00523763" w:rsidRDefault="00523763" w:rsidP="000B4F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713B5" w14:textId="09568A96" w:rsidR="00523763" w:rsidRPr="00696D40" w:rsidRDefault="00523763" w:rsidP="00696D4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EE299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F31F4"/>
    <w:multiLevelType w:val="hybridMultilevel"/>
    <w:tmpl w:val="404AC2BE"/>
    <w:lvl w:ilvl="0" w:tplc="041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2628FB"/>
    <w:multiLevelType w:val="hybridMultilevel"/>
    <w:tmpl w:val="EA38FF42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E058D7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B30B3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C7E2BB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377966EF"/>
    <w:multiLevelType w:val="hybridMultilevel"/>
    <w:tmpl w:val="F13C35E4"/>
    <w:lvl w:ilvl="0" w:tplc="AC4427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EA4BBC"/>
    <w:multiLevelType w:val="hybridMultilevel"/>
    <w:tmpl w:val="3F64329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45201FD0"/>
    <w:multiLevelType w:val="multilevel"/>
    <w:tmpl w:val="3F7AB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3B2D06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B076C"/>
    <w:multiLevelType w:val="hybridMultilevel"/>
    <w:tmpl w:val="EAB84D2C"/>
    <w:lvl w:ilvl="0" w:tplc="0415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F6E729D"/>
    <w:multiLevelType w:val="singleLevel"/>
    <w:tmpl w:val="BBBE02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52AD039D"/>
    <w:multiLevelType w:val="hybridMultilevel"/>
    <w:tmpl w:val="1C86C50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2E652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56E44077"/>
    <w:multiLevelType w:val="hybridMultilevel"/>
    <w:tmpl w:val="00F88F44"/>
    <w:lvl w:ilvl="0" w:tplc="024431E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5A65BA"/>
    <w:multiLevelType w:val="hybridMultilevel"/>
    <w:tmpl w:val="DBA4E1C2"/>
    <w:lvl w:ilvl="0" w:tplc="5B30B7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BEA73E2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E8A0D05"/>
    <w:multiLevelType w:val="multilevel"/>
    <w:tmpl w:val="A5ECFD1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2"/>
        <w:szCs w:val="1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ED53AE1"/>
    <w:multiLevelType w:val="hybridMultilevel"/>
    <w:tmpl w:val="671CF2B8"/>
    <w:lvl w:ilvl="0" w:tplc="09BE26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2"/>
        <w:szCs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744A0DD0"/>
    <w:multiLevelType w:val="hybridMultilevel"/>
    <w:tmpl w:val="769A6326"/>
    <w:lvl w:ilvl="0" w:tplc="B8CA9E0A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9" w15:restartNumberingAfterBreak="0">
    <w:nsid w:val="769D31C7"/>
    <w:multiLevelType w:val="hybridMultilevel"/>
    <w:tmpl w:val="CC4C16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31" w15:restartNumberingAfterBreak="0">
    <w:nsid w:val="7BAC3A0B"/>
    <w:multiLevelType w:val="hybridMultilevel"/>
    <w:tmpl w:val="97424D60"/>
    <w:lvl w:ilvl="0" w:tplc="AE765FBE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3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35112788">
    <w:abstractNumId w:val="20"/>
  </w:num>
  <w:num w:numId="2" w16cid:durableId="86735227">
    <w:abstractNumId w:val="20"/>
  </w:num>
  <w:num w:numId="3" w16cid:durableId="182978578">
    <w:abstractNumId w:val="21"/>
  </w:num>
  <w:num w:numId="4" w16cid:durableId="200450154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9183423">
    <w:abstractNumId w:val="18"/>
  </w:num>
  <w:num w:numId="6" w16cid:durableId="788205119">
    <w:abstractNumId w:val="30"/>
  </w:num>
  <w:num w:numId="7" w16cid:durableId="1219970621">
    <w:abstractNumId w:val="28"/>
  </w:num>
  <w:num w:numId="8" w16cid:durableId="164395162">
    <w:abstractNumId w:val="22"/>
  </w:num>
  <w:num w:numId="9" w16cid:durableId="331033549">
    <w:abstractNumId w:val="4"/>
  </w:num>
  <w:num w:numId="10" w16cid:durableId="669873145">
    <w:abstractNumId w:val="3"/>
  </w:num>
  <w:num w:numId="11" w16cid:durableId="2086027954">
    <w:abstractNumId w:val="27"/>
  </w:num>
  <w:num w:numId="12" w16cid:durableId="1968510506">
    <w:abstractNumId w:val="17"/>
  </w:num>
  <w:num w:numId="13" w16cid:durableId="207108149">
    <w:abstractNumId w:val="0"/>
  </w:num>
  <w:num w:numId="14" w16cid:durableId="1655335470">
    <w:abstractNumId w:val="5"/>
  </w:num>
  <w:num w:numId="15" w16cid:durableId="884415282">
    <w:abstractNumId w:val="14"/>
  </w:num>
  <w:num w:numId="16" w16cid:durableId="256863620">
    <w:abstractNumId w:val="31"/>
  </w:num>
  <w:num w:numId="17" w16cid:durableId="580867306">
    <w:abstractNumId w:val="16"/>
  </w:num>
  <w:num w:numId="18" w16cid:durableId="1536577053">
    <w:abstractNumId w:val="29"/>
  </w:num>
  <w:num w:numId="19" w16cid:durableId="694424869">
    <w:abstractNumId w:val="12"/>
  </w:num>
  <w:num w:numId="20" w16cid:durableId="1294024283">
    <w:abstractNumId w:val="19"/>
  </w:num>
  <w:num w:numId="21" w16cid:durableId="1958755168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23519609">
    <w:abstractNumId w:val="32"/>
  </w:num>
  <w:num w:numId="23" w16cid:durableId="1313871327">
    <w:abstractNumId w:val="13"/>
  </w:num>
  <w:num w:numId="24" w16cid:durableId="803735572">
    <w:abstractNumId w:val="7"/>
  </w:num>
  <w:num w:numId="25" w16cid:durableId="927343910">
    <w:abstractNumId w:val="33"/>
  </w:num>
  <w:num w:numId="26" w16cid:durableId="238288978">
    <w:abstractNumId w:val="28"/>
  </w:num>
  <w:num w:numId="27" w16cid:durableId="1077362575">
    <w:abstractNumId w:val="26"/>
  </w:num>
  <w:num w:numId="28" w16cid:durableId="2118214440">
    <w:abstractNumId w:val="2"/>
  </w:num>
  <w:num w:numId="29" w16cid:durableId="790896973">
    <w:abstractNumId w:val="24"/>
  </w:num>
  <w:num w:numId="30" w16cid:durableId="2032947044">
    <w:abstractNumId w:val="10"/>
  </w:num>
  <w:num w:numId="31" w16cid:durableId="1702978418">
    <w:abstractNumId w:val="9"/>
  </w:num>
  <w:num w:numId="32" w16cid:durableId="2065636681">
    <w:abstractNumId w:val="6"/>
  </w:num>
  <w:num w:numId="33" w16cid:durableId="506790139">
    <w:abstractNumId w:val="23"/>
  </w:num>
  <w:num w:numId="34" w16cid:durableId="788277684">
    <w:abstractNumId w:val="15"/>
  </w:num>
  <w:num w:numId="35" w16cid:durableId="697967632">
    <w:abstractNumId w:val="11"/>
  </w:num>
  <w:num w:numId="36" w16cid:durableId="10332639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615561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84710298">
    <w:abstractNumId w:val="1"/>
  </w:num>
  <w:num w:numId="39" w16cid:durableId="16761522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63058"/>
    <w:rsid w:val="000002C2"/>
    <w:rsid w:val="00000E9F"/>
    <w:rsid w:val="00001023"/>
    <w:rsid w:val="00003320"/>
    <w:rsid w:val="0000405C"/>
    <w:rsid w:val="000042D4"/>
    <w:rsid w:val="00004BE5"/>
    <w:rsid w:val="00004D46"/>
    <w:rsid w:val="00007FF4"/>
    <w:rsid w:val="00010B5F"/>
    <w:rsid w:val="00011196"/>
    <w:rsid w:val="0001240A"/>
    <w:rsid w:val="00013F40"/>
    <w:rsid w:val="00014A90"/>
    <w:rsid w:val="000157EE"/>
    <w:rsid w:val="000161B3"/>
    <w:rsid w:val="00017E7A"/>
    <w:rsid w:val="0002022F"/>
    <w:rsid w:val="00020349"/>
    <w:rsid w:val="00021567"/>
    <w:rsid w:val="00021F52"/>
    <w:rsid w:val="00023A6F"/>
    <w:rsid w:val="00023D2B"/>
    <w:rsid w:val="00024E3D"/>
    <w:rsid w:val="00026CEA"/>
    <w:rsid w:val="000311BC"/>
    <w:rsid w:val="0003203A"/>
    <w:rsid w:val="00033516"/>
    <w:rsid w:val="000335E5"/>
    <w:rsid w:val="00034608"/>
    <w:rsid w:val="0003663D"/>
    <w:rsid w:val="000429EC"/>
    <w:rsid w:val="00042D64"/>
    <w:rsid w:val="000450B0"/>
    <w:rsid w:val="00046F9A"/>
    <w:rsid w:val="00052E3B"/>
    <w:rsid w:val="00055F2B"/>
    <w:rsid w:val="00057A62"/>
    <w:rsid w:val="00060EF8"/>
    <w:rsid w:val="000618DA"/>
    <w:rsid w:val="00062098"/>
    <w:rsid w:val="00062B3D"/>
    <w:rsid w:val="00063704"/>
    <w:rsid w:val="000640B0"/>
    <w:rsid w:val="0006594B"/>
    <w:rsid w:val="00065EDE"/>
    <w:rsid w:val="00071D14"/>
    <w:rsid w:val="00073F77"/>
    <w:rsid w:val="00074746"/>
    <w:rsid w:val="00075CFE"/>
    <w:rsid w:val="000769E2"/>
    <w:rsid w:val="00082DDF"/>
    <w:rsid w:val="00083150"/>
    <w:rsid w:val="000843D9"/>
    <w:rsid w:val="00085645"/>
    <w:rsid w:val="0008593D"/>
    <w:rsid w:val="00086A52"/>
    <w:rsid w:val="00086B1C"/>
    <w:rsid w:val="00086D24"/>
    <w:rsid w:val="00087979"/>
    <w:rsid w:val="0009021A"/>
    <w:rsid w:val="00090461"/>
    <w:rsid w:val="0009062B"/>
    <w:rsid w:val="00090F9D"/>
    <w:rsid w:val="00092686"/>
    <w:rsid w:val="00093787"/>
    <w:rsid w:val="00097F43"/>
    <w:rsid w:val="000A20BD"/>
    <w:rsid w:val="000A3A9A"/>
    <w:rsid w:val="000A3AC2"/>
    <w:rsid w:val="000A6195"/>
    <w:rsid w:val="000B01CE"/>
    <w:rsid w:val="000B047E"/>
    <w:rsid w:val="000B3D9D"/>
    <w:rsid w:val="000B4223"/>
    <w:rsid w:val="000B4FC4"/>
    <w:rsid w:val="000B6063"/>
    <w:rsid w:val="000B7803"/>
    <w:rsid w:val="000C29FE"/>
    <w:rsid w:val="000C2E65"/>
    <w:rsid w:val="000C3624"/>
    <w:rsid w:val="000C4AA5"/>
    <w:rsid w:val="000C6111"/>
    <w:rsid w:val="000C6B49"/>
    <w:rsid w:val="000C70FF"/>
    <w:rsid w:val="000D0012"/>
    <w:rsid w:val="000D04E9"/>
    <w:rsid w:val="000D1518"/>
    <w:rsid w:val="000D1CC0"/>
    <w:rsid w:val="000D240D"/>
    <w:rsid w:val="000D3E2F"/>
    <w:rsid w:val="000D436C"/>
    <w:rsid w:val="000D4AD8"/>
    <w:rsid w:val="000D5392"/>
    <w:rsid w:val="000D5614"/>
    <w:rsid w:val="000D62C3"/>
    <w:rsid w:val="000D6CBE"/>
    <w:rsid w:val="000D6CE3"/>
    <w:rsid w:val="000D6FF1"/>
    <w:rsid w:val="000D76C2"/>
    <w:rsid w:val="000D7CC3"/>
    <w:rsid w:val="000E0607"/>
    <w:rsid w:val="000E0ECD"/>
    <w:rsid w:val="000E2965"/>
    <w:rsid w:val="000E6CE1"/>
    <w:rsid w:val="000E7881"/>
    <w:rsid w:val="000E7BB7"/>
    <w:rsid w:val="000F0B3F"/>
    <w:rsid w:val="000F113E"/>
    <w:rsid w:val="000F1E60"/>
    <w:rsid w:val="000F48AF"/>
    <w:rsid w:val="000F4DAC"/>
    <w:rsid w:val="000F5EEE"/>
    <w:rsid w:val="00100B82"/>
    <w:rsid w:val="00101D4D"/>
    <w:rsid w:val="00104273"/>
    <w:rsid w:val="00104EBD"/>
    <w:rsid w:val="001050B2"/>
    <w:rsid w:val="001121C3"/>
    <w:rsid w:val="00113A0F"/>
    <w:rsid w:val="00114616"/>
    <w:rsid w:val="00116FC0"/>
    <w:rsid w:val="001172FA"/>
    <w:rsid w:val="001178C6"/>
    <w:rsid w:val="00120302"/>
    <w:rsid w:val="0012161A"/>
    <w:rsid w:val="00122105"/>
    <w:rsid w:val="00122326"/>
    <w:rsid w:val="00124881"/>
    <w:rsid w:val="00125DA0"/>
    <w:rsid w:val="0012645B"/>
    <w:rsid w:val="00127F21"/>
    <w:rsid w:val="001304A0"/>
    <w:rsid w:val="001307F6"/>
    <w:rsid w:val="00131C68"/>
    <w:rsid w:val="00134F8C"/>
    <w:rsid w:val="00135692"/>
    <w:rsid w:val="0013627B"/>
    <w:rsid w:val="00136FE7"/>
    <w:rsid w:val="0013760F"/>
    <w:rsid w:val="0014098F"/>
    <w:rsid w:val="00142F18"/>
    <w:rsid w:val="001461B2"/>
    <w:rsid w:val="00146F72"/>
    <w:rsid w:val="00147582"/>
    <w:rsid w:val="001479B9"/>
    <w:rsid w:val="001528B1"/>
    <w:rsid w:val="00154061"/>
    <w:rsid w:val="00154139"/>
    <w:rsid w:val="0015500C"/>
    <w:rsid w:val="00156383"/>
    <w:rsid w:val="00157851"/>
    <w:rsid w:val="00160352"/>
    <w:rsid w:val="00160E33"/>
    <w:rsid w:val="001611E2"/>
    <w:rsid w:val="00162A56"/>
    <w:rsid w:val="00163173"/>
    <w:rsid w:val="00164C71"/>
    <w:rsid w:val="001663E3"/>
    <w:rsid w:val="001672AC"/>
    <w:rsid w:val="001707B0"/>
    <w:rsid w:val="00171349"/>
    <w:rsid w:val="00171B3F"/>
    <w:rsid w:val="001742FC"/>
    <w:rsid w:val="00174A7B"/>
    <w:rsid w:val="00175CC2"/>
    <w:rsid w:val="00176605"/>
    <w:rsid w:val="00177AFE"/>
    <w:rsid w:val="00180FD0"/>
    <w:rsid w:val="0018126D"/>
    <w:rsid w:val="001815F8"/>
    <w:rsid w:val="0018260A"/>
    <w:rsid w:val="00183E7F"/>
    <w:rsid w:val="001867B3"/>
    <w:rsid w:val="00187B06"/>
    <w:rsid w:val="001903E4"/>
    <w:rsid w:val="00195AEF"/>
    <w:rsid w:val="00195F81"/>
    <w:rsid w:val="00196BD8"/>
    <w:rsid w:val="001A0618"/>
    <w:rsid w:val="001A0761"/>
    <w:rsid w:val="001A1464"/>
    <w:rsid w:val="001A1593"/>
    <w:rsid w:val="001A194B"/>
    <w:rsid w:val="001A1D9A"/>
    <w:rsid w:val="001A1FF3"/>
    <w:rsid w:val="001A3E71"/>
    <w:rsid w:val="001A3E94"/>
    <w:rsid w:val="001A52D4"/>
    <w:rsid w:val="001B0549"/>
    <w:rsid w:val="001B2802"/>
    <w:rsid w:val="001B3267"/>
    <w:rsid w:val="001B416C"/>
    <w:rsid w:val="001B4882"/>
    <w:rsid w:val="001B4C03"/>
    <w:rsid w:val="001B4FD9"/>
    <w:rsid w:val="001C0EA0"/>
    <w:rsid w:val="001C1DF0"/>
    <w:rsid w:val="001C3841"/>
    <w:rsid w:val="001C3CDC"/>
    <w:rsid w:val="001C3D88"/>
    <w:rsid w:val="001C4F5C"/>
    <w:rsid w:val="001C5FAB"/>
    <w:rsid w:val="001C6D52"/>
    <w:rsid w:val="001C77B2"/>
    <w:rsid w:val="001D1D6A"/>
    <w:rsid w:val="001D1F00"/>
    <w:rsid w:val="001D2084"/>
    <w:rsid w:val="001D40F4"/>
    <w:rsid w:val="001D44C0"/>
    <w:rsid w:val="001D578B"/>
    <w:rsid w:val="001E00B4"/>
    <w:rsid w:val="001E0B6A"/>
    <w:rsid w:val="001E218C"/>
    <w:rsid w:val="001E4B2A"/>
    <w:rsid w:val="001E654A"/>
    <w:rsid w:val="001E7E2D"/>
    <w:rsid w:val="001F0102"/>
    <w:rsid w:val="001F048E"/>
    <w:rsid w:val="001F05BA"/>
    <w:rsid w:val="001F1DB2"/>
    <w:rsid w:val="001F2B1F"/>
    <w:rsid w:val="001F5AC1"/>
    <w:rsid w:val="001F605C"/>
    <w:rsid w:val="001F7DEE"/>
    <w:rsid w:val="00201497"/>
    <w:rsid w:val="00201756"/>
    <w:rsid w:val="002019C5"/>
    <w:rsid w:val="00201F25"/>
    <w:rsid w:val="00203A80"/>
    <w:rsid w:val="00203E97"/>
    <w:rsid w:val="002040AF"/>
    <w:rsid w:val="00204ED9"/>
    <w:rsid w:val="00205605"/>
    <w:rsid w:val="00205686"/>
    <w:rsid w:val="00206884"/>
    <w:rsid w:val="002079CE"/>
    <w:rsid w:val="00207E40"/>
    <w:rsid w:val="00212082"/>
    <w:rsid w:val="00212A71"/>
    <w:rsid w:val="00213BBE"/>
    <w:rsid w:val="00216EEA"/>
    <w:rsid w:val="002202F8"/>
    <w:rsid w:val="00220E0A"/>
    <w:rsid w:val="00221222"/>
    <w:rsid w:val="002220D9"/>
    <w:rsid w:val="0022339E"/>
    <w:rsid w:val="0022345B"/>
    <w:rsid w:val="00223C59"/>
    <w:rsid w:val="0022594D"/>
    <w:rsid w:val="002301BF"/>
    <w:rsid w:val="00230926"/>
    <w:rsid w:val="00230CB6"/>
    <w:rsid w:val="0023137D"/>
    <w:rsid w:val="0023168D"/>
    <w:rsid w:val="00232564"/>
    <w:rsid w:val="002329CD"/>
    <w:rsid w:val="00232B44"/>
    <w:rsid w:val="00232BC0"/>
    <w:rsid w:val="00234885"/>
    <w:rsid w:val="00237665"/>
    <w:rsid w:val="0024291D"/>
    <w:rsid w:val="00244FF0"/>
    <w:rsid w:val="00245E42"/>
    <w:rsid w:val="00246259"/>
    <w:rsid w:val="002468EE"/>
    <w:rsid w:val="00246CDE"/>
    <w:rsid w:val="002503D4"/>
    <w:rsid w:val="00252A97"/>
    <w:rsid w:val="00254EB4"/>
    <w:rsid w:val="0025540D"/>
    <w:rsid w:val="00256509"/>
    <w:rsid w:val="002602C6"/>
    <w:rsid w:val="0026042E"/>
    <w:rsid w:val="00260A29"/>
    <w:rsid w:val="0026268D"/>
    <w:rsid w:val="00262C4E"/>
    <w:rsid w:val="002658E2"/>
    <w:rsid w:val="00276FF9"/>
    <w:rsid w:val="00277763"/>
    <w:rsid w:val="0028004B"/>
    <w:rsid w:val="0028168E"/>
    <w:rsid w:val="00282251"/>
    <w:rsid w:val="00287CD4"/>
    <w:rsid w:val="00287DD7"/>
    <w:rsid w:val="00291DF4"/>
    <w:rsid w:val="002934CA"/>
    <w:rsid w:val="00293D61"/>
    <w:rsid w:val="00294065"/>
    <w:rsid w:val="002942B5"/>
    <w:rsid w:val="00294C75"/>
    <w:rsid w:val="00295099"/>
    <w:rsid w:val="00295BE6"/>
    <w:rsid w:val="002A213C"/>
    <w:rsid w:val="002A49A7"/>
    <w:rsid w:val="002A5D22"/>
    <w:rsid w:val="002B0095"/>
    <w:rsid w:val="002B022C"/>
    <w:rsid w:val="002B0CB9"/>
    <w:rsid w:val="002B19EC"/>
    <w:rsid w:val="002B1B19"/>
    <w:rsid w:val="002B1C89"/>
    <w:rsid w:val="002B1C9B"/>
    <w:rsid w:val="002B2045"/>
    <w:rsid w:val="002B2B82"/>
    <w:rsid w:val="002B4193"/>
    <w:rsid w:val="002B6D85"/>
    <w:rsid w:val="002B7F65"/>
    <w:rsid w:val="002C1C2F"/>
    <w:rsid w:val="002C2607"/>
    <w:rsid w:val="002C2D24"/>
    <w:rsid w:val="002C3248"/>
    <w:rsid w:val="002C5072"/>
    <w:rsid w:val="002C5D00"/>
    <w:rsid w:val="002C5E88"/>
    <w:rsid w:val="002C5F99"/>
    <w:rsid w:val="002C7B3A"/>
    <w:rsid w:val="002D1852"/>
    <w:rsid w:val="002D2E45"/>
    <w:rsid w:val="002D5276"/>
    <w:rsid w:val="002D54D2"/>
    <w:rsid w:val="002D59CC"/>
    <w:rsid w:val="002D623C"/>
    <w:rsid w:val="002D6749"/>
    <w:rsid w:val="002E59FF"/>
    <w:rsid w:val="002E6C4E"/>
    <w:rsid w:val="002E7A49"/>
    <w:rsid w:val="002F1FD0"/>
    <w:rsid w:val="002F2085"/>
    <w:rsid w:val="002F23B0"/>
    <w:rsid w:val="002F2828"/>
    <w:rsid w:val="002F319B"/>
    <w:rsid w:val="002F4ADC"/>
    <w:rsid w:val="002F770B"/>
    <w:rsid w:val="002F7D64"/>
    <w:rsid w:val="002F7FDE"/>
    <w:rsid w:val="00300AA5"/>
    <w:rsid w:val="0030153B"/>
    <w:rsid w:val="0030349E"/>
    <w:rsid w:val="00305101"/>
    <w:rsid w:val="00306818"/>
    <w:rsid w:val="00307FD7"/>
    <w:rsid w:val="00312911"/>
    <w:rsid w:val="0031332D"/>
    <w:rsid w:val="00313D2D"/>
    <w:rsid w:val="00314397"/>
    <w:rsid w:val="00314B1D"/>
    <w:rsid w:val="00315A19"/>
    <w:rsid w:val="003168B2"/>
    <w:rsid w:val="00317DB3"/>
    <w:rsid w:val="00320C60"/>
    <w:rsid w:val="003220A0"/>
    <w:rsid w:val="00325873"/>
    <w:rsid w:val="00326DD9"/>
    <w:rsid w:val="003305F5"/>
    <w:rsid w:val="00330EA3"/>
    <w:rsid w:val="00335C73"/>
    <w:rsid w:val="00336F2F"/>
    <w:rsid w:val="003373B3"/>
    <w:rsid w:val="00341B79"/>
    <w:rsid w:val="00342068"/>
    <w:rsid w:val="00342B1B"/>
    <w:rsid w:val="003430CB"/>
    <w:rsid w:val="00343485"/>
    <w:rsid w:val="003436CB"/>
    <w:rsid w:val="003446DA"/>
    <w:rsid w:val="003446F0"/>
    <w:rsid w:val="003447EC"/>
    <w:rsid w:val="0034534E"/>
    <w:rsid w:val="00345B2C"/>
    <w:rsid w:val="00346852"/>
    <w:rsid w:val="003478FD"/>
    <w:rsid w:val="0035338F"/>
    <w:rsid w:val="0035342C"/>
    <w:rsid w:val="00353BB6"/>
    <w:rsid w:val="00355DF9"/>
    <w:rsid w:val="00355E7F"/>
    <w:rsid w:val="00363444"/>
    <w:rsid w:val="00363A62"/>
    <w:rsid w:val="0036412F"/>
    <w:rsid w:val="003645B3"/>
    <w:rsid w:val="00364A74"/>
    <w:rsid w:val="00366EC8"/>
    <w:rsid w:val="003708F1"/>
    <w:rsid w:val="00370CE8"/>
    <w:rsid w:val="00371DD9"/>
    <w:rsid w:val="00373875"/>
    <w:rsid w:val="00375311"/>
    <w:rsid w:val="003754B1"/>
    <w:rsid w:val="00375A6B"/>
    <w:rsid w:val="00375ECD"/>
    <w:rsid w:val="0037725B"/>
    <w:rsid w:val="0038059A"/>
    <w:rsid w:val="00380F24"/>
    <w:rsid w:val="00381019"/>
    <w:rsid w:val="00382E3D"/>
    <w:rsid w:val="00383531"/>
    <w:rsid w:val="003836EF"/>
    <w:rsid w:val="00383735"/>
    <w:rsid w:val="0038469D"/>
    <w:rsid w:val="00384B79"/>
    <w:rsid w:val="003862EA"/>
    <w:rsid w:val="00387DA5"/>
    <w:rsid w:val="003900DD"/>
    <w:rsid w:val="00390489"/>
    <w:rsid w:val="003908E7"/>
    <w:rsid w:val="00390CA4"/>
    <w:rsid w:val="003923EB"/>
    <w:rsid w:val="00393282"/>
    <w:rsid w:val="00397001"/>
    <w:rsid w:val="003A0529"/>
    <w:rsid w:val="003A1164"/>
    <w:rsid w:val="003A1856"/>
    <w:rsid w:val="003A1DD4"/>
    <w:rsid w:val="003A3E1F"/>
    <w:rsid w:val="003A5675"/>
    <w:rsid w:val="003A5A0F"/>
    <w:rsid w:val="003A5FA5"/>
    <w:rsid w:val="003B06BA"/>
    <w:rsid w:val="003B12F7"/>
    <w:rsid w:val="003B3D16"/>
    <w:rsid w:val="003B69F6"/>
    <w:rsid w:val="003B6CCE"/>
    <w:rsid w:val="003B71C9"/>
    <w:rsid w:val="003B7D06"/>
    <w:rsid w:val="003C0596"/>
    <w:rsid w:val="003C11C0"/>
    <w:rsid w:val="003C24AD"/>
    <w:rsid w:val="003C2850"/>
    <w:rsid w:val="003C76B5"/>
    <w:rsid w:val="003D0CE8"/>
    <w:rsid w:val="003D34FD"/>
    <w:rsid w:val="003D5272"/>
    <w:rsid w:val="003D55DF"/>
    <w:rsid w:val="003D5C6C"/>
    <w:rsid w:val="003D692B"/>
    <w:rsid w:val="003D6AB3"/>
    <w:rsid w:val="003E08DE"/>
    <w:rsid w:val="003E0F18"/>
    <w:rsid w:val="003E16F3"/>
    <w:rsid w:val="003E2E95"/>
    <w:rsid w:val="003E47F0"/>
    <w:rsid w:val="003E4E1B"/>
    <w:rsid w:val="003E561A"/>
    <w:rsid w:val="003E6ADE"/>
    <w:rsid w:val="003E77B8"/>
    <w:rsid w:val="003E79EF"/>
    <w:rsid w:val="003F0A42"/>
    <w:rsid w:val="003F39A7"/>
    <w:rsid w:val="003F3ECB"/>
    <w:rsid w:val="003F421E"/>
    <w:rsid w:val="003F46A1"/>
    <w:rsid w:val="003F4AA3"/>
    <w:rsid w:val="003F5665"/>
    <w:rsid w:val="003F62B3"/>
    <w:rsid w:val="003F6BBC"/>
    <w:rsid w:val="003F7537"/>
    <w:rsid w:val="00400F8B"/>
    <w:rsid w:val="0040105E"/>
    <w:rsid w:val="004020B8"/>
    <w:rsid w:val="00402832"/>
    <w:rsid w:val="00402AB8"/>
    <w:rsid w:val="00403236"/>
    <w:rsid w:val="00403859"/>
    <w:rsid w:val="00403B29"/>
    <w:rsid w:val="004055EF"/>
    <w:rsid w:val="00406AFF"/>
    <w:rsid w:val="0040774F"/>
    <w:rsid w:val="00411E80"/>
    <w:rsid w:val="0041338C"/>
    <w:rsid w:val="00414438"/>
    <w:rsid w:val="0041464D"/>
    <w:rsid w:val="00420F44"/>
    <w:rsid w:val="00420FD3"/>
    <w:rsid w:val="004216B8"/>
    <w:rsid w:val="00422C50"/>
    <w:rsid w:val="00424F87"/>
    <w:rsid w:val="00424FD7"/>
    <w:rsid w:val="00425B22"/>
    <w:rsid w:val="0042687E"/>
    <w:rsid w:val="004268D2"/>
    <w:rsid w:val="00427570"/>
    <w:rsid w:val="00427E91"/>
    <w:rsid w:val="004301C4"/>
    <w:rsid w:val="004306D2"/>
    <w:rsid w:val="00431F61"/>
    <w:rsid w:val="004323EC"/>
    <w:rsid w:val="00432928"/>
    <w:rsid w:val="00433878"/>
    <w:rsid w:val="00433C41"/>
    <w:rsid w:val="0043624B"/>
    <w:rsid w:val="004372C5"/>
    <w:rsid w:val="0044104B"/>
    <w:rsid w:val="00446EF2"/>
    <w:rsid w:val="004474A0"/>
    <w:rsid w:val="00451263"/>
    <w:rsid w:val="00451539"/>
    <w:rsid w:val="00451B08"/>
    <w:rsid w:val="00453EE4"/>
    <w:rsid w:val="0045527B"/>
    <w:rsid w:val="00456516"/>
    <w:rsid w:val="00456554"/>
    <w:rsid w:val="00457F49"/>
    <w:rsid w:val="00460541"/>
    <w:rsid w:val="004622E9"/>
    <w:rsid w:val="0046244E"/>
    <w:rsid w:val="0046379C"/>
    <w:rsid w:val="0046396C"/>
    <w:rsid w:val="0046450F"/>
    <w:rsid w:val="00466CB7"/>
    <w:rsid w:val="004678E0"/>
    <w:rsid w:val="00467E33"/>
    <w:rsid w:val="0047026B"/>
    <w:rsid w:val="00473750"/>
    <w:rsid w:val="00475070"/>
    <w:rsid w:val="004756F6"/>
    <w:rsid w:val="0048054B"/>
    <w:rsid w:val="00480826"/>
    <w:rsid w:val="00480DF2"/>
    <w:rsid w:val="00481912"/>
    <w:rsid w:val="00481C07"/>
    <w:rsid w:val="004903E7"/>
    <w:rsid w:val="004943E9"/>
    <w:rsid w:val="00494FAD"/>
    <w:rsid w:val="00495714"/>
    <w:rsid w:val="00495FC4"/>
    <w:rsid w:val="0049650E"/>
    <w:rsid w:val="00496CC6"/>
    <w:rsid w:val="0049722B"/>
    <w:rsid w:val="004A0E05"/>
    <w:rsid w:val="004A1E25"/>
    <w:rsid w:val="004A3070"/>
    <w:rsid w:val="004A31AD"/>
    <w:rsid w:val="004A453C"/>
    <w:rsid w:val="004A4E07"/>
    <w:rsid w:val="004A5268"/>
    <w:rsid w:val="004A5E3A"/>
    <w:rsid w:val="004A7E90"/>
    <w:rsid w:val="004B25A1"/>
    <w:rsid w:val="004B3B91"/>
    <w:rsid w:val="004B4173"/>
    <w:rsid w:val="004B56AA"/>
    <w:rsid w:val="004B641D"/>
    <w:rsid w:val="004B683B"/>
    <w:rsid w:val="004B7592"/>
    <w:rsid w:val="004B78DF"/>
    <w:rsid w:val="004C07FB"/>
    <w:rsid w:val="004C0F08"/>
    <w:rsid w:val="004C11FC"/>
    <w:rsid w:val="004C6F05"/>
    <w:rsid w:val="004D043E"/>
    <w:rsid w:val="004D0AC5"/>
    <w:rsid w:val="004D0E82"/>
    <w:rsid w:val="004D1442"/>
    <w:rsid w:val="004D4857"/>
    <w:rsid w:val="004D4A1C"/>
    <w:rsid w:val="004D5A64"/>
    <w:rsid w:val="004D789C"/>
    <w:rsid w:val="004E1D95"/>
    <w:rsid w:val="004E2D6E"/>
    <w:rsid w:val="004E56C0"/>
    <w:rsid w:val="004E5A44"/>
    <w:rsid w:val="004E741D"/>
    <w:rsid w:val="004F0C67"/>
    <w:rsid w:val="004F1215"/>
    <w:rsid w:val="004F23BC"/>
    <w:rsid w:val="004F2B7A"/>
    <w:rsid w:val="004F3427"/>
    <w:rsid w:val="004F34CF"/>
    <w:rsid w:val="004F3F54"/>
    <w:rsid w:val="004F3FAE"/>
    <w:rsid w:val="004F41D6"/>
    <w:rsid w:val="004F4203"/>
    <w:rsid w:val="004F4CC5"/>
    <w:rsid w:val="004F74BF"/>
    <w:rsid w:val="00500018"/>
    <w:rsid w:val="00500BC0"/>
    <w:rsid w:val="00501C97"/>
    <w:rsid w:val="005043B4"/>
    <w:rsid w:val="005068DA"/>
    <w:rsid w:val="00506A9F"/>
    <w:rsid w:val="00507851"/>
    <w:rsid w:val="00512AB3"/>
    <w:rsid w:val="00512AC5"/>
    <w:rsid w:val="00520302"/>
    <w:rsid w:val="00520F48"/>
    <w:rsid w:val="005221FB"/>
    <w:rsid w:val="00522CF2"/>
    <w:rsid w:val="00523763"/>
    <w:rsid w:val="00524081"/>
    <w:rsid w:val="005240EA"/>
    <w:rsid w:val="005247B5"/>
    <w:rsid w:val="00525427"/>
    <w:rsid w:val="005261F7"/>
    <w:rsid w:val="005269C0"/>
    <w:rsid w:val="005274F3"/>
    <w:rsid w:val="005276FA"/>
    <w:rsid w:val="00530EBA"/>
    <w:rsid w:val="00531D0F"/>
    <w:rsid w:val="00531F6A"/>
    <w:rsid w:val="005365D5"/>
    <w:rsid w:val="00536B41"/>
    <w:rsid w:val="00543D52"/>
    <w:rsid w:val="0054686E"/>
    <w:rsid w:val="00546928"/>
    <w:rsid w:val="0055002B"/>
    <w:rsid w:val="005500D8"/>
    <w:rsid w:val="00551845"/>
    <w:rsid w:val="00551CD0"/>
    <w:rsid w:val="00552C55"/>
    <w:rsid w:val="00553479"/>
    <w:rsid w:val="00553B25"/>
    <w:rsid w:val="005561A5"/>
    <w:rsid w:val="00556E5A"/>
    <w:rsid w:val="00556EDF"/>
    <w:rsid w:val="00561126"/>
    <w:rsid w:val="00561DDF"/>
    <w:rsid w:val="0056259A"/>
    <w:rsid w:val="0056409D"/>
    <w:rsid w:val="00564F32"/>
    <w:rsid w:val="005655AF"/>
    <w:rsid w:val="00565A86"/>
    <w:rsid w:val="00565B2E"/>
    <w:rsid w:val="00567498"/>
    <w:rsid w:val="005678E0"/>
    <w:rsid w:val="00570692"/>
    <w:rsid w:val="00570F34"/>
    <w:rsid w:val="005718D1"/>
    <w:rsid w:val="00571F9A"/>
    <w:rsid w:val="00572792"/>
    <w:rsid w:val="00572847"/>
    <w:rsid w:val="00572B08"/>
    <w:rsid w:val="00572CDC"/>
    <w:rsid w:val="005743E4"/>
    <w:rsid w:val="0057543D"/>
    <w:rsid w:val="00577682"/>
    <w:rsid w:val="00580731"/>
    <w:rsid w:val="00580A0C"/>
    <w:rsid w:val="00581642"/>
    <w:rsid w:val="00582A44"/>
    <w:rsid w:val="00590380"/>
    <w:rsid w:val="0059256C"/>
    <w:rsid w:val="00593424"/>
    <w:rsid w:val="0059421F"/>
    <w:rsid w:val="005963F4"/>
    <w:rsid w:val="00597602"/>
    <w:rsid w:val="00597C7B"/>
    <w:rsid w:val="005A17FD"/>
    <w:rsid w:val="005A3868"/>
    <w:rsid w:val="005A551C"/>
    <w:rsid w:val="005A57FF"/>
    <w:rsid w:val="005A60D9"/>
    <w:rsid w:val="005A6AF4"/>
    <w:rsid w:val="005A73A3"/>
    <w:rsid w:val="005A7B04"/>
    <w:rsid w:val="005B31F1"/>
    <w:rsid w:val="005B3330"/>
    <w:rsid w:val="005B3879"/>
    <w:rsid w:val="005B6998"/>
    <w:rsid w:val="005B6F56"/>
    <w:rsid w:val="005B72D4"/>
    <w:rsid w:val="005C05DA"/>
    <w:rsid w:val="005C16F8"/>
    <w:rsid w:val="005C1ADE"/>
    <w:rsid w:val="005C5A1B"/>
    <w:rsid w:val="005C63B8"/>
    <w:rsid w:val="005C6519"/>
    <w:rsid w:val="005C6C94"/>
    <w:rsid w:val="005D1D72"/>
    <w:rsid w:val="005D5E79"/>
    <w:rsid w:val="005D6AF9"/>
    <w:rsid w:val="005D7B23"/>
    <w:rsid w:val="005E0479"/>
    <w:rsid w:val="005E13B7"/>
    <w:rsid w:val="005E2BED"/>
    <w:rsid w:val="005E2CB8"/>
    <w:rsid w:val="005E40AA"/>
    <w:rsid w:val="005E54AF"/>
    <w:rsid w:val="005E6C31"/>
    <w:rsid w:val="005E6F91"/>
    <w:rsid w:val="005E79F8"/>
    <w:rsid w:val="005F0020"/>
    <w:rsid w:val="005F0C2F"/>
    <w:rsid w:val="005F3CFA"/>
    <w:rsid w:val="005F459F"/>
    <w:rsid w:val="0060183E"/>
    <w:rsid w:val="006023F4"/>
    <w:rsid w:val="0060450F"/>
    <w:rsid w:val="00604E2C"/>
    <w:rsid w:val="00604FCD"/>
    <w:rsid w:val="006051F8"/>
    <w:rsid w:val="00605289"/>
    <w:rsid w:val="00605B49"/>
    <w:rsid w:val="00605F70"/>
    <w:rsid w:val="00606887"/>
    <w:rsid w:val="00610979"/>
    <w:rsid w:val="00610DB5"/>
    <w:rsid w:val="00611598"/>
    <w:rsid w:val="00611CD5"/>
    <w:rsid w:val="006128E1"/>
    <w:rsid w:val="00613C16"/>
    <w:rsid w:val="00615317"/>
    <w:rsid w:val="006162D7"/>
    <w:rsid w:val="00620F15"/>
    <w:rsid w:val="006217C2"/>
    <w:rsid w:val="006223F6"/>
    <w:rsid w:val="00622BDD"/>
    <w:rsid w:val="00622DE0"/>
    <w:rsid w:val="006261DD"/>
    <w:rsid w:val="00626AB0"/>
    <w:rsid w:val="00630B4C"/>
    <w:rsid w:val="0063172A"/>
    <w:rsid w:val="00632346"/>
    <w:rsid w:val="00633EA0"/>
    <w:rsid w:val="006364AE"/>
    <w:rsid w:val="00636DAF"/>
    <w:rsid w:val="006370CC"/>
    <w:rsid w:val="00637D39"/>
    <w:rsid w:val="0064130A"/>
    <w:rsid w:val="006418F5"/>
    <w:rsid w:val="00641DDC"/>
    <w:rsid w:val="00643A61"/>
    <w:rsid w:val="006442B2"/>
    <w:rsid w:val="00645151"/>
    <w:rsid w:val="00647867"/>
    <w:rsid w:val="006478F1"/>
    <w:rsid w:val="00647B47"/>
    <w:rsid w:val="00653D58"/>
    <w:rsid w:val="00654414"/>
    <w:rsid w:val="006547E0"/>
    <w:rsid w:val="00661985"/>
    <w:rsid w:val="00662AF7"/>
    <w:rsid w:val="00663158"/>
    <w:rsid w:val="00663B66"/>
    <w:rsid w:val="006660A7"/>
    <w:rsid w:val="0066785E"/>
    <w:rsid w:val="00667F07"/>
    <w:rsid w:val="00670D62"/>
    <w:rsid w:val="006720BE"/>
    <w:rsid w:val="00672CCD"/>
    <w:rsid w:val="0067304D"/>
    <w:rsid w:val="00673662"/>
    <w:rsid w:val="00673789"/>
    <w:rsid w:val="00673D2E"/>
    <w:rsid w:val="006743C9"/>
    <w:rsid w:val="00674D91"/>
    <w:rsid w:val="00675401"/>
    <w:rsid w:val="00676359"/>
    <w:rsid w:val="0068115D"/>
    <w:rsid w:val="00681296"/>
    <w:rsid w:val="00681A51"/>
    <w:rsid w:val="00683063"/>
    <w:rsid w:val="00684228"/>
    <w:rsid w:val="00686FC6"/>
    <w:rsid w:val="006876F0"/>
    <w:rsid w:val="006909A3"/>
    <w:rsid w:val="00690FE2"/>
    <w:rsid w:val="0069135D"/>
    <w:rsid w:val="0069477C"/>
    <w:rsid w:val="00695141"/>
    <w:rsid w:val="00695890"/>
    <w:rsid w:val="00696D40"/>
    <w:rsid w:val="006A3796"/>
    <w:rsid w:val="006A3BA6"/>
    <w:rsid w:val="006A3D1C"/>
    <w:rsid w:val="006A42E8"/>
    <w:rsid w:val="006A5264"/>
    <w:rsid w:val="006A6869"/>
    <w:rsid w:val="006A74F2"/>
    <w:rsid w:val="006B02BB"/>
    <w:rsid w:val="006B0F18"/>
    <w:rsid w:val="006B2946"/>
    <w:rsid w:val="006B54F0"/>
    <w:rsid w:val="006C21FA"/>
    <w:rsid w:val="006C2330"/>
    <w:rsid w:val="006C4043"/>
    <w:rsid w:val="006C5A70"/>
    <w:rsid w:val="006C6B30"/>
    <w:rsid w:val="006C7D67"/>
    <w:rsid w:val="006D2664"/>
    <w:rsid w:val="006D2C03"/>
    <w:rsid w:val="006D3A83"/>
    <w:rsid w:val="006D7DE7"/>
    <w:rsid w:val="006E0801"/>
    <w:rsid w:val="006E4419"/>
    <w:rsid w:val="006E5898"/>
    <w:rsid w:val="006E79D3"/>
    <w:rsid w:val="006F1EFF"/>
    <w:rsid w:val="006F28CA"/>
    <w:rsid w:val="006F3482"/>
    <w:rsid w:val="006F3A31"/>
    <w:rsid w:val="006F47D5"/>
    <w:rsid w:val="006F6CD5"/>
    <w:rsid w:val="007007DA"/>
    <w:rsid w:val="00704DF3"/>
    <w:rsid w:val="00706818"/>
    <w:rsid w:val="00706A61"/>
    <w:rsid w:val="00710644"/>
    <w:rsid w:val="00711EA1"/>
    <w:rsid w:val="00714460"/>
    <w:rsid w:val="007152E3"/>
    <w:rsid w:val="0071577B"/>
    <w:rsid w:val="0072239D"/>
    <w:rsid w:val="00723310"/>
    <w:rsid w:val="00725215"/>
    <w:rsid w:val="00725900"/>
    <w:rsid w:val="007259D8"/>
    <w:rsid w:val="00726778"/>
    <w:rsid w:val="00726BC2"/>
    <w:rsid w:val="007303A5"/>
    <w:rsid w:val="0073045B"/>
    <w:rsid w:val="007308A8"/>
    <w:rsid w:val="00730CA0"/>
    <w:rsid w:val="00733A53"/>
    <w:rsid w:val="00733EB1"/>
    <w:rsid w:val="007351B3"/>
    <w:rsid w:val="0073572A"/>
    <w:rsid w:val="0073652C"/>
    <w:rsid w:val="00737361"/>
    <w:rsid w:val="00740D1E"/>
    <w:rsid w:val="00740F0C"/>
    <w:rsid w:val="00741979"/>
    <w:rsid w:val="0074232A"/>
    <w:rsid w:val="007434A5"/>
    <w:rsid w:val="00744759"/>
    <w:rsid w:val="00744C27"/>
    <w:rsid w:val="00744D86"/>
    <w:rsid w:val="0074717A"/>
    <w:rsid w:val="007473F5"/>
    <w:rsid w:val="00747433"/>
    <w:rsid w:val="007503B5"/>
    <w:rsid w:val="0075188A"/>
    <w:rsid w:val="007519E4"/>
    <w:rsid w:val="00752CD8"/>
    <w:rsid w:val="00753E00"/>
    <w:rsid w:val="00754B47"/>
    <w:rsid w:val="00754F35"/>
    <w:rsid w:val="00755709"/>
    <w:rsid w:val="00756D22"/>
    <w:rsid w:val="00761142"/>
    <w:rsid w:val="00761D86"/>
    <w:rsid w:val="007623FD"/>
    <w:rsid w:val="0076270A"/>
    <w:rsid w:val="0076299B"/>
    <w:rsid w:val="007639D8"/>
    <w:rsid w:val="007641C7"/>
    <w:rsid w:val="00766458"/>
    <w:rsid w:val="00767516"/>
    <w:rsid w:val="00770BA0"/>
    <w:rsid w:val="00770FB7"/>
    <w:rsid w:val="00771826"/>
    <w:rsid w:val="0077342F"/>
    <w:rsid w:val="00773B06"/>
    <w:rsid w:val="0077584C"/>
    <w:rsid w:val="00777F55"/>
    <w:rsid w:val="0078131C"/>
    <w:rsid w:val="00782913"/>
    <w:rsid w:val="007839A9"/>
    <w:rsid w:val="00784951"/>
    <w:rsid w:val="00784A5C"/>
    <w:rsid w:val="00785D59"/>
    <w:rsid w:val="00785FCD"/>
    <w:rsid w:val="007869D5"/>
    <w:rsid w:val="00787283"/>
    <w:rsid w:val="00787D84"/>
    <w:rsid w:val="00787E31"/>
    <w:rsid w:val="00792988"/>
    <w:rsid w:val="0079341A"/>
    <w:rsid w:val="007951E7"/>
    <w:rsid w:val="007964D2"/>
    <w:rsid w:val="00796F1D"/>
    <w:rsid w:val="007A06A9"/>
    <w:rsid w:val="007A1082"/>
    <w:rsid w:val="007A10E2"/>
    <w:rsid w:val="007A27EC"/>
    <w:rsid w:val="007A5808"/>
    <w:rsid w:val="007A7430"/>
    <w:rsid w:val="007A78AD"/>
    <w:rsid w:val="007A7A12"/>
    <w:rsid w:val="007B012F"/>
    <w:rsid w:val="007B2AAD"/>
    <w:rsid w:val="007B6327"/>
    <w:rsid w:val="007C2D2B"/>
    <w:rsid w:val="007C3678"/>
    <w:rsid w:val="007C4513"/>
    <w:rsid w:val="007C5201"/>
    <w:rsid w:val="007C6A74"/>
    <w:rsid w:val="007C7DDC"/>
    <w:rsid w:val="007D000A"/>
    <w:rsid w:val="007D2BEE"/>
    <w:rsid w:val="007D482B"/>
    <w:rsid w:val="007D6630"/>
    <w:rsid w:val="007E03C5"/>
    <w:rsid w:val="007E1B37"/>
    <w:rsid w:val="007E2B21"/>
    <w:rsid w:val="007E2BF2"/>
    <w:rsid w:val="007E6876"/>
    <w:rsid w:val="007E69D5"/>
    <w:rsid w:val="007E732E"/>
    <w:rsid w:val="007F16B2"/>
    <w:rsid w:val="007F2712"/>
    <w:rsid w:val="007F2C94"/>
    <w:rsid w:val="007F2E2F"/>
    <w:rsid w:val="007F516B"/>
    <w:rsid w:val="007F5343"/>
    <w:rsid w:val="00805912"/>
    <w:rsid w:val="008061ED"/>
    <w:rsid w:val="0080724A"/>
    <w:rsid w:val="008121C8"/>
    <w:rsid w:val="00812F14"/>
    <w:rsid w:val="008130F8"/>
    <w:rsid w:val="0081386C"/>
    <w:rsid w:val="0081403F"/>
    <w:rsid w:val="00815F80"/>
    <w:rsid w:val="00817238"/>
    <w:rsid w:val="0081787A"/>
    <w:rsid w:val="00817CC8"/>
    <w:rsid w:val="00820830"/>
    <w:rsid w:val="00821581"/>
    <w:rsid w:val="00824C60"/>
    <w:rsid w:val="00824C80"/>
    <w:rsid w:val="008267B7"/>
    <w:rsid w:val="00830E8F"/>
    <w:rsid w:val="008312FD"/>
    <w:rsid w:val="00832907"/>
    <w:rsid w:val="00833453"/>
    <w:rsid w:val="00833B80"/>
    <w:rsid w:val="00834E20"/>
    <w:rsid w:val="00836F36"/>
    <w:rsid w:val="00837127"/>
    <w:rsid w:val="00840769"/>
    <w:rsid w:val="00841389"/>
    <w:rsid w:val="00842BF0"/>
    <w:rsid w:val="00842E1B"/>
    <w:rsid w:val="008448CC"/>
    <w:rsid w:val="00844F99"/>
    <w:rsid w:val="00845D8B"/>
    <w:rsid w:val="00846C3E"/>
    <w:rsid w:val="00847779"/>
    <w:rsid w:val="00847D0D"/>
    <w:rsid w:val="00850D1A"/>
    <w:rsid w:val="00852B67"/>
    <w:rsid w:val="00855426"/>
    <w:rsid w:val="00857E41"/>
    <w:rsid w:val="0086022A"/>
    <w:rsid w:val="008619AD"/>
    <w:rsid w:val="00862375"/>
    <w:rsid w:val="008631BA"/>
    <w:rsid w:val="008653C2"/>
    <w:rsid w:val="00867260"/>
    <w:rsid w:val="0087115D"/>
    <w:rsid w:val="00872E74"/>
    <w:rsid w:val="0087368C"/>
    <w:rsid w:val="00877047"/>
    <w:rsid w:val="0087752C"/>
    <w:rsid w:val="008800E3"/>
    <w:rsid w:val="00881716"/>
    <w:rsid w:val="00881E88"/>
    <w:rsid w:val="008826F2"/>
    <w:rsid w:val="00882933"/>
    <w:rsid w:val="00882E99"/>
    <w:rsid w:val="008833B1"/>
    <w:rsid w:val="008849EC"/>
    <w:rsid w:val="00886FDA"/>
    <w:rsid w:val="00886FFB"/>
    <w:rsid w:val="008903E8"/>
    <w:rsid w:val="00890975"/>
    <w:rsid w:val="00890DAA"/>
    <w:rsid w:val="00890ECE"/>
    <w:rsid w:val="00891117"/>
    <w:rsid w:val="00891567"/>
    <w:rsid w:val="008927E7"/>
    <w:rsid w:val="00894B66"/>
    <w:rsid w:val="008953CB"/>
    <w:rsid w:val="008954B3"/>
    <w:rsid w:val="00896094"/>
    <w:rsid w:val="00896726"/>
    <w:rsid w:val="00896EF6"/>
    <w:rsid w:val="0089773C"/>
    <w:rsid w:val="008A02BA"/>
    <w:rsid w:val="008A06A3"/>
    <w:rsid w:val="008A4809"/>
    <w:rsid w:val="008A51F3"/>
    <w:rsid w:val="008A61AD"/>
    <w:rsid w:val="008A6E28"/>
    <w:rsid w:val="008A7FEF"/>
    <w:rsid w:val="008B08E9"/>
    <w:rsid w:val="008B1133"/>
    <w:rsid w:val="008B19D5"/>
    <w:rsid w:val="008B2279"/>
    <w:rsid w:val="008B3073"/>
    <w:rsid w:val="008B3AC3"/>
    <w:rsid w:val="008B5DEC"/>
    <w:rsid w:val="008C093B"/>
    <w:rsid w:val="008C0949"/>
    <w:rsid w:val="008C259F"/>
    <w:rsid w:val="008C56DF"/>
    <w:rsid w:val="008C6173"/>
    <w:rsid w:val="008D1323"/>
    <w:rsid w:val="008D14A0"/>
    <w:rsid w:val="008D1883"/>
    <w:rsid w:val="008D51FC"/>
    <w:rsid w:val="008D5415"/>
    <w:rsid w:val="008D6077"/>
    <w:rsid w:val="008D7A7D"/>
    <w:rsid w:val="008E0C09"/>
    <w:rsid w:val="008E0CF8"/>
    <w:rsid w:val="008E100E"/>
    <w:rsid w:val="008E1739"/>
    <w:rsid w:val="008E19E9"/>
    <w:rsid w:val="008E1D2A"/>
    <w:rsid w:val="008E3204"/>
    <w:rsid w:val="008E782C"/>
    <w:rsid w:val="008F06B3"/>
    <w:rsid w:val="008F16A5"/>
    <w:rsid w:val="008F3BBC"/>
    <w:rsid w:val="008F3CC7"/>
    <w:rsid w:val="008F4346"/>
    <w:rsid w:val="008F4BD5"/>
    <w:rsid w:val="008F5E26"/>
    <w:rsid w:val="009003DE"/>
    <w:rsid w:val="00900A1E"/>
    <w:rsid w:val="00901DC4"/>
    <w:rsid w:val="009022EC"/>
    <w:rsid w:val="00903390"/>
    <w:rsid w:val="009055C7"/>
    <w:rsid w:val="00906313"/>
    <w:rsid w:val="009104A9"/>
    <w:rsid w:val="00911411"/>
    <w:rsid w:val="00912767"/>
    <w:rsid w:val="00913592"/>
    <w:rsid w:val="00914A1E"/>
    <w:rsid w:val="00914F0F"/>
    <w:rsid w:val="009154D6"/>
    <w:rsid w:val="009156AF"/>
    <w:rsid w:val="0091609C"/>
    <w:rsid w:val="00916A0F"/>
    <w:rsid w:val="009177A9"/>
    <w:rsid w:val="00917C0D"/>
    <w:rsid w:val="00920D25"/>
    <w:rsid w:val="00921076"/>
    <w:rsid w:val="00921213"/>
    <w:rsid w:val="00922F21"/>
    <w:rsid w:val="00924C5E"/>
    <w:rsid w:val="00926786"/>
    <w:rsid w:val="0092694A"/>
    <w:rsid w:val="00926B4C"/>
    <w:rsid w:val="00926FDE"/>
    <w:rsid w:val="00930EF1"/>
    <w:rsid w:val="00931EA1"/>
    <w:rsid w:val="009320DE"/>
    <w:rsid w:val="009321D0"/>
    <w:rsid w:val="009329A2"/>
    <w:rsid w:val="009346CD"/>
    <w:rsid w:val="009354B7"/>
    <w:rsid w:val="00937D33"/>
    <w:rsid w:val="00941CE1"/>
    <w:rsid w:val="0094248B"/>
    <w:rsid w:val="009437EB"/>
    <w:rsid w:val="009448D3"/>
    <w:rsid w:val="00944F3E"/>
    <w:rsid w:val="009457EC"/>
    <w:rsid w:val="00945B2E"/>
    <w:rsid w:val="00946970"/>
    <w:rsid w:val="00947A36"/>
    <w:rsid w:val="00951F49"/>
    <w:rsid w:val="009528F1"/>
    <w:rsid w:val="00952A83"/>
    <w:rsid w:val="00952A93"/>
    <w:rsid w:val="00952D4B"/>
    <w:rsid w:val="009547BF"/>
    <w:rsid w:val="00954B51"/>
    <w:rsid w:val="00954D3B"/>
    <w:rsid w:val="00955B3D"/>
    <w:rsid w:val="009567CF"/>
    <w:rsid w:val="00961F0D"/>
    <w:rsid w:val="00963510"/>
    <w:rsid w:val="00963F2D"/>
    <w:rsid w:val="009640E6"/>
    <w:rsid w:val="009651BD"/>
    <w:rsid w:val="009676A8"/>
    <w:rsid w:val="00972955"/>
    <w:rsid w:val="00972D4A"/>
    <w:rsid w:val="00974BA0"/>
    <w:rsid w:val="00975553"/>
    <w:rsid w:val="0097744E"/>
    <w:rsid w:val="009777D1"/>
    <w:rsid w:val="0098027F"/>
    <w:rsid w:val="00980D7B"/>
    <w:rsid w:val="00981B1F"/>
    <w:rsid w:val="009821E9"/>
    <w:rsid w:val="00982950"/>
    <w:rsid w:val="00983BDA"/>
    <w:rsid w:val="009843DD"/>
    <w:rsid w:val="00984F3E"/>
    <w:rsid w:val="009854B1"/>
    <w:rsid w:val="009867EE"/>
    <w:rsid w:val="00986D4F"/>
    <w:rsid w:val="009872BF"/>
    <w:rsid w:val="00987304"/>
    <w:rsid w:val="009902B5"/>
    <w:rsid w:val="00990A38"/>
    <w:rsid w:val="0099245B"/>
    <w:rsid w:val="00992714"/>
    <w:rsid w:val="00993E29"/>
    <w:rsid w:val="00995128"/>
    <w:rsid w:val="00996A92"/>
    <w:rsid w:val="009A0319"/>
    <w:rsid w:val="009A3DFF"/>
    <w:rsid w:val="009A7CD1"/>
    <w:rsid w:val="009B20B7"/>
    <w:rsid w:val="009B3833"/>
    <w:rsid w:val="009B3B23"/>
    <w:rsid w:val="009B454F"/>
    <w:rsid w:val="009B5C77"/>
    <w:rsid w:val="009C2F12"/>
    <w:rsid w:val="009C38B9"/>
    <w:rsid w:val="009C48A1"/>
    <w:rsid w:val="009C51E5"/>
    <w:rsid w:val="009C57B5"/>
    <w:rsid w:val="009C7119"/>
    <w:rsid w:val="009C72E3"/>
    <w:rsid w:val="009D06BF"/>
    <w:rsid w:val="009D43B0"/>
    <w:rsid w:val="009D46A8"/>
    <w:rsid w:val="009D536C"/>
    <w:rsid w:val="009D7308"/>
    <w:rsid w:val="009D7DF5"/>
    <w:rsid w:val="009D7FB6"/>
    <w:rsid w:val="009E0BA2"/>
    <w:rsid w:val="009E38B9"/>
    <w:rsid w:val="009E7E01"/>
    <w:rsid w:val="009F0589"/>
    <w:rsid w:val="009F0B30"/>
    <w:rsid w:val="009F207C"/>
    <w:rsid w:val="009F2B79"/>
    <w:rsid w:val="009F4CF1"/>
    <w:rsid w:val="009F7874"/>
    <w:rsid w:val="009F7EB1"/>
    <w:rsid w:val="00A000CA"/>
    <w:rsid w:val="00A00396"/>
    <w:rsid w:val="00A01975"/>
    <w:rsid w:val="00A030AA"/>
    <w:rsid w:val="00A03BCD"/>
    <w:rsid w:val="00A03BEE"/>
    <w:rsid w:val="00A07725"/>
    <w:rsid w:val="00A07B94"/>
    <w:rsid w:val="00A1076D"/>
    <w:rsid w:val="00A10A38"/>
    <w:rsid w:val="00A10A66"/>
    <w:rsid w:val="00A125ED"/>
    <w:rsid w:val="00A13555"/>
    <w:rsid w:val="00A1619A"/>
    <w:rsid w:val="00A16DD4"/>
    <w:rsid w:val="00A17D00"/>
    <w:rsid w:val="00A21DC0"/>
    <w:rsid w:val="00A2361A"/>
    <w:rsid w:val="00A23B8E"/>
    <w:rsid w:val="00A23F25"/>
    <w:rsid w:val="00A24A02"/>
    <w:rsid w:val="00A301F4"/>
    <w:rsid w:val="00A31A0A"/>
    <w:rsid w:val="00A32484"/>
    <w:rsid w:val="00A33387"/>
    <w:rsid w:val="00A34FA4"/>
    <w:rsid w:val="00A355C5"/>
    <w:rsid w:val="00A356AC"/>
    <w:rsid w:val="00A377AA"/>
    <w:rsid w:val="00A379A3"/>
    <w:rsid w:val="00A37CAD"/>
    <w:rsid w:val="00A413FC"/>
    <w:rsid w:val="00A45147"/>
    <w:rsid w:val="00A47936"/>
    <w:rsid w:val="00A47C56"/>
    <w:rsid w:val="00A50CBC"/>
    <w:rsid w:val="00A514AA"/>
    <w:rsid w:val="00A51E86"/>
    <w:rsid w:val="00A51FC4"/>
    <w:rsid w:val="00A524AB"/>
    <w:rsid w:val="00A53134"/>
    <w:rsid w:val="00A5430B"/>
    <w:rsid w:val="00A5687F"/>
    <w:rsid w:val="00A621EB"/>
    <w:rsid w:val="00A62F83"/>
    <w:rsid w:val="00A648E1"/>
    <w:rsid w:val="00A65C4D"/>
    <w:rsid w:val="00A67BC2"/>
    <w:rsid w:val="00A67F3F"/>
    <w:rsid w:val="00A70670"/>
    <w:rsid w:val="00A7290F"/>
    <w:rsid w:val="00A7308F"/>
    <w:rsid w:val="00A732DF"/>
    <w:rsid w:val="00A737E6"/>
    <w:rsid w:val="00A74F8A"/>
    <w:rsid w:val="00A75B7F"/>
    <w:rsid w:val="00A76288"/>
    <w:rsid w:val="00A76438"/>
    <w:rsid w:val="00A80B5B"/>
    <w:rsid w:val="00A82A65"/>
    <w:rsid w:val="00A82EF7"/>
    <w:rsid w:val="00A8300E"/>
    <w:rsid w:val="00A84428"/>
    <w:rsid w:val="00A8770B"/>
    <w:rsid w:val="00A91736"/>
    <w:rsid w:val="00A94A91"/>
    <w:rsid w:val="00A97599"/>
    <w:rsid w:val="00AA13FF"/>
    <w:rsid w:val="00AA3188"/>
    <w:rsid w:val="00AA34D1"/>
    <w:rsid w:val="00AA4519"/>
    <w:rsid w:val="00AA4DD1"/>
    <w:rsid w:val="00AA5D1A"/>
    <w:rsid w:val="00AA67B7"/>
    <w:rsid w:val="00AB0AE2"/>
    <w:rsid w:val="00AB0E05"/>
    <w:rsid w:val="00AB50A7"/>
    <w:rsid w:val="00AB58EC"/>
    <w:rsid w:val="00AB5A12"/>
    <w:rsid w:val="00AB5CE1"/>
    <w:rsid w:val="00AB6339"/>
    <w:rsid w:val="00AB741A"/>
    <w:rsid w:val="00AB7BEE"/>
    <w:rsid w:val="00AC0C97"/>
    <w:rsid w:val="00AC1BBA"/>
    <w:rsid w:val="00AC2D1F"/>
    <w:rsid w:val="00AC4407"/>
    <w:rsid w:val="00AC50F0"/>
    <w:rsid w:val="00AC6CD8"/>
    <w:rsid w:val="00AC78C8"/>
    <w:rsid w:val="00AD02DA"/>
    <w:rsid w:val="00AD06ED"/>
    <w:rsid w:val="00AD071E"/>
    <w:rsid w:val="00AD3ABE"/>
    <w:rsid w:val="00AD42D2"/>
    <w:rsid w:val="00AD553C"/>
    <w:rsid w:val="00AD6CC9"/>
    <w:rsid w:val="00AD6D6E"/>
    <w:rsid w:val="00AE2197"/>
    <w:rsid w:val="00AE2904"/>
    <w:rsid w:val="00AE69D0"/>
    <w:rsid w:val="00AF0521"/>
    <w:rsid w:val="00AF15D2"/>
    <w:rsid w:val="00AF22D7"/>
    <w:rsid w:val="00AF22F8"/>
    <w:rsid w:val="00AF2516"/>
    <w:rsid w:val="00AF2AB5"/>
    <w:rsid w:val="00AF2E61"/>
    <w:rsid w:val="00AF4665"/>
    <w:rsid w:val="00AF4BF9"/>
    <w:rsid w:val="00AF662F"/>
    <w:rsid w:val="00B0089C"/>
    <w:rsid w:val="00B01430"/>
    <w:rsid w:val="00B034C9"/>
    <w:rsid w:val="00B03B66"/>
    <w:rsid w:val="00B04657"/>
    <w:rsid w:val="00B04E02"/>
    <w:rsid w:val="00B050C9"/>
    <w:rsid w:val="00B05545"/>
    <w:rsid w:val="00B05BC9"/>
    <w:rsid w:val="00B05D59"/>
    <w:rsid w:val="00B069D3"/>
    <w:rsid w:val="00B06B54"/>
    <w:rsid w:val="00B0713F"/>
    <w:rsid w:val="00B11CC0"/>
    <w:rsid w:val="00B12D8F"/>
    <w:rsid w:val="00B12E67"/>
    <w:rsid w:val="00B134A9"/>
    <w:rsid w:val="00B14DC6"/>
    <w:rsid w:val="00B1500C"/>
    <w:rsid w:val="00B156F9"/>
    <w:rsid w:val="00B15789"/>
    <w:rsid w:val="00B165B8"/>
    <w:rsid w:val="00B22475"/>
    <w:rsid w:val="00B2337C"/>
    <w:rsid w:val="00B23395"/>
    <w:rsid w:val="00B24C68"/>
    <w:rsid w:val="00B26189"/>
    <w:rsid w:val="00B26554"/>
    <w:rsid w:val="00B26E31"/>
    <w:rsid w:val="00B30F43"/>
    <w:rsid w:val="00B3102D"/>
    <w:rsid w:val="00B32068"/>
    <w:rsid w:val="00B3339E"/>
    <w:rsid w:val="00B350DA"/>
    <w:rsid w:val="00B35739"/>
    <w:rsid w:val="00B35C2B"/>
    <w:rsid w:val="00B36A72"/>
    <w:rsid w:val="00B36AE5"/>
    <w:rsid w:val="00B37C68"/>
    <w:rsid w:val="00B400BA"/>
    <w:rsid w:val="00B40752"/>
    <w:rsid w:val="00B40BD0"/>
    <w:rsid w:val="00B42BE0"/>
    <w:rsid w:val="00B435F7"/>
    <w:rsid w:val="00B449CA"/>
    <w:rsid w:val="00B46BC6"/>
    <w:rsid w:val="00B51754"/>
    <w:rsid w:val="00B53DE5"/>
    <w:rsid w:val="00B548F5"/>
    <w:rsid w:val="00B5508B"/>
    <w:rsid w:val="00B559FB"/>
    <w:rsid w:val="00B56691"/>
    <w:rsid w:val="00B56C2B"/>
    <w:rsid w:val="00B57F7A"/>
    <w:rsid w:val="00B601F0"/>
    <w:rsid w:val="00B60E8C"/>
    <w:rsid w:val="00B6271C"/>
    <w:rsid w:val="00B6271E"/>
    <w:rsid w:val="00B62E1D"/>
    <w:rsid w:val="00B65119"/>
    <w:rsid w:val="00B714D4"/>
    <w:rsid w:val="00B72F98"/>
    <w:rsid w:val="00B73827"/>
    <w:rsid w:val="00B73F47"/>
    <w:rsid w:val="00B765D1"/>
    <w:rsid w:val="00B7737A"/>
    <w:rsid w:val="00B821EA"/>
    <w:rsid w:val="00B845B1"/>
    <w:rsid w:val="00B87317"/>
    <w:rsid w:val="00B87FDE"/>
    <w:rsid w:val="00B90762"/>
    <w:rsid w:val="00B90A5A"/>
    <w:rsid w:val="00B92D88"/>
    <w:rsid w:val="00B935E2"/>
    <w:rsid w:val="00B94782"/>
    <w:rsid w:val="00B94C9E"/>
    <w:rsid w:val="00B94D13"/>
    <w:rsid w:val="00B950B9"/>
    <w:rsid w:val="00B95F15"/>
    <w:rsid w:val="00BA1642"/>
    <w:rsid w:val="00BA360B"/>
    <w:rsid w:val="00BA39B4"/>
    <w:rsid w:val="00BA72C2"/>
    <w:rsid w:val="00BB0715"/>
    <w:rsid w:val="00BB1931"/>
    <w:rsid w:val="00BB292B"/>
    <w:rsid w:val="00BB2BF4"/>
    <w:rsid w:val="00BB2E47"/>
    <w:rsid w:val="00BB4483"/>
    <w:rsid w:val="00BB49AE"/>
    <w:rsid w:val="00BC1D93"/>
    <w:rsid w:val="00BC3FCE"/>
    <w:rsid w:val="00BC427B"/>
    <w:rsid w:val="00BC5EC6"/>
    <w:rsid w:val="00BC7A88"/>
    <w:rsid w:val="00BC7C5D"/>
    <w:rsid w:val="00BD18DA"/>
    <w:rsid w:val="00BD23C3"/>
    <w:rsid w:val="00BD2D33"/>
    <w:rsid w:val="00BD445F"/>
    <w:rsid w:val="00BD4EE2"/>
    <w:rsid w:val="00BD7610"/>
    <w:rsid w:val="00BD7F94"/>
    <w:rsid w:val="00BE01A4"/>
    <w:rsid w:val="00BE18AB"/>
    <w:rsid w:val="00BE1B04"/>
    <w:rsid w:val="00BE21AA"/>
    <w:rsid w:val="00BE31EE"/>
    <w:rsid w:val="00BE4E9E"/>
    <w:rsid w:val="00BE64A8"/>
    <w:rsid w:val="00BE7414"/>
    <w:rsid w:val="00BF09EB"/>
    <w:rsid w:val="00BF0D5E"/>
    <w:rsid w:val="00BF3A61"/>
    <w:rsid w:val="00BF4337"/>
    <w:rsid w:val="00BF4BE6"/>
    <w:rsid w:val="00BF60FC"/>
    <w:rsid w:val="00BF742B"/>
    <w:rsid w:val="00BF742D"/>
    <w:rsid w:val="00BF788E"/>
    <w:rsid w:val="00C011C0"/>
    <w:rsid w:val="00C01C25"/>
    <w:rsid w:val="00C0201A"/>
    <w:rsid w:val="00C0317C"/>
    <w:rsid w:val="00C0347E"/>
    <w:rsid w:val="00C038E9"/>
    <w:rsid w:val="00C06955"/>
    <w:rsid w:val="00C06C4C"/>
    <w:rsid w:val="00C12B8E"/>
    <w:rsid w:val="00C13457"/>
    <w:rsid w:val="00C1380D"/>
    <w:rsid w:val="00C15E6A"/>
    <w:rsid w:val="00C16B0D"/>
    <w:rsid w:val="00C17EFA"/>
    <w:rsid w:val="00C17F13"/>
    <w:rsid w:val="00C215B2"/>
    <w:rsid w:val="00C22669"/>
    <w:rsid w:val="00C25808"/>
    <w:rsid w:val="00C25CDD"/>
    <w:rsid w:val="00C267B3"/>
    <w:rsid w:val="00C27B6A"/>
    <w:rsid w:val="00C30375"/>
    <w:rsid w:val="00C30468"/>
    <w:rsid w:val="00C32151"/>
    <w:rsid w:val="00C3289A"/>
    <w:rsid w:val="00C32B31"/>
    <w:rsid w:val="00C3350C"/>
    <w:rsid w:val="00C33B63"/>
    <w:rsid w:val="00C34133"/>
    <w:rsid w:val="00C36102"/>
    <w:rsid w:val="00C365E8"/>
    <w:rsid w:val="00C36895"/>
    <w:rsid w:val="00C37F96"/>
    <w:rsid w:val="00C4071B"/>
    <w:rsid w:val="00C412C5"/>
    <w:rsid w:val="00C41A69"/>
    <w:rsid w:val="00C42DD4"/>
    <w:rsid w:val="00C448D0"/>
    <w:rsid w:val="00C45880"/>
    <w:rsid w:val="00C45C57"/>
    <w:rsid w:val="00C47BCE"/>
    <w:rsid w:val="00C50449"/>
    <w:rsid w:val="00C532D8"/>
    <w:rsid w:val="00C57268"/>
    <w:rsid w:val="00C6009E"/>
    <w:rsid w:val="00C601A5"/>
    <w:rsid w:val="00C6308B"/>
    <w:rsid w:val="00C633C3"/>
    <w:rsid w:val="00C63A2A"/>
    <w:rsid w:val="00C651F2"/>
    <w:rsid w:val="00C660F9"/>
    <w:rsid w:val="00C66103"/>
    <w:rsid w:val="00C6700C"/>
    <w:rsid w:val="00C72922"/>
    <w:rsid w:val="00C73B4F"/>
    <w:rsid w:val="00C73C9A"/>
    <w:rsid w:val="00C7550F"/>
    <w:rsid w:val="00C764AB"/>
    <w:rsid w:val="00C76B62"/>
    <w:rsid w:val="00C77B90"/>
    <w:rsid w:val="00C81041"/>
    <w:rsid w:val="00C81BEA"/>
    <w:rsid w:val="00C8284E"/>
    <w:rsid w:val="00C83CF1"/>
    <w:rsid w:val="00C864E3"/>
    <w:rsid w:val="00C8693B"/>
    <w:rsid w:val="00C9393F"/>
    <w:rsid w:val="00C94A81"/>
    <w:rsid w:val="00C950AA"/>
    <w:rsid w:val="00CA0EC2"/>
    <w:rsid w:val="00CA10CE"/>
    <w:rsid w:val="00CA1AC4"/>
    <w:rsid w:val="00CA26D9"/>
    <w:rsid w:val="00CA2CB6"/>
    <w:rsid w:val="00CA5FC0"/>
    <w:rsid w:val="00CA64FC"/>
    <w:rsid w:val="00CA652E"/>
    <w:rsid w:val="00CA661E"/>
    <w:rsid w:val="00CA7252"/>
    <w:rsid w:val="00CB08D4"/>
    <w:rsid w:val="00CB09F6"/>
    <w:rsid w:val="00CB2A86"/>
    <w:rsid w:val="00CB2B74"/>
    <w:rsid w:val="00CB358A"/>
    <w:rsid w:val="00CB46C3"/>
    <w:rsid w:val="00CB5CA6"/>
    <w:rsid w:val="00CB6B90"/>
    <w:rsid w:val="00CB6F69"/>
    <w:rsid w:val="00CB74B1"/>
    <w:rsid w:val="00CC03C3"/>
    <w:rsid w:val="00CC1215"/>
    <w:rsid w:val="00CC42EB"/>
    <w:rsid w:val="00CC68A6"/>
    <w:rsid w:val="00CC7A49"/>
    <w:rsid w:val="00CC7BB5"/>
    <w:rsid w:val="00CD098B"/>
    <w:rsid w:val="00CD0B19"/>
    <w:rsid w:val="00CD42EA"/>
    <w:rsid w:val="00CD465B"/>
    <w:rsid w:val="00CD7308"/>
    <w:rsid w:val="00CD7B06"/>
    <w:rsid w:val="00CD7BEE"/>
    <w:rsid w:val="00CE0146"/>
    <w:rsid w:val="00CE2B7E"/>
    <w:rsid w:val="00CE3A4F"/>
    <w:rsid w:val="00CE48FA"/>
    <w:rsid w:val="00CE742D"/>
    <w:rsid w:val="00CE759D"/>
    <w:rsid w:val="00CF11FB"/>
    <w:rsid w:val="00CF12C9"/>
    <w:rsid w:val="00CF16AE"/>
    <w:rsid w:val="00CF2660"/>
    <w:rsid w:val="00CF278C"/>
    <w:rsid w:val="00CF2A77"/>
    <w:rsid w:val="00CF4790"/>
    <w:rsid w:val="00CF4E4B"/>
    <w:rsid w:val="00CF4FF3"/>
    <w:rsid w:val="00CF5467"/>
    <w:rsid w:val="00CF645F"/>
    <w:rsid w:val="00CF7791"/>
    <w:rsid w:val="00D00F0F"/>
    <w:rsid w:val="00D010F7"/>
    <w:rsid w:val="00D02262"/>
    <w:rsid w:val="00D04822"/>
    <w:rsid w:val="00D07079"/>
    <w:rsid w:val="00D1035A"/>
    <w:rsid w:val="00D11AB9"/>
    <w:rsid w:val="00D120C9"/>
    <w:rsid w:val="00D12144"/>
    <w:rsid w:val="00D12847"/>
    <w:rsid w:val="00D1382E"/>
    <w:rsid w:val="00D14164"/>
    <w:rsid w:val="00D14FC2"/>
    <w:rsid w:val="00D152E4"/>
    <w:rsid w:val="00D15B78"/>
    <w:rsid w:val="00D15BE2"/>
    <w:rsid w:val="00D22516"/>
    <w:rsid w:val="00D2276C"/>
    <w:rsid w:val="00D23B93"/>
    <w:rsid w:val="00D23ECB"/>
    <w:rsid w:val="00D259B7"/>
    <w:rsid w:val="00D27C5B"/>
    <w:rsid w:val="00D300D3"/>
    <w:rsid w:val="00D31803"/>
    <w:rsid w:val="00D31D91"/>
    <w:rsid w:val="00D3368E"/>
    <w:rsid w:val="00D34334"/>
    <w:rsid w:val="00D34A6B"/>
    <w:rsid w:val="00D351B6"/>
    <w:rsid w:val="00D35EB9"/>
    <w:rsid w:val="00D36DAD"/>
    <w:rsid w:val="00D37CEC"/>
    <w:rsid w:val="00D4094F"/>
    <w:rsid w:val="00D412F9"/>
    <w:rsid w:val="00D424D7"/>
    <w:rsid w:val="00D43219"/>
    <w:rsid w:val="00D436FC"/>
    <w:rsid w:val="00D45A41"/>
    <w:rsid w:val="00D46509"/>
    <w:rsid w:val="00D514ED"/>
    <w:rsid w:val="00D51FD5"/>
    <w:rsid w:val="00D52CF7"/>
    <w:rsid w:val="00D60FF9"/>
    <w:rsid w:val="00D628DE"/>
    <w:rsid w:val="00D62C95"/>
    <w:rsid w:val="00D6394D"/>
    <w:rsid w:val="00D6527F"/>
    <w:rsid w:val="00D65E5A"/>
    <w:rsid w:val="00D670B0"/>
    <w:rsid w:val="00D67EDA"/>
    <w:rsid w:val="00D71DCC"/>
    <w:rsid w:val="00D73B56"/>
    <w:rsid w:val="00D7437A"/>
    <w:rsid w:val="00D77FF5"/>
    <w:rsid w:val="00D81857"/>
    <w:rsid w:val="00D82A72"/>
    <w:rsid w:val="00D82F10"/>
    <w:rsid w:val="00D82F50"/>
    <w:rsid w:val="00D83F94"/>
    <w:rsid w:val="00D84364"/>
    <w:rsid w:val="00D84F3F"/>
    <w:rsid w:val="00D8580E"/>
    <w:rsid w:val="00D86005"/>
    <w:rsid w:val="00D9022A"/>
    <w:rsid w:val="00D90C58"/>
    <w:rsid w:val="00D9144A"/>
    <w:rsid w:val="00D92254"/>
    <w:rsid w:val="00D92968"/>
    <w:rsid w:val="00D9395E"/>
    <w:rsid w:val="00D93BA5"/>
    <w:rsid w:val="00D9485B"/>
    <w:rsid w:val="00DA02F8"/>
    <w:rsid w:val="00DA1B2F"/>
    <w:rsid w:val="00DA1C84"/>
    <w:rsid w:val="00DA28FA"/>
    <w:rsid w:val="00DA3048"/>
    <w:rsid w:val="00DA3242"/>
    <w:rsid w:val="00DA383C"/>
    <w:rsid w:val="00DA3BD9"/>
    <w:rsid w:val="00DA4852"/>
    <w:rsid w:val="00DA5DBA"/>
    <w:rsid w:val="00DA6399"/>
    <w:rsid w:val="00DA6632"/>
    <w:rsid w:val="00DA6F7A"/>
    <w:rsid w:val="00DB173B"/>
    <w:rsid w:val="00DB1ED1"/>
    <w:rsid w:val="00DB270F"/>
    <w:rsid w:val="00DB3262"/>
    <w:rsid w:val="00DB49D3"/>
    <w:rsid w:val="00DB4A14"/>
    <w:rsid w:val="00DB4AF0"/>
    <w:rsid w:val="00DB6BB4"/>
    <w:rsid w:val="00DC0189"/>
    <w:rsid w:val="00DC09D0"/>
    <w:rsid w:val="00DC384E"/>
    <w:rsid w:val="00DC38CD"/>
    <w:rsid w:val="00DC73D9"/>
    <w:rsid w:val="00DC7986"/>
    <w:rsid w:val="00DD070B"/>
    <w:rsid w:val="00DD1108"/>
    <w:rsid w:val="00DD169A"/>
    <w:rsid w:val="00DD3B08"/>
    <w:rsid w:val="00DD5AF6"/>
    <w:rsid w:val="00DD7E02"/>
    <w:rsid w:val="00DE0607"/>
    <w:rsid w:val="00DE0A37"/>
    <w:rsid w:val="00DE0F9D"/>
    <w:rsid w:val="00DE3B9E"/>
    <w:rsid w:val="00DE5488"/>
    <w:rsid w:val="00DE6AC8"/>
    <w:rsid w:val="00DE764D"/>
    <w:rsid w:val="00DE7BB3"/>
    <w:rsid w:val="00DF1FC4"/>
    <w:rsid w:val="00DF2044"/>
    <w:rsid w:val="00DF2A58"/>
    <w:rsid w:val="00DF3D19"/>
    <w:rsid w:val="00DF4FC4"/>
    <w:rsid w:val="00DF54C9"/>
    <w:rsid w:val="00DF7071"/>
    <w:rsid w:val="00E017B3"/>
    <w:rsid w:val="00E023CF"/>
    <w:rsid w:val="00E0582D"/>
    <w:rsid w:val="00E06630"/>
    <w:rsid w:val="00E07D28"/>
    <w:rsid w:val="00E140FF"/>
    <w:rsid w:val="00E14C8E"/>
    <w:rsid w:val="00E14CBE"/>
    <w:rsid w:val="00E14DFD"/>
    <w:rsid w:val="00E21733"/>
    <w:rsid w:val="00E22C06"/>
    <w:rsid w:val="00E2362A"/>
    <w:rsid w:val="00E23636"/>
    <w:rsid w:val="00E23B6D"/>
    <w:rsid w:val="00E246D0"/>
    <w:rsid w:val="00E25A09"/>
    <w:rsid w:val="00E3132C"/>
    <w:rsid w:val="00E333F5"/>
    <w:rsid w:val="00E351B0"/>
    <w:rsid w:val="00E354EA"/>
    <w:rsid w:val="00E37472"/>
    <w:rsid w:val="00E40705"/>
    <w:rsid w:val="00E40B87"/>
    <w:rsid w:val="00E423F6"/>
    <w:rsid w:val="00E45D14"/>
    <w:rsid w:val="00E471AD"/>
    <w:rsid w:val="00E474BB"/>
    <w:rsid w:val="00E505A2"/>
    <w:rsid w:val="00E5586C"/>
    <w:rsid w:val="00E55A11"/>
    <w:rsid w:val="00E55BAA"/>
    <w:rsid w:val="00E56051"/>
    <w:rsid w:val="00E5783D"/>
    <w:rsid w:val="00E6138C"/>
    <w:rsid w:val="00E63058"/>
    <w:rsid w:val="00E63251"/>
    <w:rsid w:val="00E6497D"/>
    <w:rsid w:val="00E65905"/>
    <w:rsid w:val="00E672A9"/>
    <w:rsid w:val="00E67851"/>
    <w:rsid w:val="00E7006A"/>
    <w:rsid w:val="00E737CC"/>
    <w:rsid w:val="00E73C7E"/>
    <w:rsid w:val="00E74CF9"/>
    <w:rsid w:val="00E76498"/>
    <w:rsid w:val="00E77868"/>
    <w:rsid w:val="00E8098E"/>
    <w:rsid w:val="00E814AD"/>
    <w:rsid w:val="00E84007"/>
    <w:rsid w:val="00E85485"/>
    <w:rsid w:val="00E8687A"/>
    <w:rsid w:val="00E87BD7"/>
    <w:rsid w:val="00E90DDB"/>
    <w:rsid w:val="00E9150B"/>
    <w:rsid w:val="00E91C54"/>
    <w:rsid w:val="00E91E14"/>
    <w:rsid w:val="00E9210F"/>
    <w:rsid w:val="00E945E4"/>
    <w:rsid w:val="00E94F31"/>
    <w:rsid w:val="00E979C1"/>
    <w:rsid w:val="00EA18A4"/>
    <w:rsid w:val="00EA1A49"/>
    <w:rsid w:val="00EA41EC"/>
    <w:rsid w:val="00EA59FF"/>
    <w:rsid w:val="00EA66D8"/>
    <w:rsid w:val="00EB1F65"/>
    <w:rsid w:val="00EB2ABC"/>
    <w:rsid w:val="00EB3CC6"/>
    <w:rsid w:val="00EB3EA5"/>
    <w:rsid w:val="00EB6872"/>
    <w:rsid w:val="00EB69A2"/>
    <w:rsid w:val="00EB6AAF"/>
    <w:rsid w:val="00EB6D95"/>
    <w:rsid w:val="00EB78B0"/>
    <w:rsid w:val="00EB7D87"/>
    <w:rsid w:val="00EC043E"/>
    <w:rsid w:val="00EC2E61"/>
    <w:rsid w:val="00EC39F9"/>
    <w:rsid w:val="00EC4B23"/>
    <w:rsid w:val="00EC56D4"/>
    <w:rsid w:val="00EC583F"/>
    <w:rsid w:val="00EC58E5"/>
    <w:rsid w:val="00EC58F0"/>
    <w:rsid w:val="00EC5D0B"/>
    <w:rsid w:val="00EC6B63"/>
    <w:rsid w:val="00EC72AD"/>
    <w:rsid w:val="00EC7BC8"/>
    <w:rsid w:val="00ED0A67"/>
    <w:rsid w:val="00ED16E8"/>
    <w:rsid w:val="00ED2243"/>
    <w:rsid w:val="00ED3463"/>
    <w:rsid w:val="00ED3985"/>
    <w:rsid w:val="00ED41E3"/>
    <w:rsid w:val="00ED4B45"/>
    <w:rsid w:val="00ED4D66"/>
    <w:rsid w:val="00ED5D38"/>
    <w:rsid w:val="00ED6807"/>
    <w:rsid w:val="00ED68B8"/>
    <w:rsid w:val="00EE1037"/>
    <w:rsid w:val="00EE1D12"/>
    <w:rsid w:val="00EE2058"/>
    <w:rsid w:val="00EE240B"/>
    <w:rsid w:val="00EE27F5"/>
    <w:rsid w:val="00EE321F"/>
    <w:rsid w:val="00EE3DBE"/>
    <w:rsid w:val="00EE54A7"/>
    <w:rsid w:val="00EE5DF1"/>
    <w:rsid w:val="00EE5E91"/>
    <w:rsid w:val="00EE730B"/>
    <w:rsid w:val="00EF2E81"/>
    <w:rsid w:val="00EF3206"/>
    <w:rsid w:val="00EF3658"/>
    <w:rsid w:val="00EF448F"/>
    <w:rsid w:val="00EF6167"/>
    <w:rsid w:val="00EF6367"/>
    <w:rsid w:val="00EF6D5B"/>
    <w:rsid w:val="00F002A0"/>
    <w:rsid w:val="00F01D1A"/>
    <w:rsid w:val="00F0373C"/>
    <w:rsid w:val="00F04912"/>
    <w:rsid w:val="00F0621C"/>
    <w:rsid w:val="00F1050F"/>
    <w:rsid w:val="00F13BE1"/>
    <w:rsid w:val="00F16E20"/>
    <w:rsid w:val="00F17D3F"/>
    <w:rsid w:val="00F17D5B"/>
    <w:rsid w:val="00F20CC4"/>
    <w:rsid w:val="00F21470"/>
    <w:rsid w:val="00F22FD9"/>
    <w:rsid w:val="00F23215"/>
    <w:rsid w:val="00F23901"/>
    <w:rsid w:val="00F23B9C"/>
    <w:rsid w:val="00F2431B"/>
    <w:rsid w:val="00F25B34"/>
    <w:rsid w:val="00F25FA1"/>
    <w:rsid w:val="00F2611C"/>
    <w:rsid w:val="00F27D71"/>
    <w:rsid w:val="00F31EF4"/>
    <w:rsid w:val="00F34429"/>
    <w:rsid w:val="00F3750F"/>
    <w:rsid w:val="00F379E3"/>
    <w:rsid w:val="00F40F2F"/>
    <w:rsid w:val="00F41CA1"/>
    <w:rsid w:val="00F42EF1"/>
    <w:rsid w:val="00F44C58"/>
    <w:rsid w:val="00F45D31"/>
    <w:rsid w:val="00F479FC"/>
    <w:rsid w:val="00F518FA"/>
    <w:rsid w:val="00F5196B"/>
    <w:rsid w:val="00F52475"/>
    <w:rsid w:val="00F53DAA"/>
    <w:rsid w:val="00F559DD"/>
    <w:rsid w:val="00F55DDF"/>
    <w:rsid w:val="00F567C3"/>
    <w:rsid w:val="00F622F7"/>
    <w:rsid w:val="00F624BA"/>
    <w:rsid w:val="00F636F1"/>
    <w:rsid w:val="00F63995"/>
    <w:rsid w:val="00F642F4"/>
    <w:rsid w:val="00F66E15"/>
    <w:rsid w:val="00F67BBE"/>
    <w:rsid w:val="00F74D89"/>
    <w:rsid w:val="00F752A8"/>
    <w:rsid w:val="00F76887"/>
    <w:rsid w:val="00F76CB5"/>
    <w:rsid w:val="00F80F40"/>
    <w:rsid w:val="00F80FC8"/>
    <w:rsid w:val="00F82708"/>
    <w:rsid w:val="00F8378B"/>
    <w:rsid w:val="00F85ED8"/>
    <w:rsid w:val="00F860DC"/>
    <w:rsid w:val="00F867BD"/>
    <w:rsid w:val="00F90695"/>
    <w:rsid w:val="00F915BD"/>
    <w:rsid w:val="00F91B3E"/>
    <w:rsid w:val="00F92066"/>
    <w:rsid w:val="00F92CF5"/>
    <w:rsid w:val="00F94269"/>
    <w:rsid w:val="00F9458A"/>
    <w:rsid w:val="00F94AE2"/>
    <w:rsid w:val="00F959B2"/>
    <w:rsid w:val="00F960BF"/>
    <w:rsid w:val="00F96105"/>
    <w:rsid w:val="00F97133"/>
    <w:rsid w:val="00FA047C"/>
    <w:rsid w:val="00FA0B60"/>
    <w:rsid w:val="00FA11CD"/>
    <w:rsid w:val="00FA1D16"/>
    <w:rsid w:val="00FA66E6"/>
    <w:rsid w:val="00FA78A5"/>
    <w:rsid w:val="00FB0988"/>
    <w:rsid w:val="00FB0CBE"/>
    <w:rsid w:val="00FB1135"/>
    <w:rsid w:val="00FB24A9"/>
    <w:rsid w:val="00FB4520"/>
    <w:rsid w:val="00FB5CAA"/>
    <w:rsid w:val="00FB7164"/>
    <w:rsid w:val="00FC0926"/>
    <w:rsid w:val="00FC230E"/>
    <w:rsid w:val="00FC2BF3"/>
    <w:rsid w:val="00FC3338"/>
    <w:rsid w:val="00FC7385"/>
    <w:rsid w:val="00FD05C0"/>
    <w:rsid w:val="00FD0727"/>
    <w:rsid w:val="00FD15E3"/>
    <w:rsid w:val="00FD1C76"/>
    <w:rsid w:val="00FD2377"/>
    <w:rsid w:val="00FD2518"/>
    <w:rsid w:val="00FD405E"/>
    <w:rsid w:val="00FD50A7"/>
    <w:rsid w:val="00FD518C"/>
    <w:rsid w:val="00FD5B25"/>
    <w:rsid w:val="00FD73D1"/>
    <w:rsid w:val="00FE386C"/>
    <w:rsid w:val="00FE393D"/>
    <w:rsid w:val="00FE3A67"/>
    <w:rsid w:val="00FF0BF6"/>
    <w:rsid w:val="00FF12E9"/>
    <w:rsid w:val="00FF2AD0"/>
    <w:rsid w:val="00FF5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7"/>
    <o:shapelayout v:ext="edit">
      <o:idmap v:ext="edit" data="1"/>
    </o:shapelayout>
  </w:shapeDefaults>
  <w:decimalSymbol w:val=","/>
  <w:listSeparator w:val=";"/>
  <w14:docId w14:val="43C3811D"/>
  <w15:chartTrackingRefBased/>
  <w15:docId w15:val="{6DC29FC1-294D-460A-889A-EB2F58106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A1E25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ind w:left="85"/>
      <w:outlineLvl w:val="0"/>
    </w:pPr>
    <w:rPr>
      <w:rFonts w:ascii="Arial PL" w:eastAsia="Arial Unicode MS" w:hAnsi="Arial PL"/>
      <w:b/>
      <w:bCs/>
      <w:sz w:val="16"/>
      <w:szCs w:val="20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Arial" w:eastAsia="Arial Unicode MS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rFonts w:ascii="Arial PL" w:eastAsia="Arial Unicode MS" w:hAnsi="Arial PL" w:cs="Arial Unicode MS"/>
      <w:b/>
      <w:bCs/>
      <w:szCs w:val="20"/>
    </w:rPr>
  </w:style>
  <w:style w:type="paragraph" w:styleId="Nagwek5">
    <w:name w:val="heading 5"/>
    <w:basedOn w:val="Normalny"/>
    <w:next w:val="Normalny"/>
    <w:qFormat/>
    <w:pPr>
      <w:keepNext/>
      <w:spacing w:after="100" w:afterAutospacing="1"/>
      <w:outlineLvl w:val="4"/>
    </w:pPr>
    <w:rPr>
      <w:rFonts w:ascii="Arial" w:eastAsia="Arial Unicode MS" w:hAnsi="Arial" w:cs="Arial"/>
      <w:b/>
      <w:color w:val="000000"/>
      <w:szCs w:val="20"/>
    </w:rPr>
  </w:style>
  <w:style w:type="paragraph" w:styleId="Nagwek6">
    <w:name w:val="heading 6"/>
    <w:basedOn w:val="Normalny"/>
    <w:next w:val="Normalny"/>
    <w:qFormat/>
    <w:pPr>
      <w:keepNext/>
      <w:tabs>
        <w:tab w:val="left" w:pos="4962"/>
        <w:tab w:val="left" w:pos="11259"/>
        <w:tab w:val="left" w:pos="15728"/>
      </w:tabs>
      <w:ind w:left="-16"/>
      <w:outlineLvl w:val="5"/>
    </w:pPr>
    <w:rPr>
      <w:rFonts w:ascii="Arial PL" w:eastAsia="Arial Unicode MS" w:hAnsi="Arial PL" w:cs="Arial Unicode MS"/>
      <w:b/>
      <w:bCs/>
      <w:szCs w:val="20"/>
    </w:rPr>
  </w:style>
  <w:style w:type="paragraph" w:styleId="Nagwek7">
    <w:name w:val="heading 7"/>
    <w:basedOn w:val="Normalny"/>
    <w:next w:val="Normalny"/>
    <w:link w:val="Nagwek7Znak"/>
    <w:qFormat/>
    <w:pPr>
      <w:keepNext/>
      <w:tabs>
        <w:tab w:val="left" w:pos="624"/>
      </w:tabs>
      <w:spacing w:after="40" w:line="180" w:lineRule="atLeast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spacing w:after="40" w:line="140" w:lineRule="exact"/>
      <w:ind w:right="85"/>
      <w:jc w:val="center"/>
      <w:outlineLvl w:val="7"/>
    </w:pPr>
    <w:rPr>
      <w:rFonts w:ascii="Arial" w:hAnsi="Arial"/>
      <w:b/>
      <w:bCs/>
      <w:color w:val="000000"/>
      <w:sz w:val="14"/>
    </w:rPr>
  </w:style>
  <w:style w:type="paragraph" w:styleId="Nagwek9">
    <w:name w:val="heading 9"/>
    <w:basedOn w:val="Normalny"/>
    <w:next w:val="Normalny"/>
    <w:qFormat/>
    <w:rsid w:val="009676A8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pPr>
      <w:spacing w:line="120" w:lineRule="atLeast"/>
    </w:pPr>
    <w:rPr>
      <w:rFonts w:ascii="Arial PL" w:hAnsi="Arial PL"/>
      <w:sz w:val="10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rPr>
      <w:rFonts w:ascii="Arial PL" w:hAnsi="Arial PL"/>
      <w:sz w:val="12"/>
      <w:szCs w:val="20"/>
      <w:lang w:val="x-none" w:eastAsia="x-none"/>
    </w:rPr>
  </w:style>
  <w:style w:type="paragraph" w:styleId="Lista">
    <w:name w:val="List"/>
    <w:basedOn w:val="Normalny"/>
    <w:pPr>
      <w:ind w:left="283" w:hanging="283"/>
    </w:pPr>
    <w:rPr>
      <w:rFonts w:ascii="Arial PL" w:hAnsi="Arial PL"/>
      <w:szCs w:val="20"/>
    </w:rPr>
  </w:style>
  <w:style w:type="paragraph" w:styleId="Tekstpodstawowywcity">
    <w:name w:val="Body Text Indent"/>
    <w:basedOn w:val="Normalny"/>
    <w:link w:val="TekstpodstawowywcityZnak"/>
    <w:pPr>
      <w:spacing w:after="120"/>
      <w:ind w:left="283"/>
    </w:pPr>
    <w:rPr>
      <w:rFonts w:ascii="Arial PL" w:hAnsi="Arial PL"/>
      <w:szCs w:val="20"/>
      <w:lang w:val="x-none" w:eastAsia="x-none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semiHidden/>
    <w:rPr>
      <w:rFonts w:ascii="Tahoma" w:hAnsi="Tahoma"/>
      <w:sz w:val="16"/>
      <w:szCs w:val="16"/>
      <w:lang w:val="x-none" w:eastAsia="x-none"/>
    </w:rPr>
  </w:style>
  <w:style w:type="paragraph" w:styleId="Tekstkomentarza">
    <w:name w:val="annotation text"/>
    <w:basedOn w:val="Normalny"/>
    <w:link w:val="TekstkomentarzaZnak"/>
    <w:rPr>
      <w:sz w:val="2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rsid w:val="001172FA"/>
    <w:pPr>
      <w:spacing w:line="110" w:lineRule="exact"/>
      <w:jc w:val="both"/>
    </w:pPr>
    <w:rPr>
      <w:rFonts w:ascii="Arial" w:hAnsi="Arial"/>
      <w:sz w:val="11"/>
      <w:szCs w:val="20"/>
    </w:rPr>
  </w:style>
  <w:style w:type="table" w:styleId="Tabela-Siatka">
    <w:name w:val="Table Grid"/>
    <w:basedOn w:val="Standardowy"/>
    <w:rsid w:val="00833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5C5A1B"/>
    <w:pPr>
      <w:ind w:left="113" w:right="113"/>
    </w:pPr>
    <w:rPr>
      <w:rFonts w:ascii="Arial" w:hAnsi="Arial"/>
      <w:b/>
      <w:sz w:val="20"/>
      <w:szCs w:val="20"/>
    </w:rPr>
  </w:style>
  <w:style w:type="paragraph" w:customStyle="1" w:styleId="style20">
    <w:name w:val="style20"/>
    <w:basedOn w:val="Normalny"/>
    <w:rsid w:val="008B5DE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8B5DE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B5DEC"/>
    <w:rPr>
      <w:rFonts w:ascii="Arial" w:hAnsi="Arial" w:cs="Arial" w:hint="default"/>
    </w:rPr>
  </w:style>
  <w:style w:type="character" w:customStyle="1" w:styleId="TekstdymkaZnak">
    <w:name w:val="Tekst dymka Znak"/>
    <w:link w:val="Tekstdymka"/>
    <w:semiHidden/>
    <w:rsid w:val="00EA41EC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rsid w:val="002C5F99"/>
    <w:rPr>
      <w:rFonts w:ascii="Arial PL" w:eastAsia="Arial Unicode MS" w:hAnsi="Arial PL" w:cs="Arial Unicode MS"/>
      <w:b/>
      <w:bCs/>
      <w:sz w:val="16"/>
    </w:rPr>
  </w:style>
  <w:style w:type="character" w:customStyle="1" w:styleId="Tekstpodstawowy2Znak">
    <w:name w:val="Tekst podstawowy 2 Znak"/>
    <w:link w:val="Tekstpodstawowy2"/>
    <w:rsid w:val="008E1D2A"/>
    <w:rPr>
      <w:rFonts w:ascii="Arial PL" w:hAnsi="Arial PL"/>
      <w:sz w:val="10"/>
    </w:rPr>
  </w:style>
  <w:style w:type="character" w:customStyle="1" w:styleId="TekstpodstawowyZnak">
    <w:name w:val="Tekst podstawowy Znak"/>
    <w:link w:val="Tekstpodstawowy"/>
    <w:rsid w:val="008E1D2A"/>
    <w:rPr>
      <w:rFonts w:ascii="Arial PL" w:hAnsi="Arial PL"/>
      <w:sz w:val="12"/>
    </w:rPr>
  </w:style>
  <w:style w:type="character" w:customStyle="1" w:styleId="TekstpodstawowywcityZnak">
    <w:name w:val="Tekst podstawowy wcięty Znak"/>
    <w:link w:val="Tekstpodstawowywcity"/>
    <w:rsid w:val="008E1D2A"/>
    <w:rPr>
      <w:rFonts w:ascii="Arial PL" w:hAnsi="Arial PL"/>
      <w:sz w:val="24"/>
    </w:rPr>
  </w:style>
  <w:style w:type="paragraph" w:styleId="Tekstprzypisudolnego">
    <w:name w:val="footnote text"/>
    <w:basedOn w:val="Normalny"/>
    <w:link w:val="TekstprzypisudolnegoZnak"/>
    <w:rsid w:val="00AD6D6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AD6D6E"/>
  </w:style>
  <w:style w:type="character" w:styleId="Odwoanieprzypisudolnego">
    <w:name w:val="footnote reference"/>
    <w:rsid w:val="00AD6D6E"/>
    <w:rPr>
      <w:vertAlign w:val="superscript"/>
    </w:rPr>
  </w:style>
  <w:style w:type="character" w:customStyle="1" w:styleId="Nagwek7Znak">
    <w:name w:val="Nagłówek 7 Znak"/>
    <w:link w:val="Nagwek7"/>
    <w:rsid w:val="00383531"/>
    <w:rPr>
      <w:rFonts w:ascii="Arial" w:hAnsi="Arial"/>
      <w:b/>
      <w:sz w:val="16"/>
    </w:rPr>
  </w:style>
  <w:style w:type="paragraph" w:customStyle="1" w:styleId="aa">
    <w:name w:val="aa"/>
    <w:basedOn w:val="Normalny"/>
    <w:rsid w:val="004D4A1C"/>
    <w:pPr>
      <w:spacing w:after="40" w:line="140" w:lineRule="exact"/>
      <w:ind w:left="120" w:right="85"/>
    </w:pPr>
    <w:rPr>
      <w:rFonts w:ascii="Arial" w:hAnsi="Arial" w:cs="Arial"/>
      <w:sz w:val="12"/>
      <w:szCs w:val="12"/>
    </w:rPr>
  </w:style>
  <w:style w:type="character" w:customStyle="1" w:styleId="TekstkomentarzaZnak">
    <w:name w:val="Tekst komentarza Znak"/>
    <w:link w:val="Tekstkomentarza"/>
    <w:rsid w:val="004D4A1C"/>
  </w:style>
  <w:style w:type="paragraph" w:styleId="Nagwek">
    <w:name w:val="header"/>
    <w:basedOn w:val="Normalny"/>
    <w:link w:val="NagwekZnak"/>
    <w:rsid w:val="000B4FC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0B4FC4"/>
    <w:rPr>
      <w:sz w:val="24"/>
      <w:szCs w:val="24"/>
    </w:rPr>
  </w:style>
  <w:style w:type="character" w:styleId="Hipercze">
    <w:name w:val="Hyperlink"/>
    <w:uiPriority w:val="99"/>
    <w:unhideWhenUsed/>
    <w:rsid w:val="00A648E1"/>
    <w:rPr>
      <w:color w:val="0000FF"/>
      <w:u w:val="single"/>
    </w:rPr>
  </w:style>
  <w:style w:type="character" w:styleId="Odwoaniedokomentarza">
    <w:name w:val="annotation reference"/>
    <w:rsid w:val="004323EC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sws.ms.gov.pl/pl/baza-statystyczna/wzory-formularzy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D9D68-5635-4834-BA5C-A899480FA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1290</TotalTime>
  <Pages>39</Pages>
  <Words>15839</Words>
  <Characters>95035</Characters>
  <Application>Microsoft Office Word</Application>
  <DocSecurity>0</DocSecurity>
  <Lines>791</Lines>
  <Paragraphs>221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110653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Marczak</dc:creator>
  <cp:keywords/>
  <cp:lastModifiedBy>Krochmal Arkadiusz  (DAiS)</cp:lastModifiedBy>
  <cp:revision>174</cp:revision>
  <cp:lastPrinted>2022-11-15T10:12:00Z</cp:lastPrinted>
  <dcterms:created xsi:type="dcterms:W3CDTF">2020-03-12T07:32:00Z</dcterms:created>
  <dcterms:modified xsi:type="dcterms:W3CDTF">2026-03-09T12:01:00Z</dcterms:modified>
</cp:coreProperties>
</file>